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8cbf7f9e63c4c5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E43329">
      <w:pPr>
        <w:rPr>
          <w:rFonts w:hint="eastAsia"/>
        </w:rPr>
      </w:pPr>
      <w:r>
        <w:t>T</w:t>
      </w:r>
      <w:r>
        <w:rPr>
          <w:rFonts w:hint="eastAsia"/>
        </w:rPr>
        <w:t>ts</w:t>
      </w:r>
      <w:r>
        <w:t>接入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占用</w:t>
      </w:r>
      <w:r>
        <w:t>自营的坑位</w:t>
      </w:r>
      <w:bookmarkStart w:id="0" w:name="_GoBack"/>
      <w:bookmarkEnd w:id="0"/>
    </w:p>
    <w:sectPr w:rsidR="006F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EA6" w:rsidRDefault="00B72EA6" w:rsidP="00E43329">
      <w:r>
        <w:separator/>
      </w:r>
    </w:p>
  </w:endnote>
  <w:endnote w:type="continuationSeparator" w:id="0">
    <w:p w:rsidR="00B72EA6" w:rsidRDefault="00B72EA6" w:rsidP="00E4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EA6" w:rsidRDefault="00B72EA6" w:rsidP="00E43329">
      <w:r>
        <w:separator/>
      </w:r>
    </w:p>
  </w:footnote>
  <w:footnote w:type="continuationSeparator" w:id="0">
    <w:p w:rsidR="00B72EA6" w:rsidRDefault="00B72EA6" w:rsidP="00E43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1F"/>
    <w:rsid w:val="00902BF7"/>
    <w:rsid w:val="0092111F"/>
    <w:rsid w:val="00A832F2"/>
    <w:rsid w:val="00B72EA6"/>
    <w:rsid w:val="00E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E6B368-3C8F-4DC6-B643-CA408CC6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3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</cp:revision>
  <dcterms:created xsi:type="dcterms:W3CDTF">2018-07-13T05:53:00Z</dcterms:created>
  <dcterms:modified xsi:type="dcterms:W3CDTF">2018-07-13T05:54:00Z</dcterms:modified>
</cp:coreProperties>
</file>