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3DC5" w14:textId="77777777" w:rsidR="00350C19" w:rsidRPr="00350C19" w:rsidRDefault="00350C19" w:rsidP="00350C1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1用谓词公式表示下列语句</w:t>
      </w:r>
    </w:p>
    <w:p w14:paraId="0A9B9898" w14:textId="77777777" w:rsidR="00350C19" w:rsidRPr="00350C19" w:rsidRDefault="00350C19" w:rsidP="00350C1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（1）有的人喜欢梅花，有的人喜欢菊花，有的人既喜欢梅花又喜欢菊花。</w:t>
      </w: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（2）要想出国留学，必须通过外语考试。</w:t>
      </w:r>
    </w:p>
    <w:p w14:paraId="0E39B386" w14:textId="77777777" w:rsidR="00350C19" w:rsidRPr="00350C19" w:rsidRDefault="00350C19" w:rsidP="00350C1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（1）Human(x):x是人</w:t>
      </w:r>
    </w:p>
    <w:p w14:paraId="56A8C6EA" w14:textId="77777777" w:rsidR="00350C19" w:rsidRPr="00350C19" w:rsidRDefault="00350C19" w:rsidP="00350C1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</w:t>
      </w:r>
      <w:r w:rsidRPr="00350C19">
        <w:rPr>
          <w:rFonts w:ascii="MS Gothic" w:eastAsia="MS Gothic" w:hAnsi="MS Gothic" w:cs="MS Gothic" w:hint="eastAsia"/>
          <w:color w:val="000000"/>
          <w:kern w:val="0"/>
          <w:sz w:val="20"/>
          <w:szCs w:val="20"/>
        </w:rPr>
        <w:t>​</w:t>
      </w: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</w:t>
      </w:r>
      <w:r w:rsidRPr="00350C19">
        <w:rPr>
          <w:rFonts w:ascii="MS Gothic" w:eastAsia="MS Gothic" w:hAnsi="MS Gothic" w:cs="MS Gothic" w:hint="eastAsia"/>
          <w:color w:val="000000"/>
          <w:kern w:val="0"/>
          <w:sz w:val="20"/>
          <w:szCs w:val="20"/>
        </w:rPr>
        <w:t>​</w:t>
      </w: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Club(x): x是梅花</w:t>
      </w:r>
    </w:p>
    <w:p w14:paraId="23E3D16E" w14:textId="77777777" w:rsidR="00350C19" w:rsidRPr="00350C19" w:rsidRDefault="00350C19" w:rsidP="00350C1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</w:t>
      </w:r>
      <w:r w:rsidRPr="00350C19">
        <w:rPr>
          <w:rFonts w:ascii="MS Gothic" w:eastAsia="MS Gothic" w:hAnsi="MS Gothic" w:cs="MS Gothic" w:hint="eastAsia"/>
          <w:color w:val="000000"/>
          <w:kern w:val="0"/>
          <w:sz w:val="20"/>
          <w:szCs w:val="20"/>
        </w:rPr>
        <w:t>​</w:t>
      </w: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</w:t>
      </w:r>
      <w:r w:rsidRPr="00350C19">
        <w:rPr>
          <w:rFonts w:ascii="MS Gothic" w:eastAsia="MS Gothic" w:hAnsi="MS Gothic" w:cs="MS Gothic" w:hint="eastAsia"/>
          <w:color w:val="000000"/>
          <w:kern w:val="0"/>
          <w:sz w:val="20"/>
          <w:szCs w:val="20"/>
        </w:rPr>
        <w:t>​</w:t>
      </w: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Chrysanthemum(x): x是梅花</w:t>
      </w:r>
    </w:p>
    <w:p w14:paraId="75E63B4E" w14:textId="77777777" w:rsidR="00350C19" w:rsidRPr="00350C19" w:rsidRDefault="00350C19" w:rsidP="00350C1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 </w:t>
      </w:r>
      <w:r w:rsidRPr="00350C19">
        <w:rPr>
          <w:rFonts w:ascii="MS Gothic" w:eastAsia="MS Gothic" w:hAnsi="MS Gothic" w:cs="MS Gothic" w:hint="eastAsia"/>
          <w:color w:val="000000"/>
          <w:kern w:val="0"/>
          <w:sz w:val="20"/>
          <w:szCs w:val="20"/>
        </w:rPr>
        <w:t>​</w:t>
      </w: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</w:t>
      </w:r>
      <w:r w:rsidRPr="00350C19">
        <w:rPr>
          <w:rFonts w:ascii="MS Gothic" w:eastAsia="MS Gothic" w:hAnsi="MS Gothic" w:cs="MS Gothic" w:hint="eastAsia"/>
          <w:color w:val="000000"/>
          <w:kern w:val="0"/>
          <w:sz w:val="20"/>
          <w:szCs w:val="20"/>
        </w:rPr>
        <w:t>​</w:t>
      </w: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Love(</w:t>
      </w:r>
      <w:proofErr w:type="spellStart"/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x,y</w:t>
      </w:r>
      <w:proofErr w:type="spellEnd"/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): x loves y</w:t>
      </w:r>
    </w:p>
    <w:p w14:paraId="1C7E1114" w14:textId="77777777" w:rsidR="00350C19" w:rsidRPr="00350C19" w:rsidRDefault="00350C19" w:rsidP="00350C1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</w:t>
      </w:r>
      <w:r w:rsidRPr="00350C19">
        <w:rPr>
          <w:rFonts w:ascii="MS Gothic" w:eastAsia="MS Gothic" w:hAnsi="MS Gothic" w:cs="MS Gothic" w:hint="eastAsia"/>
          <w:color w:val="000000"/>
          <w:kern w:val="0"/>
          <w:sz w:val="20"/>
          <w:szCs w:val="20"/>
        </w:rPr>
        <w:t>​</w:t>
      </w: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</w:t>
      </w:r>
      <w:r w:rsidRPr="00350C19">
        <w:rPr>
          <w:rFonts w:ascii="MS Gothic" w:eastAsia="MS Gothic" w:hAnsi="MS Gothic" w:cs="MS Gothic" w:hint="eastAsia"/>
          <w:color w:val="000000"/>
          <w:kern w:val="0"/>
          <w:sz w:val="20"/>
          <w:szCs w:val="20"/>
        </w:rPr>
        <w:t>​</w:t>
      </w: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(</w:t>
      </w:r>
      <w:r w:rsidRPr="00350C19">
        <w:rPr>
          <w:rFonts w:ascii="Cambria Math" w:eastAsia="微软雅黑" w:hAnsi="Cambria Math" w:cs="Cambria Math"/>
          <w:color w:val="000000"/>
          <w:kern w:val="0"/>
          <w:sz w:val="20"/>
          <w:szCs w:val="20"/>
        </w:rPr>
        <w:t>∃</w:t>
      </w: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x) (</w:t>
      </w:r>
      <w:r w:rsidRPr="00350C19">
        <w:rPr>
          <w:rFonts w:ascii="Cambria Math" w:eastAsia="微软雅黑" w:hAnsi="Cambria Math" w:cs="Cambria Math"/>
          <w:color w:val="000000"/>
          <w:kern w:val="0"/>
          <w:sz w:val="20"/>
          <w:szCs w:val="20"/>
        </w:rPr>
        <w:t>∃</w:t>
      </w: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y) (</w:t>
      </w:r>
      <w:r w:rsidRPr="00350C19">
        <w:rPr>
          <w:rFonts w:ascii="Cambria Math" w:eastAsia="微软雅黑" w:hAnsi="Cambria Math" w:cs="Cambria Math"/>
          <w:color w:val="000000"/>
          <w:kern w:val="0"/>
          <w:sz w:val="20"/>
          <w:szCs w:val="20"/>
        </w:rPr>
        <w:t>∃</w:t>
      </w: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z)(Human(x)∧Club(y)∧Chrysanthemum(z)∧(Love(</w:t>
      </w:r>
      <w:proofErr w:type="spellStart"/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x,y</w:t>
      </w:r>
      <w:proofErr w:type="spellEnd"/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)∨Love(</w:t>
      </w:r>
      <w:proofErr w:type="spellStart"/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x,z</w:t>
      </w:r>
      <w:proofErr w:type="spellEnd"/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)∨(Love(</w:t>
      </w:r>
      <w:proofErr w:type="spellStart"/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x,y</w:t>
      </w:r>
      <w:proofErr w:type="spellEnd"/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)∧Love(</w:t>
      </w:r>
      <w:proofErr w:type="spellStart"/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x,z</w:t>
      </w:r>
      <w:proofErr w:type="spellEnd"/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)))</w:t>
      </w:r>
    </w:p>
    <w:p w14:paraId="2B61FBEA" w14:textId="77777777" w:rsidR="00350C19" w:rsidRPr="00350C19" w:rsidRDefault="00350C19" w:rsidP="00350C1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（2）Human(x):x是人</w:t>
      </w:r>
    </w:p>
    <w:p w14:paraId="690A1D11" w14:textId="77777777" w:rsidR="00350C19" w:rsidRPr="00350C19" w:rsidRDefault="00350C19" w:rsidP="00350C1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</w:t>
      </w:r>
      <w:r w:rsidRPr="00350C19">
        <w:rPr>
          <w:rFonts w:ascii="MS Gothic" w:eastAsia="MS Gothic" w:hAnsi="MS Gothic" w:cs="MS Gothic" w:hint="eastAsia"/>
          <w:color w:val="000000"/>
          <w:kern w:val="0"/>
          <w:sz w:val="20"/>
          <w:szCs w:val="20"/>
        </w:rPr>
        <w:t>​</w:t>
      </w: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</w:t>
      </w:r>
      <w:r w:rsidRPr="00350C19">
        <w:rPr>
          <w:rFonts w:ascii="MS Gothic" w:eastAsia="MS Gothic" w:hAnsi="MS Gothic" w:cs="MS Gothic" w:hint="eastAsia"/>
          <w:color w:val="000000"/>
          <w:kern w:val="0"/>
          <w:sz w:val="20"/>
          <w:szCs w:val="20"/>
        </w:rPr>
        <w:t>​</w:t>
      </w: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GoAboard</w:t>
      </w:r>
      <w:proofErr w:type="spellEnd"/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(x): x可以出国留学</w:t>
      </w:r>
    </w:p>
    <w:p w14:paraId="440A05F1" w14:textId="77777777" w:rsidR="00350C19" w:rsidRPr="00350C19" w:rsidRDefault="00350C19" w:rsidP="00350C1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</w:t>
      </w:r>
      <w:r w:rsidRPr="00350C19">
        <w:rPr>
          <w:rFonts w:ascii="MS Gothic" w:eastAsia="MS Gothic" w:hAnsi="MS Gothic" w:cs="MS Gothic" w:hint="eastAsia"/>
          <w:color w:val="000000"/>
          <w:kern w:val="0"/>
          <w:sz w:val="20"/>
          <w:szCs w:val="20"/>
        </w:rPr>
        <w:t>​</w:t>
      </w: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</w:t>
      </w:r>
      <w:r w:rsidRPr="00350C19">
        <w:rPr>
          <w:rFonts w:ascii="MS Gothic" w:eastAsia="MS Gothic" w:hAnsi="MS Gothic" w:cs="MS Gothic" w:hint="eastAsia"/>
          <w:color w:val="000000"/>
          <w:kern w:val="0"/>
          <w:sz w:val="20"/>
          <w:szCs w:val="20"/>
        </w:rPr>
        <w:t>​</w:t>
      </w: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Pass(</w:t>
      </w:r>
      <w:proofErr w:type="spellStart"/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x,y</w:t>
      </w:r>
      <w:proofErr w:type="spellEnd"/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): x通过y考试</w:t>
      </w:r>
    </w:p>
    <w:p w14:paraId="4F92D68D" w14:textId="77777777" w:rsidR="00350C19" w:rsidRPr="00350C19" w:rsidRDefault="00350C19" w:rsidP="00350C1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</w:t>
      </w:r>
      <w:r w:rsidRPr="00350C19">
        <w:rPr>
          <w:rFonts w:ascii="MS Gothic" w:eastAsia="MS Gothic" w:hAnsi="MS Gothic" w:cs="MS Gothic" w:hint="eastAsia"/>
          <w:color w:val="000000"/>
          <w:kern w:val="0"/>
          <w:sz w:val="20"/>
          <w:szCs w:val="20"/>
        </w:rPr>
        <w:t>​</w:t>
      </w: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</w:t>
      </w:r>
      <w:r w:rsidRPr="00350C19">
        <w:rPr>
          <w:rFonts w:ascii="MS Gothic" w:eastAsia="MS Gothic" w:hAnsi="MS Gothic" w:cs="MS Gothic" w:hint="eastAsia"/>
          <w:color w:val="000000"/>
          <w:kern w:val="0"/>
          <w:sz w:val="20"/>
          <w:szCs w:val="20"/>
        </w:rPr>
        <w:t>​</w:t>
      </w: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(</w:t>
      </w:r>
      <w:r w:rsidRPr="00350C19">
        <w:rPr>
          <w:rFonts w:ascii="Cambria Math" w:eastAsia="微软雅黑" w:hAnsi="Cambria Math" w:cs="Cambria Math"/>
          <w:color w:val="000000"/>
          <w:kern w:val="0"/>
          <w:sz w:val="20"/>
          <w:szCs w:val="20"/>
        </w:rPr>
        <w:t>∃</w:t>
      </w: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x)（(Human(x)∧Pass(</w:t>
      </w:r>
      <w:proofErr w:type="spellStart"/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x,English</w:t>
      </w:r>
      <w:proofErr w:type="spellEnd"/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))=&gt;</w:t>
      </w:r>
      <w:proofErr w:type="spellStart"/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GoAboard</w:t>
      </w:r>
      <w:proofErr w:type="spellEnd"/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(x)）</w:t>
      </w:r>
    </w:p>
    <w:p w14:paraId="4F3DBD8F" w14:textId="77777777" w:rsidR="00350C19" w:rsidRPr="00350C19" w:rsidRDefault="00350C19" w:rsidP="00350C1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2请对下列命题分别写出它的语义网络。</w:t>
      </w:r>
    </w:p>
    <w:p w14:paraId="0E9DE4BA" w14:textId="77777777" w:rsidR="00350C19" w:rsidRPr="00350C19" w:rsidRDefault="00350C19" w:rsidP="00350C1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（1）孙老师从2月至7月给计算机应用专业讲“网络技术”课程。</w:t>
      </w: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（2）王丽是电脑公司的经理，她35岁，公司位于南内环街68号。</w:t>
      </w:r>
    </w:p>
    <w:p w14:paraId="5A5C7BE0" w14:textId="77777777" w:rsidR="00350C19" w:rsidRPr="00350C19" w:rsidRDefault="00350C19" w:rsidP="00350C1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29092515" w14:textId="77777777" w:rsidR="00350C19" w:rsidRPr="00350C19" w:rsidRDefault="00350C19" w:rsidP="00350C1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（1）</w:t>
      </w:r>
    </w:p>
    <w:p w14:paraId="5EE04EE6" w14:textId="73BC9928" w:rsidR="00350C19" w:rsidRPr="00350C19" w:rsidRDefault="00350C19" w:rsidP="00350C1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7945C1C4" wp14:editId="20017A46">
            <wp:extent cx="5274310" cy="3653790"/>
            <wp:effectExtent l="0" t="0" r="2540" b="3810"/>
            <wp:docPr id="9509367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FB734" w14:textId="77777777" w:rsidR="00350C19" w:rsidRPr="00350C19" w:rsidRDefault="00350C19" w:rsidP="00350C1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（2）</w:t>
      </w:r>
    </w:p>
    <w:p w14:paraId="4D642413" w14:textId="1998A862" w:rsidR="00350C19" w:rsidRPr="00350C19" w:rsidRDefault="00350C19" w:rsidP="00350C1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4276F4C" wp14:editId="2333E9AF">
            <wp:extent cx="5274310" cy="2669540"/>
            <wp:effectExtent l="0" t="0" r="2540" b="0"/>
            <wp:docPr id="4947641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8D31C" w14:textId="77777777" w:rsidR="00350C19" w:rsidRPr="00350C19" w:rsidRDefault="00350C19" w:rsidP="00350C1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3分别用状态空间表示法与谓词逻辑法表示猴子和香蕉问题。</w:t>
      </w:r>
    </w:p>
    <w:p w14:paraId="5457835B" w14:textId="77777777" w:rsidR="00350C19" w:rsidRPr="00350C19" w:rsidRDefault="00350C19" w:rsidP="00350C1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 w:hint="eastAsia"/>
          <w:i/>
          <w:iCs/>
          <w:color w:val="000000"/>
          <w:kern w:val="0"/>
          <w:sz w:val="20"/>
          <w:szCs w:val="20"/>
        </w:rPr>
        <w:t>猴子和香蕉问题：在一个房间内有一只猴子、一个箱子和一束香蕉。香蕉挂在天花板下方，但猴子高度不足以碰到它。猴子如何拿到香蕉？</w:t>
      </w:r>
    </w:p>
    <w:p w14:paraId="3C571E03" w14:textId="77777777" w:rsidR="00350C19" w:rsidRPr="00350C19" w:rsidRDefault="00350C19" w:rsidP="00350C1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 </w:t>
      </w:r>
    </w:p>
    <w:p w14:paraId="75273EC4" w14:textId="64CD1397" w:rsidR="00350C19" w:rsidRPr="00350C19" w:rsidRDefault="00350C19" w:rsidP="00350C1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7E56A15" wp14:editId="44AE10F3">
            <wp:extent cx="2768600" cy="1515745"/>
            <wp:effectExtent l="0" t="0" r="0" b="8255"/>
            <wp:docPr id="11307450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FD1B2" w14:textId="77777777" w:rsidR="00350C19" w:rsidRPr="00350C19" w:rsidRDefault="00350C19" w:rsidP="00350C1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Animal(x): x是动物</w:t>
      </w:r>
    </w:p>
    <w:p w14:paraId="773C9A76" w14:textId="77777777" w:rsidR="00350C19" w:rsidRPr="00350C19" w:rsidRDefault="00350C19" w:rsidP="00350C1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Tool(x): x是工具</w:t>
      </w:r>
    </w:p>
    <w:p w14:paraId="6AFEAA5C" w14:textId="77777777" w:rsidR="00350C19" w:rsidRPr="00350C19" w:rsidRDefault="00350C19" w:rsidP="00350C1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Fruit(x): x是水果</w:t>
      </w:r>
    </w:p>
    <w:p w14:paraId="46DA7140" w14:textId="77777777" w:rsidR="00350C19" w:rsidRPr="00350C19" w:rsidRDefault="00350C19" w:rsidP="00350C1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Position(</w:t>
      </w:r>
      <w:proofErr w:type="spellStart"/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x,y</w:t>
      </w:r>
      <w:proofErr w:type="spellEnd"/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): x在y处</w:t>
      </w:r>
    </w:p>
    <w:p w14:paraId="45377865" w14:textId="77777777" w:rsidR="00350C19" w:rsidRPr="00350C19" w:rsidRDefault="00350C19" w:rsidP="00350C1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初始状态：Position(Animal(Monkey),a)∧Position(Fruit(Banana),c)∧Position(Tool(box),b)</w:t>
      </w:r>
    </w:p>
    <w:p w14:paraId="7C1293DA" w14:textId="77777777" w:rsidR="00350C19" w:rsidRPr="00350C19" w:rsidRDefault="00350C19" w:rsidP="00350C1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目标状态：Position(Tool(box),c)∧Position(Animal(Monkey),Tool(box))∧Position(Fruit(Banana),Animal(Monkey))</w:t>
      </w:r>
    </w:p>
    <w:p w14:paraId="6FBF183D" w14:textId="77777777" w:rsidR="00350C19" w:rsidRPr="00350C19" w:rsidRDefault="00350C19" w:rsidP="00350C1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</w:t>
      </w:r>
      <w:proofErr w:type="spellStart"/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W,x,Y,z</w:t>
      </w:r>
      <w:proofErr w:type="spellEnd"/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)表示问题状态</w:t>
      </w:r>
    </w:p>
    <w:p w14:paraId="1111DAB8" w14:textId="77777777" w:rsidR="00350C19" w:rsidRPr="00350C19" w:rsidRDefault="00350C19" w:rsidP="00350C1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W-猴子水平位置</w:t>
      </w:r>
    </w:p>
    <w:p w14:paraId="75007060" w14:textId="77777777" w:rsidR="00350C19" w:rsidRPr="00350C19" w:rsidRDefault="00350C19" w:rsidP="00350C1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x-当猴子在箱顶时，则x=1; 否则x=0</w:t>
      </w:r>
    </w:p>
    <w:p w14:paraId="2CE4012C" w14:textId="77777777" w:rsidR="00350C19" w:rsidRPr="00350C19" w:rsidRDefault="00350C19" w:rsidP="00350C1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Y-箱子水平位置</w:t>
      </w:r>
    </w:p>
    <w:p w14:paraId="420DB6D9" w14:textId="77777777" w:rsidR="00350C19" w:rsidRPr="00350C19" w:rsidRDefault="00350C19" w:rsidP="00350C1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z-当猴子摘到香蕉时，则z=1;否则z=0</w:t>
      </w:r>
    </w:p>
    <w:p w14:paraId="232C6FB6" w14:textId="77777777" w:rsidR="00350C19" w:rsidRPr="00350C19" w:rsidRDefault="00350C19" w:rsidP="00350C1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操作:</w:t>
      </w: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GOTO(x, y):从x处走到y处。      PUSH(x, y)把箱子从x处推倒y处。</w:t>
      </w: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CLIMB(x):在x处爬上箱子。       GET(x):在x处得到香蕉。</w:t>
      </w: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操作对应的条件与动作如下:</w:t>
      </w: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GOTO(x, y)</w:t>
      </w: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条件: AT(monkey, x)∧~ ON(monkey, box)</w:t>
      </w: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动作:删除: AT(monkey, x)</w:t>
      </w: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添加: AT(monkey, y)</w:t>
      </w: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PUSH(x, y)</w:t>
      </w: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条件: AT(monkey, x) ∧BOX(x) ∧~ ON(monkey, box)</w:t>
      </w:r>
    </w:p>
    <w:p w14:paraId="7AC65A87" w14:textId="53BE957A" w:rsidR="00350C19" w:rsidRPr="00350C19" w:rsidRDefault="00350C19" w:rsidP="00350C1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7239FAA" wp14:editId="30F13031">
            <wp:extent cx="4199698" cy="2988733"/>
            <wp:effectExtent l="0" t="0" r="0" b="2540"/>
            <wp:docPr id="4368921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111" cy="299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BDCD6" w14:textId="77777777" w:rsidR="00350C19" w:rsidRPr="00350C19" w:rsidRDefault="00350C19" w:rsidP="00350C1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</w:t>
      </w:r>
      <w:r w:rsidRPr="00350C19">
        <w:rPr>
          <w:rFonts w:ascii="微软雅黑" w:eastAsia="微软雅黑" w:hAnsi="微软雅黑" w:cs="宋体" w:hint="eastAsia"/>
          <w:i/>
          <w:iCs/>
          <w:color w:val="000000"/>
          <w:kern w:val="0"/>
          <w:sz w:val="20"/>
          <w:szCs w:val="20"/>
        </w:rPr>
        <w:t>试用四元数</w:t>
      </w:r>
      <w:proofErr w:type="gramStart"/>
      <w:r w:rsidRPr="00350C19">
        <w:rPr>
          <w:rFonts w:ascii="微软雅黑" w:eastAsia="微软雅黑" w:hAnsi="微软雅黑" w:cs="宋体" w:hint="eastAsia"/>
          <w:i/>
          <w:iCs/>
          <w:color w:val="000000"/>
          <w:kern w:val="0"/>
          <w:sz w:val="20"/>
          <w:szCs w:val="20"/>
        </w:rPr>
        <w:t>列结构</w:t>
      </w:r>
      <w:proofErr w:type="gramEnd"/>
      <w:r w:rsidRPr="00350C19">
        <w:rPr>
          <w:rFonts w:ascii="微软雅黑" w:eastAsia="微软雅黑" w:hAnsi="微软雅黑" w:cs="宋体" w:hint="eastAsia"/>
          <w:i/>
          <w:iCs/>
          <w:color w:val="000000"/>
          <w:kern w:val="0"/>
          <w:sz w:val="20"/>
          <w:szCs w:val="20"/>
        </w:rPr>
        <w:t>表示四盘</w:t>
      </w:r>
      <w:proofErr w:type="gramStart"/>
      <w:r w:rsidRPr="00350C19">
        <w:rPr>
          <w:rFonts w:ascii="微软雅黑" w:eastAsia="微软雅黑" w:hAnsi="微软雅黑" w:cs="宋体" w:hint="eastAsia"/>
          <w:i/>
          <w:iCs/>
          <w:color w:val="000000"/>
          <w:kern w:val="0"/>
          <w:sz w:val="20"/>
          <w:szCs w:val="20"/>
        </w:rPr>
        <w:t>梵</w:t>
      </w:r>
      <w:proofErr w:type="gramEnd"/>
      <w:r w:rsidRPr="00350C19">
        <w:rPr>
          <w:rFonts w:ascii="微软雅黑" w:eastAsia="微软雅黑" w:hAnsi="微软雅黑" w:cs="宋体" w:hint="eastAsia"/>
          <w:i/>
          <w:iCs/>
          <w:color w:val="000000"/>
          <w:kern w:val="0"/>
          <w:sz w:val="20"/>
          <w:szCs w:val="20"/>
        </w:rPr>
        <w:t>塔问题，并画出求解该问题的与或图。</w:t>
      </w:r>
    </w:p>
    <w:p w14:paraId="0DE16719" w14:textId="3DC3CB6F" w:rsidR="00671C46" w:rsidRPr="00350C19" w:rsidRDefault="00350C19" w:rsidP="00350C1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50C1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350C19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CB1164B" wp14:editId="1F779FD2">
            <wp:extent cx="5274310" cy="1209675"/>
            <wp:effectExtent l="0" t="0" r="2540" b="9525"/>
            <wp:docPr id="437809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C46" w:rsidRPr="00350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C1"/>
    <w:rsid w:val="00350C19"/>
    <w:rsid w:val="003C09C1"/>
    <w:rsid w:val="0067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9C52"/>
  <w15:chartTrackingRefBased/>
  <w15:docId w15:val="{D52AA98A-9807-4BCF-9268-26FCB4CF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0C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350C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9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2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2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诗曼 张</dc:creator>
  <cp:keywords/>
  <dc:description/>
  <cp:lastModifiedBy>诗曼 张</cp:lastModifiedBy>
  <cp:revision>2</cp:revision>
  <dcterms:created xsi:type="dcterms:W3CDTF">2023-06-17T15:02:00Z</dcterms:created>
  <dcterms:modified xsi:type="dcterms:W3CDTF">2023-06-17T15:03:00Z</dcterms:modified>
</cp:coreProperties>
</file>