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曲折」、「曲線」、「曲尺」、「曲膝」、「曲突徙薪（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樂曲」、「歌曲」、「舞曲」、「曲調」、「曲譜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2024-03-25T21:20:00Z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9A4BC0C4936B03FF56EB8565919A4595_43</vt:lpwstr>
  </property>
</Properties>
</file>