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白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冷面」、「露面」、「相面」、「顏面」、「臉面」、「面前」、「面對」、「面臨」、「直面」、「對面」、「撲面」、「背山面水」、「面壁思過」、「耳提面命」、「面命耳提」、「面授機宜」、「面無人色」、「面無血色」、「面談」、「面聖」、「面見」、「見面」、「晤面」、「面晤」、「照面」、「碰面」、「會面」、「面試」、「面紗」、「面巾」、「面具」、「代面」、「大面」、「假面具」、「假面劇」、「鐵面」、「片面」、「表面」、「全面」、「上面」、「下面」、「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白麵」、</w:t>
      </w:r>
      <w:bookmarkStart w:id="0" w:name="_GoBack"/>
      <w:bookmarkEnd w:id="0"/>
      <w:r>
        <w:rPr>
          <w:rFonts w:hint="eastAsia" w:ascii="TW-MOE-Std-Kai" w:hAnsi="TW-MOE-Std-Kai" w:eastAsia="TW-MOE-Std-Kai" w:cs="TW-MOE-Std-Kai"/>
          <w:sz w:val="24"/>
          <w:szCs w:val="24"/>
          <w:lang w:val="en-US" w:eastAsia="zh-TW"/>
        </w:rPr>
        <w:t>「麵粉」、「麵條」、「拉麵」、「炒麵」、「湯麵」、「拌麵」、「撈麵」、「涼麵」、「冷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7B69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EED40"/>
    <w:rsid w:val="7F2F72A7"/>
    <w:rsid w:val="7F5F5EAB"/>
    <w:rsid w:val="7F6F3BD9"/>
    <w:rsid w:val="7F6F81D6"/>
    <w:rsid w:val="7F73ABD2"/>
    <w:rsid w:val="7F7BCDB1"/>
    <w:rsid w:val="7F7FC77E"/>
    <w:rsid w:val="7FA785CD"/>
    <w:rsid w:val="7FAC0992"/>
    <w:rsid w:val="7FBB71D7"/>
    <w:rsid w:val="7FBF47E6"/>
    <w:rsid w:val="7FC23B07"/>
    <w:rsid w:val="7FD5A501"/>
    <w:rsid w:val="7FEF4778"/>
    <w:rsid w:val="7FEFE9CF"/>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8E17"/>
    <w:rsid w:val="BFFFCA36"/>
    <w:rsid w:val="C513427E"/>
    <w:rsid w:val="C5DFE49C"/>
    <w:rsid w:val="C67FBC89"/>
    <w:rsid w:val="C6F99899"/>
    <w:rsid w:val="C7A33140"/>
    <w:rsid w:val="C7EBDE69"/>
    <w:rsid w:val="CAFF2DEA"/>
    <w:rsid w:val="CB5BEE37"/>
    <w:rsid w:val="CB5DECE1"/>
    <w:rsid w:val="CBEF712B"/>
    <w:rsid w:val="CDFF69A1"/>
    <w:rsid w:val="CEF7B00A"/>
    <w:rsid w:val="CFB53F2D"/>
    <w:rsid w:val="CFDBD375"/>
    <w:rsid w:val="D2EF8609"/>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BE393"/>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2023-11-20T17:13:00Z</dcterms:created>
  <dc:creator>蔡于飛</dc:creator>
  <cp:lastModifiedBy>蔡于飛</cp:lastModifiedBy>
  <dcterms:modified xsi:type="dcterms:W3CDTF">2024-06-13T00:26:32Z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DC346D38FBDB75964CEF8565129E49E1_43</vt:lpwstr>
  </property>
</Properties>
</file>