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志、誌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志、誌」音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心意、意向、抱負、決心、記住、記錄事物或歷史的書、姓氏，如「意志」、「志向」、「志願」、「志氣」、「明志」、「鬥志」、「志同道合」、「志存高遠」、「不得志」、「府志」、「縣志」、「三國志」、「博物志」、「聊齋志異」（書名，清蒲松齡所撰）等。而「誌」則是指記錄、記載、記住、記憶、標識、記號、表示、文體名（記事文體），如「永誌不忘」、「標誌」、「誌悼」、「誌哀」、「誌慶」、「誌喜」、「網誌」、「日誌」、「雜誌」、「碑誌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、「壁誌」、「墓誌」、「寶誌」（南朝齊梁一位高僧的法號，也稱為「誌公」）。現代語境中區分「志」和「誌」，首先記住表示文體時「志」為一整本書（很長）而「誌」則是一篇文章（較短），其次只要注意表示記住、標識或表示時一般用「誌」，否則一律用「志」。需要注意的是，只有「志」可作姓氏。</w:t>
      </w:r>
    </w:p>
    <w:p>
      <w:pPr>
        <w:rPr>
          <w:rFonts w:hint="default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偏旁辨析：只有「志」可作偏旁，如「痣」、「誌」、「覟」、「鋕」等。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7F872B"/>
    <w:rsid w:val="2FDF7FA5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2024-02-10T01:59:13Z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134EF12C27376EFD98EE9165F43D07E4_43</vt:lpwstr>
  </property>
</Properties>
</file>