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是指禁得起、承受得住、盡，如「勝任」、「不勝其擾」、「高處不勝寒」、「不勝枚舉」、「數不勝數」、「美不勝收」等。「勝（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）」則是指佔優勢、贏對方、超越、克制、制服、優美、美好，如「勝負」、「勝敗」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、「優勝」、「獲勝」、「取勝」、「得勝」、「險勝」、「勝利」、「勝訴」、「百戰百勝」、「略勝一籌」、「勝地」、「名山勝景」、「名勝古跡」等。而「胜（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2024-04-14T12:36:57Z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25B185C44964BBE423B9946530FD26DB_43</vt:lpwstr>
  </property>
</Properties>
</file>