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陸居民臺灣正體字講義》一簡多繁辨析之「罈、壇」→「坛」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罈、壇」音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是指口小肚大之瓦製容器或量詞（計算罈裝物之單位），如「罈子」、「瓦罈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骨罈」（即「骨灰罈」）、「酒罈」、「菜罈」、「醋罈子」（俗稱善於嫉妒的人）等。而「壇」則是指古代用以舉行祭祀之高臺、古代朝會盟誓及封拜大將所設之高臺、某些宗教舉行法事之處所、用土砌成之低矮平臺、講學或論事的場所、用於指稱某種特定領域、量詞（計算宗教法事場次），如「天壇」、「地壇」、「登壇拜將」、「壇場」、「神壇」、「七星壇」、「開壇做法」、「花壇」、「論壇」、「講壇」、「文壇」、「影壇」、「體壇」、「詞壇」、「做一壇佛事」等。現代語境中區分「罈」和「壇」只要記住若和「罈子」無關則一律用「壇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D974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C3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2024-03-05T00:17:10Z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959FC0DCC793733749FF966543D0EC99_43</vt:lpwstr>
  </property>
</Properties>
</file>