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噪、譟、喿」→「噪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噪、譟、喿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蟲鳥爭鳴、喧譁、吵鬧、響亮，如「群呀亂噪」、「喧噪」、「聒噪」、「噪聲」、「噪音」、「名噪一時」等。而「譟」則是指喧嘩、喧擾、歡呼，如「譟動」（吵鬧妄動）、「譟詐」（欺詐、譭謗）、「鼓譟」、「搖旗鼓譟」（作戰時舞動旗幟、擊鼓吶喊以助聲威）等。而「喿」則是指鳥群鳴，為文言詞，今已不常用。現代語境中區分「噪」、「譟」和「喿」，只要記住除「譟動」、「譟詐」、「鼓譟」和「搖旗鼓譟」外一律用「噪」即可，「喿」已幾乎不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喿」可作偏旁，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操」、「澡」、「噪」、「燥」、「躁」、「譟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1-20T21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29CA64A36F2B6EE7679AC65D0B816FB_43</vt:lpwstr>
  </property>
</Properties>
</file>