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陸居民臺灣正體字講義》一簡多繁辨析之「妙、玅」→「妙」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妙、玅」音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是指美好、神奇、奇巧、有趣、精微深奧之事理、幼小、姓氏，如「美妙」、「絕妙」、「巧妙」、「奇妙」、「精妙」、「微妙」、「玄妙」、「神妙」、「不妙」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妙處」、「妙計」、「妙策」、「妙藥」、「靈丹妙藥」、「妙不可言」、「維妙維肖」（亦作「唯妙唯肖」）、「妙筆生花」、「奧妙」、「莫名其妙」、「曲盡其妙」、「妙齡」（青春年少；特指女子之青春時期，如「妙齡女郎」等）等。而「玅」則是同「妙」，為文言詞，今已不常用。現代語境中一般都是用「妙」，「玅」通常只見於古書中。需要注意的是，只有「妙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BFAC61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7F9CBC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71B74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E9E8D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CFE4D2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3FCAA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E29EA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2024-06-28T09:55:47Z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BF9211BC186ED1660D9EC6653C33CA5C_43</vt:lpwstr>
  </property>
</Properties>
</file>