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赞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讚、贊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讚美、頌揚、稱揚佛教三寶之偈頌，如「按讚」（大陸謂之「點讚」）、「讚美」、「讚譽」、「誇讚」、「讚歎」、「爐香讚」等。而「贊」則是指謁見、佐助、輔導、引導、推薦、告訴、介紹、參與、文體名（以稱述評論為主，分雜贊、哀贊、史贊三種）、同意，如「贊同」、「贊成」等。現代語境中區分「讚」和「贊」只要記住「讚」多與說出口（或寫成文）的頌揚言語有關（故為「言」部），而「贊」則多表示同意的態度，如「贊同」、「贊成」等，不必出口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可作聲旁，如「儹」、「劗」、「囋」、「攢」、「纘」、「躦」、「讚」、「趲」等。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2023-12-17T00:44:45Z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223F1709077F9AC2A88A7E65D507A8D9_43</vt:lpwstr>
  </property>
</Properties>
</file>