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松、鬆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松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松、鬆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sōng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松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松科植物之總稱或姓氏，如「松樹」、「青松」、「雪松」、「松柏」、「蒼松翠柏」、「蒼松迎客」、「松針」、「松果」、「松鼠」、「松下」等。而「鬆」則是指鬢髮蓬亂貌、將瘦肉煮熟炒乾製成絨狀或纖維狀之食品、物質脆軟不緊密、不緊、不煩重、不緊要、不嚴格、寬裕、放開、解開、放寬、精神懈怠，如「蓬鬆」、「魚鬆」、「肉鬆」、「鬆軟可口」、「土質很鬆」、「鞋帶鬆了」、「螺釘鬆了」、「輕鬆」、「稀鬆平常」、「放鬆」、「鬆綁」、「鬆開」、「鬆懈」等。現代語境中區分「松」和「鬆」只要記住如果與松科植物有關或作為姓氏則用「松」，否則用「鬆」。需要注意的是，只有「松」可作姓氏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偏旁辨析：只有「松」可作偏旁，如「倯」、「崧」、「淞」、「菘」、「硹」、「蜙」、「鬆」等。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C39245"/>
    <w:rsid w:val="5FD3077C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BF64A9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56CD60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D0E90D"/>
    <w:rsid w:val="FEEE2B84"/>
    <w:rsid w:val="FF5A61E8"/>
    <w:rsid w:val="FF7713E7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2024-02-23T00:17:53Z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A373E3A5B5581213EEBE7F6547E57FBD_43</vt:lpwstr>
  </property>
</Properties>
</file>