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4D145" w14:textId="6AF42587" w:rsidR="004005B3" w:rsidRDefault="004005B3" w:rsidP="004005B3">
      <w:r>
        <w:t xml:space="preserve">I am </w:t>
      </w:r>
      <w:proofErr w:type="spellStart"/>
      <w:r>
        <w:t>Dewei</w:t>
      </w:r>
      <w:proofErr w:type="spellEnd"/>
      <w:r>
        <w:t xml:space="preserve"> </w:t>
      </w:r>
      <w:proofErr w:type="spellStart"/>
      <w:r>
        <w:t>Zhong</w:t>
      </w:r>
      <w:proofErr w:type="spellEnd"/>
      <w:r>
        <w:t xml:space="preserve">, a PhD student in statistics department in Rutgers University. I will graduate in January 2020 and I am looking for a full-time job in </w:t>
      </w:r>
      <w:r w:rsidR="003B4B90">
        <w:rPr>
          <w:rFonts w:hint="eastAsia"/>
        </w:rPr>
        <w:t>data science</w:t>
      </w:r>
      <w:r>
        <w:t xml:space="preserve">. </w:t>
      </w:r>
    </w:p>
    <w:p w14:paraId="6EED241F" w14:textId="33508DC0" w:rsidR="004005B3" w:rsidRDefault="004005B3" w:rsidP="004005B3">
      <w:r>
        <w:t xml:space="preserve">I am an excellent candidate for this program. In one word, I am an expert on machine learning, statistics and coding. I solved many important and difficult problems during my PhD career. I have the properties you need and the job requires. </w:t>
      </w:r>
    </w:p>
    <w:p w14:paraId="1A8FB439" w14:textId="77777777" w:rsidR="004005B3" w:rsidRDefault="004005B3" w:rsidP="004005B3"/>
    <w:p w14:paraId="1601A508" w14:textId="77777777" w:rsidR="004005B3" w:rsidRDefault="004005B3" w:rsidP="004005B3">
      <w:r>
        <w:t xml:space="preserve"> Let me introduce some of my experiences in detail. I worked as the data science intern in Bell Labs, which is a prestigious corporation in telecoms. The famous NP-hard problem Longest Common Subsequence was solved by me and I submitted a paper about it to an ACM conference as the main contributor. The problem is about the comparisons of electronic telecommunication code and it demonstrates my advanced ability in algorithm research and coding as well as solid mathematical foundation. I also developed some Python functions for recognizing string pattern to check sensitive information in telecoms.</w:t>
      </w:r>
    </w:p>
    <w:p w14:paraId="5824F1D5" w14:textId="77777777" w:rsidR="004005B3" w:rsidRDefault="004005B3" w:rsidP="004005B3">
      <w:r>
        <w:t xml:space="preserve">I worked as a research assistant for RWJ hospital in Rutgers. I built a neural network model to diagnose mental health by </w:t>
      </w:r>
      <w:proofErr w:type="spellStart"/>
      <w:r>
        <w:t>TensorFlow</w:t>
      </w:r>
      <w:proofErr w:type="spellEnd"/>
      <w:r>
        <w:t xml:space="preserve">. The dataset contains more than 100,000 patients and several hundred doctors. The model has over 90% accuracy. </w:t>
      </w:r>
    </w:p>
    <w:p w14:paraId="1C5E4EA0" w14:textId="77777777" w:rsidR="004005B3" w:rsidRDefault="004005B3" w:rsidP="004005B3">
      <w:proofErr w:type="spellStart"/>
      <w:r>
        <w:t>i</w:t>
      </w:r>
      <w:proofErr w:type="spellEnd"/>
      <w:r>
        <w:t xml:space="preserve"> worked as a data scientist intern in a start-up hedge fund company two years ago. We did bitcoin trading. I did a lot of things about back-testing, tuning parameters and crawling data. By the way, I was the coach of other interns.</w:t>
      </w:r>
    </w:p>
    <w:p w14:paraId="68FB0639" w14:textId="77777777" w:rsidR="004005B3" w:rsidRDefault="004005B3" w:rsidP="004005B3">
      <w:bookmarkStart w:id="0" w:name="_GoBack"/>
      <w:bookmarkEnd w:id="0"/>
    </w:p>
    <w:p w14:paraId="012A9818" w14:textId="77777777" w:rsidR="00610494" w:rsidRDefault="004005B3" w:rsidP="004005B3">
      <w:r>
        <w:t>Thanks to my good knowledge of statistics and mathematics, I have a good understanding of machine learning theory. It means that not only I know how to do it, but also I understand why we do it like this.</w:t>
      </w:r>
    </w:p>
    <w:p w14:paraId="5A198CF6" w14:textId="77777777" w:rsidR="007C11C9" w:rsidRDefault="007C11C9" w:rsidP="004005B3">
      <w:r w:rsidRPr="007C11C9">
        <w:t>Please read my resume. I list more facts in it to show my excellent candidacy for the job.</w:t>
      </w:r>
    </w:p>
    <w:sectPr w:rsidR="007C11C9" w:rsidSect="00DE0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60"/>
    <w:rsid w:val="00333E60"/>
    <w:rsid w:val="003B4B90"/>
    <w:rsid w:val="004005B3"/>
    <w:rsid w:val="0046096C"/>
    <w:rsid w:val="0056356C"/>
    <w:rsid w:val="005670E5"/>
    <w:rsid w:val="00610494"/>
    <w:rsid w:val="007C11C9"/>
    <w:rsid w:val="00AD3A82"/>
    <w:rsid w:val="00DE0820"/>
    <w:rsid w:val="00F4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20A4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2019-10-16T23:49:00Z</dcterms:created>
  <dcterms:modified xsi:type="dcterms:W3CDTF">2019-12-20T21:07:00Z</dcterms:modified>
</cp:coreProperties>
</file>