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966D" w14:textId="77777777" w:rsidR="00B02B92" w:rsidRPr="00B02B92" w:rsidRDefault="00B02B92" w:rsidP="00B02B92">
      <w:r w:rsidRPr="00B02B92">
        <w:t xml:space="preserve">DEPARTMENT OF THE NAVY </w:t>
      </w:r>
      <w:r w:rsidRPr="00B02B92">
        <w:br/>
      </w:r>
    </w:p>
    <w:p w14:paraId="576AA964" w14:textId="77777777" w:rsidR="00B02B92" w:rsidRPr="00B02B92" w:rsidRDefault="00B02B92" w:rsidP="00B02B92">
      <w:r w:rsidRPr="00B02B92">
        <w:t xml:space="preserve">UNITED STATES NAVAL ACADEMY </w:t>
      </w:r>
      <w:r w:rsidRPr="00B02B92">
        <w:br/>
      </w:r>
    </w:p>
    <w:p w14:paraId="31F13A58" w14:textId="77777777" w:rsidR="00B02B92" w:rsidRPr="00B02B92" w:rsidRDefault="00B02B92" w:rsidP="00B02B92">
      <w:r w:rsidRPr="00B02B92">
        <w:t xml:space="preserve">ANNAPOLIS, MARYLAND 21402-5000 </w:t>
      </w:r>
      <w:r w:rsidRPr="00B02B92">
        <w:br/>
      </w:r>
    </w:p>
    <w:p w14:paraId="0E5813B8" w14:textId="77777777" w:rsidR="00B02B92" w:rsidRPr="00B02B92" w:rsidRDefault="00B02B92" w:rsidP="00B02B92">
      <w:r w:rsidRPr="00B02B92">
        <w:t xml:space="preserve">572 1101 Road </w:t>
      </w:r>
      <w:r w:rsidRPr="00B02B92">
        <w:br/>
      </w:r>
    </w:p>
    <w:p w14:paraId="63F933D6" w14:textId="77777777" w:rsidR="00B02B92" w:rsidRPr="00B02B92" w:rsidRDefault="00B02B92" w:rsidP="00B02B92">
      <w:r w:rsidRPr="00B02B92">
        <w:t xml:space="preserve">MD 21402 </w:t>
      </w:r>
      <w:r w:rsidRPr="00B02B92">
        <w:br/>
      </w:r>
    </w:p>
    <w:p w14:paraId="6A468935" w14:textId="77777777" w:rsidR="00B02B92" w:rsidRPr="00B02B92" w:rsidRDefault="00B02B92" w:rsidP="00B02B92">
      <w:r w:rsidRPr="00B02B92">
        <w:t xml:space="preserve">18 1999 </w:t>
      </w:r>
      <w:r w:rsidRPr="00B02B92">
        <w:br/>
      </w:r>
    </w:p>
    <w:p w14:paraId="2F0AA8BF" w14:textId="46D95153" w:rsidR="00B02B92" w:rsidRPr="00B02B92" w:rsidRDefault="00B02B92" w:rsidP="00B02B92">
      <w:r w:rsidRPr="00B02B92">
        <w:t>Depart</w:t>
      </w:r>
      <w:r>
        <w:rPr>
          <w:rFonts w:hint="eastAsia"/>
        </w:rPr>
        <w:t>men</w:t>
      </w:r>
      <w:r w:rsidRPr="00B02B92">
        <w:t xml:space="preserve">t of justice </w:t>
      </w:r>
      <w:r w:rsidRPr="00B02B92">
        <w:br/>
      </w:r>
    </w:p>
    <w:p w14:paraId="46F86FD8" w14:textId="7FA61607" w:rsidR="00B02B92" w:rsidRPr="00B02B92" w:rsidRDefault="00B02B92" w:rsidP="00B02B92">
      <w:r w:rsidRPr="00B02B92">
        <w:t>Imm</w:t>
      </w:r>
      <w:r>
        <w:rPr>
          <w:rFonts w:hint="eastAsia"/>
        </w:rPr>
        <w:t>ig</w:t>
      </w:r>
      <w:r w:rsidRPr="00B02B92">
        <w:t xml:space="preserve">ration and Naturalization Services </w:t>
      </w:r>
      <w:r w:rsidRPr="00B02B92">
        <w:br/>
      </w:r>
    </w:p>
    <w:p w14:paraId="43E77DBF" w14:textId="77777777" w:rsidR="00B02B92" w:rsidRPr="00B02B92" w:rsidRDefault="00B02B92" w:rsidP="00B02B92">
      <w:r w:rsidRPr="00B02B92">
        <w:t xml:space="preserve">Subject: Recommendation to grant immigration to Dr, </w:t>
      </w:r>
      <w:proofErr w:type="spellStart"/>
      <w:r w:rsidRPr="00B02B92">
        <w:t>Zhongyan</w:t>
      </w:r>
      <w:proofErr w:type="spellEnd"/>
      <w:r w:rsidRPr="00B02B92">
        <w:t xml:space="preserve"> Lin under Professionals </w:t>
      </w:r>
      <w:r w:rsidRPr="00B02B92">
        <w:br/>
      </w:r>
    </w:p>
    <w:p w14:paraId="22CFDEC8" w14:textId="77777777" w:rsidR="00B02B92" w:rsidRPr="00B02B92" w:rsidRDefault="00B02B92" w:rsidP="00B02B92">
      <w:r w:rsidRPr="00B02B92">
        <w:t xml:space="preserve">with Extraordinary Ability or Outstanding Researchers </w:t>
      </w:r>
      <w:r w:rsidRPr="00B02B92">
        <w:br/>
      </w:r>
    </w:p>
    <w:p w14:paraId="1BA262B2" w14:textId="77777777" w:rsidR="00B02B92" w:rsidRPr="00B02B92" w:rsidRDefault="00B02B92" w:rsidP="00B02B92">
      <w:r w:rsidRPr="00B02B92">
        <w:t xml:space="preserve">To whom it may concern, </w:t>
      </w:r>
      <w:r w:rsidRPr="00B02B92">
        <w:br/>
      </w:r>
    </w:p>
    <w:p w14:paraId="3FB0F771" w14:textId="047A3528" w:rsidR="00B02B92" w:rsidRPr="00B02B92" w:rsidRDefault="00B02B92" w:rsidP="00B02B92">
      <w:r w:rsidRPr="00B02B92">
        <w:t xml:space="preserve">I am </w:t>
      </w:r>
      <w:r>
        <w:t>wr</w:t>
      </w:r>
      <w:r w:rsidRPr="00B02B92">
        <w:t xml:space="preserve">iting this letter in support of the application of </w:t>
      </w:r>
      <w:proofErr w:type="spellStart"/>
      <w:r w:rsidRPr="00B02B92">
        <w:t>Zhongyan</w:t>
      </w:r>
      <w:proofErr w:type="spellEnd"/>
      <w:r w:rsidRPr="00B02B92">
        <w:t xml:space="preserve"> Lin for immigration to the </w:t>
      </w:r>
      <w:r w:rsidRPr="00B02B92">
        <w:br/>
      </w:r>
    </w:p>
    <w:p w14:paraId="03118D69" w14:textId="77777777" w:rsidR="00B02B92" w:rsidRPr="00B02B92" w:rsidRDefault="00B02B92" w:rsidP="00B02B92">
      <w:r w:rsidRPr="00B02B92">
        <w:t xml:space="preserve">United States under a special category of National Interest Waiver for professionals holding </w:t>
      </w:r>
      <w:r w:rsidRPr="00B02B92">
        <w:br/>
      </w:r>
    </w:p>
    <w:p w14:paraId="536AA313" w14:textId="77777777" w:rsidR="00B02B92" w:rsidRPr="00B02B92" w:rsidRDefault="00B02B92" w:rsidP="00B02B92">
      <w:r w:rsidRPr="00B02B92">
        <w:t xml:space="preserve">advanced degrees. I am a professor of mathematics at the United States Naval Academy. I </w:t>
      </w:r>
      <w:r w:rsidRPr="00B02B92">
        <w:br/>
      </w:r>
    </w:p>
    <w:p w14:paraId="3CFEF702" w14:textId="77777777" w:rsidR="00B02B92" w:rsidRPr="00B02B92" w:rsidRDefault="00B02B92" w:rsidP="00B02B92">
      <w:r w:rsidRPr="00B02B92">
        <w:t xml:space="preserve">am the author of a number of papers in underwater acoustics and the mathematical theory </w:t>
      </w:r>
      <w:r w:rsidRPr="00B02B92">
        <w:br/>
      </w:r>
    </w:p>
    <w:p w14:paraId="1C56CFCF" w14:textId="77777777" w:rsidR="00B02B92" w:rsidRPr="00B02B92" w:rsidRDefault="00B02B92" w:rsidP="00B02B92">
      <w:r w:rsidRPr="00B02B92">
        <w:t xml:space="preserve">of elasticity as well as a research monograph in partial differential equations and a textbook </w:t>
      </w:r>
      <w:r w:rsidRPr="00B02B92">
        <w:br/>
      </w:r>
    </w:p>
    <w:p w14:paraId="496F07FF" w14:textId="77777777" w:rsidR="00B02B92" w:rsidRPr="00B02B92" w:rsidRDefault="00B02B92" w:rsidP="00B02B92">
      <w:r w:rsidRPr="00B02B92">
        <w:t xml:space="preserve">in numerical analysis. </w:t>
      </w:r>
      <w:r w:rsidRPr="00B02B92">
        <w:br/>
      </w:r>
    </w:p>
    <w:p w14:paraId="6CF5AB60" w14:textId="2303E968" w:rsidR="00B02B92" w:rsidRPr="00B02B92" w:rsidRDefault="00B02B92" w:rsidP="00B02B92">
      <w:r w:rsidRPr="00B02B92">
        <w:t xml:space="preserve">I became acquainted with Dr. Lin when he was a graduate student of my </w:t>
      </w:r>
      <w:proofErr w:type="gramStart"/>
      <w:r w:rsidRPr="00B02B92">
        <w:t>long term</w:t>
      </w:r>
      <w:proofErr w:type="gramEnd"/>
      <w:r w:rsidRPr="00B02B92">
        <w:t xml:space="preserve"> collaborator Dr. R.P. Gilbert of the University of Delaware. I have had occasion to discuss his work </w:t>
      </w:r>
      <w:r w:rsidRPr="00B02B92">
        <w:br/>
      </w:r>
    </w:p>
    <w:p w14:paraId="27BC6AA0" w14:textId="77777777" w:rsidR="00B02B92" w:rsidRPr="00B02B92" w:rsidRDefault="00B02B92" w:rsidP="00B02B92">
      <w:r w:rsidRPr="00B02B92">
        <w:t xml:space="preserve">on the effect of the composition of the seabed on acoustic transmission in shallow water, a </w:t>
      </w:r>
      <w:r w:rsidRPr="00B02B92">
        <w:br/>
      </w:r>
    </w:p>
    <w:p w14:paraId="02535392" w14:textId="77777777" w:rsidR="00B02B92" w:rsidRPr="00B02B92" w:rsidRDefault="00B02B92" w:rsidP="00B02B92">
      <w:r w:rsidRPr="00B02B92">
        <w:t xml:space="preserve">subject of mutual interest. I invited him to the Naval Academy to speak on his work on </w:t>
      </w:r>
      <w:r w:rsidRPr="00B02B92">
        <w:br/>
      </w:r>
    </w:p>
    <w:p w14:paraId="51B9BA8A" w14:textId="77777777" w:rsidR="00B02B92" w:rsidRPr="00B02B92" w:rsidRDefault="00B02B92" w:rsidP="00B02B92">
      <w:r w:rsidRPr="00B02B92">
        <w:t xml:space="preserve">inverse 'problems last year. </w:t>
      </w:r>
      <w:proofErr w:type="gramStart"/>
      <w:r w:rsidRPr="00B02B92">
        <w:t>Additionally</w:t>
      </w:r>
      <w:proofErr w:type="gramEnd"/>
      <w:r w:rsidRPr="00B02B92">
        <w:t xml:space="preserve"> I have refereed one of his papers for publication. </w:t>
      </w:r>
      <w:r w:rsidRPr="00B02B92">
        <w:br/>
      </w:r>
    </w:p>
    <w:p w14:paraId="5D362A4F" w14:textId="77777777" w:rsidR="00B02B92" w:rsidRPr="00B02B92" w:rsidRDefault="00B02B92" w:rsidP="00B02B92">
      <w:r w:rsidRPr="00B02B92">
        <w:t xml:space="preserve">Dr. Lin's work is first rate. He made significant breakthroughs in the mathematical theory </w:t>
      </w:r>
      <w:r w:rsidRPr="00B02B92">
        <w:br/>
      </w:r>
    </w:p>
    <w:p w14:paraId="0201F1F1" w14:textId="77777777" w:rsidR="00B02B92" w:rsidRPr="00B02B92" w:rsidRDefault="00B02B92" w:rsidP="00B02B92">
      <w:r w:rsidRPr="00B02B92">
        <w:t xml:space="preserve">of acoustic transmission over an elastic seabed, in particular discovering an inner product </w:t>
      </w:r>
      <w:r w:rsidRPr="00B02B92">
        <w:br/>
      </w:r>
    </w:p>
    <w:p w14:paraId="1FAB6AD7" w14:textId="77777777" w:rsidR="00B02B92" w:rsidRPr="00B02B92" w:rsidRDefault="00B02B92" w:rsidP="00B02B92">
      <w:r w:rsidRPr="00B02B92">
        <w:t xml:space="preserve">that will permit more rapid calculation of the acoustic field arising from sound scattering </w:t>
      </w:r>
      <w:r w:rsidRPr="00B02B92">
        <w:br/>
      </w:r>
    </w:p>
    <w:p w14:paraId="0E2E8E1B" w14:textId="77777777" w:rsidR="00B02B92" w:rsidRPr="00B02B92" w:rsidRDefault="00B02B92" w:rsidP="00B02B92">
      <w:r w:rsidRPr="00B02B92">
        <w:t xml:space="preserve">off an object in a shallow ocean. This discovery should may also facilitate the extension of </w:t>
      </w:r>
      <w:r w:rsidRPr="00B02B92">
        <w:br/>
      </w:r>
    </w:p>
    <w:p w14:paraId="2B0E5DAE" w14:textId="77777777" w:rsidR="00B02B92" w:rsidRPr="00B02B92" w:rsidRDefault="00B02B92" w:rsidP="00B02B92">
      <w:r w:rsidRPr="00B02B92">
        <w:t xml:space="preserve">current methods for the inverse problem of reconstructing the shape of an object from the </w:t>
      </w:r>
      <w:r w:rsidRPr="00B02B92">
        <w:br/>
      </w:r>
    </w:p>
    <w:p w14:paraId="612C94B5" w14:textId="77777777" w:rsidR="00B02B92" w:rsidRPr="00B02B92" w:rsidRDefault="00B02B92" w:rsidP="00B02B92">
      <w:r w:rsidRPr="00B02B92">
        <w:t xml:space="preserve">sound waves scattered off of it. Solution of such problems in the presence of a seabed are </w:t>
      </w:r>
      <w:r w:rsidRPr="00B02B92">
        <w:br/>
      </w:r>
    </w:p>
    <w:p w14:paraId="0651BBF3" w14:textId="77777777" w:rsidR="00B02B92" w:rsidRPr="00B02B92" w:rsidRDefault="00B02B92" w:rsidP="00B02B92">
      <w:r w:rsidRPr="00B02B92">
        <w:t xml:space="preserve">currently of great interest to the Navy since it is anticipated that in the near future many </w:t>
      </w:r>
      <w:r w:rsidRPr="00B02B92">
        <w:br/>
      </w:r>
    </w:p>
    <w:p w14:paraId="08A404BD" w14:textId="77777777" w:rsidR="00B02B92" w:rsidRPr="00B02B92" w:rsidRDefault="00B02B92" w:rsidP="00B02B92">
      <w:r w:rsidRPr="00B02B92">
        <w:t xml:space="preserve">naval conflicts will be conducted in littoral areas. </w:t>
      </w:r>
      <w:r w:rsidRPr="00B02B92">
        <w:br/>
      </w:r>
    </w:p>
    <w:p w14:paraId="175687A0" w14:textId="77777777" w:rsidR="00B02B92" w:rsidRPr="00B02B92" w:rsidRDefault="00B02B92" w:rsidP="00B02B92">
      <w:r w:rsidRPr="00B02B92">
        <w:t xml:space="preserve">I am also impressed by his work on other inverse problems such as the determinations of the </w:t>
      </w:r>
      <w:r w:rsidRPr="00B02B92">
        <w:br/>
      </w:r>
    </w:p>
    <w:p w14:paraId="6D9DCB1B" w14:textId="77777777" w:rsidR="00B02B92" w:rsidRPr="00B02B92" w:rsidRDefault="00B02B92" w:rsidP="00B02B92">
      <w:r w:rsidRPr="00B02B92">
        <w:t xml:space="preserve">coefficients of the partial differential equation governing an elastic body from measurements </w:t>
      </w:r>
      <w:r w:rsidRPr="00B02B92">
        <w:br/>
      </w:r>
    </w:p>
    <w:p w14:paraId="5985BDAC" w14:textId="77777777" w:rsidR="00B02B92" w:rsidRPr="00B02B92" w:rsidRDefault="00B02B92" w:rsidP="00B02B92">
      <w:r w:rsidRPr="00B02B92">
        <w:t xml:space="preserve">made on it surface. Inverse problems such as Dr, Lin works on are of great importance </w:t>
      </w:r>
      <w:r w:rsidRPr="00B02B92">
        <w:br/>
      </w:r>
    </w:p>
    <w:p w14:paraId="7ACA5ADA" w14:textId="77777777" w:rsidR="00B02B92" w:rsidRPr="00B02B92" w:rsidRDefault="00B02B92" w:rsidP="00B02B92">
      <w:r w:rsidRPr="00B02B92">
        <w:t xml:space="preserve">in numerous fields such as bio-medicine and seismology, as well of course, as underwater </w:t>
      </w:r>
      <w:r w:rsidRPr="00B02B92">
        <w:br/>
      </w:r>
    </w:p>
    <w:p w14:paraId="400C6890" w14:textId="77777777" w:rsidR="00B02B92" w:rsidRPr="00B02B92" w:rsidRDefault="00B02B92" w:rsidP="00B02B92">
      <w:r w:rsidRPr="00B02B92">
        <w:t xml:space="preserve">acoustics and the underlying mathematical and computational techniques tend to be the </w:t>
      </w:r>
      <w:r w:rsidRPr="00B02B92">
        <w:br/>
      </w:r>
    </w:p>
    <w:p w14:paraId="37143075" w14:textId="77777777" w:rsidR="00B02B92" w:rsidRPr="00B02B92" w:rsidRDefault="00B02B92" w:rsidP="00B02B92">
      <w:r w:rsidRPr="00B02B92">
        <w:t xml:space="preserve">same irrespective of the field of application. </w:t>
      </w:r>
      <w:r w:rsidRPr="00B02B92">
        <w:br/>
      </w:r>
    </w:p>
    <w:p w14:paraId="1C93D1AC" w14:textId="77777777" w:rsidR="00B02B92" w:rsidRPr="00B02B92" w:rsidRDefault="00B02B92" w:rsidP="00B02B92">
      <w:r w:rsidRPr="00B02B92">
        <w:t xml:space="preserve">I should also mention that, Dr. Lin holds a master's degree in computer science as well as a </w:t>
      </w:r>
      <w:r w:rsidRPr="00B02B92">
        <w:br/>
      </w:r>
    </w:p>
    <w:p w14:paraId="6DDF6CCD" w14:textId="77777777" w:rsidR="00B02B92" w:rsidRPr="00B02B92" w:rsidRDefault="00B02B92" w:rsidP="00B02B92">
      <w:r w:rsidRPr="00B02B92">
        <w:t xml:space="preserve">doctorate in mathematics. Almost all problems of importance in applied mathematics have </w:t>
      </w:r>
      <w:r w:rsidRPr="00B02B92">
        <w:br/>
      </w:r>
    </w:p>
    <w:p w14:paraId="2F5DF2F4" w14:textId="77777777" w:rsidR="00B02B92" w:rsidRPr="00B02B92" w:rsidRDefault="00B02B92" w:rsidP="00B02B92">
      <w:r w:rsidRPr="00B02B92">
        <w:t xml:space="preserve">a significant computational component. In my experience the most effective solutions are </w:t>
      </w:r>
    </w:p>
    <w:p w14:paraId="39ED10AA" w14:textId="77777777" w:rsidR="00A019B2" w:rsidRDefault="00A019B2"/>
    <w:p w14:paraId="42CAFF3C" w14:textId="6C67DE28" w:rsidR="00B02B92" w:rsidRPr="00B02B92" w:rsidRDefault="00B02B92" w:rsidP="00B02B92">
      <w:pPr>
        <w:rPr>
          <w:rFonts w:hint="eastAsia"/>
        </w:rPr>
      </w:pPr>
      <w:r>
        <w:rPr>
          <w:rFonts w:hint="eastAsia"/>
        </w:rPr>
        <w:t xml:space="preserve"> </w:t>
      </w:r>
    </w:p>
    <w:p w14:paraId="3FE2F98D" w14:textId="5DE1D6D9" w:rsidR="00B02B92" w:rsidRPr="00B02B92" w:rsidRDefault="00B02B92" w:rsidP="00B02B92">
      <w:r w:rsidRPr="00B02B92">
        <w:t xml:space="preserve">obtained by people who have command of both the analytical techniques and the computational algorithms involved in the problem. </w:t>
      </w:r>
      <w:proofErr w:type="gramStart"/>
      <w:r w:rsidRPr="00B02B92">
        <w:t>Unfortunately</w:t>
      </w:r>
      <w:proofErr w:type="gramEnd"/>
      <w:r w:rsidRPr="00B02B92">
        <w:t xml:space="preserve"> people with strong backgrounds </w:t>
      </w:r>
      <w:r w:rsidRPr="00B02B92">
        <w:br/>
      </w:r>
    </w:p>
    <w:p w14:paraId="018C772F" w14:textId="77777777" w:rsidR="00B02B92" w:rsidRPr="00B02B92" w:rsidRDefault="00B02B92" w:rsidP="00B02B92">
      <w:r w:rsidRPr="00B02B92">
        <w:t xml:space="preserve">in both analysis and computation are uncommon. Dr. Lin's proficiency in both ices him </w:t>
      </w:r>
      <w:r w:rsidRPr="00B02B92">
        <w:br/>
      </w:r>
    </w:p>
    <w:p w14:paraId="04C506AB" w14:textId="77777777" w:rsidR="00B02B92" w:rsidRPr="00B02B92" w:rsidRDefault="00B02B92" w:rsidP="00B02B92">
      <w:r w:rsidRPr="00B02B92">
        <w:t xml:space="preserve">a valuable asset. </w:t>
      </w:r>
      <w:r w:rsidRPr="00B02B92">
        <w:br/>
      </w:r>
    </w:p>
    <w:p w14:paraId="159D7144" w14:textId="77777777" w:rsidR="00B02B92" w:rsidRPr="00B02B92" w:rsidRDefault="00B02B92" w:rsidP="00B02B92">
      <w:r w:rsidRPr="00B02B92">
        <w:t xml:space="preserve">In summary Dr. Lin possesses valuable and rare skills which are of importance to the United </w:t>
      </w:r>
      <w:r w:rsidRPr="00B02B92">
        <w:br/>
      </w:r>
    </w:p>
    <w:p w14:paraId="540F03F1" w14:textId="44FD3247" w:rsidR="00B02B92" w:rsidRPr="00B02B92" w:rsidRDefault="00B02B92" w:rsidP="00B02B92">
      <w:r w:rsidRPr="00B02B92">
        <w:t xml:space="preserve">States both militarily and commercially. I strongly support his application for </w:t>
      </w:r>
      <w:r w:rsidRPr="00B02B92">
        <w:t>i</w:t>
      </w:r>
      <w:r>
        <w:t>m</w:t>
      </w:r>
      <w:r w:rsidRPr="00B02B92">
        <w:t>migrati</w:t>
      </w:r>
      <w:r>
        <w:t>on</w:t>
      </w:r>
      <w:r w:rsidRPr="00B02B92">
        <w:t xml:space="preserve"> </w:t>
      </w:r>
      <w:r w:rsidRPr="00B02B92">
        <w:br/>
      </w:r>
    </w:p>
    <w:p w14:paraId="5F1724FF" w14:textId="77777777" w:rsidR="00B02B92" w:rsidRPr="00B02B92" w:rsidRDefault="00B02B92" w:rsidP="00B02B92">
      <w:r w:rsidRPr="00B02B92">
        <w:t xml:space="preserve">status under the National Interest Waiver. </w:t>
      </w:r>
      <w:r w:rsidRPr="00B02B92">
        <w:br/>
      </w:r>
    </w:p>
    <w:p w14:paraId="15F344FF" w14:textId="77777777" w:rsidR="00B02B92" w:rsidRPr="00B02B92" w:rsidRDefault="00B02B92" w:rsidP="00B02B92">
      <w:r w:rsidRPr="00B02B92">
        <w:t xml:space="preserve">Sincerely, </w:t>
      </w:r>
      <w:r w:rsidRPr="00B02B92">
        <w:br/>
      </w:r>
    </w:p>
    <w:p w14:paraId="30AAB5DE" w14:textId="5498D30B" w:rsidR="00B02B92" w:rsidRPr="00B02B92" w:rsidRDefault="00B02B92" w:rsidP="00B02B92">
      <w:r>
        <w:t>Ja</w:t>
      </w:r>
      <w:r w:rsidRPr="00B02B92">
        <w:t xml:space="preserve">mes L. Buchanan </w:t>
      </w:r>
      <w:r w:rsidRPr="00B02B92">
        <w:br/>
      </w:r>
    </w:p>
    <w:p w14:paraId="200FC737" w14:textId="77777777" w:rsidR="00B02B92" w:rsidRPr="00B02B92" w:rsidRDefault="00B02B92" w:rsidP="00B02B92">
      <w:r w:rsidRPr="00B02B92">
        <w:t xml:space="preserve">Professor, Mathematics Department </w:t>
      </w:r>
      <w:r w:rsidRPr="00B02B92">
        <w:br/>
      </w:r>
    </w:p>
    <w:p w14:paraId="185A39FC" w14:textId="77777777" w:rsidR="00B02B92" w:rsidRPr="00B02B92" w:rsidRDefault="00B02B92" w:rsidP="00B02B92">
      <w:r w:rsidRPr="00B02B92">
        <w:t xml:space="preserve">Tel: (410) 293-6726 </w:t>
      </w:r>
      <w:r w:rsidRPr="00B02B92">
        <w:br/>
      </w:r>
    </w:p>
    <w:p w14:paraId="586F4A71" w14:textId="77777777" w:rsidR="00B02B92" w:rsidRPr="00B02B92" w:rsidRDefault="00B02B92" w:rsidP="00B02B92">
      <w:r w:rsidRPr="00B02B92">
        <w:t xml:space="preserve">Fax: (410) 293-4883 </w:t>
      </w:r>
    </w:p>
    <w:p w14:paraId="68954402" w14:textId="77777777" w:rsidR="00B02B92" w:rsidRPr="00B02B92" w:rsidRDefault="00B02B92">
      <w:pPr>
        <w:rPr>
          <w:rFonts w:hint="eastAsia"/>
        </w:rPr>
      </w:pPr>
    </w:p>
    <w:sectPr w:rsidR="00B02B92" w:rsidRPr="00B02B9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92"/>
    <w:rsid w:val="000E59A1"/>
    <w:rsid w:val="006308CA"/>
    <w:rsid w:val="00780F9D"/>
    <w:rsid w:val="00A019B2"/>
    <w:rsid w:val="00B02B92"/>
    <w:rsid w:val="00BF47EC"/>
    <w:rsid w:val="00D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30B4"/>
  <w15:chartTrackingRefBased/>
  <w15:docId w15:val="{CE9813D9-A870-48D5-B5C7-4ECDE51A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2B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9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9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9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9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9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9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02B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1</cp:revision>
  <dcterms:created xsi:type="dcterms:W3CDTF">2025-08-27T02:09:00Z</dcterms:created>
  <dcterms:modified xsi:type="dcterms:W3CDTF">2025-08-27T02:20:00Z</dcterms:modified>
</cp:coreProperties>
</file>