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8DD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2025/10/14</w:t>
      </w:r>
    </w:p>
    <w:p w14:paraId="2629726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版本3.1.0</w:t>
      </w:r>
    </w:p>
    <w:p w14:paraId="12383D63">
      <w:pPr>
        <w:numPr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1.增加了lottery_info记录的内容，将会统计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不会包含在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内，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不会包含所有未知礼物价值(gift_value值为unknown)的收益</w:t>
      </w:r>
    </w:p>
    <w:p w14:paraId="4E52F33A">
      <w:pPr>
        <w:numPr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2350029">
      <w:pPr>
        <w:numPr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2.增强了VIP功能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自动抢红包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的能力，现在可以设置是否抢人气红包(该红包需要消耗1钻来参与，抽中的奖励是一些免费礼物)，以及抢人气红包的次数上限</w:t>
      </w:r>
    </w:p>
    <w:p w14:paraId="6957C66C">
      <w:pPr>
        <w:numPr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*如果抽中了人气红包，也会被记录下来，但其收益只会统计至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中</w:t>
      </w:r>
      <w:bookmarkStart w:id="0" w:name="_GoBack"/>
      <w:bookmarkEnd w:id="0"/>
    </w:p>
    <w:p w14:paraId="122A6940">
      <w:pPr>
        <w:numPr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75A988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3.优化了user.json的迁移逻辑，现在可以将原本user.json里的相关数据完全迁移到新的user.json中了</w:t>
      </w:r>
    </w:p>
    <w:p w14:paraId="6216811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C415F0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4.修复了偶现的Google Chrome浏览器不执行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自动抢福袋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以及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任务的bug，如果Google Chrome加载网页的时间过久(不知道什么原因，正常情况下await page.goto方法在网页加载时间过长时会自动停止加载网页，但Google Chrome浏览器还是会经常一直在加载网页导致程序运行异常)，会自动重启Google Chrome浏览器</w:t>
      </w:r>
    </w:p>
    <w:p w14:paraId="2FD0953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E57E54">
      <w:pPr>
        <w:numPr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5.现在不会在参与福袋/红包的时候重启Google Chrome浏览器了</w:t>
      </w:r>
    </w:p>
    <w:p w14:paraId="4269E83C">
      <w:pPr>
        <w:numPr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29512D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7E962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2025/10/13</w:t>
      </w:r>
    </w:p>
    <w:p w14:paraId="24E2176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版本3.0.2</w:t>
      </w:r>
    </w:p>
    <w:p w14:paraId="7F7ABF0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增加了lottery_info记录的内容，将会自动记录中过的礼物红包</w:t>
      </w:r>
    </w:p>
    <w:p w14:paraId="56E982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*礼物红包说明:抽中的免费礼物请在1天之内使用，不然会过期！使用这些免费礼物不会增加消费等级的进度，但主播收到这些免费礼物是有收益的。</w:t>
      </w:r>
    </w:p>
    <w:p w14:paraId="2C0AF64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136CF6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2.有时候打开程序时，左边浏览器会异常打开多个标签页，导致程序无法正常运行。采取了一些措施使程序在这种情况下能够正常运行，不过还是建议: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如果出现这种情况，请清除左边浏览器的缓存！</w:t>
      </w:r>
    </w:p>
    <w:p w14:paraId="0E96128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18C1E7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的部分逻辑</w:t>
      </w:r>
    </w:p>
    <w:p w14:paraId="6DFDEAD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CC172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4.修复了版本3.0.0和3.0.1在不开启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功能时无法正常执行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自动抢福袋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任务的bug</w:t>
      </w:r>
    </w:p>
    <w:p w14:paraId="616835D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A11C98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2025/10/13</w:t>
      </w:r>
    </w:p>
    <w:p w14:paraId="00E94B6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版本3.0.1</w:t>
      </w:r>
    </w:p>
    <w:p w14:paraId="12C2D36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1.注意到在程序运行很久后，playwright加载新网页会加载很长时间，故每隔2小时会重启Google Chrome浏览器</w:t>
      </w:r>
    </w:p>
    <w:p w14:paraId="1BBF62B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2D36D5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的部分逻辑</w:t>
      </w:r>
    </w:p>
    <w:p w14:paraId="4658BCE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BA83C8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3.修复了切换账号/重启浏览器后偶现的右边浏览器不再执行任务的bug</w:t>
      </w:r>
    </w:p>
    <w:p w14:paraId="4A84165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EB922F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2025/10/12</w:t>
      </w:r>
    </w:p>
    <w:p w14:paraId="20A1F26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版本3.0.0</w:t>
      </w:r>
    </w:p>
    <w:p w14:paraId="3321039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启用该功能时，如果直播间有可参与的红包，将会自动参与红包，目前只会自动抢礼物红包和钻石红包，特殊类型的红包(比如需要送出人气票才可参与的红包)会被忽略。与此同时，直播间搜索算法会同时搜寻有发放红包的直播间</w:t>
      </w:r>
    </w:p>
    <w:p w14:paraId="72EF778C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*启用该功能之前，请先下载/更新Google Chrome浏览器，因为启用该功能后，浏览器将由playwright操控(提升了反反爬能力，而且不会拦截不需要拦截的iframe)而非原先的selenium</w:t>
      </w:r>
    </w:p>
    <w:p w14:paraId="2DE89F9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*由于playwright限制，打开的Google Chrome浏览器无法自动调整大小及位置，也无法被隐藏，请手动调整Google Chrome浏览器大小及其位置，见谅</w:t>
      </w:r>
    </w:p>
    <w:p w14:paraId="288A7C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83DD8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2.user.json文件将会自动更新到最新版的格式，原有的数据可能无法全部迁移，</w:t>
      </w:r>
    </w:p>
    <w:p w14:paraId="5D674A52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可以在程序运行后自行查看自动更新后的user.json文件</w:t>
      </w:r>
    </w:p>
    <w:p w14:paraId="28019E0B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E4AE5F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3.增加了lottery_info记录的内容，将会自动记录中过的钻石红包</w:t>
      </w:r>
    </w:p>
    <w:p w14:paraId="434B66E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1.增加了提醒:当0&lt;今日中奖率&lt;0.03时，程序运行时会用红色字体提醒你不建议继续进行抢福袋任务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2.增加了通用功能’符合条件时暂停程序’，该功能会在符合某些条件时自动暂停程序</w:t>
      </w:r>
    </w:p>
    <w:p w14:paraId="0A815F2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22CD1C0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AAF3EB7"/>
    <w:rsid w:val="0ECA18E5"/>
    <w:rsid w:val="135E395D"/>
    <w:rsid w:val="13715E2E"/>
    <w:rsid w:val="144305A2"/>
    <w:rsid w:val="14DE3D95"/>
    <w:rsid w:val="15B722D8"/>
    <w:rsid w:val="16991A1D"/>
    <w:rsid w:val="16A82F4C"/>
    <w:rsid w:val="17AB021D"/>
    <w:rsid w:val="1A1A65BE"/>
    <w:rsid w:val="1B497757"/>
    <w:rsid w:val="1BC96259"/>
    <w:rsid w:val="1C166B4E"/>
    <w:rsid w:val="1EA00147"/>
    <w:rsid w:val="21170C44"/>
    <w:rsid w:val="22624AEE"/>
    <w:rsid w:val="24134B5D"/>
    <w:rsid w:val="248A4003"/>
    <w:rsid w:val="268A0DDA"/>
    <w:rsid w:val="272100B9"/>
    <w:rsid w:val="2777358F"/>
    <w:rsid w:val="2B2F2C1A"/>
    <w:rsid w:val="2C362608"/>
    <w:rsid w:val="2C462BF3"/>
    <w:rsid w:val="2C98334F"/>
    <w:rsid w:val="2D8C364F"/>
    <w:rsid w:val="2DD02DA8"/>
    <w:rsid w:val="2FE938B9"/>
    <w:rsid w:val="32BB5CA2"/>
    <w:rsid w:val="36582268"/>
    <w:rsid w:val="373B405E"/>
    <w:rsid w:val="3A517C79"/>
    <w:rsid w:val="3D19755C"/>
    <w:rsid w:val="3E241109"/>
    <w:rsid w:val="3E2B4FF1"/>
    <w:rsid w:val="40C41E0F"/>
    <w:rsid w:val="42E63196"/>
    <w:rsid w:val="4419287A"/>
    <w:rsid w:val="4AE9396C"/>
    <w:rsid w:val="4DF00956"/>
    <w:rsid w:val="50D86936"/>
    <w:rsid w:val="541438E9"/>
    <w:rsid w:val="54310F51"/>
    <w:rsid w:val="54C667DD"/>
    <w:rsid w:val="550D1E88"/>
    <w:rsid w:val="5A197C5B"/>
    <w:rsid w:val="5BEE6674"/>
    <w:rsid w:val="5C98256A"/>
    <w:rsid w:val="5F4915C9"/>
    <w:rsid w:val="62BD5881"/>
    <w:rsid w:val="645D79B8"/>
    <w:rsid w:val="660A1ABF"/>
    <w:rsid w:val="673D1F3A"/>
    <w:rsid w:val="694D26C5"/>
    <w:rsid w:val="6ABD393B"/>
    <w:rsid w:val="6CB369C5"/>
    <w:rsid w:val="6D3912D4"/>
    <w:rsid w:val="6EA128AF"/>
    <w:rsid w:val="70647FC4"/>
    <w:rsid w:val="71D208E5"/>
    <w:rsid w:val="73347418"/>
    <w:rsid w:val="740B77CA"/>
    <w:rsid w:val="74321D72"/>
    <w:rsid w:val="75627472"/>
    <w:rsid w:val="773E768A"/>
    <w:rsid w:val="774F23D3"/>
    <w:rsid w:val="781F66A2"/>
    <w:rsid w:val="78906CC8"/>
    <w:rsid w:val="7AA207BE"/>
    <w:rsid w:val="7B885F1E"/>
    <w:rsid w:val="7CC27CDE"/>
    <w:rsid w:val="7F901A8E"/>
    <w:rsid w:val="7FB87848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3121</Words>
  <Characters>4022</Characters>
  <Lines>0</Lines>
  <Paragraphs>0</Paragraphs>
  <TotalTime>535</TotalTime>
  <ScaleCrop>false</ScaleCrop>
  <LinksUpToDate>false</LinksUpToDate>
  <CharactersWithSpaces>4051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2025-10-14T18:35:08Z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