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拥有些角色的用户域账号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011395"/>
    <w:rsid w:val="132B33AA"/>
    <w:rsid w:val="1333128A"/>
    <w:rsid w:val="133326B9"/>
    <w:rsid w:val="1341090B"/>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D2E7A7A"/>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C93AEF"/>
    <w:rsid w:val="340A1B76"/>
    <w:rsid w:val="34381804"/>
    <w:rsid w:val="34876E44"/>
    <w:rsid w:val="351A3156"/>
    <w:rsid w:val="35580460"/>
    <w:rsid w:val="35AC5E79"/>
    <w:rsid w:val="35D26FC1"/>
    <w:rsid w:val="36D124F0"/>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B4341EF"/>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CA39EF"/>
    <w:rsid w:val="6FF902E3"/>
    <w:rsid w:val="700830D9"/>
    <w:rsid w:val="70437FAA"/>
    <w:rsid w:val="706549FC"/>
    <w:rsid w:val="7067261C"/>
    <w:rsid w:val="70CE0972"/>
    <w:rsid w:val="70E148F2"/>
    <w:rsid w:val="725A7578"/>
    <w:rsid w:val="72D16A7D"/>
    <w:rsid w:val="72DF3A29"/>
    <w:rsid w:val="731A2AA7"/>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6C0DC2"/>
    <w:rsid w:val="79B530FB"/>
    <w:rsid w:val="79B8150C"/>
    <w:rsid w:val="79BC62E7"/>
    <w:rsid w:val="7A674518"/>
    <w:rsid w:val="7AF22303"/>
    <w:rsid w:val="7B284E26"/>
    <w:rsid w:val="7B4235D9"/>
    <w:rsid w:val="7B51396B"/>
    <w:rsid w:val="7BA15BD1"/>
    <w:rsid w:val="7BB16BE9"/>
    <w:rsid w:val="7BDA1555"/>
    <w:rsid w:val="7C1E6C8D"/>
    <w:rsid w:val="7C426F5B"/>
    <w:rsid w:val="7C5D2523"/>
    <w:rsid w:val="7C9D567A"/>
    <w:rsid w:val="7CF325D7"/>
    <w:rsid w:val="7D223D53"/>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2018-06-08T01:02:42Z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