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SimpleTomcat</w:t>
      </w:r>
      <w:r>
        <w:rPr>
          <w:rFonts w:hint="eastAsia"/>
          <w:lang w:val="en-US" w:eastAsia="zh-Hans"/>
        </w:rPr>
        <w:t>各个主题汇总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tabs>
          <w:tab w:val="left" w:pos="3389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我们把</w:t>
      </w:r>
      <w:r>
        <w:rPr>
          <w:rFonts w:hint="default"/>
          <w:lang w:eastAsia="zh-Hans"/>
        </w:rPr>
        <w:t>SimpleTomcat</w:t>
      </w:r>
      <w:r>
        <w:rPr>
          <w:rFonts w:hint="eastAsia"/>
          <w:lang w:val="en-US" w:eastAsia="zh-Hans"/>
        </w:rPr>
        <w:t>待讨论的各个主题汇总在这里。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备选主题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如何编译</w:t>
      </w:r>
      <w:r>
        <w:rPr>
          <w:rFonts w:hint="default"/>
          <w:lang w:eastAsia="zh-Hans"/>
        </w:rPr>
        <w:t>tomcat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官网上有对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的编译方法进行说明。大致步骤就是：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下载合适的JDK版本；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ant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利用</w:t>
      </w:r>
      <w:r>
        <w:rPr>
          <w:rFonts w:hint="default"/>
          <w:lang w:eastAsia="zh-Hans"/>
        </w:rPr>
        <w:t>ant</w:t>
      </w: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后续参考这个文档实践一下。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7800" cy="3837940"/>
            <wp:effectExtent l="0" t="0" r="0" b="22860"/>
            <wp:docPr id="1" name="图片 1" descr="官网编译tomcat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官网编译tomcat的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如何给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贡献源码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3.tomcat</w:t>
      </w:r>
      <w:r>
        <w:rPr>
          <w:rFonts w:hint="eastAsia"/>
          <w:lang w:val="en-US" w:eastAsia="zh-Hans"/>
        </w:rPr>
        <w:t>和JDK</w:t>
      </w:r>
      <w:r>
        <w:rPr>
          <w:rFonts w:hint="default"/>
          <w:lang w:eastAsia="zh-Hans"/>
        </w:rPr>
        <w:t>/Servlet</w:t>
      </w:r>
      <w:r>
        <w:rPr>
          <w:rFonts w:hint="eastAsia"/>
          <w:lang w:val="en-US" w:eastAsia="zh-Hans"/>
        </w:rPr>
        <w:t>版本有什么联系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tomcat各个版本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Tomcat4 JDK1.4 servlet 2.3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Tomcat5  JDK1.5起 servlet 2.4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Tomcat6 JDK1.5起 servlet 2.5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Tomcat7 JDK1.6 servet3.0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Tomcat8 JDK 1.7 servlet3.1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Tomcat9 JDK 1.8 servlet4.0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4.Springboot</w:t>
      </w:r>
      <w:r>
        <w:rPr>
          <w:rFonts w:hint="eastAsia"/>
          <w:lang w:val="en-US" w:eastAsia="zh-Hans"/>
        </w:rPr>
        <w:t>是如何集成tomcat的？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D9FA9"/>
    <w:multiLevelType w:val="singleLevel"/>
    <w:tmpl w:val="BEDD9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3F7AF142"/>
    <w:rsid w:val="4DBF317E"/>
    <w:rsid w:val="5BFFC409"/>
    <w:rsid w:val="67BD9F06"/>
    <w:rsid w:val="73135A58"/>
    <w:rsid w:val="7E7FF00E"/>
    <w:rsid w:val="7EB9E695"/>
    <w:rsid w:val="7F798BF8"/>
    <w:rsid w:val="97F8E40F"/>
    <w:rsid w:val="BFAB8559"/>
    <w:rsid w:val="E3EF64B9"/>
    <w:rsid w:val="FA9F50F0"/>
    <w:rsid w:val="FBFDBA6F"/>
    <w:rsid w:val="FFFD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2023-09-17T06:46:00Z</dcterms:created>
  <dc:creator>周硕</dc:creator>
  <cp:lastModifiedBy>周硕</cp:lastModifiedBy>
  <dcterms:modified xsi:type="dcterms:W3CDTF">2023-09-17T10:57:44Z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