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816ACC" w14:textId="50476D39" w:rsidR="00325FB1" w:rsidRDefault="00600658">
      <w:pPr>
        <w:rPr>
          <w:rFonts w:hint="eastAsia"/>
        </w:rPr>
      </w:pPr>
      <w:r>
        <w:rPr>
          <w:rFonts w:hint="eastAsia"/>
        </w:rPr>
        <w:t>作业</w:t>
      </w:r>
    </w:p>
    <w:p w14:paraId="6CEAE781" w14:textId="77777777" w:rsidR="00325FB1" w:rsidRDefault="00325FB1">
      <w:r w:rsidRPr="00325FB1">
        <w:rPr>
          <w:noProof/>
        </w:rPr>
        <w:drawing>
          <wp:inline distT="0" distB="0" distL="0" distR="0" wp14:anchorId="14B19131" wp14:editId="7B1BBF17">
            <wp:extent cx="5270500" cy="82486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2013" w14:textId="77777777" w:rsidR="00325FB1" w:rsidRDefault="00325FB1">
      <w:r w:rsidRPr="00325FB1">
        <w:rPr>
          <w:noProof/>
        </w:rPr>
        <w:drawing>
          <wp:inline distT="0" distB="0" distL="0" distR="0" wp14:anchorId="727EE1B2" wp14:editId="08A54BC0">
            <wp:extent cx="5168900" cy="7366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3513" w14:textId="7F52400E" w:rsidR="00846307" w:rsidRDefault="004173C8">
      <w:r w:rsidRPr="004173C8">
        <w:rPr>
          <w:noProof/>
        </w:rPr>
        <w:drawing>
          <wp:inline distT="0" distB="0" distL="0" distR="0" wp14:anchorId="0623F60E" wp14:editId="16EC38F8">
            <wp:extent cx="5270500" cy="102552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67F5" w14:textId="1DF1F2DB" w:rsidR="00B45095" w:rsidRDefault="004173C8" w:rsidP="004173C8">
      <w:r>
        <w:rPr>
          <w:rFonts w:hint="eastAsia"/>
        </w:rPr>
        <w:t>命令行输出警告</w:t>
      </w:r>
      <w:r w:rsidR="00B45095">
        <w:rPr>
          <w:rFonts w:hint="eastAsia"/>
        </w:rPr>
        <w:t>：f函数</w:t>
      </w:r>
      <w:r w:rsidRPr="004173C8">
        <w:rPr>
          <w:rFonts w:hint="eastAsia"/>
        </w:rPr>
        <w:t>在函数所在的c</w:t>
      </w:r>
      <w:r w:rsidR="00B45095">
        <w:t>2</w:t>
      </w:r>
      <w:r w:rsidRPr="004173C8">
        <w:rPr>
          <w:rFonts w:hint="eastAsia"/>
        </w:rPr>
        <w:t>文件中定义了，但是没有在与之相关联的.h</w:t>
      </w:r>
      <w:r>
        <w:rPr>
          <w:rFonts w:hint="eastAsia"/>
        </w:rPr>
        <w:t>文件中声明</w:t>
      </w:r>
    </w:p>
    <w:p w14:paraId="633059E4" w14:textId="26D014F6" w:rsidR="004173C8" w:rsidRDefault="004173C8" w:rsidP="004173C8">
      <w:r>
        <w:rPr>
          <w:rFonts w:hint="eastAsia"/>
        </w:rPr>
        <w:t>结果：上面没有init，所以init=0，定义了g但是没有赋值</w:t>
      </w:r>
    </w:p>
    <w:p w14:paraId="741B31A3" w14:textId="524C3433" w:rsidR="004173C8" w:rsidRDefault="004173C8">
      <w:r>
        <w:rPr>
          <w:rFonts w:hint="eastAsia"/>
        </w:rPr>
        <w:t>所以会执行if语句的内容，g变成37，再执行f函数，g又加一，变成38</w:t>
      </w:r>
    </w:p>
    <w:p w14:paraId="684FC7E8" w14:textId="77777777" w:rsidR="00325FB1" w:rsidRDefault="00325FB1">
      <w:r w:rsidRPr="00325FB1">
        <w:rPr>
          <w:noProof/>
        </w:rPr>
        <w:drawing>
          <wp:inline distT="0" distB="0" distL="0" distR="0" wp14:anchorId="26883551" wp14:editId="52722CCE">
            <wp:extent cx="5194300" cy="11430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FD5A" w14:textId="484305E7" w:rsidR="00325FB1" w:rsidRDefault="004173C8">
      <w:r w:rsidRPr="004173C8">
        <w:rPr>
          <w:noProof/>
        </w:rPr>
        <w:drawing>
          <wp:inline distT="0" distB="0" distL="0" distR="0" wp14:anchorId="4E4642FD" wp14:editId="79DAFBAA">
            <wp:extent cx="5270500" cy="124587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6EA8" w14:textId="36B9C51C" w:rsidR="00B45095" w:rsidRDefault="004173C8" w:rsidP="008B1D55">
      <w:pPr>
        <w:rPr>
          <w:rFonts w:hint="eastAsia"/>
        </w:rPr>
      </w:pPr>
      <w:r>
        <w:rPr>
          <w:rFonts w:hint="eastAsia"/>
        </w:rPr>
        <w:t>理应结果：</w:t>
      </w:r>
      <w:r w:rsidR="008B1D55">
        <w:rPr>
          <w:rFonts w:hint="eastAsia"/>
        </w:rPr>
        <w:t>下面执行init，所以init=1，g=23</w:t>
      </w:r>
      <w:r w:rsidR="00600658">
        <w:rPr>
          <w:rFonts w:hint="eastAsia"/>
        </w:rPr>
        <w:t>，</w:t>
      </w:r>
      <w:r w:rsidR="008B1D55">
        <w:rPr>
          <w:rFonts w:hint="eastAsia"/>
        </w:rPr>
        <w:t>所以不会执行if语句的内容，g还是23，再执行f函数，g又加一，变成</w:t>
      </w:r>
      <w:r w:rsidR="00CC14B8">
        <w:rPr>
          <w:rFonts w:hint="eastAsia"/>
        </w:rPr>
        <w:t>2</w:t>
      </w:r>
      <w:r w:rsidR="008B1D55">
        <w:rPr>
          <w:rFonts w:hint="eastAsia"/>
        </w:rPr>
        <w:t>4</w:t>
      </w:r>
    </w:p>
    <w:p w14:paraId="0FCB83EA" w14:textId="77777777" w:rsidR="00600658" w:rsidRDefault="00600658" w:rsidP="008B1D55"/>
    <w:p w14:paraId="5BA8D9C1" w14:textId="77777777" w:rsidR="004173C8" w:rsidRPr="007D51D0" w:rsidRDefault="004173C8" w:rsidP="004173C8">
      <w:r w:rsidRPr="00B45095">
        <w:rPr>
          <w:rFonts w:hint="eastAsia"/>
          <w:b/>
        </w:rPr>
        <w:t>但是</w:t>
      </w:r>
      <w:r>
        <w:rPr>
          <w:rFonts w:hint="eastAsia"/>
        </w:rPr>
        <w:t>命令行输出：g被多次定义。因为出现了多个强信号，而</w:t>
      </w:r>
      <w:r w:rsidRPr="007D51D0">
        <w:t>在编译时，</w:t>
      </w:r>
      <w:r>
        <w:t>函数和已初始化的全局变量是强符号，未初始化的全局变量是弱符号，</w:t>
      </w:r>
      <w:r>
        <w:rPr>
          <w:rFonts w:hint="eastAsia"/>
        </w:rPr>
        <w:t>遵从三个规则：</w:t>
      </w:r>
      <w:r w:rsidRPr="007D51D0">
        <w:br/>
        <w:t>规则1：不允许有多个强符号。</w:t>
      </w:r>
      <w:r w:rsidRPr="007D51D0">
        <w:br/>
        <w:t>规则2：如果有一个强符号和多个弱符号，那么选择强符号。</w:t>
      </w:r>
      <w:r w:rsidRPr="007D51D0">
        <w:br/>
      </w:r>
      <w:r w:rsidRPr="007D51D0">
        <w:lastRenderedPageBreak/>
        <w:t>规则3：如果有多个弱符号,那么从这些弱符号中任意选择一个。</w:t>
      </w:r>
    </w:p>
    <w:p w14:paraId="18F71B85" w14:textId="290E96AE" w:rsidR="008B1D55" w:rsidRDefault="009C4134">
      <w:r>
        <w:rPr>
          <w:rFonts w:hint="eastAsia"/>
        </w:rPr>
        <w:t>违反规则1，</w:t>
      </w:r>
      <w:bookmarkStart w:id="0" w:name="_GoBack"/>
      <w:bookmarkEnd w:id="0"/>
      <w:r w:rsidR="004173C8">
        <w:rPr>
          <w:rFonts w:hint="eastAsia"/>
        </w:rPr>
        <w:t>所以报错。</w:t>
      </w:r>
    </w:p>
    <w:p w14:paraId="2FF3514B" w14:textId="7D8D1AA9" w:rsidR="004173C8" w:rsidRDefault="004173C8">
      <w:r>
        <w:rPr>
          <w:rFonts w:hint="eastAsia"/>
        </w:rPr>
        <w:t>更改方法：</w:t>
      </w:r>
    </w:p>
    <w:p w14:paraId="7C705C2D" w14:textId="7A4A996A" w:rsidR="004173C8" w:rsidRDefault="004173C8">
      <w:r w:rsidRPr="004173C8">
        <w:rPr>
          <w:noProof/>
        </w:rPr>
        <w:drawing>
          <wp:inline distT="0" distB="0" distL="0" distR="0" wp14:anchorId="1AEC673A" wp14:editId="7A40EF50">
            <wp:extent cx="2844800" cy="2489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C8B3" w14:textId="184379C8" w:rsidR="004173C8" w:rsidRDefault="004173C8">
      <w:r>
        <w:rPr>
          <w:rFonts w:hint="eastAsia"/>
        </w:rPr>
        <w:t>在g前面加一个static，让它变成局部符号，而强弱符号等规则是针对全局符号的，所以就躲避了规则。</w:t>
      </w:r>
    </w:p>
    <w:p w14:paraId="6FA3AC85" w14:textId="0C5E946A" w:rsidR="004173C8" w:rsidRDefault="004173C8">
      <w:r w:rsidRPr="004173C8">
        <w:rPr>
          <w:noProof/>
        </w:rPr>
        <w:drawing>
          <wp:inline distT="0" distB="0" distL="0" distR="0" wp14:anchorId="23706320" wp14:editId="4968CC73">
            <wp:extent cx="5270500" cy="11557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35E3" w14:textId="2A95097B" w:rsidR="004173C8" w:rsidRDefault="004173C8">
      <w:r>
        <w:rPr>
          <w:rFonts w:hint="eastAsia"/>
        </w:rPr>
        <w:t>就能得到结果了。</w:t>
      </w:r>
    </w:p>
    <w:p w14:paraId="4B3AD1F2" w14:textId="77777777" w:rsidR="004173C8" w:rsidRDefault="004173C8"/>
    <w:p w14:paraId="329981FC" w14:textId="77777777" w:rsidR="004173C8" w:rsidRDefault="004173C8"/>
    <w:p w14:paraId="461C7345" w14:textId="77777777" w:rsidR="004173C8" w:rsidRDefault="004173C8"/>
    <w:p w14:paraId="4C7EE5EC" w14:textId="77777777" w:rsidR="004173C8" w:rsidRDefault="004173C8"/>
    <w:p w14:paraId="5AE785D8" w14:textId="77777777" w:rsidR="00325FB1" w:rsidRDefault="008B1D55">
      <w:r w:rsidRPr="008B1D55">
        <w:rPr>
          <w:noProof/>
        </w:rPr>
        <w:drawing>
          <wp:inline distT="0" distB="0" distL="0" distR="0" wp14:anchorId="34A493B0" wp14:editId="69E4C7EB">
            <wp:extent cx="6372802" cy="1677798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02" b="2358"/>
                    <a:stretch/>
                  </pic:blipFill>
                  <pic:spPr bwMode="auto">
                    <a:xfrm>
                      <a:off x="0" y="0"/>
                      <a:ext cx="6382211" cy="168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6A913" w14:textId="77777777" w:rsidR="00325FB1" w:rsidRDefault="00337D26">
      <w:r w:rsidRPr="00337D26">
        <w:rPr>
          <w:noProof/>
        </w:rPr>
        <w:drawing>
          <wp:inline distT="0" distB="0" distL="0" distR="0" wp14:anchorId="49B670F8" wp14:editId="7718C22B">
            <wp:extent cx="5270500" cy="114427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23DA" w14:textId="13CFD9AB" w:rsidR="009B467F" w:rsidRDefault="009B467F">
      <w:r w:rsidRPr="009B467F">
        <w:rPr>
          <w:noProof/>
        </w:rPr>
        <w:drawing>
          <wp:inline distT="0" distB="0" distL="0" distR="0" wp14:anchorId="27DE1EC8" wp14:editId="625ACD45">
            <wp:extent cx="5270500" cy="229806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87E1" w14:textId="74C71D3D" w:rsidR="0083571E" w:rsidRPr="00600658" w:rsidRDefault="00337D26">
      <w:pPr>
        <w:rPr>
          <w:rFonts w:hint="eastAsia"/>
        </w:rPr>
      </w:pPr>
      <w:r w:rsidRPr="00600658">
        <w:rPr>
          <w:rFonts w:hint="eastAsia"/>
        </w:rPr>
        <w:t>输出不变</w:t>
      </w:r>
      <w:r w:rsidR="004173C8" w:rsidRPr="00600658">
        <w:rPr>
          <w:rFonts w:hint="eastAsia"/>
        </w:rPr>
        <w:t>，没有影响</w:t>
      </w:r>
    </w:p>
    <w:p w14:paraId="0D905917" w14:textId="4C5521C7" w:rsidR="00600658" w:rsidRPr="00600658" w:rsidRDefault="00600658">
      <w:pPr>
        <w:rPr>
          <w:rFonts w:hint="eastAsia"/>
        </w:rPr>
      </w:pPr>
      <w:r w:rsidRPr="00600658">
        <w:rPr>
          <w:rFonts w:hint="eastAsia"/>
        </w:rPr>
        <w:t>需要把编译顺序和链接</w:t>
      </w:r>
      <w:r w:rsidRPr="00600658">
        <w:t>.a</w:t>
      </w:r>
      <w:r w:rsidRPr="00600658">
        <w:rPr>
          <w:rFonts w:hint="eastAsia"/>
        </w:rPr>
        <w:t>文件的顺序关系区分开。</w:t>
      </w:r>
    </w:p>
    <w:p w14:paraId="3F06DB98" w14:textId="4473F2D1" w:rsidR="00BE30DD" w:rsidRPr="00600658" w:rsidRDefault="009B467F" w:rsidP="00BE30DD">
      <w:r w:rsidRPr="00600658">
        <w:t>编译</w:t>
      </w:r>
      <w:r w:rsidR="00BE30DD" w:rsidRPr="00600658">
        <w:t>只要把函数的声明在</w:t>
      </w:r>
      <w:r w:rsidRPr="00600658">
        <w:rPr>
          <w:rFonts w:hint="eastAsia"/>
        </w:rPr>
        <w:t>有main函数的文件</w:t>
      </w:r>
      <w:r w:rsidR="00BE30DD" w:rsidRPr="00600658">
        <w:t>里面包含就行（通过include头文件或者extern declare）。这个和编译顺序</w:t>
      </w:r>
      <w:r w:rsidRPr="00600658">
        <w:t>没</w:t>
      </w:r>
      <w:r w:rsidR="00BE30DD" w:rsidRPr="00600658">
        <w:t>关系。</w:t>
      </w:r>
    </w:p>
    <w:p w14:paraId="39C3A731" w14:textId="35BB40B0" w:rsidR="00600658" w:rsidRPr="00600658" w:rsidRDefault="00600658" w:rsidP="00BE30DD">
      <w:pPr>
        <w:rPr>
          <w:rFonts w:hint="eastAsia"/>
        </w:rPr>
      </w:pPr>
      <w:r w:rsidRPr="00600658">
        <w:rPr>
          <w:rFonts w:hint="eastAsia"/>
          <w:bCs/>
        </w:rPr>
        <w:t>不过</w:t>
      </w:r>
      <w:r w:rsidRPr="00600658">
        <w:rPr>
          <w:bCs/>
        </w:rPr>
        <w:t>若编译器在命令行中从左向右顺序读取.o文件，则它们的出现顺序有限制：含有某函数定义的文件必须出现在含有调用该函数的文件之后</w:t>
      </w:r>
      <w:r w:rsidRPr="00600658">
        <w:rPr>
          <w:rFonts w:hint="eastAsia"/>
          <w:b/>
          <w:bCs/>
        </w:rPr>
        <w:t>，但</w:t>
      </w:r>
      <w:r w:rsidRPr="00600658">
        <w:rPr>
          <w:b/>
          <w:bCs/>
        </w:rPr>
        <w:t>GCC无此限制。</w:t>
      </w:r>
    </w:p>
    <w:p w14:paraId="4283A27A" w14:textId="219D0482" w:rsidR="00B45095" w:rsidRPr="00B45095" w:rsidRDefault="00EB19BB" w:rsidP="00B45095">
      <w:pPr>
        <w:rPr>
          <w:u w:val="single"/>
        </w:rPr>
      </w:pPr>
      <w:r w:rsidRPr="00EB19BB">
        <w:rPr>
          <w:noProof/>
          <w:u w:val="single"/>
        </w:rPr>
        <w:drawing>
          <wp:inline distT="0" distB="0" distL="0" distR="0" wp14:anchorId="1FC2A387" wp14:editId="371AD0B6">
            <wp:extent cx="5270500" cy="287274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4E7D" w14:textId="532FF425" w:rsidR="00B45095" w:rsidRDefault="00EB19BB">
      <w:pPr>
        <w:rPr>
          <w:u w:val="single"/>
        </w:rPr>
      </w:pPr>
      <w:r w:rsidRPr="00EB19BB">
        <w:rPr>
          <w:noProof/>
          <w:u w:val="single"/>
        </w:rPr>
        <w:drawing>
          <wp:inline distT="0" distB="0" distL="0" distR="0" wp14:anchorId="71B60382" wp14:editId="30965CD4">
            <wp:extent cx="5270500" cy="5603240"/>
            <wp:effectExtent l="0" t="0" r="1270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06F6" w14:textId="447477DB" w:rsidR="00EB19BB" w:rsidRPr="004173C8" w:rsidRDefault="00EB19BB">
      <w:pPr>
        <w:rPr>
          <w:u w:val="single"/>
        </w:rPr>
      </w:pPr>
      <w:r>
        <w:rPr>
          <w:rFonts w:hint="eastAsia"/>
          <w:u w:val="single"/>
        </w:rPr>
        <w:t>影响可能就是函数的地址改变了</w:t>
      </w:r>
      <w:r w:rsidR="00BE30DD">
        <w:rPr>
          <w:rFonts w:hint="eastAsia"/>
          <w:u w:val="single"/>
        </w:rPr>
        <w:t>……</w:t>
      </w:r>
    </w:p>
    <w:sectPr w:rsidR="00EB19BB" w:rsidRPr="004173C8" w:rsidSect="00F013D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FB1"/>
    <w:rsid w:val="00163DCB"/>
    <w:rsid w:val="00325FB1"/>
    <w:rsid w:val="00337D26"/>
    <w:rsid w:val="004173C8"/>
    <w:rsid w:val="00600658"/>
    <w:rsid w:val="006434C6"/>
    <w:rsid w:val="00667871"/>
    <w:rsid w:val="0079546B"/>
    <w:rsid w:val="007D51D0"/>
    <w:rsid w:val="0083571E"/>
    <w:rsid w:val="008B1D55"/>
    <w:rsid w:val="009B467F"/>
    <w:rsid w:val="009C4134"/>
    <w:rsid w:val="00A84E75"/>
    <w:rsid w:val="00B45095"/>
    <w:rsid w:val="00BE30DD"/>
    <w:rsid w:val="00C555B4"/>
    <w:rsid w:val="00CC14B8"/>
    <w:rsid w:val="00E1499C"/>
    <w:rsid w:val="00EB19BB"/>
    <w:rsid w:val="00F0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6045D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89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93</Words>
  <Characters>533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2894030985@qq.com</dc:creator>
  <cp:keywords/>
  <dc:description/>
  <cp:lastModifiedBy>2894030985@qq.com</cp:lastModifiedBy>
  <cp:revision>5</cp:revision>
  <dcterms:created xsi:type="dcterms:W3CDTF">2018-06-05T05:26:00Z</dcterms:created>
  <dcterms:modified xsi:type="dcterms:W3CDTF">2018-06-07T09:23:00Z</dcterms:modified>
</cp:coreProperties>
</file>