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 standalone="yes"?>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<w:body><w:p><w:pPr><w:pStyle w:val="Heading1"/></w:pPr><w:r><w:t>第一章 测试章节</w:t></w:r></w:p><w:p><w:r><w:t>这是外来文档的正文段落。</w:t></w:r></w:p><w:p><w:pPr><w:pStyle w:val="ListParagraph"/><w:numPr><w:ilvl w:val="0"/><w:numId w:val="1"/></w:numPr></w:pPr><w:r><w:t>第一条要点</w:t></w:r></w:p><w:p><w:pPr><w:pStyle w:val="ListParagraph"/><w:numPr><w:ilvl w:val="0"/><w:numId w:val="1"/></w:numPr></w:pPr><w:r><w:t>第二条要点</w:t></w:r></w:p><w:tbl><w:tblPr><w:tblW w:w="9026" w:type="dxa"/></w:tblPr><w:tblGrid><w:gridCol w:w="4513"/><w:gridCol w:w="4513"/></w:tblGrid><w:tr><w:tc><w:tcPr><w:tcW w:w="4513" w:type="dxa"/></w:tcPr><w:p><w:r><w:t>列A</w:t></w:r></w:p></w:tc><w:tc><w:tcPr><w:tcW w:w="4513" w:type="dxa"/></w:tcPr><w:p><w:r><w:t>列B</w:t></w:r></w:p></w:tc></w:tr><w:tr><w:tc><w:tcPr><w:tcW w:w="4513" w:type="dxa"/></w:tcPr><w:p><w:r><w:t>1</w:t></w:r></w:p></w:tc><w:tc><w:tcPr><w:tcW w:w="4513" w:type="dxa"/></w:tcPr><w:p><w:r><w:t>2</w:t></w:r></w:p></w:tc></w:tr></w:tbl><w:p><w:r><w:drawing><wp:inline><wp:extent cx="1524000" cy="1143000"/><wp:docPr id="1" name="图片1"/><a:graphic><a:graphicData uri="xmlns:pic="http://schemas.openxmlformats.org/drawingml/2006/picture""><pic:pic><pic:nvPicPr><pic:cNvPr id="0" name="图片1"/><pic:cNvPicPr/></pic:nvPicPr><pic:blipFill><a:blip r:embed="rIdImg"/><a:stretch><a:fillRect/></a:stretch></pic:blipFill><pic:spPr><a:xfrm><a:off x="0" y="0"/><a:ext cx="1524000" cy="1143000"/></a:xfrm><a:prstGeom prst="rect"><a:avLst/></a:prstGeom></pic:spPr></pic:pic></a:graphicData></a:graphic></wp:inline></w:drawing></w:r></w:p><w:sectPr><w:pgSz w:w="11906" w:h="16838"/></w:sectPr></w:body>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567" w:hanging="283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ListParagraph">
    <w:name w:val="ListParagraph"/>
    <w:basedOn w:val="Normal"/>
  </w:style>
</w:styles>
</file>

<file path=word/_rels/document.xml.rels><?xml version="1.0" encoding="UTF-8" standalone="yes"?><Relationships xmlns="http://schemas.openxmlformats.org/package/2006/relationships"><Relationship Id="rIdImg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Test</Application>
</Properties>
</file>

<file path=docProps/core.xml><?xml version="1.0" encoding="utf-8"?>
<cp:coreProperties xmlns:cp="http://schemas.openxmlformats.org/package/2006/metadata/core-properties" xmlns:dc="http://purl.org/dc/elements/1.1/">
  <dc:title>外来文档</dc:title>
</cp:coreProperties>
</file>