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7D48" w14:textId="0DA45B87" w:rsidR="0011642C" w:rsidRDefault="008D55EC" w:rsidP="00765D5F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One day, </w:t>
      </w:r>
      <w:r w:rsidR="009C46F1">
        <w:t xml:space="preserve">one of </w:t>
      </w:r>
      <w:r>
        <w:rPr>
          <w:rFonts w:hint="eastAsia"/>
        </w:rPr>
        <w:t>your friend</w:t>
      </w:r>
      <w:r w:rsidR="009C46F1">
        <w:t>s</w:t>
      </w:r>
      <w:r>
        <w:rPr>
          <w:rFonts w:hint="eastAsia"/>
        </w:rPr>
        <w:t xml:space="preserve"> </w:t>
      </w:r>
      <w:r w:rsidR="009C46F1">
        <w:t>challenges you to play a game which requires you to guess a number,</w:t>
      </w:r>
      <w:r w:rsidR="009C46F1" w:rsidRPr="009C46F1">
        <w:t xml:space="preserve"> </w:t>
      </w:r>
      <w:r w:rsidR="009C46F1">
        <w:t xml:space="preserve">within the rage of 1 to 100, that he has set in mind. What is the minimum number of guesses that you can guarantee to get the right answer? Please prove your approach. </w:t>
      </w:r>
      <w:r w:rsidR="0011642C">
        <w:t>[hint:</w:t>
      </w:r>
      <w:r w:rsidR="009C46F1">
        <w:t xml:space="preserve"> </w:t>
      </w:r>
      <w:r w:rsidR="0011642C">
        <w:t>Binary Search]</w:t>
      </w:r>
    </w:p>
    <w:p w14:paraId="28B9DC4F" w14:textId="77777777" w:rsidR="0011642C" w:rsidRDefault="0011642C" w:rsidP="00765D5F">
      <w:pPr>
        <w:pStyle w:val="a3"/>
        <w:ind w:leftChars="0" w:left="360"/>
        <w:jc w:val="both"/>
      </w:pPr>
    </w:p>
    <w:p w14:paraId="63CC3E53" w14:textId="6646708C" w:rsidR="001A0910" w:rsidRDefault="00F07BD1" w:rsidP="00765D5F">
      <w:pPr>
        <w:pStyle w:val="a3"/>
        <w:numPr>
          <w:ilvl w:val="0"/>
          <w:numId w:val="1"/>
        </w:numPr>
        <w:ind w:leftChars="0"/>
        <w:jc w:val="both"/>
      </w:pPr>
      <w:r>
        <w:t xml:space="preserve">Please define what is a </w:t>
      </w:r>
      <w:r w:rsidR="001A0910">
        <w:t xml:space="preserve">stable </w:t>
      </w:r>
      <w:r>
        <w:t>s</w:t>
      </w:r>
      <w:r w:rsidR="001A0910">
        <w:t xml:space="preserve">orting </w:t>
      </w:r>
      <w:r>
        <w:t xml:space="preserve">algorithm </w:t>
      </w:r>
      <w:r w:rsidR="001A0910">
        <w:t xml:space="preserve">and </w:t>
      </w:r>
      <w:r w:rsidR="004236E0">
        <w:t>an</w:t>
      </w:r>
      <w:r>
        <w:t xml:space="preserve"> </w:t>
      </w:r>
      <w:r w:rsidR="001A0910">
        <w:t>unstable sorting</w:t>
      </w:r>
      <w:r>
        <w:t xml:space="preserve"> algorithm,</w:t>
      </w:r>
      <w:r w:rsidR="001A0910">
        <w:t xml:space="preserve"> and </w:t>
      </w:r>
      <w:r>
        <w:t xml:space="preserve">then </w:t>
      </w:r>
      <w:r w:rsidR="001A0910">
        <w:t>give a</w:t>
      </w:r>
      <w:r>
        <w:t xml:space="preserve">n </w:t>
      </w:r>
      <w:r w:rsidR="001A0910">
        <w:t xml:space="preserve">example </w:t>
      </w:r>
      <w:r w:rsidR="004236E0">
        <w:t>to</w:t>
      </w:r>
      <w:r w:rsidR="001A0910">
        <w:t xml:space="preserve"> each</w:t>
      </w:r>
      <w:r w:rsidR="008D55EC">
        <w:t xml:space="preserve"> </w:t>
      </w:r>
      <w:r>
        <w:t>type of sorting</w:t>
      </w:r>
      <w:r w:rsidR="008D55EC">
        <w:t xml:space="preserve"> algorithm</w:t>
      </w:r>
      <w:r w:rsidR="001A0910">
        <w:t>.</w:t>
      </w:r>
    </w:p>
    <w:p w14:paraId="2D7FF24F" w14:textId="77777777" w:rsidR="001A0910" w:rsidRPr="001A0910" w:rsidRDefault="001A0910" w:rsidP="00765D5F">
      <w:pPr>
        <w:ind w:left="360"/>
        <w:jc w:val="both"/>
      </w:pPr>
    </w:p>
    <w:p w14:paraId="207F99B7" w14:textId="665DE933" w:rsidR="001A0910" w:rsidRDefault="00E4252E" w:rsidP="00765D5F">
      <w:pPr>
        <w:pStyle w:val="a3"/>
        <w:numPr>
          <w:ilvl w:val="0"/>
          <w:numId w:val="1"/>
        </w:numPr>
        <w:ind w:leftChars="0"/>
        <w:jc w:val="both"/>
      </w:pPr>
      <w:r>
        <w:t xml:space="preserve">(a) </w:t>
      </w:r>
      <w:r w:rsidR="00F07BD1">
        <w:t xml:space="preserve">Show the step-by-step </w:t>
      </w:r>
      <w:r w:rsidR="00F74524">
        <w:t>insertion</w:t>
      </w:r>
      <w:r w:rsidR="00DA691D">
        <w:t xml:space="preserve"> sort </w:t>
      </w:r>
      <w:r w:rsidR="00F07BD1">
        <w:t>result of</w:t>
      </w:r>
      <w:r w:rsidR="00DA691D">
        <w:t xml:space="preserve"> </w:t>
      </w:r>
      <w:r w:rsidR="001A0910">
        <w:rPr>
          <w:rFonts w:hint="eastAsia"/>
        </w:rPr>
        <w:t xml:space="preserve">the </w:t>
      </w:r>
      <w:r w:rsidR="001A0910">
        <w:t>following</w:t>
      </w:r>
      <w:r w:rsidR="001A0910">
        <w:rPr>
          <w:rFonts w:hint="eastAsia"/>
        </w:rPr>
        <w:t xml:space="preserve"> list</w:t>
      </w:r>
      <w:r w:rsidR="00F07BD1">
        <w:t>,</w:t>
      </w:r>
      <w:r w:rsidR="001A0910">
        <w:rPr>
          <w:rFonts w:hint="eastAsia"/>
        </w:rPr>
        <w:t xml:space="preserve"> [</w:t>
      </w:r>
      <w:r w:rsidR="001A0910">
        <w:t>5,</w:t>
      </w:r>
      <w:r w:rsidR="00F07BD1">
        <w:t xml:space="preserve"> </w:t>
      </w:r>
      <w:r w:rsidR="001A0910">
        <w:t>6,</w:t>
      </w:r>
      <w:r w:rsidR="00F07BD1">
        <w:t xml:space="preserve"> </w:t>
      </w:r>
      <w:r w:rsidR="001A0910">
        <w:t>3,</w:t>
      </w:r>
      <w:r w:rsidR="00F07BD1">
        <w:t xml:space="preserve"> </w:t>
      </w:r>
      <w:r w:rsidR="001A0910">
        <w:t>8,</w:t>
      </w:r>
      <w:r w:rsidR="00F07BD1">
        <w:t xml:space="preserve"> </w:t>
      </w:r>
      <w:r w:rsidR="001A0910">
        <w:t>2</w:t>
      </w:r>
      <w:r w:rsidR="001A0910">
        <w:rPr>
          <w:rFonts w:hint="eastAsia"/>
        </w:rPr>
        <w:t>]</w:t>
      </w:r>
      <w:r w:rsidR="00DA691D">
        <w:t>.</w:t>
      </w:r>
    </w:p>
    <w:p w14:paraId="30B52FE0" w14:textId="3BC8447C" w:rsidR="00E4252E" w:rsidRDefault="00E4252E" w:rsidP="00765D5F">
      <w:pPr>
        <w:pStyle w:val="a3"/>
        <w:ind w:leftChars="0" w:left="360"/>
        <w:jc w:val="both"/>
      </w:pPr>
      <w:r>
        <w:t xml:space="preserve">(b) </w:t>
      </w:r>
      <w:r w:rsidR="00F07BD1">
        <w:t xml:space="preserve">Show the step-by-step merge sort result of the </w:t>
      </w:r>
      <w:r>
        <w:t>following list</w:t>
      </w:r>
      <w:r w:rsidR="00F07BD1">
        <w:t>,</w:t>
      </w:r>
      <w:r>
        <w:t xml:space="preserve"> [50,</w:t>
      </w:r>
      <w:r w:rsidR="00F07BD1">
        <w:t xml:space="preserve"> </w:t>
      </w:r>
      <w:r>
        <w:t>10,</w:t>
      </w:r>
      <w:r w:rsidR="00F07BD1">
        <w:t xml:space="preserve"> </w:t>
      </w:r>
      <w:r>
        <w:t>90,</w:t>
      </w:r>
      <w:r w:rsidR="00F07BD1">
        <w:t xml:space="preserve"> </w:t>
      </w:r>
      <w:r>
        <w:t>30,</w:t>
      </w:r>
      <w:r w:rsidR="00F07BD1">
        <w:t xml:space="preserve"> </w:t>
      </w:r>
      <w:r>
        <w:t>70,</w:t>
      </w:r>
      <w:r w:rsidR="00F07BD1">
        <w:t xml:space="preserve"> </w:t>
      </w:r>
      <w:r>
        <w:t>40,</w:t>
      </w:r>
      <w:r w:rsidR="00F07BD1">
        <w:t xml:space="preserve"> </w:t>
      </w:r>
      <w:r>
        <w:t>80,</w:t>
      </w:r>
      <w:r w:rsidR="00F07BD1">
        <w:t xml:space="preserve"> </w:t>
      </w:r>
      <w:r>
        <w:t>60,</w:t>
      </w:r>
      <w:r w:rsidR="00F07BD1">
        <w:t xml:space="preserve"> </w:t>
      </w:r>
      <w:r>
        <w:t>20]</w:t>
      </w:r>
    </w:p>
    <w:p w14:paraId="5A38D33A" w14:textId="77777777" w:rsidR="00DA691D" w:rsidRPr="00DA691D" w:rsidRDefault="00DA691D" w:rsidP="00765D5F">
      <w:pPr>
        <w:pStyle w:val="a3"/>
        <w:jc w:val="both"/>
      </w:pPr>
    </w:p>
    <w:p w14:paraId="510C386D" w14:textId="219D0CF4" w:rsidR="00DA691D" w:rsidRDefault="00DA691D" w:rsidP="00765D5F">
      <w:pPr>
        <w:pStyle w:val="a3"/>
        <w:numPr>
          <w:ilvl w:val="0"/>
          <w:numId w:val="1"/>
        </w:numPr>
        <w:ind w:leftChars="0"/>
        <w:jc w:val="both"/>
      </w:pPr>
      <w:r w:rsidRPr="00DA691D">
        <w:t xml:space="preserve">Suppose </w:t>
      </w:r>
      <w:r w:rsidR="00F07BD1">
        <w:t xml:space="preserve">that </w:t>
      </w:r>
      <w:r w:rsidRPr="00DA691D">
        <w:t xml:space="preserve">we are sorting an array of eight integers using quicksort, and we have just finished the first partitioning with the </w:t>
      </w:r>
      <w:r w:rsidR="004236E0">
        <w:t xml:space="preserve">following </w:t>
      </w:r>
      <w:r w:rsidR="00F07BD1">
        <w:t xml:space="preserve">resulted </w:t>
      </w:r>
      <w:r w:rsidRPr="00DA691D">
        <w:t>array:</w:t>
      </w:r>
      <w:r>
        <w:br/>
        <w:t>2  5  1  7  9  12  11  10</w:t>
      </w:r>
    </w:p>
    <w:p w14:paraId="5CDD9E10" w14:textId="4F0F13AE" w:rsidR="00DA691D" w:rsidRDefault="004236E0" w:rsidP="00765D5F">
      <w:pPr>
        <w:ind w:left="360"/>
        <w:jc w:val="both"/>
      </w:pPr>
      <w:r>
        <w:t>Among the following</w:t>
      </w:r>
      <w:r w:rsidRPr="004236E0">
        <w:rPr>
          <w:rFonts w:hint="eastAsia"/>
        </w:rPr>
        <w:t xml:space="preserve"> </w:t>
      </w:r>
      <w:r>
        <w:rPr>
          <w:rFonts w:hint="eastAsia"/>
        </w:rPr>
        <w:t>st</w:t>
      </w:r>
      <w:r>
        <w:t>atements w</w:t>
      </w:r>
      <w:r w:rsidR="00DA691D">
        <w:rPr>
          <w:rFonts w:hint="eastAsia"/>
        </w:rPr>
        <w:t xml:space="preserve">hich </w:t>
      </w:r>
      <w:r>
        <w:t xml:space="preserve">one </w:t>
      </w:r>
      <w:r w:rsidR="00DA691D">
        <w:t>is correct</w:t>
      </w:r>
      <w:r w:rsidR="00983F0F">
        <w:t xml:space="preserve">? </w:t>
      </w:r>
      <w:r>
        <w:t>Explain</w:t>
      </w:r>
      <w:r w:rsidR="00983F0F">
        <w:t xml:space="preserve"> why</w:t>
      </w:r>
      <w:r>
        <w:t>.</w:t>
      </w:r>
    </w:p>
    <w:p w14:paraId="3D05BE4E" w14:textId="60E1F7F9" w:rsidR="00983F0F" w:rsidRPr="00983F0F" w:rsidRDefault="00983F0F" w:rsidP="00765D5F">
      <w:pPr>
        <w:pStyle w:val="a3"/>
        <w:numPr>
          <w:ilvl w:val="0"/>
          <w:numId w:val="2"/>
        </w:numPr>
        <w:ind w:leftChars="0"/>
        <w:jc w:val="both"/>
      </w:pPr>
      <w:r w:rsidRPr="00983F0F">
        <w:t>The pivot could be either the</w:t>
      </w:r>
      <w:r w:rsidR="00F07BD1">
        <w:t xml:space="preserve"> array element containing</w:t>
      </w:r>
      <w:r w:rsidRPr="00983F0F">
        <w:t xml:space="preserve"> 7 or 9</w:t>
      </w:r>
      <w:r w:rsidR="00F07BD1">
        <w:t>.</w:t>
      </w:r>
    </w:p>
    <w:p w14:paraId="20627ECB" w14:textId="2F98FD2D" w:rsidR="00983F0F" w:rsidRPr="00983F0F" w:rsidRDefault="00983F0F" w:rsidP="00765D5F">
      <w:pPr>
        <w:pStyle w:val="a3"/>
        <w:numPr>
          <w:ilvl w:val="0"/>
          <w:numId w:val="2"/>
        </w:numPr>
        <w:ind w:leftChars="0"/>
        <w:jc w:val="both"/>
      </w:pPr>
      <w:r w:rsidRPr="00983F0F">
        <w:t>The pivot could be the</w:t>
      </w:r>
      <w:r w:rsidR="00F07BD1" w:rsidRPr="00F07BD1">
        <w:t xml:space="preserve"> </w:t>
      </w:r>
      <w:r w:rsidR="00F07BD1">
        <w:t>array element containing</w:t>
      </w:r>
      <w:r w:rsidRPr="00983F0F">
        <w:t xml:space="preserve"> 7, but not 9</w:t>
      </w:r>
      <w:r w:rsidR="00F07BD1">
        <w:t>.</w:t>
      </w:r>
    </w:p>
    <w:p w14:paraId="7DA6FE05" w14:textId="616CF634" w:rsidR="00983F0F" w:rsidRPr="00983F0F" w:rsidRDefault="00983F0F" w:rsidP="00765D5F">
      <w:pPr>
        <w:pStyle w:val="a3"/>
        <w:numPr>
          <w:ilvl w:val="0"/>
          <w:numId w:val="2"/>
        </w:numPr>
        <w:ind w:leftChars="0"/>
        <w:jc w:val="both"/>
      </w:pPr>
      <w:r w:rsidRPr="00983F0F">
        <w:t>The pivot is not the</w:t>
      </w:r>
      <w:r w:rsidR="00F07BD1">
        <w:t xml:space="preserve"> array element containing</w:t>
      </w:r>
      <w:r w:rsidRPr="00983F0F">
        <w:t xml:space="preserve"> 7, but the</w:t>
      </w:r>
      <w:r w:rsidR="00F07BD1">
        <w:t xml:space="preserve"> one of</w:t>
      </w:r>
      <w:r w:rsidRPr="00983F0F">
        <w:t xml:space="preserve"> 9</w:t>
      </w:r>
      <w:r w:rsidR="00F07BD1">
        <w:t>.</w:t>
      </w:r>
    </w:p>
    <w:p w14:paraId="77AC4242" w14:textId="6D4C1473" w:rsidR="005D3B31" w:rsidRDefault="00983F0F" w:rsidP="00765D5F">
      <w:pPr>
        <w:pStyle w:val="a3"/>
        <w:numPr>
          <w:ilvl w:val="0"/>
          <w:numId w:val="2"/>
        </w:numPr>
        <w:ind w:leftChars="0"/>
        <w:jc w:val="both"/>
      </w:pPr>
      <w:r w:rsidRPr="00983F0F">
        <w:t>Neither the</w:t>
      </w:r>
      <w:r w:rsidR="00F07BD1">
        <w:t xml:space="preserve"> array element containing</w:t>
      </w:r>
      <w:r w:rsidRPr="00983F0F">
        <w:t xml:space="preserve"> 7 nor 9 is the pivot</w:t>
      </w:r>
      <w:r w:rsidR="00F07BD1">
        <w:t>.</w:t>
      </w:r>
      <w:r>
        <w:br/>
      </w:r>
    </w:p>
    <w:p w14:paraId="2676D903" w14:textId="3D2BB74A" w:rsidR="006F6D0D" w:rsidRDefault="005D3B31" w:rsidP="00765D5F">
      <w:pPr>
        <w:pStyle w:val="a3"/>
        <w:numPr>
          <w:ilvl w:val="0"/>
          <w:numId w:val="1"/>
        </w:numPr>
        <w:ind w:leftChars="0"/>
        <w:jc w:val="both"/>
      </w:pPr>
      <w:r>
        <w:rPr>
          <w:rFonts w:ascii="Arial" w:hAnsi="Arial" w:cs="Arial"/>
          <w:shd w:val="clear" w:color="auto" w:fill="FFFFFF"/>
        </w:rPr>
        <w:t>L</w:t>
      </w:r>
      <w:r w:rsidRPr="005D3B31">
        <w:t>et P be a Quick</w:t>
      </w:r>
      <w:r w:rsidR="006F6D0D">
        <w:t xml:space="preserve"> </w:t>
      </w:r>
      <w:r w:rsidRPr="005D3B31">
        <w:t>Sort Program to sort numbers in</w:t>
      </w:r>
      <w:r w:rsidR="004236E0">
        <w:t>to</w:t>
      </w:r>
      <w:r w:rsidRPr="005D3B31">
        <w:t xml:space="preserve"> ascending order using the first element as pivot. </w:t>
      </w:r>
      <w:r w:rsidR="00F87DDE">
        <w:t>Suppose that t</w:t>
      </w:r>
      <w:r w:rsidR="004236E0">
        <w:t xml:space="preserve">he total number of comparisons is </w:t>
      </w:r>
      <w:r w:rsidR="004236E0" w:rsidRPr="005D3B31">
        <w:t>t1</w:t>
      </w:r>
      <w:r w:rsidR="004236E0">
        <w:t xml:space="preserve"> if </w:t>
      </w:r>
      <w:r w:rsidR="00F87DDE">
        <w:t xml:space="preserve">apply </w:t>
      </w:r>
      <w:r w:rsidR="004236E0">
        <w:t xml:space="preserve">P to </w:t>
      </w:r>
      <w:r w:rsidR="004236E0" w:rsidRPr="005D3B31">
        <w:t>the inputs {1, 2, 3, 4, 5}</w:t>
      </w:r>
      <w:r w:rsidR="004236E0">
        <w:t xml:space="preserve">, </w:t>
      </w:r>
      <w:r w:rsidR="00F87DDE">
        <w:t>and</w:t>
      </w:r>
      <w:r w:rsidR="004236E0">
        <w:t xml:space="preserve"> </w:t>
      </w:r>
      <w:r w:rsidR="00F87DDE">
        <w:t xml:space="preserve">is </w:t>
      </w:r>
      <w:r w:rsidR="00F87DDE" w:rsidRPr="005D3B31">
        <w:t xml:space="preserve">t2 </w:t>
      </w:r>
      <w:r w:rsidR="00F87DDE">
        <w:t xml:space="preserve">if apply P </w:t>
      </w:r>
      <w:r w:rsidR="004236E0">
        <w:t xml:space="preserve">to </w:t>
      </w:r>
      <w:r w:rsidRPr="005D3B31">
        <w:t xml:space="preserve">{4, 1, 5, 3, 2}. </w:t>
      </w:r>
      <w:r w:rsidR="00F87DDE">
        <w:t>Then which</w:t>
      </w:r>
      <w:r w:rsidRPr="005D3B31">
        <w:t xml:space="preserve"> of the following </w:t>
      </w:r>
      <w:r w:rsidR="00F87DDE">
        <w:t xml:space="preserve">shall </w:t>
      </w:r>
      <w:r w:rsidRPr="005D3B31">
        <w:t>hold?</w:t>
      </w:r>
    </w:p>
    <w:p w14:paraId="38700575" w14:textId="77777777" w:rsidR="006F6D0D" w:rsidRDefault="006F6D0D" w:rsidP="00765D5F">
      <w:pPr>
        <w:pStyle w:val="a3"/>
        <w:numPr>
          <w:ilvl w:val="0"/>
          <w:numId w:val="4"/>
        </w:numPr>
        <w:ind w:leftChars="0"/>
        <w:jc w:val="both"/>
      </w:pPr>
      <w:r w:rsidRPr="006F6D0D">
        <w:t>t1=</w:t>
      </w:r>
      <w:r>
        <w:t>5</w:t>
      </w:r>
      <w:r>
        <w:tab/>
      </w:r>
      <w:r>
        <w:tab/>
      </w:r>
      <w:r w:rsidRPr="006F6D0D">
        <w:t>(</w:t>
      </w:r>
      <w:r w:rsidRPr="006F6D0D">
        <w:rPr>
          <w:rFonts w:hint="eastAsia"/>
        </w:rPr>
        <w:t>b</w:t>
      </w:r>
      <w:r w:rsidRPr="006F6D0D">
        <w:t xml:space="preserve">) t1&lt;t2 </w:t>
      </w:r>
      <w:r>
        <w:tab/>
      </w:r>
      <w:r w:rsidRPr="006F6D0D">
        <w:t>(c)</w:t>
      </w:r>
      <w:r>
        <w:t xml:space="preserve"> t1&gt;t2</w:t>
      </w:r>
      <w:r>
        <w:tab/>
      </w:r>
      <w:r>
        <w:tab/>
      </w:r>
      <w:r w:rsidRPr="006F6D0D">
        <w:t>(d) t1=t2</w:t>
      </w:r>
    </w:p>
    <w:p w14:paraId="3C8E2A47" w14:textId="77777777" w:rsidR="00025162" w:rsidRDefault="00025162" w:rsidP="00765D5F">
      <w:pPr>
        <w:jc w:val="both"/>
      </w:pPr>
    </w:p>
    <w:p w14:paraId="34F8B84A" w14:textId="5205A650" w:rsidR="00025162" w:rsidRDefault="00F87DDE" w:rsidP="00765D5F">
      <w:pPr>
        <w:pStyle w:val="a3"/>
        <w:numPr>
          <w:ilvl w:val="0"/>
          <w:numId w:val="1"/>
        </w:numPr>
        <w:ind w:leftChars="0"/>
        <w:jc w:val="both"/>
      </w:pPr>
      <w:r>
        <w:t>Please prove that u</w:t>
      </w:r>
      <w:r w:rsidR="00F84510" w:rsidRPr="00F84510">
        <w:t xml:space="preserve">nder the limitation of comparison and interchange, the best time complexity of sorting algorithm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84510">
        <w:t>.</w:t>
      </w:r>
    </w:p>
    <w:p w14:paraId="724B4F09" w14:textId="42869B11" w:rsidR="0011642C" w:rsidRDefault="0011642C" w:rsidP="00765D5F">
      <w:pPr>
        <w:jc w:val="both"/>
      </w:pPr>
    </w:p>
    <w:p w14:paraId="7EEBE9FD" w14:textId="6C123A0D" w:rsidR="008D55EC" w:rsidRDefault="008D55EC" w:rsidP="00765D5F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Q</w:t>
      </w:r>
      <w:r>
        <w:t xml:space="preserve">uicksort is a fast and commonly used comparison-based </w:t>
      </w:r>
      <w:r w:rsidR="00F87DDE">
        <w:t xml:space="preserve">sorting </w:t>
      </w:r>
      <w:r>
        <w:t xml:space="preserve">algorithm. </w:t>
      </w:r>
      <w:r w:rsidR="00F87DDE">
        <w:t xml:space="preserve">Please refer to the following </w:t>
      </w:r>
      <w:r>
        <w:t xml:space="preserve">quicksort pseudocode </w:t>
      </w:r>
      <w:r w:rsidR="00F87DDE">
        <w:t>and answer questions listed after.</w:t>
      </w:r>
    </w:p>
    <w:p w14:paraId="3B7C9063" w14:textId="77777777" w:rsidR="008D55EC" w:rsidRDefault="008D55EC" w:rsidP="00765D5F">
      <w:pPr>
        <w:pStyle w:val="a3"/>
        <w:ind w:leftChars="0" w:firstLineChars="627" w:firstLine="1505"/>
        <w:jc w:val="both"/>
      </w:pPr>
      <w:r>
        <w:t>QUICKSORT(</w:t>
      </w:r>
      <w:proofErr w:type="spellStart"/>
      <w:r>
        <w:t>A,p,r</w:t>
      </w:r>
      <w:proofErr w:type="spellEnd"/>
      <w:r>
        <w:t>)</w:t>
      </w:r>
    </w:p>
    <w:p w14:paraId="34BBFB02" w14:textId="77777777" w:rsidR="008D55EC" w:rsidRDefault="008D55EC" w:rsidP="00765D5F">
      <w:pPr>
        <w:pStyle w:val="a3"/>
        <w:ind w:leftChars="0" w:firstLineChars="567" w:firstLine="1361"/>
        <w:jc w:val="both"/>
      </w:pPr>
      <w:r>
        <w:t>1  if p&lt;r</w:t>
      </w:r>
    </w:p>
    <w:p w14:paraId="2A995BC9" w14:textId="77777777" w:rsidR="008D55EC" w:rsidRDefault="008D55EC" w:rsidP="00765D5F">
      <w:pPr>
        <w:pStyle w:val="a3"/>
        <w:ind w:leftChars="0" w:firstLineChars="567" w:firstLine="1361"/>
        <w:jc w:val="both"/>
      </w:pPr>
      <w:r>
        <w:t>2</w:t>
      </w:r>
      <w:r>
        <w:tab/>
        <w:t>q=PARTITION(</w:t>
      </w:r>
      <w:proofErr w:type="spellStart"/>
      <w:r>
        <w:t>A,p,r</w:t>
      </w:r>
      <w:proofErr w:type="spellEnd"/>
      <w:r>
        <w:t>)</w:t>
      </w:r>
    </w:p>
    <w:p w14:paraId="5863029D" w14:textId="77777777" w:rsidR="008D55EC" w:rsidRDefault="008D55EC" w:rsidP="00765D5F">
      <w:pPr>
        <w:pStyle w:val="a3"/>
        <w:ind w:leftChars="0" w:firstLineChars="567" w:firstLine="1361"/>
        <w:jc w:val="both"/>
      </w:pPr>
      <w:r>
        <w:t>3</w:t>
      </w:r>
      <w:r>
        <w:tab/>
        <w:t>QUICKSORT(A,p,q-1)</w:t>
      </w:r>
    </w:p>
    <w:p w14:paraId="69681DA5" w14:textId="77777777" w:rsidR="008D55EC" w:rsidRDefault="008D55EC" w:rsidP="00765D5F">
      <w:pPr>
        <w:pStyle w:val="a3"/>
        <w:ind w:leftChars="0" w:firstLineChars="567" w:firstLine="1361"/>
        <w:jc w:val="both"/>
      </w:pPr>
      <w:r>
        <w:t>4</w:t>
      </w:r>
      <w:r>
        <w:tab/>
        <w:t>QUICKSORT(A,q+1,r)</w:t>
      </w:r>
    </w:p>
    <w:p w14:paraId="5A463043" w14:textId="77777777" w:rsidR="008D55EC" w:rsidRDefault="008D55EC" w:rsidP="00765D5F">
      <w:pPr>
        <w:pStyle w:val="a3"/>
        <w:ind w:leftChars="0" w:firstLineChars="567" w:firstLine="1361"/>
        <w:jc w:val="both"/>
      </w:pPr>
    </w:p>
    <w:p w14:paraId="51B654B4" w14:textId="77777777" w:rsidR="008D55EC" w:rsidRDefault="008D55EC" w:rsidP="00765D5F">
      <w:pPr>
        <w:pStyle w:val="a3"/>
        <w:ind w:leftChars="0" w:firstLineChars="567" w:firstLine="1361"/>
        <w:jc w:val="both"/>
      </w:pPr>
      <w:r>
        <w:lastRenderedPageBreak/>
        <w:t>PARTITION(</w:t>
      </w:r>
      <w:proofErr w:type="spellStart"/>
      <w:r>
        <w:t>A,p,r</w:t>
      </w:r>
      <w:proofErr w:type="spellEnd"/>
      <w:r>
        <w:t>)</w:t>
      </w:r>
    </w:p>
    <w:p w14:paraId="5ADC597A" w14:textId="77777777" w:rsidR="008D55EC" w:rsidRDefault="008D55EC" w:rsidP="00765D5F">
      <w:pPr>
        <w:pStyle w:val="a3"/>
        <w:ind w:leftChars="0" w:firstLineChars="567" w:firstLine="1361"/>
        <w:jc w:val="both"/>
      </w:pPr>
      <w:r>
        <w:t>1  x=A[r]</w:t>
      </w:r>
    </w:p>
    <w:p w14:paraId="5261803A" w14:textId="77777777" w:rsidR="008D55EC" w:rsidRDefault="008D55EC" w:rsidP="00765D5F">
      <w:pPr>
        <w:pStyle w:val="a3"/>
        <w:ind w:leftChars="0" w:firstLineChars="567" w:firstLine="1361"/>
        <w:jc w:val="both"/>
      </w:pPr>
      <w:r>
        <w:t xml:space="preserve">2  </w:t>
      </w:r>
      <w:proofErr w:type="spellStart"/>
      <w:r>
        <w:t>i</w:t>
      </w:r>
      <w:proofErr w:type="spellEnd"/>
      <w:r>
        <w:t>=p-1</w:t>
      </w:r>
    </w:p>
    <w:p w14:paraId="018101EC" w14:textId="77777777" w:rsidR="008D55EC" w:rsidRDefault="008D55EC" w:rsidP="00765D5F">
      <w:pPr>
        <w:pStyle w:val="a3"/>
        <w:ind w:leftChars="0" w:firstLineChars="567" w:firstLine="1361"/>
        <w:jc w:val="both"/>
      </w:pPr>
      <w:r>
        <w:t>3  for j=p to r-1</w:t>
      </w:r>
    </w:p>
    <w:p w14:paraId="4D336DD6" w14:textId="77777777" w:rsidR="008D55EC" w:rsidRDefault="008D55EC" w:rsidP="00765D5F">
      <w:pPr>
        <w:pStyle w:val="a3"/>
        <w:ind w:leftChars="0" w:firstLineChars="567" w:firstLine="1361"/>
        <w:jc w:val="both"/>
      </w:pPr>
      <w:r>
        <w:t>4</w:t>
      </w:r>
      <w:r>
        <w:tab/>
        <w:t>if A[j]&lt;=x</w:t>
      </w:r>
    </w:p>
    <w:p w14:paraId="49097FF0" w14:textId="77777777" w:rsidR="008D55EC" w:rsidRDefault="008D55EC" w:rsidP="00765D5F">
      <w:pPr>
        <w:pStyle w:val="a3"/>
        <w:ind w:leftChars="0" w:firstLineChars="567" w:firstLine="1361"/>
        <w:jc w:val="both"/>
      </w:pPr>
      <w:r>
        <w:t>5</w:t>
      </w:r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0C7DED49" w14:textId="77777777" w:rsidR="008D55EC" w:rsidRDefault="008D55EC" w:rsidP="00765D5F">
      <w:pPr>
        <w:pStyle w:val="a3"/>
        <w:ind w:leftChars="0" w:firstLineChars="567" w:firstLine="1361"/>
        <w:jc w:val="both"/>
      </w:pPr>
      <w:r>
        <w:t>6</w:t>
      </w:r>
      <w:r>
        <w:tab/>
      </w:r>
      <w:r>
        <w:tab/>
        <w:t>exchange A[</w:t>
      </w:r>
      <w:proofErr w:type="spellStart"/>
      <w:r>
        <w:t>i</w:t>
      </w:r>
      <w:proofErr w:type="spellEnd"/>
      <w:r>
        <w:t>] with A[j]</w:t>
      </w:r>
    </w:p>
    <w:p w14:paraId="5604CDDA" w14:textId="77777777" w:rsidR="008D55EC" w:rsidRDefault="008D55EC" w:rsidP="00765D5F">
      <w:pPr>
        <w:pStyle w:val="a3"/>
        <w:ind w:leftChars="0" w:firstLineChars="567" w:firstLine="1361"/>
        <w:jc w:val="both"/>
      </w:pPr>
      <w:r>
        <w:t>7  exchange A[i+1] with A[r]</w:t>
      </w:r>
    </w:p>
    <w:p w14:paraId="115A1737" w14:textId="77777777" w:rsidR="008D55EC" w:rsidRDefault="008D55EC" w:rsidP="00765D5F">
      <w:pPr>
        <w:pStyle w:val="a3"/>
        <w:ind w:leftChars="0" w:firstLineChars="567" w:firstLine="1361"/>
        <w:jc w:val="both"/>
      </w:pPr>
      <w:r>
        <w:t>8  return i+1</w:t>
      </w:r>
    </w:p>
    <w:p w14:paraId="4839457D" w14:textId="2344B71E" w:rsidR="008D55EC" w:rsidRDefault="008D55EC" w:rsidP="00765D5F">
      <w:pPr>
        <w:ind w:left="566" w:hangingChars="236" w:hanging="566"/>
        <w:jc w:val="both"/>
      </w:pPr>
      <w:r>
        <w:tab/>
        <w:t>(a)</w:t>
      </w:r>
      <w:r w:rsidR="00F87DDE">
        <w:t xml:space="preserve"> Answer t</w:t>
      </w:r>
      <w:r>
        <w:t>rue or false :</w:t>
      </w:r>
    </w:p>
    <w:p w14:paraId="582BA234" w14:textId="77777777" w:rsidR="008D55EC" w:rsidRDefault="008D55EC" w:rsidP="00765D5F">
      <w:pPr>
        <w:ind w:leftChars="235" w:left="564" w:firstLine="1"/>
        <w:jc w:val="both"/>
      </w:pPr>
      <w:r>
        <w:tab/>
        <w:t xml:space="preserve">(1) The output of QUICKSORT() above is a </w:t>
      </w:r>
      <w:r w:rsidRPr="00E410E3">
        <w:rPr>
          <w:b/>
        </w:rPr>
        <w:t>non-increasing</w:t>
      </w:r>
      <w:r>
        <w:t xml:space="preserve"> sorted sequence.</w:t>
      </w:r>
    </w:p>
    <w:p w14:paraId="1CFA7DE8" w14:textId="77777777" w:rsidR="008D55EC" w:rsidRDefault="008D55EC" w:rsidP="00765D5F">
      <w:pPr>
        <w:ind w:leftChars="235" w:left="564" w:firstLine="1"/>
        <w:jc w:val="both"/>
      </w:pPr>
      <w:r>
        <w:tab/>
        <w:t xml:space="preserve">(2) The QUICKSORT() above is a </w:t>
      </w:r>
      <w:r w:rsidRPr="00E410E3">
        <w:rPr>
          <w:b/>
        </w:rPr>
        <w:t>stable</w:t>
      </w:r>
      <w:r>
        <w:t xml:space="preserve"> sorting algorithm.</w:t>
      </w:r>
    </w:p>
    <w:p w14:paraId="50BCFF07" w14:textId="77777777" w:rsidR="008D55EC" w:rsidRDefault="008D55EC" w:rsidP="00765D5F">
      <w:pPr>
        <w:ind w:leftChars="235" w:left="564" w:firstLine="1"/>
        <w:jc w:val="both"/>
      </w:pPr>
      <w:r>
        <w:tab/>
        <w:t>(3) The QUICKSORT() above is an</w:t>
      </w:r>
      <w:r w:rsidRPr="00E410E3">
        <w:rPr>
          <w:b/>
        </w:rPr>
        <w:t xml:space="preserve"> in-place</w:t>
      </w:r>
      <w:r>
        <w:t xml:space="preserve"> sorting algorithm.</w:t>
      </w:r>
    </w:p>
    <w:p w14:paraId="7D908FE6" w14:textId="72039F1A" w:rsidR="008D55EC" w:rsidRDefault="008D55EC" w:rsidP="00765D5F">
      <w:pPr>
        <w:ind w:leftChars="235" w:left="850" w:hanging="286"/>
        <w:jc w:val="both"/>
      </w:pPr>
      <w:r>
        <w:t>(b)</w:t>
      </w:r>
      <w:r w:rsidR="00765D5F">
        <w:t xml:space="preserve"> </w:t>
      </w:r>
      <w:r>
        <w:t xml:space="preserve">The given version of QUICKSORT above cannot efficiently process the cases </w:t>
      </w:r>
      <w:r w:rsidR="00F87DDE">
        <w:t>in which</w:t>
      </w:r>
      <w:r>
        <w:t xml:space="preserve"> the input array </w:t>
      </w:r>
      <w:r w:rsidR="00F87DDE">
        <w:t>has</w:t>
      </w:r>
      <w:r>
        <w:t xml:space="preserve"> a large number of repeated elements. Analyze the worst-case running time which occurs when all </w:t>
      </w:r>
      <w:r w:rsidRPr="00F87DDE">
        <w:rPr>
          <w:i/>
          <w:iCs/>
        </w:rPr>
        <w:t>n</w:t>
      </w:r>
      <w:r>
        <w:t xml:space="preserve"> keys in the input array A are identical. Please </w:t>
      </w:r>
      <w:r w:rsidR="00765D5F">
        <w:t>show the complexity in the</w:t>
      </w:r>
      <w:r>
        <w:t xml:space="preserve"> big-O notation in terms of n.</w:t>
      </w:r>
    </w:p>
    <w:p w14:paraId="2DED5B06" w14:textId="1B068E7F" w:rsidR="008D55EC" w:rsidRDefault="008D55EC" w:rsidP="00765D5F">
      <w:pPr>
        <w:ind w:leftChars="236" w:left="850" w:hanging="284"/>
        <w:jc w:val="both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="00765D5F">
        <w:t xml:space="preserve"> </w:t>
      </w:r>
      <w:r>
        <w:t xml:space="preserve">To address the previously mentioned problematic case, we </w:t>
      </w:r>
      <w:r w:rsidR="00765D5F">
        <w:t>shall</w:t>
      </w:r>
      <w:r>
        <w:t xml:space="preserve"> now develop a new partition algorithm PARTITIONTHREE() that separates the input keys into three groups, the ones that are smaller than, identical to, </w:t>
      </w:r>
      <w:r w:rsidR="00765D5F">
        <w:t>or</w:t>
      </w:r>
      <w:r>
        <w:t xml:space="preserve"> larger than the pivot key x. The return values q1 and q2 represent the indices of the first and the last keys of the group that equals the pivot key. </w:t>
      </w:r>
      <w:r w:rsidR="00765D5F">
        <w:t>Please f</w:t>
      </w:r>
      <w:r>
        <w:t>ill the blanks (A),</w:t>
      </w:r>
      <w:r w:rsidR="00765D5F">
        <w:t xml:space="preserve"> </w:t>
      </w:r>
      <w:r>
        <w:t>(B),</w:t>
      </w:r>
      <w:r w:rsidR="00765D5F">
        <w:t xml:space="preserve"> </w:t>
      </w:r>
      <w:r>
        <w:t>(C) in PARTITIONTHREE() below to complete the implementation, such that QUICKSORTTHREE() runs in O(n)-time when the input array has all n elements identical.</w:t>
      </w:r>
    </w:p>
    <w:p w14:paraId="05C9C163" w14:textId="2DAAB739" w:rsidR="008D55EC" w:rsidRDefault="008D55EC" w:rsidP="00765D5F">
      <w:pPr>
        <w:ind w:leftChars="767" w:left="1841" w:firstLine="1"/>
        <w:jc w:val="both"/>
      </w:pPr>
      <w:r>
        <w:t>QUICKSORTTHREE(A,</w:t>
      </w:r>
      <w:r w:rsidR="00765D5F">
        <w:t xml:space="preserve"> </w:t>
      </w:r>
      <w:r>
        <w:t>p,</w:t>
      </w:r>
      <w:r w:rsidR="00765D5F">
        <w:t xml:space="preserve"> </w:t>
      </w:r>
      <w:r>
        <w:t>r)</w:t>
      </w:r>
    </w:p>
    <w:p w14:paraId="280C9C07" w14:textId="77777777" w:rsidR="008D55EC" w:rsidRDefault="008D55EC" w:rsidP="00765D5F">
      <w:pPr>
        <w:ind w:leftChars="767" w:left="1841" w:firstLine="1"/>
        <w:jc w:val="both"/>
      </w:pPr>
      <w:r>
        <w:t>1  if p&lt;r</w:t>
      </w:r>
    </w:p>
    <w:p w14:paraId="06CA80B4" w14:textId="77777777" w:rsidR="008D55EC" w:rsidRDefault="008D55EC" w:rsidP="00765D5F">
      <w:pPr>
        <w:ind w:leftChars="767" w:left="1841" w:firstLine="1"/>
        <w:jc w:val="both"/>
      </w:pPr>
      <w:r>
        <w:t>2</w:t>
      </w:r>
      <w:r>
        <w:tab/>
        <w:t>(q1,q2)=PARTITIONTHREE(</w:t>
      </w:r>
      <w:proofErr w:type="spellStart"/>
      <w:r>
        <w:t>A,p,r</w:t>
      </w:r>
      <w:proofErr w:type="spellEnd"/>
      <w:r>
        <w:t>)</w:t>
      </w:r>
    </w:p>
    <w:p w14:paraId="21B829CC" w14:textId="77777777" w:rsidR="008D55EC" w:rsidRDefault="008D55EC" w:rsidP="00765D5F">
      <w:pPr>
        <w:ind w:leftChars="767" w:left="1841" w:firstLine="1"/>
        <w:jc w:val="both"/>
      </w:pPr>
      <w:r>
        <w:t>3</w:t>
      </w:r>
      <w:r>
        <w:tab/>
        <w:t>QUICKSORTTHREE(A,p,q1-1)</w:t>
      </w:r>
    </w:p>
    <w:p w14:paraId="312837A0" w14:textId="77777777" w:rsidR="008D55EC" w:rsidRDefault="008D55EC" w:rsidP="00765D5F">
      <w:pPr>
        <w:ind w:leftChars="767" w:left="1841" w:firstLine="1"/>
        <w:jc w:val="both"/>
      </w:pPr>
      <w:r>
        <w:t>4</w:t>
      </w:r>
      <w:r>
        <w:tab/>
        <w:t>QUICKSORTTHREE(A,q2+1,r)</w:t>
      </w:r>
    </w:p>
    <w:p w14:paraId="6EEAB7A9" w14:textId="77777777" w:rsidR="008D55EC" w:rsidRDefault="008D55EC" w:rsidP="00765D5F">
      <w:pPr>
        <w:ind w:leftChars="767" w:left="1841" w:firstLine="1"/>
        <w:jc w:val="both"/>
      </w:pPr>
    </w:p>
    <w:p w14:paraId="3D94B3A0" w14:textId="77777777" w:rsidR="008D55EC" w:rsidRDefault="008D55EC" w:rsidP="00765D5F">
      <w:pPr>
        <w:ind w:leftChars="767" w:left="1841" w:firstLine="1"/>
        <w:jc w:val="both"/>
      </w:pPr>
      <w:r>
        <w:t>PARTITIONTHREE(</w:t>
      </w:r>
      <w:proofErr w:type="spellStart"/>
      <w:r>
        <w:t>A,p,r</w:t>
      </w:r>
      <w:proofErr w:type="spellEnd"/>
      <w:r>
        <w:t>)</w:t>
      </w:r>
    </w:p>
    <w:p w14:paraId="0CBBC3E4" w14:textId="77777777" w:rsidR="008D55EC" w:rsidRDefault="008D55EC" w:rsidP="00765D5F">
      <w:pPr>
        <w:ind w:leftChars="767" w:left="1841" w:firstLine="1"/>
        <w:jc w:val="both"/>
      </w:pPr>
      <w:r>
        <w:t>1  x=A[r]</w:t>
      </w:r>
    </w:p>
    <w:p w14:paraId="1A56AF3D" w14:textId="77777777" w:rsidR="008D55EC" w:rsidRDefault="008D55EC" w:rsidP="00765D5F">
      <w:pPr>
        <w:ind w:leftChars="767" w:left="1841" w:firstLine="1"/>
        <w:jc w:val="both"/>
      </w:pPr>
      <w:r>
        <w:t>2  q1=p</w:t>
      </w:r>
    </w:p>
    <w:p w14:paraId="0A8D6D7D" w14:textId="77777777" w:rsidR="008D55EC" w:rsidRDefault="008D55EC" w:rsidP="00765D5F">
      <w:pPr>
        <w:ind w:leftChars="767" w:left="1841" w:firstLine="1"/>
        <w:jc w:val="both"/>
      </w:pPr>
      <w:r>
        <w:t>3  q2=r</w:t>
      </w:r>
    </w:p>
    <w:p w14:paraId="6EADFBF8" w14:textId="77777777" w:rsidR="008D55EC" w:rsidRDefault="008D55EC" w:rsidP="00765D5F">
      <w:pPr>
        <w:ind w:leftChars="767" w:left="1841" w:firstLine="1"/>
        <w:jc w:val="both"/>
      </w:pPr>
      <w:r>
        <w:t>4  j=p</w:t>
      </w:r>
    </w:p>
    <w:p w14:paraId="23A855B4" w14:textId="77777777" w:rsidR="008D55EC" w:rsidRDefault="008D55EC" w:rsidP="00765D5F">
      <w:pPr>
        <w:ind w:leftChars="767" w:left="1841" w:firstLine="1"/>
        <w:jc w:val="both"/>
      </w:pPr>
      <w:r>
        <w:t>5  while j&lt;=q2</w:t>
      </w:r>
    </w:p>
    <w:p w14:paraId="0BEC9091" w14:textId="77777777" w:rsidR="008D55EC" w:rsidRDefault="008D55EC" w:rsidP="00765D5F">
      <w:pPr>
        <w:ind w:leftChars="767" w:left="1841" w:firstLine="1"/>
        <w:jc w:val="both"/>
      </w:pPr>
      <w:r>
        <w:t>6</w:t>
      </w:r>
      <w:r>
        <w:tab/>
        <w:t>if A[j]&lt;x</w:t>
      </w:r>
    </w:p>
    <w:p w14:paraId="0D72CAAB" w14:textId="77777777" w:rsidR="008D55EC" w:rsidRDefault="008D55EC" w:rsidP="00765D5F">
      <w:pPr>
        <w:ind w:leftChars="767" w:left="1841" w:firstLine="1"/>
        <w:jc w:val="both"/>
      </w:pPr>
      <w:r>
        <w:lastRenderedPageBreak/>
        <w:t>7</w:t>
      </w:r>
      <w:r>
        <w:tab/>
      </w:r>
      <w:r>
        <w:tab/>
        <w:t>exchange A[j] with A[q1]</w:t>
      </w:r>
    </w:p>
    <w:p w14:paraId="07D5BA3F" w14:textId="77777777" w:rsidR="008D55EC" w:rsidRDefault="008D55EC" w:rsidP="00765D5F">
      <w:pPr>
        <w:ind w:leftChars="767" w:left="1841" w:firstLine="1"/>
        <w:jc w:val="both"/>
      </w:pPr>
      <w:r>
        <w:t>8</w:t>
      </w:r>
      <w:r>
        <w:tab/>
      </w:r>
      <w:r>
        <w:tab/>
        <w:t>//(A)</w:t>
      </w:r>
    </w:p>
    <w:p w14:paraId="2D56B83D" w14:textId="77777777" w:rsidR="008D55EC" w:rsidRDefault="008D55EC" w:rsidP="00765D5F">
      <w:pPr>
        <w:ind w:leftChars="767" w:left="1841" w:firstLine="1"/>
        <w:jc w:val="both"/>
      </w:pPr>
      <w:r>
        <w:t>9</w:t>
      </w:r>
      <w:r>
        <w:tab/>
      </w:r>
      <w:r>
        <w:tab/>
        <w:t>j=j+1</w:t>
      </w:r>
    </w:p>
    <w:p w14:paraId="72E6BC39" w14:textId="77777777" w:rsidR="008D55EC" w:rsidRDefault="008D55EC" w:rsidP="00765D5F">
      <w:pPr>
        <w:ind w:leftChars="708" w:left="1699" w:firstLine="1"/>
        <w:jc w:val="both"/>
      </w:pPr>
      <w:r>
        <w:t>10</w:t>
      </w:r>
      <w:r>
        <w:tab/>
        <w:t>elseif A[j]&gt;x</w:t>
      </w:r>
    </w:p>
    <w:p w14:paraId="18CFBC2A" w14:textId="77777777" w:rsidR="008D55EC" w:rsidRDefault="008D55EC" w:rsidP="00765D5F">
      <w:pPr>
        <w:ind w:leftChars="708" w:left="1699" w:firstLine="1"/>
        <w:jc w:val="both"/>
      </w:pPr>
      <w:r>
        <w:t>11</w:t>
      </w:r>
      <w:r>
        <w:tab/>
      </w:r>
      <w:r>
        <w:tab/>
        <w:t>exchange A[j] with A[q2]</w:t>
      </w:r>
    </w:p>
    <w:p w14:paraId="747248A2" w14:textId="77777777" w:rsidR="008D55EC" w:rsidRDefault="008D55EC" w:rsidP="00765D5F">
      <w:pPr>
        <w:ind w:leftChars="708" w:left="1699" w:firstLine="1"/>
        <w:jc w:val="both"/>
      </w:pPr>
      <w:r>
        <w:t>12</w:t>
      </w:r>
      <w:r>
        <w:tab/>
      </w:r>
      <w:r>
        <w:tab/>
        <w:t>//(B)</w:t>
      </w:r>
    </w:p>
    <w:p w14:paraId="5F596397" w14:textId="77777777" w:rsidR="008D55EC" w:rsidRDefault="008D55EC" w:rsidP="00765D5F">
      <w:pPr>
        <w:ind w:leftChars="708" w:left="1699" w:firstLine="1"/>
        <w:jc w:val="both"/>
      </w:pPr>
      <w:r>
        <w:t>13</w:t>
      </w:r>
      <w:r>
        <w:tab/>
        <w:t>else</w:t>
      </w:r>
    </w:p>
    <w:p w14:paraId="034E71B3" w14:textId="77777777" w:rsidR="008D55EC" w:rsidRDefault="008D55EC" w:rsidP="00765D5F">
      <w:pPr>
        <w:ind w:leftChars="708" w:left="1699" w:firstLine="1"/>
        <w:jc w:val="both"/>
      </w:pPr>
      <w:r>
        <w:t>14</w:t>
      </w:r>
      <w:r>
        <w:tab/>
      </w:r>
      <w:r>
        <w:tab/>
        <w:t>//(C)</w:t>
      </w:r>
    </w:p>
    <w:p w14:paraId="58976979" w14:textId="42891C75" w:rsidR="00E4252E" w:rsidRDefault="008D55EC" w:rsidP="00552A0D">
      <w:pPr>
        <w:ind w:leftChars="708" w:left="1699" w:firstLine="1"/>
        <w:jc w:val="both"/>
      </w:pPr>
      <w:r>
        <w:t>15  return (q1,q2)</w:t>
      </w:r>
    </w:p>
    <w:p w14:paraId="4B189277" w14:textId="08B7AFDB" w:rsidR="00282AE9" w:rsidRDefault="00282AE9" w:rsidP="00282AE9">
      <w:pPr>
        <w:jc w:val="both"/>
      </w:pPr>
    </w:p>
    <w:p w14:paraId="09E2291F" w14:textId="380A3DCA" w:rsidR="00282AE9" w:rsidRDefault="00282AE9" w:rsidP="00282AE9">
      <w:pPr>
        <w:pStyle w:val="a3"/>
        <w:numPr>
          <w:ilvl w:val="0"/>
          <w:numId w:val="1"/>
        </w:numPr>
        <w:ind w:leftChars="0"/>
        <w:jc w:val="both"/>
      </w:pPr>
      <w:r>
        <w:t xml:space="preserve">Write the status of the list (12, 2, 16, 30, 8, 28, 4, 10, 20, 6, 18) at the end of each iteration of the </w:t>
      </w:r>
      <w:r w:rsidRPr="00282AE9">
        <w:rPr>
          <w:b/>
          <w:bCs/>
        </w:rPr>
        <w:t>for</w:t>
      </w:r>
      <w:r>
        <w:t xml:space="preserve"> loop of </w:t>
      </w:r>
      <w:proofErr w:type="spellStart"/>
      <w:r w:rsidRPr="00282AE9">
        <w:rPr>
          <w:i/>
          <w:iCs/>
        </w:rPr>
        <w:t>InserionSort</w:t>
      </w:r>
      <w:proofErr w:type="spellEnd"/>
      <w:r>
        <w:t xml:space="preserve"> (Program 7.5).</w:t>
      </w:r>
    </w:p>
    <w:p w14:paraId="7EE338D9" w14:textId="4E927D18" w:rsidR="00282AE9" w:rsidRDefault="00282AE9" w:rsidP="00282AE9">
      <w:pPr>
        <w:jc w:val="both"/>
      </w:pPr>
    </w:p>
    <w:p w14:paraId="64D5DC9B" w14:textId="402008F3" w:rsidR="00282AE9" w:rsidRDefault="00282AE9" w:rsidP="00282AE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D</w:t>
      </w:r>
      <w:r>
        <w:t xml:space="preserve">raw a figure similar to Figure 7.1 starting with the list </w:t>
      </w:r>
      <w:r>
        <w:t>(12, 2, 16, 30, 8, 28, 4, 10, 20, 6, 18).</w:t>
      </w:r>
    </w:p>
    <w:p w14:paraId="07614DA0" w14:textId="7BF13B08" w:rsidR="00282AE9" w:rsidRDefault="00282AE9" w:rsidP="00282AE9">
      <w:pPr>
        <w:jc w:val="both"/>
      </w:pPr>
    </w:p>
    <w:p w14:paraId="70729B23" w14:textId="51CBAB00" w:rsidR="00282AE9" w:rsidRPr="00552A0D" w:rsidRDefault="00282AE9" w:rsidP="00282AE9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S</w:t>
      </w:r>
      <w:r>
        <w:t xml:space="preserve">how that if smaller </w:t>
      </w:r>
      <w:proofErr w:type="spellStart"/>
      <w:r>
        <w:t>sublists</w:t>
      </w:r>
      <w:proofErr w:type="spellEnd"/>
      <w:r>
        <w:t xml:space="preserve"> are sorted first, then the recursion in </w:t>
      </w:r>
      <w:proofErr w:type="spellStart"/>
      <w:r w:rsidRPr="00624976">
        <w:rPr>
          <w:i/>
          <w:iCs/>
        </w:rPr>
        <w:t>QuickSort</w:t>
      </w:r>
      <w:proofErr w:type="spellEnd"/>
      <w:r w:rsidR="00624976">
        <w:t xml:space="preserve"> can be simulated by a stack of depth O(log n).</w:t>
      </w:r>
    </w:p>
    <w:sectPr w:rsidR="00282AE9" w:rsidRPr="00552A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13DB"/>
    <w:multiLevelType w:val="hybridMultilevel"/>
    <w:tmpl w:val="D61220EC"/>
    <w:lvl w:ilvl="0" w:tplc="04090011">
      <w:start w:val="1"/>
      <w:numFmt w:val="upperLetter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" w15:restartNumberingAfterBreak="0">
    <w:nsid w:val="43E152C4"/>
    <w:multiLevelType w:val="hybridMultilevel"/>
    <w:tmpl w:val="C9D44846"/>
    <w:lvl w:ilvl="0" w:tplc="8A34500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80C465C"/>
    <w:multiLevelType w:val="hybridMultilevel"/>
    <w:tmpl w:val="2EA4AC2C"/>
    <w:lvl w:ilvl="0" w:tplc="84B6B6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CD6600"/>
    <w:multiLevelType w:val="hybridMultilevel"/>
    <w:tmpl w:val="DAAC77EE"/>
    <w:lvl w:ilvl="0" w:tplc="BFBAE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DB3E24"/>
    <w:multiLevelType w:val="hybridMultilevel"/>
    <w:tmpl w:val="36748B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910"/>
    <w:rsid w:val="00025162"/>
    <w:rsid w:val="00063218"/>
    <w:rsid w:val="0011642C"/>
    <w:rsid w:val="00151856"/>
    <w:rsid w:val="001A0910"/>
    <w:rsid w:val="00261785"/>
    <w:rsid w:val="00282AE9"/>
    <w:rsid w:val="00324987"/>
    <w:rsid w:val="003779CA"/>
    <w:rsid w:val="004236E0"/>
    <w:rsid w:val="00454FE3"/>
    <w:rsid w:val="00552A0D"/>
    <w:rsid w:val="005A5197"/>
    <w:rsid w:val="005D3B31"/>
    <w:rsid w:val="005E25BF"/>
    <w:rsid w:val="00624976"/>
    <w:rsid w:val="00637D50"/>
    <w:rsid w:val="006A7BA8"/>
    <w:rsid w:val="006F6D0D"/>
    <w:rsid w:val="00765D5F"/>
    <w:rsid w:val="008D55EC"/>
    <w:rsid w:val="00983F0F"/>
    <w:rsid w:val="009C46F1"/>
    <w:rsid w:val="00A90E01"/>
    <w:rsid w:val="00B204C9"/>
    <w:rsid w:val="00B3771F"/>
    <w:rsid w:val="00B4637B"/>
    <w:rsid w:val="00B83FCA"/>
    <w:rsid w:val="00D0315A"/>
    <w:rsid w:val="00D12BAD"/>
    <w:rsid w:val="00D26A0C"/>
    <w:rsid w:val="00DA691D"/>
    <w:rsid w:val="00DF0D0C"/>
    <w:rsid w:val="00E4252E"/>
    <w:rsid w:val="00E960FE"/>
    <w:rsid w:val="00EE0AB5"/>
    <w:rsid w:val="00F06DCF"/>
    <w:rsid w:val="00F07BD1"/>
    <w:rsid w:val="00F11FBC"/>
    <w:rsid w:val="00F74524"/>
    <w:rsid w:val="00F84510"/>
    <w:rsid w:val="00F87DDE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C184"/>
  <w15:chartTrackingRefBased/>
  <w15:docId w15:val="{96870DC1-8F71-4106-AE73-F8E68829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10"/>
    <w:pPr>
      <w:ind w:leftChars="200" w:left="480"/>
    </w:pPr>
  </w:style>
  <w:style w:type="table" w:styleId="a4">
    <w:name w:val="Table Grid"/>
    <w:basedOn w:val="a1"/>
    <w:uiPriority w:val="39"/>
    <w:rsid w:val="00E4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960F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960FE"/>
  </w:style>
  <w:style w:type="character" w:customStyle="1" w:styleId="a7">
    <w:name w:val="註解文字 字元"/>
    <w:basedOn w:val="a0"/>
    <w:link w:val="a6"/>
    <w:uiPriority w:val="99"/>
    <w:semiHidden/>
    <w:rsid w:val="00E960FE"/>
  </w:style>
  <w:style w:type="paragraph" w:styleId="a8">
    <w:name w:val="annotation subject"/>
    <w:basedOn w:val="a6"/>
    <w:next w:val="a6"/>
    <w:link w:val="a9"/>
    <w:uiPriority w:val="99"/>
    <w:semiHidden/>
    <w:unhideWhenUsed/>
    <w:rsid w:val="00E960F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960F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960FE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960FE"/>
    <w:rPr>
      <w:rFonts w:ascii="新細明體" w:eastAsia="新細明體"/>
      <w:sz w:val="18"/>
      <w:szCs w:val="18"/>
    </w:rPr>
  </w:style>
  <w:style w:type="character" w:styleId="ac">
    <w:name w:val="Strong"/>
    <w:basedOn w:val="a0"/>
    <w:uiPriority w:val="22"/>
    <w:qFormat/>
    <w:rsid w:val="00E96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LINGEN HUNG</dc:creator>
  <cp:keywords/>
  <dc:description/>
  <cp:lastModifiedBy>Microsoft Office User</cp:lastModifiedBy>
  <cp:revision>8</cp:revision>
  <dcterms:created xsi:type="dcterms:W3CDTF">2019-11-10T04:08:00Z</dcterms:created>
  <dcterms:modified xsi:type="dcterms:W3CDTF">2020-10-06T02:30:00Z</dcterms:modified>
</cp:coreProperties>
</file>