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1D1" w:rsidRPr="000517CA" w:rsidRDefault="00881EED">
      <w:pPr>
        <w:rPr>
          <w:color w:val="FF0000"/>
        </w:rPr>
      </w:pPr>
      <w:r w:rsidRPr="000517CA">
        <w:rPr>
          <w:color w:val="FF0000"/>
        </w:rPr>
        <w:t xml:space="preserve">Summary:  </w:t>
      </w:r>
      <w:r w:rsidR="000517CA" w:rsidRPr="000517CA">
        <w:rPr>
          <w:color w:val="FF0000"/>
        </w:rPr>
        <w:t xml:space="preserve"> Note </w:t>
      </w:r>
      <w:proofErr w:type="gramStart"/>
      <w:r w:rsidR="000517CA" w:rsidRPr="000517CA">
        <w:rPr>
          <w:color w:val="FF0000"/>
        </w:rPr>
        <w:t>that  species</w:t>
      </w:r>
      <w:proofErr w:type="gramEnd"/>
      <w:r w:rsidR="000517CA" w:rsidRPr="000517CA">
        <w:rPr>
          <w:color w:val="FF0000"/>
        </w:rPr>
        <w:t xml:space="preserve"> 26 has two affiliations,  because the observations equally occurs in group 1 and group 2.</w:t>
      </w:r>
      <w:r w:rsidR="000517CA">
        <w:rPr>
          <w:color w:val="FF0000"/>
        </w:rPr>
        <w:t xml:space="preserve">  The percentage number under each plot shows how many of the observations of a specific leaf fall into a given group.  </w:t>
      </w:r>
      <w:bookmarkStart w:id="0" w:name="_GoBack"/>
      <w:bookmarkEnd w:id="0"/>
    </w:p>
    <w:p w:rsidR="00881EED" w:rsidRDefault="00881EED"/>
    <w:p w:rsidR="004431D1" w:rsidRDefault="004431D1">
      <w:r>
        <w:t>Group 1</w:t>
      </w:r>
    </w:p>
    <w:p w:rsidR="00441C3F" w:rsidRDefault="004431D1">
      <w:r>
        <w:rPr>
          <w:noProof/>
        </w:rPr>
        <w:drawing>
          <wp:inline distT="0" distB="0" distL="0" distR="0">
            <wp:extent cx="848048" cy="971550"/>
            <wp:effectExtent l="0" t="0" r="9525" b="0"/>
            <wp:docPr id="1" name="Picture 1" descr="C:\Users\zhuob\Desktop\grouping\group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ob\Desktop\grouping\group1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048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3356" cy="962025"/>
            <wp:effectExtent l="0" t="0" r="0" b="0"/>
            <wp:docPr id="2" name="Picture 2" descr="C:\Users\zhuob\Desktop\grouping\group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ob\Desktop\grouping\group1\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56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3502" cy="962025"/>
            <wp:effectExtent l="0" t="0" r="0" b="0"/>
            <wp:docPr id="3" name="Picture 3" descr="C:\Users\zhuob\Desktop\grouping\group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ob\Desktop\grouping\group1\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02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6012" cy="1009650"/>
            <wp:effectExtent l="0" t="0" r="5080" b="0"/>
            <wp:docPr id="4" name="Picture 4" descr="C:\Users\zhuob\Desktop\grouping\group1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uob\Desktop\grouping\group1\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12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61391" cy="952500"/>
            <wp:effectExtent l="0" t="0" r="0" b="0"/>
            <wp:docPr id="5" name="Picture 5" descr="C:\Users\zhuob\Desktop\grouping\group1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ob\Desktop\grouping\group1\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391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5350" cy="953382"/>
            <wp:effectExtent l="0" t="0" r="0" b="0"/>
            <wp:docPr id="6" name="Picture 6" descr="C:\Users\zhuob\Desktop\grouping\group1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ob\Desktop\grouping\group1\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E1" w:rsidRDefault="00881EED" w:rsidP="00881EED">
      <w:r>
        <w:t xml:space="preserve">         60%</w:t>
      </w:r>
      <w:r>
        <w:tab/>
        <w:t xml:space="preserve">         64%</w:t>
      </w:r>
      <w:r>
        <w:tab/>
        <w:t xml:space="preserve">      85%</w:t>
      </w:r>
      <w:r>
        <w:tab/>
        <w:t xml:space="preserve">             33%</w:t>
      </w:r>
      <w:r>
        <w:tab/>
      </w:r>
      <w:r>
        <w:tab/>
        <w:t>50%</w:t>
      </w:r>
      <w:r>
        <w:tab/>
        <w:t xml:space="preserve">          64%</w:t>
      </w:r>
      <w:r>
        <w:tab/>
      </w:r>
    </w:p>
    <w:p w:rsidR="004431D1" w:rsidRDefault="004431D1">
      <w:r>
        <w:t>Group 2</w:t>
      </w:r>
    </w:p>
    <w:p w:rsidR="004431D1" w:rsidRDefault="004431D1"/>
    <w:p w:rsidR="005F34E1" w:rsidRDefault="004431D1">
      <w:r>
        <w:rPr>
          <w:noProof/>
        </w:rPr>
        <w:drawing>
          <wp:inline distT="0" distB="0" distL="0" distR="0">
            <wp:extent cx="752475" cy="909241"/>
            <wp:effectExtent l="0" t="0" r="0" b="5715"/>
            <wp:docPr id="7" name="Picture 7" descr="C:\Users\zhuob\Desktop\grouping\group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uob\Desktop\grouping\group2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0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" cy="953845"/>
            <wp:effectExtent l="0" t="0" r="0" b="0"/>
            <wp:docPr id="8" name="Picture 8" descr="C:\Users\zhuob\Desktop\grouping\group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uob\Desktop\grouping\group2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74" cy="95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0575" cy="901256"/>
            <wp:effectExtent l="0" t="0" r="0" b="0"/>
            <wp:docPr id="9" name="Picture 9" descr="C:\Users\zhuob\Desktop\grouping\group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uob\Desktop\grouping\group2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0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6275" cy="990504"/>
            <wp:effectExtent l="0" t="0" r="0" b="635"/>
            <wp:docPr id="10" name="Picture 10" descr="C:\Users\zhuob\Desktop\grouping\group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uob\Desktop\grouping\group2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9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1924" cy="838200"/>
            <wp:effectExtent l="0" t="0" r="0" b="0"/>
            <wp:docPr id="11" name="Picture 11" descr="C:\Users\zhuob\Desktop\grouping\group2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uob\Desktop\grouping\group2\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24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77957" cy="952500"/>
            <wp:effectExtent l="0" t="0" r="0" b="0"/>
            <wp:docPr id="12" name="Picture 12" descr="C:\Users\zhuob\Desktop\grouping\group2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uob\Desktop\grouping\group2\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95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A1071" wp14:editId="383581F6">
            <wp:extent cx="871048" cy="904875"/>
            <wp:effectExtent l="0" t="0" r="5715" b="0"/>
            <wp:docPr id="29" name="Picture 29" descr="C:\Users\zhuob\Desktop\grouping\group2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huob\Desktop\grouping\group2\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48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E1" w:rsidRDefault="005F34E1" w:rsidP="005F34E1">
      <w:r>
        <w:t xml:space="preserve">      92% </w:t>
      </w:r>
      <w:r>
        <w:tab/>
        <w:t>90%</w:t>
      </w:r>
      <w:r>
        <w:tab/>
        <w:t xml:space="preserve">        62%</w:t>
      </w:r>
      <w:r>
        <w:tab/>
        <w:t xml:space="preserve">   60%</w:t>
      </w:r>
      <w:r>
        <w:tab/>
      </w:r>
      <w:r>
        <w:tab/>
        <w:t>64%</w:t>
      </w:r>
      <w:r>
        <w:tab/>
      </w:r>
      <w:r>
        <w:tab/>
      </w:r>
      <w:r w:rsidR="00881EED">
        <w:t>69%</w:t>
      </w:r>
      <w:r w:rsidR="00881EED">
        <w:tab/>
      </w:r>
      <w:r w:rsidR="00881EED">
        <w:tab/>
        <w:t>73%</w:t>
      </w:r>
      <w:r>
        <w:tab/>
      </w:r>
    </w:p>
    <w:p w:rsidR="004431D1" w:rsidRDefault="004431D1">
      <w:r>
        <w:rPr>
          <w:noProof/>
        </w:rPr>
        <w:drawing>
          <wp:inline distT="0" distB="0" distL="0" distR="0" wp14:anchorId="3A377437" wp14:editId="7C72318D">
            <wp:extent cx="762000" cy="940837"/>
            <wp:effectExtent l="0" t="0" r="0" b="0"/>
            <wp:docPr id="13" name="Picture 13" descr="C:\Users\zhuob\Desktop\grouping\group2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uob\Desktop\grouping\group2\2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4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8402" cy="901668"/>
            <wp:effectExtent l="0" t="0" r="5715" b="0"/>
            <wp:docPr id="30" name="Picture 30" descr="C:\Users\zhuob\Desktop\grouping\group2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huob\Desktop\grouping\group2\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02" cy="90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010">
        <w:rPr>
          <w:noProof/>
        </w:rPr>
        <w:drawing>
          <wp:inline distT="0" distB="0" distL="0" distR="0" wp14:anchorId="2F1D2AD8" wp14:editId="0D016DB9">
            <wp:extent cx="698316" cy="908562"/>
            <wp:effectExtent l="0" t="0" r="6985" b="6350"/>
            <wp:docPr id="18" name="Picture 18" descr="C:\Users\zhuob\Desktop\grouping\group1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uob\Desktop\grouping\group1\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7" cy="91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D1" w:rsidRDefault="00881EED">
      <w:r>
        <w:t xml:space="preserve">         100%</w:t>
      </w:r>
      <w:r>
        <w:tab/>
        <w:t>55%</w:t>
      </w:r>
      <w:r w:rsidR="00D05010">
        <w:tab/>
        <w:t xml:space="preserve">          33%</w:t>
      </w:r>
    </w:p>
    <w:p w:rsidR="004431D1" w:rsidRDefault="004431D1">
      <w:r>
        <w:t>Group 3</w:t>
      </w:r>
    </w:p>
    <w:p w:rsidR="004431D1" w:rsidRDefault="004431D1">
      <w:r>
        <w:rPr>
          <w:noProof/>
        </w:rPr>
        <w:drawing>
          <wp:inline distT="0" distB="0" distL="0" distR="0" wp14:anchorId="72383133" wp14:editId="70C46271">
            <wp:extent cx="754692" cy="866775"/>
            <wp:effectExtent l="0" t="0" r="7620" b="0"/>
            <wp:docPr id="14" name="Picture 14" descr="C:\Users\zhuob\Desktop\grouping\group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uob\Desktop\grouping\group3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2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17F10" wp14:editId="097465F4">
            <wp:extent cx="812132" cy="857250"/>
            <wp:effectExtent l="0" t="0" r="7620" b="0"/>
            <wp:docPr id="15" name="Picture 15" descr="C:\Users\zhuob\Desktop\grouping\group3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uob\Desktop\grouping\group3\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514" cy="8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E1A1B" wp14:editId="7C0C2BBC">
            <wp:extent cx="790575" cy="962780"/>
            <wp:effectExtent l="0" t="0" r="0" b="8890"/>
            <wp:docPr id="31" name="Picture 31" descr="C:\Users\zhuob\Desktop\grouping\group3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huob\Desktop\grouping\group3\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79" cy="96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D1" w:rsidRDefault="00881EED">
      <w:r>
        <w:t xml:space="preserve">      92%</w:t>
      </w:r>
      <w:r>
        <w:tab/>
      </w:r>
      <w:r>
        <w:tab/>
        <w:t xml:space="preserve">      100%</w:t>
      </w:r>
      <w:r>
        <w:tab/>
        <w:t>50%</w:t>
      </w:r>
    </w:p>
    <w:p w:rsidR="004431D1" w:rsidRDefault="004431D1">
      <w:r>
        <w:lastRenderedPageBreak/>
        <w:t>Group 4</w:t>
      </w:r>
    </w:p>
    <w:p w:rsidR="004431D1" w:rsidRDefault="004431D1">
      <w:r>
        <w:rPr>
          <w:noProof/>
        </w:rPr>
        <w:drawing>
          <wp:inline distT="0" distB="0" distL="0" distR="0">
            <wp:extent cx="695325" cy="1109209"/>
            <wp:effectExtent l="0" t="0" r="0" b="0"/>
            <wp:docPr id="16" name="Picture 16" descr="C:\Users\zhuob\Desktop\grouping\group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uob\Desktop\grouping\group4\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10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7225" cy="1011115"/>
            <wp:effectExtent l="0" t="0" r="0" b="0"/>
            <wp:docPr id="17" name="Picture 17" descr="C:\Users\zhuob\Desktop\grouping\group4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uob\Desktop\grouping\group4\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30" cy="101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3430" cy="1028700"/>
            <wp:effectExtent l="0" t="0" r="0" b="0"/>
            <wp:docPr id="19" name="Picture 19" descr="C:\Users\zhuob\Desktop\grouping\group4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huob\Desktop\grouping\group4\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3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0519" cy="1026205"/>
            <wp:effectExtent l="0" t="0" r="0" b="2540"/>
            <wp:docPr id="20" name="Picture 20" descr="C:\Users\zhuob\Desktop\grouping\group4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uob\Desktop\grouping\group4\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37" cy="10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3925" cy="1028700"/>
            <wp:effectExtent l="0" t="0" r="9525" b="0"/>
            <wp:docPr id="21" name="Picture 21" descr="C:\Users\zhuob\Desktop\grouping\group4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uob\Desktop\grouping\group4\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437" cy="102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EED" w:rsidRDefault="00881EED">
      <w:r>
        <w:t xml:space="preserve">        92%</w:t>
      </w:r>
      <w:r>
        <w:tab/>
        <w:t>92%                67%</w:t>
      </w:r>
      <w:r>
        <w:tab/>
        <w:t xml:space="preserve">   58% </w:t>
      </w:r>
      <w:r>
        <w:tab/>
      </w:r>
      <w:r>
        <w:tab/>
        <w:t>55%</w:t>
      </w:r>
      <w:r>
        <w:tab/>
      </w:r>
      <w:r>
        <w:tab/>
      </w:r>
      <w:r>
        <w:tab/>
      </w:r>
    </w:p>
    <w:p w:rsidR="00881EED" w:rsidRDefault="00881EED">
      <w:r>
        <w:tab/>
      </w:r>
    </w:p>
    <w:p w:rsidR="004431D1" w:rsidRDefault="004431D1">
      <w:r>
        <w:t>Group 5</w:t>
      </w:r>
    </w:p>
    <w:p w:rsidR="004431D1" w:rsidRDefault="004431D1">
      <w:r>
        <w:rPr>
          <w:noProof/>
        </w:rPr>
        <w:drawing>
          <wp:inline distT="0" distB="0" distL="0" distR="0">
            <wp:extent cx="924086" cy="1028700"/>
            <wp:effectExtent l="0" t="0" r="9525" b="0"/>
            <wp:docPr id="22" name="Picture 22" descr="C:\Users\zhuob\Desktop\grouping\group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huob\Desktop\grouping\group5\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86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58951" cy="952500"/>
            <wp:effectExtent l="0" t="0" r="0" b="0"/>
            <wp:docPr id="23" name="Picture 23" descr="C:\Users\zhuob\Desktop\grouping\group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uob\Desktop\grouping\group5\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51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9957" cy="948578"/>
            <wp:effectExtent l="0" t="0" r="0" b="4445"/>
            <wp:docPr id="24" name="Picture 24" descr="C:\Users\zhuob\Desktop\grouping\group5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uob\Desktop\grouping\group5\1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95" cy="95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5350" cy="895350"/>
            <wp:effectExtent l="0" t="0" r="0" b="0"/>
            <wp:docPr id="25" name="Picture 25" descr="C:\Users\zhuob\Desktop\grouping\group5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uob\Desktop\grouping\group5\3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E1" w:rsidRDefault="00881EED" w:rsidP="00881EED">
      <w:r>
        <w:t xml:space="preserve">           100%</w:t>
      </w:r>
      <w:r>
        <w:tab/>
        <w:t xml:space="preserve">       100</w:t>
      </w:r>
      <w:r w:rsidR="005F34E1">
        <w:t>%</w:t>
      </w:r>
      <w:r>
        <w:tab/>
        <w:t xml:space="preserve">        100%</w:t>
      </w:r>
      <w:r>
        <w:tab/>
        <w:t xml:space="preserve">       100%</w:t>
      </w:r>
    </w:p>
    <w:p w:rsidR="004431D1" w:rsidRDefault="004431D1">
      <w:r>
        <w:t>Group 6</w:t>
      </w:r>
    </w:p>
    <w:p w:rsidR="004431D1" w:rsidRDefault="004431D1">
      <w:r>
        <w:rPr>
          <w:noProof/>
        </w:rPr>
        <w:drawing>
          <wp:inline distT="0" distB="0" distL="0" distR="0">
            <wp:extent cx="638175" cy="941046"/>
            <wp:effectExtent l="0" t="0" r="0" b="0"/>
            <wp:docPr id="26" name="Picture 26" descr="C:\Users\zhuob\Desktop\grouping\group6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uob\Desktop\grouping\group6\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4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8209" cy="942975"/>
            <wp:effectExtent l="0" t="0" r="1905" b="0"/>
            <wp:docPr id="27" name="Picture 27" descr="C:\Users\zhuob\Desktop\grouping\group6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huob\Desktop\grouping\group6\3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4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0587" cy="952500"/>
            <wp:effectExtent l="0" t="0" r="3810" b="0"/>
            <wp:docPr id="28" name="Picture 28" descr="C:\Users\zhuob\Desktop\grouping\group6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huob\Desktop\grouping\group6\3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8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D1" w:rsidRDefault="00881EED" w:rsidP="00881EED">
      <w:r>
        <w:t xml:space="preserve">      100%</w:t>
      </w:r>
      <w:r>
        <w:tab/>
        <w:t>55%</w:t>
      </w:r>
      <w:r>
        <w:tab/>
        <w:t>100%</w:t>
      </w:r>
      <w:r>
        <w:tab/>
      </w:r>
    </w:p>
    <w:sectPr w:rsidR="0044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18D"/>
    <w:rsid w:val="000517CA"/>
    <w:rsid w:val="000F163F"/>
    <w:rsid w:val="00111AFA"/>
    <w:rsid w:val="0026218D"/>
    <w:rsid w:val="003A2904"/>
    <w:rsid w:val="004431D1"/>
    <w:rsid w:val="005F34E1"/>
    <w:rsid w:val="00722C62"/>
    <w:rsid w:val="007700BE"/>
    <w:rsid w:val="00881EED"/>
    <w:rsid w:val="00D0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Zhuo, Bin - COS</dc:creator>
  <cp:lastModifiedBy>Zhuo, Bin - COS</cp:lastModifiedBy>
  <cp:revision>3</cp:revision>
  <dcterms:created xsi:type="dcterms:W3CDTF">2014-05-30T18:20:00Z</dcterms:created>
  <dcterms:modified xsi:type="dcterms:W3CDTF">2014-05-30T20:44:00Z</dcterms:modified>
</cp:coreProperties>
</file>