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1CF37" w14:textId="7EB02FE6" w:rsidR="00CF633D" w:rsidRDefault="004B0B95">
      <w:r>
        <w:t>您好</w:t>
      </w:r>
      <w:r w:rsidR="00A35432">
        <w:rPr>
          <w:rFonts w:hint="eastAsia"/>
        </w:rPr>
        <w:t>，</w:t>
      </w:r>
      <w:r w:rsidR="00A35432">
        <w:t>您是</w:t>
      </w:r>
      <w:r w:rsidR="00A35432">
        <w:t>XXX</w:t>
      </w:r>
      <w:r w:rsidR="00A35432">
        <w:t>的家属吗</w:t>
      </w:r>
      <w:r w:rsidR="00A35432">
        <w:rPr>
          <w:rFonts w:hint="eastAsia"/>
        </w:rPr>
        <w:t>？</w:t>
      </w:r>
      <w:r>
        <w:t>我是天坛医院神经外科小儿病区</w:t>
      </w:r>
      <w:r w:rsidR="00820621">
        <w:rPr>
          <w:rFonts w:hint="eastAsia"/>
        </w:rPr>
        <w:t>的</w:t>
      </w:r>
      <w:r w:rsidR="00D74905">
        <w:rPr>
          <w:rFonts w:hint="eastAsia"/>
        </w:rPr>
        <w:t>大夫，</w:t>
      </w:r>
      <w:r w:rsidR="00F25646">
        <w:rPr>
          <w:rFonts w:hint="eastAsia"/>
        </w:rPr>
        <w:t>想</w:t>
      </w:r>
      <w:r w:rsidR="00820621">
        <w:rPr>
          <w:rFonts w:hint="eastAsia"/>
        </w:rPr>
        <w:t>做一个随访</w:t>
      </w:r>
      <w:r w:rsidR="00F25646">
        <w:rPr>
          <w:rFonts w:hint="eastAsia"/>
        </w:rPr>
        <w:t>了解下孩子现在的情况，</w:t>
      </w:r>
      <w:r w:rsidR="00820621">
        <w:rPr>
          <w:rFonts w:hint="eastAsia"/>
        </w:rPr>
        <w:t>请问您现在</w:t>
      </w:r>
      <w:r w:rsidR="00D74905">
        <w:rPr>
          <w:rFonts w:hint="eastAsia"/>
        </w:rPr>
        <w:t>方便吗？</w:t>
      </w:r>
    </w:p>
    <w:p w14:paraId="59472C2C" w14:textId="77777777" w:rsidR="004B0B95" w:rsidRDefault="004B0B95"/>
    <w:p w14:paraId="1A7680DC" w14:textId="482A7EFE" w:rsidR="004B0B95" w:rsidRDefault="004B0B95">
      <w:r>
        <w:rPr>
          <w:rFonts w:hint="eastAsia"/>
        </w:rPr>
        <w:t>患者</w:t>
      </w:r>
      <w:r>
        <w:t>XX</w:t>
      </w:r>
      <w:r>
        <w:t>年</w:t>
      </w:r>
      <w:r>
        <w:t>XX</w:t>
      </w:r>
      <w:r>
        <w:t>月在我们医院住院手术治疗</w:t>
      </w:r>
      <w:r>
        <w:rPr>
          <w:rFonts w:hint="eastAsia"/>
        </w:rPr>
        <w:t>。</w:t>
      </w:r>
    </w:p>
    <w:p w14:paraId="4F3A287A" w14:textId="77777777" w:rsidR="004B0B95" w:rsidRDefault="004B0B95"/>
    <w:p w14:paraId="51958970" w14:textId="2BC3BDC3" w:rsidR="00B45795" w:rsidRDefault="00CD2FD9" w:rsidP="00E95687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患者现在怎么样？（是否存活，去世时间）</w:t>
      </w:r>
    </w:p>
    <w:p w14:paraId="2C3CA4B9" w14:textId="47D50109" w:rsidR="006254AC" w:rsidRDefault="006254AC" w:rsidP="00B45795">
      <w:pPr>
        <w:pStyle w:val="a7"/>
        <w:ind w:left="360" w:firstLineChars="0" w:firstLine="0"/>
      </w:pPr>
      <w:r>
        <w:t>有什么后遗症吗</w:t>
      </w:r>
      <w:r>
        <w:rPr>
          <w:rFonts w:hint="eastAsia"/>
        </w:rPr>
        <w:t>？</w:t>
      </w:r>
    </w:p>
    <w:p w14:paraId="4EE46073" w14:textId="17EA7108" w:rsidR="00B45795" w:rsidRDefault="00DF5A23" w:rsidP="00D47C5C">
      <w:pPr>
        <w:ind w:firstLine="360"/>
        <w:rPr>
          <w:rFonts w:hint="eastAsia"/>
        </w:rPr>
      </w:pPr>
      <w:r>
        <w:rPr>
          <w:rFonts w:hint="eastAsia"/>
        </w:rPr>
        <w:t>上次</w:t>
      </w:r>
      <w:r w:rsidR="00B45795">
        <w:rPr>
          <w:rFonts w:hint="eastAsia"/>
        </w:rPr>
        <w:t>做</w:t>
      </w:r>
      <w:r>
        <w:rPr>
          <w:rFonts w:hint="eastAsia"/>
        </w:rPr>
        <w:t>核磁什么时候</w:t>
      </w:r>
      <w:r w:rsidR="00B45795">
        <w:t xml:space="preserve">? </w:t>
      </w:r>
      <w:r w:rsidR="00D47C5C">
        <w:rPr>
          <w:rFonts w:hint="eastAsia"/>
        </w:rPr>
        <w:t>(</w:t>
      </w:r>
      <w:r w:rsidR="00D47C5C">
        <w:rPr>
          <w:rFonts w:hint="eastAsia"/>
        </w:rPr>
        <w:t>检查时间精确到月份</w:t>
      </w:r>
      <w:r w:rsidR="00D47C5C">
        <w:t>)</w:t>
      </w:r>
    </w:p>
    <w:p w14:paraId="503ECD9F" w14:textId="18F45130" w:rsidR="00B45795" w:rsidRPr="0040521F" w:rsidRDefault="00DF5A23" w:rsidP="0040521F">
      <w:pPr>
        <w:ind w:firstLine="360"/>
        <w:rPr>
          <w:rFonts w:hint="eastAsia"/>
        </w:rPr>
      </w:pPr>
      <w:r>
        <w:rPr>
          <w:rFonts w:hint="eastAsia"/>
        </w:rPr>
        <w:t>有无复发，复发时间</w:t>
      </w:r>
      <w:r w:rsidR="00705944">
        <w:rPr>
          <w:rFonts w:hint="eastAsia"/>
        </w:rPr>
        <w:t>，有做过</w:t>
      </w:r>
      <w:r w:rsidR="00705944">
        <w:rPr>
          <w:rFonts w:hint="eastAsia"/>
        </w:rPr>
        <w:t>二次手术</w:t>
      </w:r>
      <w:r w:rsidR="00705944">
        <w:rPr>
          <w:rFonts w:hint="eastAsia"/>
        </w:rPr>
        <w:t>吗？</w:t>
      </w:r>
      <w:r w:rsidR="0040521F">
        <w:rPr>
          <w:rFonts w:hint="eastAsia"/>
        </w:rPr>
        <w:t xml:space="preserve"> </w:t>
      </w:r>
      <w:r w:rsidR="0040521F">
        <w:t xml:space="preserve"> </w:t>
      </w:r>
    </w:p>
    <w:p w14:paraId="052F9EC6" w14:textId="5D88126C" w:rsidR="00CD2FD9" w:rsidRDefault="00CD2FD9" w:rsidP="006254AC">
      <w:pPr>
        <w:pStyle w:val="a7"/>
        <w:ind w:left="360" w:firstLineChars="0" w:firstLine="0"/>
      </w:pPr>
      <w:r>
        <w:rPr>
          <w:rFonts w:hint="eastAsia"/>
        </w:rPr>
        <w:t>有没有播散</w:t>
      </w:r>
      <w:r w:rsidR="00E00A4A">
        <w:rPr>
          <w:rFonts w:hint="eastAsia"/>
        </w:rPr>
        <w:t>？</w:t>
      </w:r>
      <w:r w:rsidR="00EA72E4">
        <w:rPr>
          <w:rFonts w:hint="eastAsia"/>
        </w:rPr>
        <w:t>播散时间</w:t>
      </w:r>
      <w:r w:rsidR="00E00A4A">
        <w:rPr>
          <w:rFonts w:hint="eastAsia"/>
        </w:rPr>
        <w:t>。（如果家属不记得，问：</w:t>
      </w:r>
      <w:r w:rsidR="00E00A4A">
        <w:rPr>
          <w:rFonts w:hint="eastAsia"/>
        </w:rPr>
        <w:t>有没有趴着做核磁共振</w:t>
      </w:r>
    </w:p>
    <w:p w14:paraId="0EEACC3A" w14:textId="77777777" w:rsidR="00CD2FD9" w:rsidRPr="0040521F" w:rsidRDefault="00CD2FD9"/>
    <w:p w14:paraId="60A98CAF" w14:textId="419D5936" w:rsidR="000F73B3" w:rsidRDefault="00167EE7" w:rsidP="00D9780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请问孩子做过分子病理吗？</w:t>
      </w:r>
      <w:r w:rsidR="000F73B3">
        <w:t>分子病理结果</w:t>
      </w:r>
      <w:r w:rsidR="00CD2FD9">
        <w:rPr>
          <w:rFonts w:hint="eastAsia"/>
        </w:rPr>
        <w:t>（</w:t>
      </w:r>
      <w:r w:rsidR="00CD2FD9">
        <w:rPr>
          <w:rFonts w:hint="eastAsia"/>
        </w:rPr>
        <w:t>SHH</w:t>
      </w:r>
      <w:r w:rsidR="00CD2FD9">
        <w:rPr>
          <w:rFonts w:hint="eastAsia"/>
        </w:rPr>
        <w:t>，</w:t>
      </w:r>
      <w:r w:rsidR="00CD2FD9">
        <w:rPr>
          <w:rFonts w:hint="eastAsia"/>
        </w:rPr>
        <w:t>WNT</w:t>
      </w:r>
      <w:r w:rsidR="00CD2FD9">
        <w:rPr>
          <w:rFonts w:hint="eastAsia"/>
        </w:rPr>
        <w:t>，</w:t>
      </w:r>
      <w:r w:rsidR="00CD2FD9">
        <w:rPr>
          <w:rFonts w:hint="eastAsia"/>
        </w:rPr>
        <w:t>group</w:t>
      </w:r>
      <w:r w:rsidR="00CD2FD9">
        <w:t>3</w:t>
      </w:r>
      <w:r w:rsidR="00CD2FD9">
        <w:rPr>
          <w:rFonts w:hint="eastAsia"/>
        </w:rPr>
        <w:t>，</w:t>
      </w:r>
      <w:r w:rsidR="00CD2FD9">
        <w:t>group4</w:t>
      </w:r>
      <w:r w:rsidR="00CD2FD9">
        <w:rPr>
          <w:rFonts w:hint="eastAsia"/>
        </w:rPr>
        <w:t>）</w:t>
      </w:r>
      <w:r w:rsidR="000F73B3">
        <w:rPr>
          <w:rFonts w:hint="eastAsia"/>
        </w:rPr>
        <w:t>？</w:t>
      </w:r>
    </w:p>
    <w:p w14:paraId="6386F794" w14:textId="5EC8DEE6" w:rsidR="004B0B95" w:rsidRDefault="0010180A" w:rsidP="0010180A">
      <w:pPr>
        <w:ind w:left="360"/>
      </w:pPr>
      <w:r>
        <w:rPr>
          <w:rFonts w:hint="eastAsia"/>
        </w:rPr>
        <w:t>如果家属</w:t>
      </w:r>
      <w:r>
        <w:rPr>
          <w:rFonts w:hint="eastAsia"/>
        </w:rPr>
        <w:t>不</w:t>
      </w:r>
      <w:r>
        <w:rPr>
          <w:rFonts w:hint="eastAsia"/>
        </w:rPr>
        <w:t>记得</w:t>
      </w:r>
      <w:r>
        <w:rPr>
          <w:rFonts w:hint="eastAsia"/>
        </w:rPr>
        <w:t>是哪个，找报告加微信，</w:t>
      </w:r>
      <w:r w:rsidR="008F7386">
        <w:rPr>
          <w:rFonts w:hint="eastAsia"/>
        </w:rPr>
        <w:t>后续告知我们。</w:t>
      </w:r>
      <w:r w:rsidR="00E37BE5">
        <w:rPr>
          <w:rFonts w:hint="eastAsia"/>
        </w:rPr>
        <w:t>(</w:t>
      </w:r>
      <w:r>
        <w:rPr>
          <w:rFonts w:hint="eastAsia"/>
        </w:rPr>
        <w:t>实在想不起来放弃</w:t>
      </w:r>
      <w:r w:rsidR="00E37BE5">
        <w:rPr>
          <w:rFonts w:hint="eastAsia"/>
        </w:rPr>
        <w:t>)</w:t>
      </w:r>
    </w:p>
    <w:p w14:paraId="5B1C0FE5" w14:textId="77777777" w:rsidR="002355EB" w:rsidRDefault="002355EB" w:rsidP="0010180A">
      <w:pPr>
        <w:ind w:left="360"/>
        <w:rPr>
          <w:rFonts w:hint="eastAsia"/>
        </w:rPr>
      </w:pPr>
    </w:p>
    <w:p w14:paraId="14C45B27" w14:textId="3D45264A" w:rsidR="00705944" w:rsidRDefault="00330512" w:rsidP="00D9780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手术</w:t>
      </w:r>
      <w:r w:rsidR="004B0B95">
        <w:t>后去哪里做放疗或者化疗了吗</w:t>
      </w:r>
      <w:r w:rsidR="004B0B95">
        <w:rPr>
          <w:rFonts w:hint="eastAsia"/>
        </w:rPr>
        <w:t>？</w:t>
      </w:r>
    </w:p>
    <w:p w14:paraId="4BD4D915" w14:textId="3B095B65" w:rsidR="004B0B95" w:rsidRDefault="00C66030" w:rsidP="005D5B15">
      <w:pPr>
        <w:ind w:firstLineChars="200" w:firstLine="420"/>
      </w:pPr>
      <w:r>
        <w:rPr>
          <w:rFonts w:hint="eastAsia"/>
        </w:rPr>
        <w:t>治疗医院、治疗方案：</w:t>
      </w:r>
      <w:r w:rsidR="00405A68">
        <w:rPr>
          <w:rFonts w:hint="eastAsia"/>
        </w:rPr>
        <w:t>全脑</w:t>
      </w:r>
      <w:r>
        <w:rPr>
          <w:rFonts w:hint="eastAsia"/>
        </w:rPr>
        <w:t>or</w:t>
      </w:r>
      <w:r>
        <w:rPr>
          <w:rFonts w:hint="eastAsia"/>
        </w:rPr>
        <w:t>全脑</w:t>
      </w:r>
      <w:r w:rsidR="00405A68">
        <w:rPr>
          <w:rFonts w:hint="eastAsia"/>
        </w:rPr>
        <w:t>全</w:t>
      </w:r>
      <w:r>
        <w:rPr>
          <w:rFonts w:hint="eastAsia"/>
        </w:rPr>
        <w:t>脊髓</w:t>
      </w:r>
    </w:p>
    <w:p w14:paraId="3F98DF2F" w14:textId="77777777" w:rsidR="004B0B95" w:rsidRPr="00C66030" w:rsidRDefault="004B0B95"/>
    <w:p w14:paraId="66B6DEC5" w14:textId="075DB535" w:rsidR="00332E34" w:rsidRDefault="006A278E" w:rsidP="00DB64E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让</w:t>
      </w:r>
      <w:r w:rsidR="009C4D54">
        <w:rPr>
          <w:rFonts w:hint="eastAsia"/>
        </w:rPr>
        <w:t>存活</w:t>
      </w:r>
      <w:r>
        <w:rPr>
          <w:rFonts w:hint="eastAsia"/>
        </w:rPr>
        <w:t>患者</w:t>
      </w:r>
      <w:r w:rsidR="009C4D54">
        <w:rPr>
          <w:rFonts w:hint="eastAsia"/>
        </w:rPr>
        <w:t>家属</w:t>
      </w:r>
      <w:r>
        <w:rPr>
          <w:rFonts w:hint="eastAsia"/>
        </w:rPr>
        <w:t>加</w:t>
      </w:r>
      <w:r w:rsidR="009C4D54">
        <w:rPr>
          <w:rFonts w:hint="eastAsia"/>
        </w:rPr>
        <w:t>这个手机号</w:t>
      </w:r>
      <w:r>
        <w:rPr>
          <w:rFonts w:hint="eastAsia"/>
        </w:rPr>
        <w:t>微信</w:t>
      </w:r>
      <w:r w:rsidR="009C4D54">
        <w:rPr>
          <w:rFonts w:hint="eastAsia"/>
        </w:rPr>
        <w:t>13683083401</w:t>
      </w:r>
      <w:r w:rsidR="009C4D54">
        <w:rPr>
          <w:rFonts w:hint="eastAsia"/>
        </w:rPr>
        <w:t>，备注下是谁的家属</w:t>
      </w:r>
      <w:r w:rsidR="009C4D54">
        <w:rPr>
          <w:rFonts w:hint="eastAsia"/>
        </w:rPr>
        <w:t>(</w:t>
      </w:r>
      <w:r w:rsidR="009C4D54">
        <w:rPr>
          <w:rFonts w:hint="eastAsia"/>
        </w:rPr>
        <w:t>患者的爸爸，张三的爸爸</w:t>
      </w:r>
      <w:r w:rsidR="009C4D54">
        <w:rPr>
          <w:rFonts w:hint="eastAsia"/>
        </w:rPr>
        <w:t>)</w:t>
      </w:r>
      <w:r w:rsidR="009C4D54">
        <w:rPr>
          <w:rFonts w:hint="eastAsia"/>
        </w:rPr>
        <w:t>。</w:t>
      </w:r>
      <w:r w:rsidR="009C4D54">
        <w:rPr>
          <w:rFonts w:hint="eastAsia"/>
        </w:rPr>
        <w:t xml:space="preserve"> </w:t>
      </w:r>
      <w:r w:rsidR="00962A72">
        <w:t>这个账号是天坛医院小儿神经外科</w:t>
      </w:r>
      <w:r w:rsidR="00B55881">
        <w:t>随访专用账号</w:t>
      </w:r>
      <w:r w:rsidR="00B55881">
        <w:rPr>
          <w:rFonts w:hint="eastAsia"/>
        </w:rPr>
        <w:t>，</w:t>
      </w:r>
      <w:r w:rsidR="00B55881">
        <w:t>您平时有什么关于孩子病情及治疗相关问题可以随时联系我们</w:t>
      </w:r>
      <w:r w:rsidR="00B55881">
        <w:rPr>
          <w:rFonts w:hint="eastAsia"/>
        </w:rPr>
        <w:t>，</w:t>
      </w:r>
      <w:r w:rsidR="00B55881">
        <w:t>我们会在每周三</w:t>
      </w:r>
      <w:r w:rsidR="00B55881">
        <w:rPr>
          <w:rFonts w:hint="eastAsia"/>
        </w:rPr>
        <w:t>和周五定时回复。另外此账号将不定时推广有关髓母细胞瘤疾病相关进展，您要是有兴趣可以自行了解。</w:t>
      </w:r>
    </w:p>
    <w:p w14:paraId="58EF0FEF" w14:textId="77777777" w:rsidR="00D46077" w:rsidRDefault="00D46077"/>
    <w:p w14:paraId="66431D10" w14:textId="39823958" w:rsidR="00D65B39" w:rsidRPr="004B0B95" w:rsidRDefault="00976AFB" w:rsidP="00D65B39">
      <w:r>
        <w:rPr>
          <w:rFonts w:hint="eastAsia"/>
        </w:rPr>
        <w:t>科室主任：</w:t>
      </w:r>
      <w:r w:rsidR="00D65B39">
        <w:t>宫剑主任</w:t>
      </w:r>
      <w:r w:rsidR="00D65B39">
        <w:rPr>
          <w:rFonts w:hint="eastAsia"/>
        </w:rPr>
        <w:t>、田永吉主任、李春德</w:t>
      </w:r>
      <w:r w:rsidR="009B378B">
        <w:rPr>
          <w:rFonts w:hint="eastAsia"/>
        </w:rPr>
        <w:t>主任</w:t>
      </w:r>
    </w:p>
    <w:p w14:paraId="63483188" w14:textId="5E57CC48" w:rsidR="009419D9" w:rsidRDefault="00976AFB" w:rsidP="00D65B39">
      <w:r>
        <w:rPr>
          <w:rFonts w:hint="eastAsia"/>
        </w:rPr>
        <w:t>我的身份：韩旭</w:t>
      </w:r>
    </w:p>
    <w:p w14:paraId="7C5F1D00" w14:textId="77777777" w:rsidR="00E00A4A" w:rsidRDefault="00E00A4A" w:rsidP="00D65B39">
      <w:pPr>
        <w:rPr>
          <w:rFonts w:hint="eastAsia"/>
        </w:rPr>
      </w:pPr>
    </w:p>
    <w:p w14:paraId="63A12C22" w14:textId="0A8C88A2" w:rsidR="009419D9" w:rsidRDefault="009419D9" w:rsidP="00D65B39">
      <w:r>
        <w:rPr>
          <w:rFonts w:hint="eastAsia"/>
        </w:rPr>
        <w:t>未做、停机（放弃）、信息匹配错误、空号、可再打、拒绝随访（放弃）、拒接（</w:t>
      </w:r>
      <w:r w:rsidR="00641A10">
        <w:rPr>
          <w:rFonts w:hint="eastAsia"/>
        </w:rPr>
        <w:t>先再打，</w:t>
      </w:r>
      <w:r w:rsidR="00EE50FB">
        <w:rPr>
          <w:rFonts w:hint="eastAsia"/>
        </w:rPr>
        <w:t>一直拒绝</w:t>
      </w:r>
      <w:r>
        <w:rPr>
          <w:rFonts w:hint="eastAsia"/>
        </w:rPr>
        <w:t>放弃）、关机、不详</w:t>
      </w:r>
    </w:p>
    <w:p w14:paraId="37705CE2" w14:textId="77777777" w:rsidR="006F5B6F" w:rsidRDefault="006F5B6F" w:rsidP="00D65B39"/>
    <w:p w14:paraId="63F8521C" w14:textId="4F246810" w:rsidR="00BD7267" w:rsidRPr="009419D9" w:rsidRDefault="006F5B6F" w:rsidP="00D65B39">
      <w:pPr>
        <w:rPr>
          <w:rFonts w:hint="eastAsia"/>
        </w:rPr>
      </w:pPr>
      <w:r>
        <w:rPr>
          <w:rFonts w:hint="eastAsia"/>
        </w:rPr>
        <w:t>播散</w:t>
      </w:r>
      <w:r w:rsidR="00DC770F">
        <w:rPr>
          <w:rFonts w:hint="eastAsia"/>
        </w:rPr>
        <w:t>：</w:t>
      </w:r>
      <w:r w:rsidR="00BD7267">
        <w:rPr>
          <w:rFonts w:hint="eastAsia"/>
        </w:rPr>
        <w:t>猜测有（后背不舒服、疼、站不直手脚活动有问题）</w:t>
      </w:r>
    </w:p>
    <w:sectPr w:rsidR="00BD7267" w:rsidRPr="00941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F2E86" w14:textId="77777777" w:rsidR="00EE7150" w:rsidRDefault="00EE7150" w:rsidP="00C66030">
      <w:r>
        <w:separator/>
      </w:r>
    </w:p>
  </w:endnote>
  <w:endnote w:type="continuationSeparator" w:id="0">
    <w:p w14:paraId="2519A3E2" w14:textId="77777777" w:rsidR="00EE7150" w:rsidRDefault="00EE7150" w:rsidP="00C66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9B636" w14:textId="77777777" w:rsidR="00EE7150" w:rsidRDefault="00EE7150" w:rsidP="00C66030">
      <w:r>
        <w:separator/>
      </w:r>
    </w:p>
  </w:footnote>
  <w:footnote w:type="continuationSeparator" w:id="0">
    <w:p w14:paraId="5F27A5DC" w14:textId="77777777" w:rsidR="00EE7150" w:rsidRDefault="00EE7150" w:rsidP="00C66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D0811"/>
    <w:multiLevelType w:val="hybridMultilevel"/>
    <w:tmpl w:val="1B7CB826"/>
    <w:lvl w:ilvl="0" w:tplc="C100B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1E4CE4"/>
    <w:multiLevelType w:val="hybridMultilevel"/>
    <w:tmpl w:val="58924B24"/>
    <w:lvl w:ilvl="0" w:tplc="E132EC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B4A"/>
    <w:rsid w:val="000F28D9"/>
    <w:rsid w:val="000F73B3"/>
    <w:rsid w:val="0010180A"/>
    <w:rsid w:val="001043A9"/>
    <w:rsid w:val="00167EE7"/>
    <w:rsid w:val="00182185"/>
    <w:rsid w:val="001B6486"/>
    <w:rsid w:val="00211302"/>
    <w:rsid w:val="002355EB"/>
    <w:rsid w:val="00292BBF"/>
    <w:rsid w:val="00295F41"/>
    <w:rsid w:val="002A1406"/>
    <w:rsid w:val="002A5155"/>
    <w:rsid w:val="002C7D0C"/>
    <w:rsid w:val="00301DFB"/>
    <w:rsid w:val="00330512"/>
    <w:rsid w:val="00332E34"/>
    <w:rsid w:val="0035342B"/>
    <w:rsid w:val="003E062B"/>
    <w:rsid w:val="0040521F"/>
    <w:rsid w:val="00405A68"/>
    <w:rsid w:val="00445BA0"/>
    <w:rsid w:val="004B0B95"/>
    <w:rsid w:val="004D3FC5"/>
    <w:rsid w:val="005806E6"/>
    <w:rsid w:val="005C552F"/>
    <w:rsid w:val="005D5B15"/>
    <w:rsid w:val="006072D7"/>
    <w:rsid w:val="006254AC"/>
    <w:rsid w:val="00641A10"/>
    <w:rsid w:val="006A278E"/>
    <w:rsid w:val="006F5B6F"/>
    <w:rsid w:val="00705944"/>
    <w:rsid w:val="007331A6"/>
    <w:rsid w:val="00760929"/>
    <w:rsid w:val="007816D8"/>
    <w:rsid w:val="007A5ACC"/>
    <w:rsid w:val="007B1205"/>
    <w:rsid w:val="007D5820"/>
    <w:rsid w:val="00820621"/>
    <w:rsid w:val="0082429F"/>
    <w:rsid w:val="00832AEF"/>
    <w:rsid w:val="00834081"/>
    <w:rsid w:val="008347E6"/>
    <w:rsid w:val="00835372"/>
    <w:rsid w:val="00860C1B"/>
    <w:rsid w:val="008A039F"/>
    <w:rsid w:val="008B2EC6"/>
    <w:rsid w:val="008C2457"/>
    <w:rsid w:val="008F7386"/>
    <w:rsid w:val="009016B9"/>
    <w:rsid w:val="009419D9"/>
    <w:rsid w:val="00962A72"/>
    <w:rsid w:val="00976AFB"/>
    <w:rsid w:val="009B378B"/>
    <w:rsid w:val="009C4D54"/>
    <w:rsid w:val="00A35432"/>
    <w:rsid w:val="00AB73C4"/>
    <w:rsid w:val="00AF3358"/>
    <w:rsid w:val="00AF3A89"/>
    <w:rsid w:val="00B13CF1"/>
    <w:rsid w:val="00B45795"/>
    <w:rsid w:val="00B473B8"/>
    <w:rsid w:val="00B55881"/>
    <w:rsid w:val="00BD7267"/>
    <w:rsid w:val="00C07160"/>
    <w:rsid w:val="00C66030"/>
    <w:rsid w:val="00CB0FDD"/>
    <w:rsid w:val="00CD2FD9"/>
    <w:rsid w:val="00CE1711"/>
    <w:rsid w:val="00CF633D"/>
    <w:rsid w:val="00D140DE"/>
    <w:rsid w:val="00D20010"/>
    <w:rsid w:val="00D36FDC"/>
    <w:rsid w:val="00D46077"/>
    <w:rsid w:val="00D47C5C"/>
    <w:rsid w:val="00D65B39"/>
    <w:rsid w:val="00D74905"/>
    <w:rsid w:val="00D9780C"/>
    <w:rsid w:val="00D9787A"/>
    <w:rsid w:val="00DB64E5"/>
    <w:rsid w:val="00DC0004"/>
    <w:rsid w:val="00DC770F"/>
    <w:rsid w:val="00DF0CAD"/>
    <w:rsid w:val="00DF5A23"/>
    <w:rsid w:val="00E00176"/>
    <w:rsid w:val="00E00A4A"/>
    <w:rsid w:val="00E37BE5"/>
    <w:rsid w:val="00E62050"/>
    <w:rsid w:val="00E73C65"/>
    <w:rsid w:val="00E95687"/>
    <w:rsid w:val="00EA2B4A"/>
    <w:rsid w:val="00EA72E4"/>
    <w:rsid w:val="00EE070C"/>
    <w:rsid w:val="00EE50FB"/>
    <w:rsid w:val="00EE7150"/>
    <w:rsid w:val="00F0399B"/>
    <w:rsid w:val="00F25646"/>
    <w:rsid w:val="00F42FE3"/>
    <w:rsid w:val="00F7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68451"/>
  <w15:chartTrackingRefBased/>
  <w15:docId w15:val="{960667C0-BE70-4AE3-A3D8-DC169B38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6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60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6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6030"/>
    <w:rPr>
      <w:sz w:val="18"/>
      <w:szCs w:val="18"/>
    </w:rPr>
  </w:style>
  <w:style w:type="paragraph" w:styleId="a7">
    <w:name w:val="List Paragraph"/>
    <w:basedOn w:val="a"/>
    <w:uiPriority w:val="34"/>
    <w:qFormat/>
    <w:rsid w:val="006254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savanna</dc:creator>
  <cp:keywords/>
  <dc:description/>
  <cp:lastModifiedBy>She Dong</cp:lastModifiedBy>
  <cp:revision>85</cp:revision>
  <dcterms:created xsi:type="dcterms:W3CDTF">2021-08-07T06:42:00Z</dcterms:created>
  <dcterms:modified xsi:type="dcterms:W3CDTF">2021-12-15T08:02:00Z</dcterms:modified>
</cp:coreProperties>
</file>