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8B781">
      <w:r>
        <w:drawing>
          <wp:inline distT="0" distB="0" distL="114300" distR="114300">
            <wp:extent cx="5266055" cy="3049270"/>
            <wp:effectExtent l="0" t="0" r="444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CEA4">
      <w:r>
        <w:rPr>
          <w:rFonts w:hint="eastAsia"/>
          <w:sz w:val="24"/>
          <w:szCs w:val="24"/>
        </w:rPr>
        <w:t>你去过这里吗？你是和谁一起去的？你喜欢这里吗？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A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2025-07-12T10:20:13Z</dcterms:created>
  <dc:creator>王氏家族</dc:creator>
  <cp:lastModifiedBy>BUCY WANG</cp:lastModifiedBy>
  <dcterms:modified xsi:type="dcterms:W3CDTF">2025-07-12T10:28:10Z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F1BA452A95AD4332906FF28BF3A5024C_12</vt:lpwstr>
  </property>
</Properties>
</file>