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6B3382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 OpenStack + Ceph （3）：Ceph RBD 接口和工具 [Ceph RBD API and Tools]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本系列文章会深入研究 Ceph 以及 Ceph 和 OpenStack 的集成：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安装和部署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RBD 接口和工具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物理和逻辑结构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的基础数据结构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与 OpenStack 集成的实现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（6）</w:t>
      </w:r>
      <w:hyperlink r:id="rId11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QEMU-KVM 和 Ceph RBD 的 缓存机制总结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（7）</w:t>
      </w:r>
      <w:hyperlink r:id="rId12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的基本操作和常见故障排除方法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Ceph 作为一个统一的分布式存储，其一大特色是提供了丰富的编程接口。我们来看看下面这张经典的图：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8700" cy="2531745"/>
            <wp:effectExtent l="0" t="0" r="0" b="1905"/>
            <wp:docPr id="23" name="图片 23" descr="http://images2015.cnblogs.com/blog/697113/201509/697113-20150925154437381-1528208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7113/201509/697113-20150925154437381-152820876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其中，librados 是 Ceph 的基础接口，其它的接口比如 RADOSGW, RBD 和 CephFS 都是基于 librados 实现的。本文试着分析下 Ceph 的各种接口库和常用的工具。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1 librados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1.1 librados 概述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Ceph 提供一个消息层协议（messaging layer protocol）使得 ceph 客户端可以和 Ceph Monitor 以及 Ceph OSD Daemon 交互。librados 就是一个该协议的编码库形式的实现。所有的 Ceph clients 要么使用 librados 要么使用其封装的更高层 API 与对象存储进行交互。比如，librbd 使用 librados 提供 Ceph 客户端与 RBD 交互 API。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982345"/>
            <wp:effectExtent l="0" t="0" r="0" b="8255"/>
            <wp:docPr id="22" name="图片 22" descr="http://images2015.cnblogs.com/blog/697113/201509/697113-20150925095237990-912076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97113/201509/697113-20150925095237990-91207664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librados 是使用 C++ 实现的。它实现了 Ceph 的一个私有协议，使得客户端可以</w:t>
      </w:r>
      <w:r w:rsidRPr="006B3382">
        <w:rPr>
          <w:rFonts w:ascii="宋体" w:eastAsia="宋体" w:hAnsi="宋体" w:cs="宋体"/>
          <w:kern w:val="0"/>
          <w:sz w:val="24"/>
          <w:szCs w:val="24"/>
          <w:u w:val="single"/>
        </w:rPr>
        <w:t>直接、同步或者异步、并行地</w:t>
      </w:r>
      <w:r w:rsidRPr="006B3382">
        <w:rPr>
          <w:rFonts w:ascii="宋体" w:eastAsia="宋体" w:hAnsi="宋体" w:cs="宋体"/>
          <w:kern w:val="0"/>
          <w:sz w:val="24"/>
          <w:szCs w:val="24"/>
        </w:rPr>
        <w:t>和 MON  和 OSD 服务通信，来执行如下操作：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Pool Operations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Snapshots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Read/Write Objects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Create or Remove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Entire Object or Byte Range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Append or Truncate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Create/Set/Get/Remove XATTRs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Create/Set/Get/Remove Key/Value Pairs</w:t>
      </w:r>
    </w:p>
    <w:p w:rsidR="006B3382" w:rsidRPr="006B3382" w:rsidRDefault="006B3382" w:rsidP="006B33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Compound operations and dual-ack semantics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librados 于 OSD 交互的示例：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41395" cy="3555365"/>
            <wp:effectExtent l="0" t="0" r="1905" b="6985"/>
            <wp:docPr id="21" name="图片 21" descr="http://images2015.cnblogs.com/blog/697113/201512/697113-20151222183619640-918519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7113/201512/697113-20151222183619640-9185197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同时也提供 C, python，Java 和 PHD 语言的绑定。使用它之前，你需要安装它：</w:t>
      </w:r>
    </w:p>
    <w:p w:rsidR="006B3382" w:rsidRPr="006B3382" w:rsidRDefault="006B3382" w:rsidP="006B33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安装 C/C++ 版本的 librados，比如在 Ubuntu 环境中，运行 sudo apt-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install librados-dev，然后你就会在 /usr/include/rados 目录中找到C/C++的头文件。</w:t>
      </w:r>
    </w:p>
    <w:p w:rsidR="006B3382" w:rsidRPr="006B3382" w:rsidRDefault="006B3382" w:rsidP="006B33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使用 Python 版本的 librados，比如在 Ubuntu 环境中，运行 sudo apt-get install python-rados。具体请见 1.1.2 部分。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一个 Ceph client 通过 librados 存放或者读取数据块到 Ceph 中，需要经过以下步骤：</w:t>
      </w:r>
    </w:p>
    <w:p w:rsidR="006B3382" w:rsidRPr="006B3382" w:rsidRDefault="006B3382" w:rsidP="006B33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Client 调用 librados 连接到 Ceph monitor，获取 Cluster map。</w:t>
      </w:r>
    </w:p>
    <w:p w:rsidR="006B3382" w:rsidRPr="006B3382" w:rsidRDefault="006B3382" w:rsidP="006B33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当 client 要读或者写数据时，它创建一个与 pool 的 I/O Context。该 pool 关联有 ruleset，它定义了数据在 Ceph 存储集群中是怎么存放的。</w:t>
      </w:r>
    </w:p>
    <w:p w:rsidR="006B3382" w:rsidRPr="006B3382" w:rsidRDefault="006B3382" w:rsidP="006B33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client 通过 I/O Context 提供 object name 给 librados，它使用该 object name 和 cluster map 计算出 PG 和 OSD 来定位到数据的位置。</w:t>
      </w:r>
    </w:p>
    <w:p w:rsidR="006B3382" w:rsidRPr="006B3382" w:rsidRDefault="006B3382" w:rsidP="006B33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client 直接和 OSD Deamon 交互来读或者写数据。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41395" cy="1712595"/>
            <wp:effectExtent l="0" t="0" r="1905" b="1905"/>
            <wp:docPr id="20" name="图片 20" descr="http://images2015.cnblogs.com/blog/697113/201509/697113-20150925100559037-1388278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97113/201509/697113-20150925100559037-138827868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可见，第一步中，ceph client 需要知道 Ceph Minotor 的访问方法，以及用户的身份信息，而这些信息往往是放在 ceph 配置文件中，比如：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[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mon host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6B3382">
        <w:rPr>
          <w:rFonts w:ascii="宋体" w:eastAsia="宋体" w:hAnsi="宋体" w:cs="宋体"/>
          <w:kern w:val="0"/>
          <w:sz w:val="24"/>
          <w:szCs w:val="24"/>
        </w:rPr>
        <w:t>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keyring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 /etc/ceph/ceph.client.admin.keyring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1.2 librados for phthon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  Python rados 模块是 librados 的 Python 的很薄的封装，它在 github 上的源文件在 </w:t>
      </w:r>
      <w:hyperlink r:id="rId17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/src/pybind/rados.py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, 安装到 Ubunt 后的源文件在 </w:t>
      </w:r>
      <w:r w:rsidRPr="006B3382">
        <w:rPr>
          <w:rFonts w:ascii="宋体" w:eastAsia="宋体" w:hAnsi="宋体" w:cs="宋体"/>
          <w:kern w:val="0"/>
          <w:sz w:val="24"/>
          <w:szCs w:val="24"/>
          <w:u w:val="single"/>
        </w:rPr>
        <w:t>/usr/lib/python2.7/dist-packages/rados.py</w:t>
      </w:r>
      <w:r w:rsidRPr="006B33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（1）要使用 rados.py 模块，在你的代码中 import rados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（2）创建一个 cluster handler，你需要提供 ceph.conf 文件和 keystring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import rados, sys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#Create Handle Examples.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你有多种方式来指定 ceph.conf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（1）cluster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 rados.Rados(conffile=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'ceph.conf'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#默认路径的 ceph.conf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（2）cluster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 rados.Rados(conffile=sys.argv[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#指定路径的 ceph.conf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（3）cluster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rados.Rados(conffile =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'ceph.conf'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conf = dict (keyring =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'/path/to/keyring'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#默认路径的 ceph.conf 和指定的 keystring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（3）连接到 ceph cluster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cluster.connect()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（4）获取 ceph cluster 的信息，以及操作 pool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lastRenderedPageBreak/>
        <w:t>cluster_stats = cluster.get_cluster_stats()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pools = cluster.list_pools()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cluster.create_pool('test')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cluster.delete_pool('test')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（5）向 ceph 集群读写数据，需要有一个 I/O Context （ioctx）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ioctx = cluster.open_ioctx(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'data'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（6）然后就可以读写数据了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ioctx.write_full(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"hw"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"Hello World!"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#向 “hw”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写入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"Hello World!"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print ioctx.read(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"hw"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#读取 ”hw“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的数据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ioctx.remove_object(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"hw"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#删除 “hw”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更多的信息，可以参考 </w:t>
      </w:r>
      <w:hyperlink r:id="rId18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LIBRADOS (PYTHON)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36"/>
          <w:szCs w:val="36"/>
        </w:rPr>
        <w:t>2. librbd：Go 语言实现的访问 Ceph RBD 的接口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RBD 是  Rados Block Device  的缩写，而 librbd 是访问 RBD 的库。它调用 librados C 语言绑定，以及与Linux 内核中的 rbd 模块通信，来提供 RMD image 的创建、删除、映射和删除映射等操作。其中，创建和删除等操作是调用 librados，而将 RDB Image 映射到主机上则是调用 Linux rbd 内核模块：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8000"/>
          <w:kern w:val="0"/>
          <w:sz w:val="24"/>
          <w:szCs w:val="24"/>
        </w:rPr>
        <w:t>// MapDevice maps an image to a device on the host. Returns the device path and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8000"/>
          <w:kern w:val="0"/>
          <w:sz w:val="24"/>
          <w:szCs w:val="24"/>
        </w:rPr>
        <w:t>// any errors. On error, the device path will be blank.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func (img *Image) MapDevice() (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error)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librbd 的源代码在 </w:t>
      </w:r>
      <w:hyperlink r:id="rId19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https://github.com/contiv/librbd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，是使用 Go 语言实现的，调用 librados 的 C 库以及linux 内核模块，在 Ubuntu 14 上它的文件在 /usr/lib/x86_64-linux-gnu/librbd.so.1。它支持：</w:t>
      </w:r>
    </w:p>
    <w:p w:rsidR="006B3382" w:rsidRPr="006B3382" w:rsidRDefault="006B3382" w:rsidP="006B33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Open a connection to the rbd pool</w:t>
      </w:r>
    </w:p>
    <w:p w:rsidR="006B3382" w:rsidRPr="006B3382" w:rsidRDefault="006B3382" w:rsidP="006B33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Creates an image called test (Removing it before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necessary)</w:t>
      </w:r>
    </w:p>
    <w:p w:rsidR="006B3382" w:rsidRPr="006B3382" w:rsidRDefault="006B3382" w:rsidP="006B33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Maps it to a block device on the local host</w:t>
      </w:r>
    </w:p>
    <w:p w:rsidR="006B3382" w:rsidRPr="006B3382" w:rsidRDefault="006B3382" w:rsidP="006B33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Creates a snapshot of the image, called test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-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snap.</w:t>
      </w:r>
    </w:p>
    <w:p w:rsidR="006B3382" w:rsidRPr="006B3382" w:rsidRDefault="006B3382" w:rsidP="006B33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Lists and prints the snapshots available.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42"/>
          <w:szCs w:val="42"/>
        </w:rPr>
        <w:t>3. rbd.py：librbd 的 python 封装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lastRenderedPageBreak/>
        <w:t>   </w:t>
      </w:r>
      <w:hyperlink r:id="rId20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rbd python 模块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rbd.py 的源代码在 </w:t>
      </w:r>
      <w:hyperlink r:id="rId21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https://github.com/ceph/ceph/blob/master/src/pybind/rbd.py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，它是 librbd 的一个 python 封装。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def load_librbd():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Load the librbd shared library.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  librbd_path = find_library(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'rbd'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librbd_path: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CDLL(librbd_path)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harder, find_library() doesn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't search LD_LIBRARY_PATH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  #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addition, it doesn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't seem work on centos 6.4 (see e46d2ca067b5)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CDLL(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'librbd.so.1'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except OSError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raise EnvironmentError(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"Unable to load librbd: %s"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% e)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 它只封装了 librbd 中的同步操作。它主要提供了 RBD、Image 和 SnapIterator 三个类。在 Ubuntu 上，安装 python-rbd 包就可以在你的机器上找到该文件：/usr/lib/python2.7/dist-packages/rbd.py。 提供类似文件访问的方式去访问 ceph RBD image （连接-打开-使用-关闭）。该模块除了提供主要三个类 Rados, Ioctx, 和Image （Rados 对应于 ceph 集群；Ioctx 对应于 pool；Image 对应于 RBD Image）以外，还封装了 librdb 的返回值作为 Error 类。rbd 模块还提供 Error 类的具体的子类，比如 PermissionError 和 IOError。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3.1 基本流程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#使用 rbd 之前，连接到 RADOS，并打开一个 IO context （和特定 pool 相关）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 rados.Rados(conffile=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'my_ceph.conf'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cluster.connect()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ioctx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 cluster.open_ioctx(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'mypool'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#初始化一个 RBD 对象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rbd_inst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rbd.RBD()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size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6B3382">
        <w:rPr>
          <w:rFonts w:ascii="宋体" w:eastAsia="宋体" w:hAnsi="宋体" w:cs="宋体"/>
          <w:kern w:val="0"/>
          <w:sz w:val="24"/>
          <w:szCs w:val="24"/>
        </w:rPr>
        <w:t>**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#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GiB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#创建 image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rbd_inst.create(ioctx,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'myimage'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, size)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#初始化 image 对象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image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rbd.Image(ioctx,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'myimage'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#准备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600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个字符的数据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'foo'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#写入数据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image.write(data,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#关闭 image 对象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image.close()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#关闭 IO Context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ioctx.close()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#关闭连接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cluster.shutdown()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更优化的编码方式：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with rados.Rados(conffile=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'my_ceph.conf'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cluster: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cluster.open_ioctx(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'mypool'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ioctx: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rbd_inst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=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rbd.RBD()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6B3382">
        <w:rPr>
          <w:rFonts w:ascii="宋体" w:eastAsia="宋体" w:hAnsi="宋体" w:cs="宋体"/>
          <w:kern w:val="0"/>
          <w:sz w:val="24"/>
          <w:szCs w:val="24"/>
        </w:rPr>
        <w:t>**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#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GiB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rbd_inst.create(ioctx,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'myimage'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, size)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with rbd.Image(ioctx,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'myimage'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image: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data 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'foo'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image.write(data,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3.2 </w:t>
      </w:r>
      <w:r w:rsidRPr="006B3382">
        <w:rPr>
          <w:rFonts w:ascii="宋体" w:eastAsia="宋体" w:hAnsi="宋体" w:cs="宋体"/>
          <w:b/>
          <w:bCs/>
          <w:i/>
          <w:iCs/>
          <w:kern w:val="0"/>
          <w:sz w:val="27"/>
          <w:szCs w:val="27"/>
        </w:rPr>
        <w:t>class </w:t>
      </w:r>
      <w:r w:rsidRPr="006B3382">
        <w:rPr>
          <w:rFonts w:ascii="宋体" w:eastAsia="宋体" w:hAnsi="宋体" w:cs="宋体"/>
          <w:b/>
          <w:bCs/>
          <w:kern w:val="0"/>
          <w:sz w:val="24"/>
          <w:szCs w:val="24"/>
        </w:rPr>
        <w:t>rbd.RBD 类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class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rbd.RBD 该类封装了 librbd 的 CURD 操作，包括：</w:t>
      </w:r>
    </w:p>
    <w:p w:rsidR="006B3382" w:rsidRPr="006B3382" w:rsidRDefault="006B3382" w:rsidP="006B33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create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size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order=None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old_format=True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features=0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stripe_unit=0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stripe_count=0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)：</w:t>
      </w:r>
      <w:r w:rsidRPr="006B3382">
        <w:rPr>
          <w:rFonts w:ascii="宋体" w:eastAsia="宋体" w:hAnsi="宋体" w:cs="宋体"/>
          <w:kern w:val="0"/>
          <w:sz w:val="24"/>
          <w:szCs w:val="24"/>
        </w:rPr>
        <w:t>创建一个 RBD Image</w:t>
      </w:r>
    </w:p>
    <w:p w:rsidR="006B3382" w:rsidRPr="006B3382" w:rsidRDefault="006B3382" w:rsidP="006B33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list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ioctx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 返回 RBD Image 的名称列表</w:t>
      </w:r>
    </w:p>
    <w:p w:rsidR="006B3382" w:rsidRPr="006B3382" w:rsidRDefault="006B3382" w:rsidP="006B33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clone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p_ioctx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p_name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p_snapname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c_ioctx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c_name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features=0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order=None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)：克隆 Image 的snapshot 到一个 COW 克隆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3382" w:rsidRPr="006B3382" w:rsidRDefault="006B3382" w:rsidP="006B338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features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int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 – bitmask of features to enable; if set, must include layering</w:t>
      </w:r>
    </w:p>
    <w:p w:rsidR="006B3382" w:rsidRPr="006B3382" w:rsidRDefault="006B3382" w:rsidP="006B338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b/>
          <w:bCs/>
          <w:kern w:val="0"/>
          <w:sz w:val="24"/>
          <w:szCs w:val="24"/>
        </w:rPr>
        <w:t>order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int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 – the image is split into (2**order) byte objects</w:t>
      </w:r>
    </w:p>
    <w:p w:rsidR="006B3382" w:rsidRPr="006B3382" w:rsidRDefault="006B3382" w:rsidP="006B338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remove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：</w:t>
      </w:r>
      <w:r w:rsidRPr="006B3382">
        <w:rPr>
          <w:rFonts w:ascii="宋体" w:eastAsia="宋体" w:hAnsi="宋体" w:cs="宋体"/>
          <w:kern w:val="0"/>
          <w:sz w:val="24"/>
          <w:szCs w:val="24"/>
        </w:rPr>
        <w:t>删除一个 RBD image。这可能会需要较长的时间，因为它需要等待组成该 image 的每个对象都被删除。</w:t>
      </w:r>
    </w:p>
    <w:p w:rsidR="006B3382" w:rsidRPr="006B3382" w:rsidRDefault="006B3382" w:rsidP="006B338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src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dest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)：修改 RBD Image 的名称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3.3  </w:t>
      </w:r>
      <w:r w:rsidRPr="006B3382">
        <w:rPr>
          <w:rFonts w:ascii="宋体" w:eastAsia="宋体" w:hAnsi="宋体" w:cs="宋体"/>
          <w:b/>
          <w:bCs/>
          <w:i/>
          <w:iCs/>
          <w:kern w:val="0"/>
          <w:sz w:val="27"/>
          <w:szCs w:val="27"/>
        </w:rPr>
        <w:t>class </w:t>
      </w:r>
      <w:r w:rsidRPr="006B3382">
        <w:rPr>
          <w:rFonts w:ascii="宋体" w:eastAsia="宋体" w:hAnsi="宋体" w:cs="宋体"/>
          <w:b/>
          <w:bCs/>
          <w:kern w:val="0"/>
          <w:sz w:val="24"/>
          <w:szCs w:val="24"/>
        </w:rPr>
        <w:t>rbd.Image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该类的一个实例代表一个 RBD image。它的方法用于对 image 的 I/O 操作和处理其 snapshot。它的主要方法包括：</w:t>
      </w:r>
    </w:p>
    <w:p w:rsidR="006B3382" w:rsidRPr="006B3382" w:rsidRDefault="006B3382" w:rsidP="006B338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class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rbd.Image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ioctx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snapshot=None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read_only=False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</w:t>
      </w:r>
    </w:p>
    <w:p w:rsidR="006B3382" w:rsidRPr="006B3382" w:rsidRDefault="006B3382" w:rsidP="006B338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copy</w:t>
      </w:r>
      <w:r w:rsidRPr="006B3382">
        <w:rPr>
          <w:rFonts w:ascii="宋体" w:eastAsia="宋体" w:hAnsi="宋体" w:cs="宋体"/>
          <w:kern w:val="0"/>
          <w:sz w:val="36"/>
          <w:szCs w:val="36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7"/>
          <w:szCs w:val="27"/>
        </w:rPr>
        <w:t>dest_ioctx</w:t>
      </w:r>
      <w:r w:rsidRPr="006B3382">
        <w:rPr>
          <w:rFonts w:ascii="宋体" w:eastAsia="宋体" w:hAnsi="宋体" w:cs="宋体"/>
          <w:kern w:val="0"/>
          <w:sz w:val="27"/>
          <w:szCs w:val="27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7"/>
          <w:szCs w:val="27"/>
        </w:rPr>
        <w:t>dest_name</w:t>
      </w:r>
      <w:r w:rsidRPr="006B3382">
        <w:rPr>
          <w:rFonts w:ascii="宋体" w:eastAsia="宋体" w:hAnsi="宋体" w:cs="宋体"/>
          <w:kern w:val="0"/>
          <w:sz w:val="36"/>
          <w:szCs w:val="36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Copy the image to another location.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create_snap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Create a snapshot of the image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flatten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Flatten clone image (copy all blocks from parent to child)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list_snaps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Iterate over the snapshots of an image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protect_snap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Mark a snapshot as protected. This means it can’t be deleted until it is unprotected.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read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offset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length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fadvise_flags=0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Read data from the image. 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remove_snap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Delete a snapshot of the image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resize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size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Change the size of the image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rollback_to_snap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Revert the image to its contents at a snapshot.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lastRenderedPageBreak/>
        <w:t>set_snap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Set the snapshot to read from. Writes will raise ReadOnlyImage while a snapshot is set. Pass None to unset the snapshot (reads come from the current image) , and allow writing again.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size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Get the size of the image  in bytes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stat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Get information about the image.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unprotect_snap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name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 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Mark a snapshot unprotected. This allows it to be deleted if it was protected.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write</w:t>
      </w:r>
      <w:r w:rsidRPr="006B3382">
        <w:rPr>
          <w:rFonts w:ascii="宋体" w:eastAsia="宋体" w:hAnsi="宋体" w:cs="宋体"/>
          <w:kern w:val="0"/>
          <w:sz w:val="27"/>
          <w:szCs w:val="27"/>
        </w:rPr>
        <w:t>(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data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offset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fadvise_flags=0</w:t>
      </w:r>
      <w:r w:rsidRPr="006B3382">
        <w:rPr>
          <w:rFonts w:ascii="宋体" w:eastAsia="宋体" w:hAnsi="宋体" w:cs="宋体"/>
          <w:kern w:val="0"/>
          <w:sz w:val="27"/>
          <w:szCs w:val="27"/>
        </w:rPr>
        <w:t>) 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Write data to the image.</w:t>
      </w:r>
    </w:p>
    <w:p w:rsidR="006B3382" w:rsidRPr="006B3382" w:rsidRDefault="006B3382" w:rsidP="006B33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parent_info  Get information about a cloned image’s parent (if any)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42"/>
          <w:szCs w:val="42"/>
        </w:rPr>
        <w:t>4. Ceph RBD 对 Linux 主机和虚机的支持，以及 Linux RBD 内核模块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使用 Ceph 的块存储有两种路径：</w:t>
      </w:r>
    </w:p>
    <w:p w:rsidR="006B3382" w:rsidRPr="006B3382" w:rsidRDefault="006B3382" w:rsidP="006B338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一种是利用QEMU走librbd路径，主要为虚拟机提供块存储设备</w:t>
      </w:r>
    </w:p>
    <w:p w:rsidR="006B3382" w:rsidRPr="006B3382" w:rsidRDefault="006B3382" w:rsidP="006B338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另一种是使用 kernel module，走 kernel 的路径，主要为Host提供块设备支持。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两种途径的接口实现不完全相同。就目前来说，前者是目前更稳定的途径，也是Ceph所有应用场景中最广泛使用的。网上多篇文章认为目前内核模块尚不稳定，建议尽量不要使用。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4.1 qemu-kvm 使用librbd 访问 RBD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QEMU 通过 librbd 库访问 RBD，而 librbd 是调用 librados。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37355" cy="1828800"/>
            <wp:effectExtent l="0" t="0" r="0" b="0"/>
            <wp:docPr id="13" name="图片 13" descr="http://images2015.cnblogs.com/blog/697113/201509/697113-20150925132153162-158987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97113/201509/697113-20150925132153162-158987080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QEMU 对 librbd 的调用关系可以使用 ldd 命令查看：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root@compute1:~# ldd /usr/bin/qemu-system-x86_64 |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rbd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librbd.so.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=&gt; /usr/lib/x86_64-linux-gnu/librbd.so.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0x00007f76ef9e8000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qemu-img 命令支持直接创建 rbd 镜像，比如：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qemu-img create -f rbd rbd:vmimages/ubuntu-newdrive 2G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然后可以使用 virsh 将它定义为一个 device，下面是 device.xml 文件：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&lt;disk type=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'network'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device=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'disk'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&lt;driver name=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'qemu'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type=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'raw'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&lt;auth username=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'vmimages'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  &lt;secret type=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'ceph'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uuid=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'76e3a541-b997-58ac-f7bd-77dd7d4347cb'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&lt;/auth&gt;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&lt;source protocol=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'rbd'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name=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'vmimages/ubuntu-newdrive'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  &lt;host name=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'192.168.0.100'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port=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'6789'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&lt;/source&gt;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 &lt;target dev=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'vdc'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bus=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'virtio'</w:t>
      </w:r>
      <w:r w:rsidRPr="006B3382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&lt;/disk&gt;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然后该 device 添加到虚机中即可。虚机访问 RBD 设备是通过：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32455" cy="4394835"/>
            <wp:effectExtent l="0" t="0" r="0" b="5715"/>
            <wp:docPr id="10" name="图片 10" descr="http://images2015.cnblogs.com/blog/697113/201509/697113-20150925133621553-1885762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97113/201509/697113-20150925133621553-188576254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 我们知道，Linux Kernel 中的块设备驱动是 virtio_blk，它会对虚机的块设备各种请求封装成一个消息通过 virtio 框架提供的队列发送到 QEMU 的 IO 线程，QEMU 收到请求后会转给相应的 QEMU Block Driver 来完成请求，当使用 RDB 时 QEMU block driver 会调用 librbd 来访问 Ceph RDB 设备。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82">
        <w:rPr>
          <w:rFonts w:ascii="宋体" w:eastAsia="宋体" w:hAnsi="宋体" w:cs="宋体"/>
          <w:b/>
          <w:bCs/>
          <w:kern w:val="0"/>
          <w:sz w:val="27"/>
          <w:szCs w:val="27"/>
        </w:rPr>
        <w:t>4.2 使用内核模块，将 RBD 设备映射给主机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  rbd 工具也可以调用 Linux RBD 内核模块来将 RBD Image 挂载到Linux 主机上作为一个新的设备。一开始，该内核模块并没有被加载，但是在执行了 rbd map 操作后，libceph 模块自动被加载：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root@compute2:~# lsmod | grep rbd                      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#此时，rbd 内核模块还没有被加载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root@compute2:~# rbd -n client.cinder map vms/smb01_d1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#做 rbd map 操作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/dev/rbd1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root@compute2:~# lsmod | grep rbd                      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#此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时， rbd 内核模块已经被自动加载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rbd 63787 1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libceph 225461 1 rbd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 xml:space="preserve">root@compute2:~# rmmod rbd                            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#这时候，rbd 内核模块也无法被卸载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rmmod: ERROR: Module rbd is in use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在看 rbd 的帮助，我们要可以看到 map，unmap，showmapped 命令确实调用的是 rbd 内核模块：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map &lt;image-name&gt;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map image to a block device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kernel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unmap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&lt;device&gt;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unmap a rbd device that was mapped by the kernel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showmapped                                  show the rbd images mapped by the kernel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#创建一个 RDB Image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>~# rbd -n client.cinder create vms/smb01_d2 --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size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1000 --image-format 2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#将 Image map 给主机 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>~# rbd -n client.cinder map vms/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smb01_d2 </w:t>
      </w:r>
      <w:r w:rsidRPr="006B3382">
        <w:rPr>
          <w:rFonts w:ascii="宋体" w:eastAsia="宋体" w:hAnsi="宋体" w:cs="宋体"/>
          <w:kern w:val="0"/>
          <w:sz w:val="24"/>
          <w:szCs w:val="24"/>
        </w:rPr>
        <w:t>/dev/rbd2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#列表已经被映射的 RDB Image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root@compute1:~# rbd showmapped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id pool image    snap device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1  vms  smb01_d1 -    /dev/rbd1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2  vms  smb01_d2 -    /dev/rbd2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3  vms  smb01_d3 -    /dev/rbd3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#unmap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root@compute1:~# rbd unmap /dev/rbd1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root@compute1:~# rbd unmap /dev/rbd2</w:t>
      </w:r>
      <w:r w:rsidRPr="006B3382">
        <w:rPr>
          <w:rFonts w:ascii="宋体" w:eastAsia="宋体" w:hAnsi="宋体" w:cs="宋体"/>
          <w:kern w:val="0"/>
          <w:sz w:val="24"/>
          <w:szCs w:val="24"/>
        </w:rPr>
        <w:br/>
        <w:t>root@compute1:~# rbd unmap /dev/rbd3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其实，rbd 是和 /sys/bus/rbd 交互来完成map：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access(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"/sys/bus/rbd"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F_OK)           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socket(PF_NETLINK, SOCK_RAW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|SOCK_CLOEXEC|SOCK_NONBLOCK,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setsockopt(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SOL_SOCKET, SO_ATTACH_FILTER,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"\r\0\0\0\0\0\0\0\3000b\261\375\177\0\0"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bind(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{sa_family=AF_NETLINK, pid=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groups=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00000002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},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getsockname(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{sa_family=AF_NETLINK, pid=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6958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groups=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00000002</w:t>
      </w:r>
      <w:r w:rsidRPr="006B3382">
        <w:rPr>
          <w:rFonts w:ascii="宋体" w:eastAsia="宋体" w:hAnsi="宋体" w:cs="宋体"/>
          <w:kern w:val="0"/>
          <w:sz w:val="24"/>
          <w:szCs w:val="24"/>
        </w:rPr>
        <w:t>}, [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])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setsockopt(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SOL_SOCKET, SO_PASSCRED, [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open(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"/sys/bus/rbd/add_single_major"</w:t>
      </w:r>
      <w:r w:rsidRPr="006B3382">
        <w:rPr>
          <w:rFonts w:ascii="宋体" w:eastAsia="宋体" w:hAnsi="宋体" w:cs="宋体"/>
          <w:kern w:val="0"/>
          <w:sz w:val="24"/>
          <w:szCs w:val="24"/>
        </w:rPr>
        <w:t>, O_WRONLY) = -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ENOENT (No such file or directory)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open(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"/sys/bus/rbd/add"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O_WRONLY)     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write(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"9.115.251.194:6789,9.115.251.195:6789,9.115.251.218:6789 nam"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...,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101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101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)    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你甚至可以直接对 /sys/bus/rbd 操作来 map，showmapped 和 unmap RBD Image：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root@compute1:~#echo </w:t>
      </w:r>
      <w:r w:rsidRPr="006B3382">
        <w:rPr>
          <w:rFonts w:ascii="宋体" w:eastAsia="宋体" w:hAnsi="宋体" w:cs="宋体"/>
          <w:color w:val="800000"/>
          <w:kern w:val="0"/>
          <w:sz w:val="24"/>
          <w:szCs w:val="24"/>
        </w:rPr>
        <w:t>"10.20.30.40  name=admin rbd foo"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| sudo tee /sys/bus/rbd/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#map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>~# ls /sys/bus/rbd/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devices                                   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#showmapped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~# echo 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| sudo tee /sys/bus/rbd/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remove                     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#unmap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~# ls /sys/bus/rbd/devices               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相信可以参考 </w:t>
      </w:r>
      <w:hyperlink r:id="rId26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RBD KERNEL OBJECT OPERATIONS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 和 </w:t>
      </w:r>
      <w:hyperlink r:id="rId27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36"/>
          <w:szCs w:val="36"/>
        </w:rPr>
        <w:t>5. rbd 命令行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Ceph 提供 rbd 作为一个操作 ceph rados 块设备（RBD）image 的 工具，根据调用的底层模块，其功能可分为两部分：</w:t>
      </w:r>
    </w:p>
    <w:p w:rsidR="006B3382" w:rsidRPr="006B3382" w:rsidRDefault="006B3382" w:rsidP="006B33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常规的 create, list, introspect 和 remove block device images，以及 clone images, create snapshots, rollback an image to a snapshot, view a snapshot 等操作，是通过调用 librados 来实现的。其调用层次为 rbd -&gt; librbd -&gt; librados：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root@compute1:~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# which rbd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lastRenderedPageBreak/>
        <w:t>/usr/bin/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rbd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>~# ldd /usr/bin/rbd |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rbd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librbd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=&gt; /usr/lib/x86_64-linux-gnu/librbd.so.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0x00007fcf7ae62000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root@compute1:</w:t>
      </w:r>
      <w:r w:rsidRPr="006B3382">
        <w:rPr>
          <w:rFonts w:ascii="宋体" w:eastAsia="宋体" w:hAnsi="宋体" w:cs="宋体"/>
          <w:kern w:val="0"/>
          <w:sz w:val="24"/>
          <w:szCs w:val="24"/>
        </w:rPr>
        <w:t>~# ldd /usr/lib/x86_64-linux-gnu/librbd.so.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|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rados</w:t>
      </w:r>
    </w:p>
    <w:p w:rsidR="006B3382" w:rsidRPr="006B3382" w:rsidRDefault="006B3382" w:rsidP="006B33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B3382">
        <w:rPr>
          <w:rFonts w:ascii="宋体" w:eastAsia="宋体" w:hAnsi="宋体" w:cs="宋体"/>
          <w:color w:val="0000FF"/>
          <w:kern w:val="0"/>
          <w:sz w:val="24"/>
          <w:szCs w:val="24"/>
        </w:rPr>
        <w:t>librados</w:t>
      </w:r>
      <w:r w:rsidRPr="006B3382">
        <w:rPr>
          <w:rFonts w:ascii="宋体" w:eastAsia="宋体" w:hAnsi="宋体" w:cs="宋体"/>
          <w:color w:val="000000"/>
          <w:kern w:val="0"/>
          <w:sz w:val="24"/>
          <w:szCs w:val="24"/>
        </w:rPr>
        <w:t>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=&gt; /usr/lib/x86_64-linux-gnu/librados.so.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B3382">
        <w:rPr>
          <w:rFonts w:ascii="宋体" w:eastAsia="宋体" w:hAnsi="宋体" w:cs="宋体"/>
          <w:color w:val="800080"/>
          <w:kern w:val="0"/>
          <w:sz w:val="24"/>
          <w:szCs w:val="24"/>
        </w:rPr>
        <w:t>0x00007f29b543f000</w:t>
      </w:r>
      <w:r w:rsidRPr="006B338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B3382" w:rsidRPr="006B3382" w:rsidRDefault="006B3382" w:rsidP="006B338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将 RBD image map 给 Linux 主机，以及从 Linux 主机 unmap等操作，是通过和 Linux rbd 内核模块通信来实现的。详情请参考 1.4.2 部分。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在 Ubuntu 上，你安装了</w:t>
      </w:r>
      <w:hyperlink r:id="rId28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ceph-common</w:t>
        </w:r>
      </w:hyperlink>
      <w:r w:rsidRPr="006B3382">
        <w:rPr>
          <w:rFonts w:ascii="宋体" w:eastAsia="宋体" w:hAnsi="宋体" w:cs="宋体"/>
          <w:kern w:val="0"/>
          <w:sz w:val="24"/>
          <w:szCs w:val="24"/>
        </w:rPr>
        <w:t> 就可以得到该工具，其命令行格式为：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b/>
          <w:bCs/>
          <w:kern w:val="0"/>
          <w:sz w:val="24"/>
          <w:szCs w:val="24"/>
        </w:rPr>
        <w:t>rbd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[ -c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ceph.conf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] [ -m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monaddr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] [ -p | –pool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pool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] [ –size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size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] [ –order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bits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] [ 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command</w:t>
      </w:r>
      <w:r w:rsidRPr="006B3382">
        <w:rPr>
          <w:rFonts w:ascii="宋体" w:eastAsia="宋体" w:hAnsi="宋体" w:cs="宋体"/>
          <w:kern w:val="0"/>
          <w:sz w:val="24"/>
          <w:szCs w:val="24"/>
        </w:rPr>
        <w:t> ... ]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  部分使用示例：</w:t>
      </w:r>
    </w:p>
    <w:p w:rsidR="006B3382" w:rsidRPr="006B3382" w:rsidRDefault="006B3382" w:rsidP="006B338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在 pool ‘mypool’ 中创建 100 GB 的 rbd image ‘myimage’:  rbd create mypool/myimage --size 102400</w:t>
      </w:r>
    </w:p>
    <w:p w:rsidR="006B3382" w:rsidRPr="006B3382" w:rsidRDefault="006B3382" w:rsidP="006B338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在默认的 ‘rbd’ pool 中创建 image：rbd create myimage --size 102400</w:t>
      </w:r>
    </w:p>
    <w:p w:rsidR="006B3382" w:rsidRPr="006B3382" w:rsidRDefault="006B3382" w:rsidP="006B338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创建对象大小为 8MB 的 image：rbd create mypool/myimage --size 102400 --order 23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 xml:space="preserve">这里的 order 参数比较特别，它和 ceph 的对象条带化有关。ceph 客户端的一个数据块，会被条带化成多个小的对象，被保存在 Ceph 分布式对象存储（RADOS） 中。这样的话，对 image 的读和写操作可以被分散到集群的多个节点上，通常来讲这样可以防止某个 image 非常大或者非常忙时单个节点称为性能瓶颈。 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Ceph 的条带化行为受三个参数控制：</w:t>
      </w:r>
    </w:p>
    <w:p w:rsidR="006B3382" w:rsidRPr="006B3382" w:rsidRDefault="006B3382" w:rsidP="006B3382">
      <w:pPr>
        <w:widowControl/>
        <w:numPr>
          <w:ilvl w:val="0"/>
          <w:numId w:val="13"/>
        </w:numPr>
        <w:spacing w:before="100" w:beforeAutospacing="1" w:after="100" w:afterAutospacing="1"/>
        <w:ind w:left="16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order：被条带化的对象的大小为 2^[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order</w:t>
      </w:r>
      <w:r w:rsidRPr="006B3382">
        <w:rPr>
          <w:rFonts w:ascii="宋体" w:eastAsia="宋体" w:hAnsi="宋体" w:cs="宋体"/>
          <w:kern w:val="0"/>
          <w:sz w:val="24"/>
          <w:szCs w:val="24"/>
        </w:rPr>
        <w:t>] bytes。默认的 oder 为 22，这时候对象大小为4MB。</w:t>
      </w:r>
    </w:p>
    <w:p w:rsidR="006B3382" w:rsidRPr="006B3382" w:rsidRDefault="006B3382" w:rsidP="006B3382">
      <w:pPr>
        <w:widowControl/>
        <w:numPr>
          <w:ilvl w:val="0"/>
          <w:numId w:val="13"/>
        </w:numPr>
        <w:spacing w:before="100" w:beforeAutospacing="1" w:after="100" w:afterAutospacing="1"/>
        <w:ind w:left="16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stripe_unit：每个 [stripe_unit]的连续字节会被相连的保存到同一个对象中，直到去写下一个对象</w:t>
      </w:r>
    </w:p>
    <w:p w:rsidR="006B3382" w:rsidRPr="006B3382" w:rsidRDefault="006B3382" w:rsidP="006B3382">
      <w:pPr>
        <w:widowControl/>
        <w:numPr>
          <w:ilvl w:val="0"/>
          <w:numId w:val="13"/>
        </w:numPr>
        <w:spacing w:before="100" w:beforeAutospacing="1" w:after="100" w:afterAutospacing="1"/>
        <w:ind w:left="16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stripe_count：在写入了 [stripe_unit] 字节到 [stripe_unit]各对象后，ceph 又重新从第一个对象开始写下一个条带，直到该对象达到了它的最大size。这时候，ceph 转移到下 [stripe_unit] 个对象。</w:t>
      </w:r>
    </w:p>
    <w:p w:rsidR="006B3382" w:rsidRPr="006B3382" w:rsidRDefault="006B3382" w:rsidP="006B33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lastRenderedPageBreak/>
        <w:t>默认的时候，[stripe_unit] 等于 object size；stripe_count 为1. 要设置其他的 [</w:t>
      </w:r>
      <w:r w:rsidRPr="006B3382">
        <w:rPr>
          <w:rFonts w:ascii="宋体" w:eastAsia="宋体" w:hAnsi="宋体" w:cs="宋体"/>
          <w:i/>
          <w:iCs/>
          <w:kern w:val="0"/>
          <w:sz w:val="24"/>
          <w:szCs w:val="24"/>
        </w:rPr>
        <w:t>stripe_unit</w:t>
      </w:r>
      <w:r w:rsidRPr="006B3382">
        <w:rPr>
          <w:rFonts w:ascii="宋体" w:eastAsia="宋体" w:hAnsi="宋体" w:cs="宋体"/>
          <w:kern w:val="0"/>
          <w:sz w:val="24"/>
          <w:szCs w:val="24"/>
        </w:rPr>
        <w:t>] 值，需要Ceph v0.53 版本及以后版本对 STRIPINGV2 的支持以及使用 format 2 image 格式。 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删除 image：rbd rm mypool/myimage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创建 snapshot：rbd snap create mypool/myimage@mysnap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创建 clone：rbd clone mypool/myimage@mysnap otherpool/cloneimage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查看snapshot 的所有 clone：rbd children mypool/myimage@mysnap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删除 snapshot：rbd snap rm mypool/myimage@mysnap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将 image map 到 linux 主机：rbd map mypool/myimage </w:t>
      </w:r>
    </w:p>
    <w:p w:rsidR="006B3382" w:rsidRPr="006B3382" w:rsidRDefault="006B3382" w:rsidP="006B33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kern w:val="0"/>
          <w:sz w:val="24"/>
          <w:szCs w:val="24"/>
        </w:rPr>
        <w:t>将 image 从主机上删除 （unmap）：rbd unmap /dev/rbd0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 w:val="36"/>
          <w:szCs w:val="36"/>
        </w:rPr>
        <w:t>6. 总结一下各模块的关系（以 OpenStack 的计算节点为例）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3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3495" cy="5097145"/>
            <wp:effectExtent l="0" t="0" r="8255" b="8255"/>
            <wp:docPr id="1" name="图片 1" descr="http://images2015.cnblogs.com/blog/697113/201509/697113-20150925152411678-1151129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697113/201509/697113-20150925152411678-115112958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82">
        <w:rPr>
          <w:rFonts w:ascii="宋体" w:eastAsia="宋体" w:hAnsi="宋体" w:cs="宋体"/>
          <w:b/>
          <w:bCs/>
          <w:kern w:val="0"/>
          <w:szCs w:val="21"/>
        </w:rPr>
        <w:lastRenderedPageBreak/>
        <w:t>参考链接：</w:t>
      </w:r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http://www.wzxue.com/rbdcache/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https://www.kernel.org/doc/Documentation/ABI/testing/sysfs-bus-rbd</w:t>
        </w:r>
      </w:hyperlink>
    </w:p>
    <w:p w:rsidR="006B3382" w:rsidRPr="006B3382" w:rsidRDefault="006B3382" w:rsidP="006B3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history="1">
        <w:r w:rsidRPr="006B3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http://docs.ceph.com/docs/master/rbd/rbd/</w:t>
        </w:r>
      </w:hyperlink>
    </w:p>
    <w:p w:rsidR="00D81EC3" w:rsidRPr="006B3382" w:rsidRDefault="006B3382">
      <w:bookmarkStart w:id="0" w:name="_GoBack"/>
      <w:bookmarkEnd w:id="0"/>
    </w:p>
    <w:sectPr w:rsidR="00D81EC3" w:rsidRPr="006B3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99D"/>
    <w:multiLevelType w:val="multilevel"/>
    <w:tmpl w:val="45C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5085A"/>
    <w:multiLevelType w:val="multilevel"/>
    <w:tmpl w:val="146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D2132"/>
    <w:multiLevelType w:val="multilevel"/>
    <w:tmpl w:val="792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66D52"/>
    <w:multiLevelType w:val="multilevel"/>
    <w:tmpl w:val="60A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049C9"/>
    <w:multiLevelType w:val="multilevel"/>
    <w:tmpl w:val="F48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054D8"/>
    <w:multiLevelType w:val="multilevel"/>
    <w:tmpl w:val="3034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F1557"/>
    <w:multiLevelType w:val="multilevel"/>
    <w:tmpl w:val="CD7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D45A9"/>
    <w:multiLevelType w:val="multilevel"/>
    <w:tmpl w:val="69D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A5732"/>
    <w:multiLevelType w:val="multilevel"/>
    <w:tmpl w:val="A13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DC65A0"/>
    <w:multiLevelType w:val="multilevel"/>
    <w:tmpl w:val="D22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27F75"/>
    <w:multiLevelType w:val="multilevel"/>
    <w:tmpl w:val="E6FA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658BD"/>
    <w:multiLevelType w:val="multilevel"/>
    <w:tmpl w:val="1CE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FD6337"/>
    <w:multiLevelType w:val="multilevel"/>
    <w:tmpl w:val="FCB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D7704C"/>
    <w:multiLevelType w:val="multilevel"/>
    <w:tmpl w:val="D93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9C"/>
    <w:rsid w:val="006B3382"/>
    <w:rsid w:val="00B657E2"/>
    <w:rsid w:val="00EC579C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FC8D-EDEC-4EEB-B39D-6D130495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3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33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33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3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33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338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33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3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B3382"/>
  </w:style>
  <w:style w:type="character" w:customStyle="1" w:styleId="o">
    <w:name w:val="o"/>
    <w:basedOn w:val="a0"/>
    <w:rsid w:val="006B3382"/>
  </w:style>
  <w:style w:type="paragraph" w:styleId="HTML">
    <w:name w:val="HTML Preformatted"/>
    <w:basedOn w:val="a"/>
    <w:link w:val="HTMLChar"/>
    <w:uiPriority w:val="99"/>
    <w:semiHidden/>
    <w:unhideWhenUsed/>
    <w:rsid w:val="006B3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33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6B3382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6B3382"/>
  </w:style>
  <w:style w:type="character" w:customStyle="1" w:styleId="p">
    <w:name w:val="p"/>
    <w:basedOn w:val="a0"/>
    <w:rsid w:val="006B3382"/>
  </w:style>
  <w:style w:type="character" w:customStyle="1" w:styleId="s">
    <w:name w:val="s"/>
    <w:basedOn w:val="a0"/>
    <w:rsid w:val="006B3382"/>
  </w:style>
  <w:style w:type="character" w:customStyle="1" w:styleId="cnblogscodecopy">
    <w:name w:val="cnblogs_code_copy"/>
    <w:basedOn w:val="a0"/>
    <w:rsid w:val="006B3382"/>
  </w:style>
  <w:style w:type="character" w:styleId="a5">
    <w:name w:val="Emphasis"/>
    <w:basedOn w:val="a0"/>
    <w:uiPriority w:val="20"/>
    <w:qFormat/>
    <w:rsid w:val="006B3382"/>
    <w:rPr>
      <w:i/>
      <w:iCs/>
    </w:rPr>
  </w:style>
  <w:style w:type="character" w:styleId="a6">
    <w:name w:val="Strong"/>
    <w:basedOn w:val="a0"/>
    <w:uiPriority w:val="22"/>
    <w:qFormat/>
    <w:rsid w:val="006B3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8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7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0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3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8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docs.ceph.com/docs/master/rados/api/python/" TargetMode="External"/><Relationship Id="rId26" Type="http://schemas.openxmlformats.org/officeDocument/2006/relationships/hyperlink" Target="http://docs.ceph.com/docs/argonaut/rbd/rbd-k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eph/ceph/blob/master/src/pybind/rbd.p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nblogs.com/sammyliu/p/4838139.html%20" TargetMode="External"/><Relationship Id="rId12" Type="http://schemas.openxmlformats.org/officeDocument/2006/relationships/hyperlink" Target="http://www.cnblogs.com/sammyliu/p/5555218.html%20" TargetMode="External"/><Relationship Id="rId17" Type="http://schemas.openxmlformats.org/officeDocument/2006/relationships/hyperlink" Target="https://github.com/ceph/ceph/blob/master/src/pybind/rados.py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docs.ceph.com/docs/master/rbd/librbdpy/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804037.html%20" TargetMode="External"/><Relationship Id="rId11" Type="http://schemas.openxmlformats.org/officeDocument/2006/relationships/hyperlink" Target="http://www.cnblogs.com/sammyliu/p/5066895.html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docs.ceph.com/docs/master/rbd/rbd/" TargetMode="External"/><Relationship Id="rId5" Type="http://schemas.openxmlformats.org/officeDocument/2006/relationships/hyperlink" Target="http://www.cnblogs.com/sammyliu/p/4838139.html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5.gif"/><Relationship Id="rId28" Type="http://schemas.openxmlformats.org/officeDocument/2006/relationships/hyperlink" Target="http://packages.ubuntu.com/wily/amd64/ceph-common/filelist" TargetMode="External"/><Relationship Id="rId10" Type="http://schemas.openxmlformats.org/officeDocument/2006/relationships/hyperlink" Target="http://www.cnblogs.com/sammyliu/p/4838138.html" TargetMode="External"/><Relationship Id="rId19" Type="http://schemas.openxmlformats.org/officeDocument/2006/relationships/hyperlink" Target="https://github.com/contiv/librbd" TargetMode="External"/><Relationship Id="rId31" Type="http://schemas.openxmlformats.org/officeDocument/2006/relationships/hyperlink" Target="https://www.kernel.org/doc/Documentation/ABI/testing/sysfs-bus-r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843812.html%20" TargetMode="External"/><Relationship Id="rId14" Type="http://schemas.openxmlformats.org/officeDocument/2006/relationships/image" Target="media/image2.jpeg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https://www.kernel.org/doc/Documentation/ABI/testing/sysfs-bus-rbd" TargetMode="External"/><Relationship Id="rId30" Type="http://schemas.openxmlformats.org/officeDocument/2006/relationships/hyperlink" Target="http://www.wzxue.com/rbdcache/" TargetMode="External"/><Relationship Id="rId8" Type="http://schemas.openxmlformats.org/officeDocument/2006/relationships/hyperlink" Target="http://www.cnblogs.com/sammyliu/p/4836014.html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2151</Words>
  <Characters>12266</Characters>
  <Application>Microsoft Office Word</Application>
  <DocSecurity>0</DocSecurity>
  <Lines>102</Lines>
  <Paragraphs>28</Paragraphs>
  <ScaleCrop>false</ScaleCrop>
  <Company>edianzu.cn</Company>
  <LinksUpToDate>false</LinksUpToDate>
  <CharactersWithSpaces>14389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2017-10-27T06:19:00Z</dcterms:created>
  <dcterms:modified xsi:type="dcterms:W3CDTF">2017-10-27T06:20:00Z</dcterms:modified>
</cp:coreProperties>
</file>