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left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4C31F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481181D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6E3F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CC77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B49EF0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RP-92F</w:t>
            </w:r>
          </w:p>
        </w:tc>
      </w:tr>
      <w:tr w14:paraId="38D9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D2856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0AE3DC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DC76F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4B351D1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C659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E3CFF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FA03C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2F53E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FCE7F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8C8FC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vAlign w:val="center"/>
          </w:tcPr>
          <w:p w14:paraId="5C4844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DDA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6940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1F764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淡黄至黄色透明液体</w:t>
            </w:r>
          </w:p>
        </w:tc>
        <w:tc>
          <w:tcPr>
            <w:tcW w:w="2852" w:type="dxa"/>
            <w:gridSpan w:val="2"/>
            <w:vAlign w:val="center"/>
          </w:tcPr>
          <w:p w14:paraId="493BBB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82E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835" w:type="dxa"/>
            <w:gridSpan w:val="2"/>
            <w:vAlign w:val="center"/>
          </w:tcPr>
          <w:p w14:paraId="10F006B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319004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157F4BD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803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2BB8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02A3801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52" w:type="dxa"/>
            <w:gridSpan w:val="2"/>
            <w:vAlign w:val="center"/>
          </w:tcPr>
          <w:p w14:paraId="37948EE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698F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32E90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57064B1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2" w:type="dxa"/>
            <w:gridSpan w:val="2"/>
            <w:vAlign w:val="center"/>
          </w:tcPr>
          <w:p w14:paraId="2ED8FBA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324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B4252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530BB30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2" w:type="dxa"/>
            <w:gridSpan w:val="2"/>
            <w:vAlign w:val="center"/>
          </w:tcPr>
          <w:p w14:paraId="4A43EDA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81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48CCE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17FAD03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16331A8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CB3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3701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47F49F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9072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F5812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220FF1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D5A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0E53977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4E818D1">
            <w:pPr>
              <w:jc w:val="center"/>
            </w:pPr>
          </w:p>
          <w:p w14:paraId="5BE7F134">
            <w:pPr>
              <w:rPr>
                <w:rFonts w:hint="eastAsia"/>
              </w:rPr>
            </w:pPr>
          </w:p>
          <w:p w14:paraId="0A45E778">
            <w:pPr>
              <w:rPr>
                <w:rFonts w:hint="eastAsia"/>
              </w:rPr>
            </w:pPr>
          </w:p>
          <w:p w14:paraId="5DE092A8">
            <w:pPr>
              <w:rPr>
                <w:rFonts w:hint="eastAsia"/>
              </w:rPr>
            </w:pPr>
          </w:p>
          <w:p w14:paraId="48AB7DF1">
            <w:pPr>
              <w:rPr>
                <w:rFonts w:hint="eastAsia"/>
              </w:rPr>
            </w:pPr>
          </w:p>
          <w:p w14:paraId="21D34711">
            <w:pPr>
              <w:rPr>
                <w:rFonts w:hint="eastAsia"/>
              </w:rPr>
            </w:pPr>
          </w:p>
          <w:p w14:paraId="1EADB873">
            <w:pPr>
              <w:jc w:val="center"/>
            </w:pPr>
          </w:p>
          <w:p w14:paraId="20EEF3CC">
            <w:pPr>
              <w:rPr>
                <w:rFonts w:hint="eastAsia"/>
              </w:rPr>
            </w:pPr>
          </w:p>
        </w:tc>
      </w:tr>
      <w:tr w14:paraId="21779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shd w:val="clear" w:color="auto" w:fill="auto"/>
            <w:vAlign w:val="center"/>
          </w:tcPr>
          <w:p w14:paraId="57043A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shd w:val="clear" w:color="auto" w:fill="auto"/>
            <w:vAlign w:val="center"/>
          </w:tcPr>
          <w:p w14:paraId="473DEED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B576BB7">
      <w:pPr>
        <w:spacing w:line="400" w:lineRule="exact"/>
        <w:rPr>
          <w:rFonts w:ascii="宋体" w:hAnsi="宋体" w:eastAsia="宋体" w:cs="宋体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D80968F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9167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76983D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936A226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2F66017C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C1B4877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1525B6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000000"/>
    <w:rsid w:val="00004AE4"/>
    <w:rsid w:val="048670A4"/>
    <w:rsid w:val="04960E16"/>
    <w:rsid w:val="049A44F2"/>
    <w:rsid w:val="052A53FB"/>
    <w:rsid w:val="05946408"/>
    <w:rsid w:val="05E54163"/>
    <w:rsid w:val="09AE51CA"/>
    <w:rsid w:val="09F32F55"/>
    <w:rsid w:val="0CBE1D97"/>
    <w:rsid w:val="0EB47357"/>
    <w:rsid w:val="112B27CF"/>
    <w:rsid w:val="14255513"/>
    <w:rsid w:val="154264EC"/>
    <w:rsid w:val="161764B0"/>
    <w:rsid w:val="18027BC4"/>
    <w:rsid w:val="193B4AD8"/>
    <w:rsid w:val="1B0945AA"/>
    <w:rsid w:val="1B8E559D"/>
    <w:rsid w:val="1C867D4C"/>
    <w:rsid w:val="1E617AE2"/>
    <w:rsid w:val="1EC56BFB"/>
    <w:rsid w:val="1F06438B"/>
    <w:rsid w:val="20514A0F"/>
    <w:rsid w:val="242343C0"/>
    <w:rsid w:val="24947236"/>
    <w:rsid w:val="26C22E0F"/>
    <w:rsid w:val="28F65471"/>
    <w:rsid w:val="2B6E1928"/>
    <w:rsid w:val="2BDF510F"/>
    <w:rsid w:val="2BEA5344"/>
    <w:rsid w:val="2C057787"/>
    <w:rsid w:val="2C066D83"/>
    <w:rsid w:val="2E0750C2"/>
    <w:rsid w:val="2E7D577C"/>
    <w:rsid w:val="2F791B90"/>
    <w:rsid w:val="30136B1B"/>
    <w:rsid w:val="309E3002"/>
    <w:rsid w:val="33B508D9"/>
    <w:rsid w:val="35EE5AAE"/>
    <w:rsid w:val="38174AE0"/>
    <w:rsid w:val="384F51E8"/>
    <w:rsid w:val="39644A2A"/>
    <w:rsid w:val="3FE01314"/>
    <w:rsid w:val="41E737D3"/>
    <w:rsid w:val="42BD02D5"/>
    <w:rsid w:val="42C46B78"/>
    <w:rsid w:val="433B1606"/>
    <w:rsid w:val="435F0C7D"/>
    <w:rsid w:val="454021E6"/>
    <w:rsid w:val="45D71D2E"/>
    <w:rsid w:val="469D6AD4"/>
    <w:rsid w:val="48540955"/>
    <w:rsid w:val="48EA42C6"/>
    <w:rsid w:val="4A7B2700"/>
    <w:rsid w:val="4ABA5EA6"/>
    <w:rsid w:val="4B6B7E57"/>
    <w:rsid w:val="4C302C5A"/>
    <w:rsid w:val="4C581120"/>
    <w:rsid w:val="4CCA0559"/>
    <w:rsid w:val="51D00ACA"/>
    <w:rsid w:val="51D32AE5"/>
    <w:rsid w:val="521B542A"/>
    <w:rsid w:val="53210AC4"/>
    <w:rsid w:val="5555161B"/>
    <w:rsid w:val="55D83684"/>
    <w:rsid w:val="566E3FE9"/>
    <w:rsid w:val="56717635"/>
    <w:rsid w:val="596B0E28"/>
    <w:rsid w:val="59CB0770"/>
    <w:rsid w:val="59E5393F"/>
    <w:rsid w:val="5D562CB2"/>
    <w:rsid w:val="5F5E1B3F"/>
    <w:rsid w:val="62523EB2"/>
    <w:rsid w:val="63B57833"/>
    <w:rsid w:val="674C11B0"/>
    <w:rsid w:val="691B21AC"/>
    <w:rsid w:val="6951136F"/>
    <w:rsid w:val="6DCC3677"/>
    <w:rsid w:val="71211E57"/>
    <w:rsid w:val="733D0C11"/>
    <w:rsid w:val="73D613AB"/>
    <w:rsid w:val="74137725"/>
    <w:rsid w:val="779A3A7E"/>
    <w:rsid w:val="79314CD6"/>
    <w:rsid w:val="7DBA0F25"/>
    <w:rsid w:val="7FFA0E83"/>
    <w:rsid w:val="7FFB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qFormat/>
    <w:uiPriority w:val="1"/>
  </w:style>
  <w:style w:type="table" w:default="1" w:styleId="6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175</Words>
  <Characters>420</Characters>
  <Paragraphs>101</Paragraphs>
  <TotalTime>0</TotalTime>
  <ScaleCrop>false</ScaleCrop>
  <LinksUpToDate>false</LinksUpToDate>
  <CharactersWithSpaces>461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2021-12-11T08:48:00Z</dcterms:created>
  <dc:creator>admin</dc:creator>
  <cp:lastModifiedBy>Eiffel Tower</cp:lastModifiedBy>
  <dcterms:modified xsi:type="dcterms:W3CDTF">2026-08-14T07:28:58Z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CC3A5B702B984FABB7248FE218F0E4F1_13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