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8E39" w14:textId="77777777" w:rsidR="008574AA" w:rsidRDefault="008574AA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10"/>
        <w:gridCol w:w="1421"/>
        <w:gridCol w:w="1420"/>
        <w:gridCol w:w="710"/>
        <w:gridCol w:w="2131"/>
      </w:tblGrid>
      <w:tr w:rsidR="000B397C" w14:paraId="30BD5A23" w14:textId="77777777">
        <w:trPr>
          <w:cantSplit/>
        </w:trPr>
        <w:tc>
          <w:tcPr>
            <w:tcW w:w="8522" w:type="dxa"/>
            <w:gridSpan w:val="6"/>
          </w:tcPr>
          <w:p w14:paraId="4C9FFD18" w14:textId="77777777" w:rsidR="008574AA" w:rsidRDefault="008574AA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CERTIFCATE OF ANALYSIS</w:t>
            </w:r>
          </w:p>
        </w:tc>
      </w:tr>
      <w:tr w:rsidR="000B397C" w14:paraId="259AC9B1" w14:textId="77777777">
        <w:trPr>
          <w:cantSplit/>
        </w:trPr>
        <w:tc>
          <w:tcPr>
            <w:tcW w:w="2130" w:type="dxa"/>
            <w:vAlign w:val="center"/>
          </w:tcPr>
          <w:p w14:paraId="6B37B113" w14:textId="77777777" w:rsidR="008574AA" w:rsidRDefault="008574AA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291273A" w14:textId="77777777" w:rsidR="008574AA" w:rsidRDefault="008574AA">
            <w:pPr>
              <w:jc w:val="center"/>
            </w:pPr>
            <w:r>
              <w:t>防霉剂</w:t>
            </w:r>
            <w:r>
              <w:t xml:space="preserve"> WJ-400X</w:t>
            </w:r>
          </w:p>
        </w:tc>
      </w:tr>
      <w:tr w:rsidR="000B397C" w14:paraId="42007903" w14:textId="77777777">
        <w:trPr>
          <w:cantSplit/>
        </w:trPr>
        <w:tc>
          <w:tcPr>
            <w:tcW w:w="2130" w:type="dxa"/>
            <w:vAlign w:val="center"/>
          </w:tcPr>
          <w:p w14:paraId="3E385B2D" w14:textId="77777777" w:rsidR="008574AA" w:rsidRDefault="008574AA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30E98F4" w14:textId="77777777" w:rsidR="008574AA" w:rsidRDefault="008574AA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320E86AF" w14:textId="77777777" w:rsidR="008574AA" w:rsidRDefault="008574AA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7251AA55" w14:textId="77777777" w:rsidR="008574AA" w:rsidRDefault="008574AA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0B397C" w14:paraId="0F2E925F" w14:textId="77777777">
        <w:trPr>
          <w:cantSplit/>
        </w:trPr>
        <w:tc>
          <w:tcPr>
            <w:tcW w:w="2130" w:type="dxa"/>
            <w:vAlign w:val="center"/>
          </w:tcPr>
          <w:p w14:paraId="272F44EE" w14:textId="77777777" w:rsidR="008574AA" w:rsidRDefault="008574AA">
            <w:pPr>
              <w:jc w:val="center"/>
            </w:pPr>
            <w:r>
              <w:t>执行标准</w:t>
            </w:r>
            <w:r>
              <w:br/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B7413F5" w14:textId="77777777" w:rsidR="008574AA" w:rsidRDefault="008574AA">
            <w:pPr>
              <w:ind w:left="285"/>
              <w:jc w:val="center"/>
            </w:pPr>
            <w:r>
              <w:t>企标</w:t>
            </w:r>
            <w:r>
              <w:t xml:space="preserve">                                             Enterprise standard</w:t>
            </w:r>
          </w:p>
        </w:tc>
      </w:tr>
      <w:tr w:rsidR="000B397C" w14:paraId="08E5DEAB" w14:textId="77777777">
        <w:tc>
          <w:tcPr>
            <w:tcW w:w="2840" w:type="dxa"/>
            <w:gridSpan w:val="2"/>
          </w:tcPr>
          <w:p w14:paraId="08B1FD5D" w14:textId="77777777" w:rsidR="008574AA" w:rsidRDefault="008574AA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2F518AC4" w14:textId="77777777" w:rsidR="008574AA" w:rsidRDefault="008574AA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</w:tcPr>
          <w:p w14:paraId="66453A99" w14:textId="77777777" w:rsidR="008574AA" w:rsidRDefault="008574AA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0B397C" w14:paraId="31F307A5" w14:textId="77777777">
        <w:tc>
          <w:tcPr>
            <w:tcW w:w="2840" w:type="dxa"/>
            <w:gridSpan w:val="2"/>
            <w:vAlign w:val="center"/>
          </w:tcPr>
          <w:p w14:paraId="759C0CDA" w14:textId="77777777" w:rsidR="008574AA" w:rsidRDefault="008574AA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EA5F303" w14:textId="77777777" w:rsidR="008574AA" w:rsidRDefault="008574AA">
            <w:pPr>
              <w:jc w:val="center"/>
            </w:pPr>
            <w:r>
              <w:t>白色至淡黄色悬浮剂</w:t>
            </w:r>
          </w:p>
        </w:tc>
        <w:tc>
          <w:tcPr>
            <w:tcW w:w="2841" w:type="dxa"/>
            <w:gridSpan w:val="2"/>
            <w:vAlign w:val="center"/>
          </w:tcPr>
          <w:p w14:paraId="3F68C8FA" w14:textId="77777777" w:rsidR="008574AA" w:rsidRDefault="008574AA">
            <w:pPr>
              <w:jc w:val="center"/>
            </w:pPr>
            <w:r>
              <w:t>符合</w:t>
            </w:r>
          </w:p>
        </w:tc>
      </w:tr>
      <w:tr w:rsidR="000B397C" w14:paraId="19059179" w14:textId="77777777">
        <w:tc>
          <w:tcPr>
            <w:tcW w:w="2840" w:type="dxa"/>
            <w:gridSpan w:val="2"/>
            <w:vAlign w:val="center"/>
          </w:tcPr>
          <w:p w14:paraId="53792333" w14:textId="77777777" w:rsidR="008574AA" w:rsidRDefault="008574AA">
            <w:pPr>
              <w:jc w:val="center"/>
            </w:pPr>
            <w:r>
              <w:t>总活性成分含量</w:t>
            </w:r>
            <w:r>
              <w:t>(%)</w:t>
            </w:r>
            <w:r>
              <w:br/>
              <w:t>Total active ingredient content</w:t>
            </w:r>
          </w:p>
        </w:tc>
        <w:tc>
          <w:tcPr>
            <w:tcW w:w="2841" w:type="dxa"/>
            <w:gridSpan w:val="2"/>
            <w:vAlign w:val="center"/>
          </w:tcPr>
          <w:p w14:paraId="694848B2" w14:textId="29FEE3B9" w:rsidR="008574AA" w:rsidRDefault="008574AA">
            <w:pPr>
              <w:spacing w:line="280" w:lineRule="exact"/>
              <w:jc w:val="center"/>
              <w:rPr>
                <w:rFonts w:hint="eastAsia"/>
              </w:rPr>
            </w:pPr>
            <w:r>
              <w:t>≥25</w:t>
            </w:r>
            <w:r w:rsidR="0065339B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1519C775" w14:textId="77777777" w:rsidR="008574AA" w:rsidRDefault="008574AA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0B397C" w14:paraId="7759D2E3" w14:textId="77777777">
        <w:tc>
          <w:tcPr>
            <w:tcW w:w="2840" w:type="dxa"/>
            <w:gridSpan w:val="2"/>
            <w:vAlign w:val="center"/>
          </w:tcPr>
          <w:p w14:paraId="05AA8AC1" w14:textId="77777777" w:rsidR="008574AA" w:rsidRDefault="008574AA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A99BFA3" w14:textId="77777777" w:rsidR="008574AA" w:rsidRDefault="008574AA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0B397C" w14:paraId="0ECC1C41" w14:textId="77777777">
        <w:tc>
          <w:tcPr>
            <w:tcW w:w="2840" w:type="dxa"/>
            <w:gridSpan w:val="2"/>
            <w:vAlign w:val="center"/>
          </w:tcPr>
          <w:p w14:paraId="4BFC4646" w14:textId="77777777" w:rsidR="008574AA" w:rsidRDefault="008574AA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820D65B" w14:textId="77777777" w:rsidR="008574AA" w:rsidRDefault="008574AA">
            <w:pPr>
              <w:jc w:val="center"/>
            </w:pPr>
            <w:r>
              <w:t>合格</w:t>
            </w:r>
          </w:p>
        </w:tc>
      </w:tr>
      <w:tr w:rsidR="000B397C" w14:paraId="54BB208A" w14:textId="77777777">
        <w:trPr>
          <w:cantSplit/>
        </w:trPr>
        <w:tc>
          <w:tcPr>
            <w:tcW w:w="8522" w:type="dxa"/>
            <w:gridSpan w:val="6"/>
          </w:tcPr>
          <w:p w14:paraId="4764B01F" w14:textId="77777777" w:rsidR="008574AA" w:rsidRDefault="008574A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CD3EF29" w14:textId="77777777" w:rsidR="008574AA" w:rsidRDefault="008574AA"/>
          <w:p w14:paraId="298AD8A1" w14:textId="77777777" w:rsidR="008574AA" w:rsidRDefault="008574AA"/>
          <w:p w14:paraId="4EA55F12" w14:textId="77777777" w:rsidR="008574AA" w:rsidRDefault="008574AA"/>
          <w:p w14:paraId="393D136D" w14:textId="77777777" w:rsidR="008574AA" w:rsidRDefault="008574AA"/>
          <w:p w14:paraId="771F06EC" w14:textId="77777777" w:rsidR="008574AA" w:rsidRDefault="008574AA"/>
          <w:p w14:paraId="7C599320" w14:textId="77777777" w:rsidR="008574AA" w:rsidRDefault="008574AA"/>
          <w:p w14:paraId="136E3B86" w14:textId="77777777" w:rsidR="008574AA" w:rsidRDefault="008574AA"/>
          <w:p w14:paraId="06EE31C4" w14:textId="77777777" w:rsidR="008574AA" w:rsidRDefault="008574AA"/>
          <w:p w14:paraId="7AF7D483" w14:textId="77777777" w:rsidR="008574AA" w:rsidRDefault="008574AA"/>
          <w:p w14:paraId="10A09B28" w14:textId="77777777" w:rsidR="008574AA" w:rsidRDefault="008574AA"/>
          <w:p w14:paraId="7C6D00DB" w14:textId="77777777" w:rsidR="008574AA" w:rsidRDefault="008574AA"/>
          <w:p w14:paraId="7CC6BBA7" w14:textId="77777777" w:rsidR="008574AA" w:rsidRDefault="008574AA"/>
          <w:p w14:paraId="4D04639A" w14:textId="77777777" w:rsidR="0065339B" w:rsidRDefault="0065339B">
            <w:pPr>
              <w:rPr>
                <w:rFonts w:hint="eastAsia"/>
              </w:rPr>
            </w:pPr>
          </w:p>
          <w:p w14:paraId="6F19FDA9" w14:textId="77777777" w:rsidR="008574AA" w:rsidRDefault="008574AA"/>
          <w:p w14:paraId="5325304F" w14:textId="77777777" w:rsidR="008574AA" w:rsidRDefault="008574AA"/>
        </w:tc>
      </w:tr>
      <w:tr w:rsidR="000B397C" w14:paraId="78FEAE4B" w14:textId="77777777">
        <w:trPr>
          <w:cantSplit/>
        </w:trPr>
        <w:tc>
          <w:tcPr>
            <w:tcW w:w="2840" w:type="dxa"/>
            <w:gridSpan w:val="2"/>
            <w:vAlign w:val="center"/>
          </w:tcPr>
          <w:p w14:paraId="29DC1FCE" w14:textId="77777777" w:rsidR="008574AA" w:rsidRDefault="008574AA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CBCFB39" w14:textId="77777777" w:rsidR="008574AA" w:rsidRDefault="008574AA">
            <w:pPr>
              <w:jc w:val="center"/>
            </w:pPr>
            <w:r>
              <w:t>None</w:t>
            </w:r>
          </w:p>
        </w:tc>
      </w:tr>
    </w:tbl>
    <w:p w14:paraId="599AD89E" w14:textId="77777777" w:rsidR="000B397C" w:rsidRDefault="000B397C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0B397C" w14:paraId="1536981F" w14:textId="77777777">
        <w:trPr>
          <w:jc w:val="both"/>
        </w:trPr>
        <w:tc>
          <w:tcPr>
            <w:tcW w:w="1661" w:type="dxa"/>
            <w:vAlign w:val="bottom"/>
          </w:tcPr>
          <w:p w14:paraId="2474FB6B" w14:textId="77777777" w:rsidR="000B397C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36DDFF6E" w14:textId="77777777" w:rsidR="000B397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65D795" wp14:editId="0E0C5D34">
                  <wp:extent cx="731520" cy="481943"/>
                  <wp:effectExtent l="0" t="0" r="0" b="0"/>
                  <wp:docPr id="711037873" name="Picture 711037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9CE457" w14:textId="77777777" w:rsidR="000B397C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6F0E574" w14:textId="77777777" w:rsidR="000B397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6040ED" wp14:editId="06A77DF2">
                  <wp:extent cx="731520" cy="365760"/>
                  <wp:effectExtent l="0" t="0" r="0" b="0"/>
                  <wp:docPr id="711037874" name="Picture 711037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9F52C1" w14:textId="77777777" w:rsidR="000B397C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0B397C" w14:paraId="34B727E9" w14:textId="77777777">
        <w:trPr>
          <w:jc w:val="both"/>
        </w:trPr>
        <w:tc>
          <w:tcPr>
            <w:tcW w:w="1661" w:type="dxa"/>
          </w:tcPr>
          <w:p w14:paraId="6A76A737" w14:textId="77777777" w:rsidR="000B397C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64F9CD88" w14:textId="77777777" w:rsidR="000B397C" w:rsidRDefault="000B397C"/>
        </w:tc>
        <w:tc>
          <w:tcPr>
            <w:tcW w:w="1661" w:type="dxa"/>
          </w:tcPr>
          <w:p w14:paraId="5E4ED177" w14:textId="77777777" w:rsidR="000B397C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10C6B420" w14:textId="77777777" w:rsidR="000B397C" w:rsidRDefault="000B397C"/>
        </w:tc>
        <w:tc>
          <w:tcPr>
            <w:tcW w:w="1661" w:type="dxa"/>
          </w:tcPr>
          <w:p w14:paraId="31F8E6B3" w14:textId="77777777" w:rsidR="000B397C" w:rsidRDefault="00000000">
            <w:pPr>
              <w:jc w:val="left"/>
            </w:pPr>
            <w:r>
              <w:t>Official Seal</w:t>
            </w:r>
          </w:p>
        </w:tc>
      </w:tr>
    </w:tbl>
    <w:p w14:paraId="7182E909" w14:textId="77777777" w:rsidR="00B15913" w:rsidRDefault="00B15913"/>
    <w:sectPr w:rsidR="00B15913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E42C8" w14:textId="77777777" w:rsidR="00B15913" w:rsidRDefault="00B15913">
      <w:r>
        <w:separator/>
      </w:r>
    </w:p>
  </w:endnote>
  <w:endnote w:type="continuationSeparator" w:id="0">
    <w:p w14:paraId="2CE86E42" w14:textId="77777777" w:rsidR="00B15913" w:rsidRDefault="00B15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09C1A" w14:textId="77777777" w:rsidR="00B15913" w:rsidRDefault="00B15913">
      <w:r>
        <w:separator/>
      </w:r>
    </w:p>
  </w:footnote>
  <w:footnote w:type="continuationSeparator" w:id="0">
    <w:p w14:paraId="13E2260A" w14:textId="77777777" w:rsidR="00B15913" w:rsidRDefault="00B15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B397C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11F2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39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574AA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15913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591A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B20F7"/>
    <w:rsid w:val="00DC4E1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C37B3"/>
    <w:rsid w:val="02520331"/>
    <w:rsid w:val="044D2895"/>
    <w:rsid w:val="05F85D45"/>
    <w:rsid w:val="063E2D45"/>
    <w:rsid w:val="064458FD"/>
    <w:rsid w:val="07026E07"/>
    <w:rsid w:val="07125F5D"/>
    <w:rsid w:val="07177756"/>
    <w:rsid w:val="097F59E0"/>
    <w:rsid w:val="099A29EA"/>
    <w:rsid w:val="09AC5082"/>
    <w:rsid w:val="0A9C752D"/>
    <w:rsid w:val="0BAE0FE3"/>
    <w:rsid w:val="0C1F5569"/>
    <w:rsid w:val="0C551DA4"/>
    <w:rsid w:val="0C5C2D30"/>
    <w:rsid w:val="0D26564D"/>
    <w:rsid w:val="0E654F29"/>
    <w:rsid w:val="10356F5A"/>
    <w:rsid w:val="1141037B"/>
    <w:rsid w:val="11AF53CB"/>
    <w:rsid w:val="122B3102"/>
    <w:rsid w:val="133B689D"/>
    <w:rsid w:val="135C54E2"/>
    <w:rsid w:val="139A08D0"/>
    <w:rsid w:val="13B9392C"/>
    <w:rsid w:val="142805E4"/>
    <w:rsid w:val="14C57350"/>
    <w:rsid w:val="158524C4"/>
    <w:rsid w:val="1652230F"/>
    <w:rsid w:val="16B0772A"/>
    <w:rsid w:val="19103171"/>
    <w:rsid w:val="19213F04"/>
    <w:rsid w:val="192F52CE"/>
    <w:rsid w:val="19DF509A"/>
    <w:rsid w:val="1ADC3DF3"/>
    <w:rsid w:val="1B577C8D"/>
    <w:rsid w:val="1BDB3C33"/>
    <w:rsid w:val="1C465666"/>
    <w:rsid w:val="1C9863C4"/>
    <w:rsid w:val="1DFF0CFD"/>
    <w:rsid w:val="1EB363CB"/>
    <w:rsid w:val="1F165674"/>
    <w:rsid w:val="2086102E"/>
    <w:rsid w:val="215B4A76"/>
    <w:rsid w:val="2251704E"/>
    <w:rsid w:val="23B434AD"/>
    <w:rsid w:val="243214D9"/>
    <w:rsid w:val="24441851"/>
    <w:rsid w:val="250872A1"/>
    <w:rsid w:val="25121484"/>
    <w:rsid w:val="26F9075D"/>
    <w:rsid w:val="284C2AF1"/>
    <w:rsid w:val="290336EA"/>
    <w:rsid w:val="29F066BE"/>
    <w:rsid w:val="2A127C56"/>
    <w:rsid w:val="2ABA5B4B"/>
    <w:rsid w:val="2AF42F75"/>
    <w:rsid w:val="2B720A66"/>
    <w:rsid w:val="2BA415C7"/>
    <w:rsid w:val="2C9E153F"/>
    <w:rsid w:val="2D1C7131"/>
    <w:rsid w:val="2D912A76"/>
    <w:rsid w:val="2E237236"/>
    <w:rsid w:val="314A1BE4"/>
    <w:rsid w:val="31694D29"/>
    <w:rsid w:val="31D6746F"/>
    <w:rsid w:val="326C078B"/>
    <w:rsid w:val="329C156F"/>
    <w:rsid w:val="337B0E24"/>
    <w:rsid w:val="3393677D"/>
    <w:rsid w:val="33AB0F87"/>
    <w:rsid w:val="34E42368"/>
    <w:rsid w:val="35892C73"/>
    <w:rsid w:val="35C84E34"/>
    <w:rsid w:val="365856CA"/>
    <w:rsid w:val="37B15D81"/>
    <w:rsid w:val="39F5376A"/>
    <w:rsid w:val="3A0060A9"/>
    <w:rsid w:val="3AA12D62"/>
    <w:rsid w:val="3C810E17"/>
    <w:rsid w:val="3D2524AB"/>
    <w:rsid w:val="3F1B7897"/>
    <w:rsid w:val="3F9C3241"/>
    <w:rsid w:val="411121FC"/>
    <w:rsid w:val="417A1C0E"/>
    <w:rsid w:val="42323A34"/>
    <w:rsid w:val="423E6C6F"/>
    <w:rsid w:val="42481BD8"/>
    <w:rsid w:val="427D5E63"/>
    <w:rsid w:val="436E4F7B"/>
    <w:rsid w:val="459C6F06"/>
    <w:rsid w:val="464474B2"/>
    <w:rsid w:val="46D33624"/>
    <w:rsid w:val="478423DE"/>
    <w:rsid w:val="4AF95D31"/>
    <w:rsid w:val="4CFA355D"/>
    <w:rsid w:val="4D27359B"/>
    <w:rsid w:val="4D8C6E50"/>
    <w:rsid w:val="4F7D679C"/>
    <w:rsid w:val="4FBB2FDA"/>
    <w:rsid w:val="4FFC4503"/>
    <w:rsid w:val="509D3DBE"/>
    <w:rsid w:val="50BC5616"/>
    <w:rsid w:val="513726D5"/>
    <w:rsid w:val="51981161"/>
    <w:rsid w:val="52612739"/>
    <w:rsid w:val="53831E73"/>
    <w:rsid w:val="5395657D"/>
    <w:rsid w:val="544B5E30"/>
    <w:rsid w:val="54E23ACC"/>
    <w:rsid w:val="56493E37"/>
    <w:rsid w:val="57AA5DB6"/>
    <w:rsid w:val="58255E64"/>
    <w:rsid w:val="586A4FBE"/>
    <w:rsid w:val="59597EA9"/>
    <w:rsid w:val="5AED588C"/>
    <w:rsid w:val="5B76468C"/>
    <w:rsid w:val="5BFE219A"/>
    <w:rsid w:val="5CBF3C55"/>
    <w:rsid w:val="5CFB6936"/>
    <w:rsid w:val="5D783D01"/>
    <w:rsid w:val="5EA33DFC"/>
    <w:rsid w:val="5EC21E77"/>
    <w:rsid w:val="605310DE"/>
    <w:rsid w:val="60EA0710"/>
    <w:rsid w:val="614D6CF9"/>
    <w:rsid w:val="61A10BED"/>
    <w:rsid w:val="628741E7"/>
    <w:rsid w:val="635E4094"/>
    <w:rsid w:val="63D256FC"/>
    <w:rsid w:val="64AD2BD8"/>
    <w:rsid w:val="64C32497"/>
    <w:rsid w:val="657A02B4"/>
    <w:rsid w:val="67A779C5"/>
    <w:rsid w:val="68026D86"/>
    <w:rsid w:val="69001F73"/>
    <w:rsid w:val="69D021C8"/>
    <w:rsid w:val="6C1208E8"/>
    <w:rsid w:val="6C560EC1"/>
    <w:rsid w:val="6C6E1CA4"/>
    <w:rsid w:val="6C884442"/>
    <w:rsid w:val="6D9A3AA3"/>
    <w:rsid w:val="6E4643F9"/>
    <w:rsid w:val="6EBB6EDF"/>
    <w:rsid w:val="6F833D9C"/>
    <w:rsid w:val="71F5215E"/>
    <w:rsid w:val="72062ED0"/>
    <w:rsid w:val="734D46FF"/>
    <w:rsid w:val="74081892"/>
    <w:rsid w:val="741178B5"/>
    <w:rsid w:val="751108EE"/>
    <w:rsid w:val="764D661D"/>
    <w:rsid w:val="7660709D"/>
    <w:rsid w:val="786376B8"/>
    <w:rsid w:val="78651B87"/>
    <w:rsid w:val="78652D48"/>
    <w:rsid w:val="7A4211AE"/>
    <w:rsid w:val="7C264CF7"/>
    <w:rsid w:val="7C7A7399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C73DE"/>
  <w15:chartTrackingRefBased/>
  <w15:docId w15:val="{A874B100-F1EB-4577-BB87-EAE7728F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339</Characters>
  <Application>Microsoft Office Word</Application>
  <DocSecurity>0</DocSecurity>
  <Lines>84</Lines>
  <Paragraphs>44</Paragraphs>
  <ScaleCrop>false</ScaleCrop>
  <Company>Microsoft China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2026-08-08T05:48:00Z</dcterms:created>
  <dcterms:modified xsi:type="dcterms:W3CDTF">2026-08-08T05:48:00Z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ABEFE6C768384DFC8826E049764F6A14_13</vt:lpwstr>
  </property>
</Properties>
</file>