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3D" w:rsidRDefault="00737FD6" w:rsidP="00737FD6">
      <w:pPr>
        <w:jc w:val="center"/>
        <w:rPr>
          <w:rFonts w:cs="Helvetica"/>
          <w:color w:val="333333"/>
          <w:sz w:val="28"/>
          <w:szCs w:val="28"/>
        </w:rPr>
      </w:pPr>
      <w:r w:rsidRPr="00737FD6">
        <w:rPr>
          <w:rFonts w:cs="Helvetica"/>
          <w:color w:val="333333"/>
          <w:sz w:val="28"/>
          <w:szCs w:val="28"/>
        </w:rPr>
        <w:t>2016级数据结构第六次上机</w:t>
      </w:r>
      <w:r w:rsidRPr="00737FD6">
        <w:rPr>
          <w:rFonts w:cs="Helvetica" w:hint="eastAsia"/>
          <w:color w:val="333333"/>
          <w:sz w:val="28"/>
          <w:szCs w:val="28"/>
        </w:rPr>
        <w:t>解题报告</w:t>
      </w:r>
    </w:p>
    <w:p w:rsid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 w:hint="eastAsia"/>
          <w:color w:val="333333"/>
          <w:szCs w:val="21"/>
        </w:rPr>
        <w:t>A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思路：</w:t>
      </w:r>
    </w:p>
    <w:p w:rsidR="00737FD6" w:rsidRDefault="00737FD6" w:rsidP="00737FD6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队列的简单应用。注意本题有几个坑点。</w:t>
      </w:r>
    </w:p>
    <w:p w:rsidR="00737FD6" w:rsidRPr="00737FD6" w:rsidRDefault="00737FD6" w:rsidP="00737FD6">
      <w:pPr>
        <w:pStyle w:val="a3"/>
        <w:numPr>
          <w:ilvl w:val="0"/>
          <w:numId w:val="1"/>
        </w:numPr>
        <w:ind w:firstLineChars="0"/>
        <w:rPr>
          <w:rFonts w:cs="Helvetica"/>
          <w:color w:val="333333"/>
          <w:szCs w:val="21"/>
        </w:rPr>
      </w:pPr>
      <w:r w:rsidRPr="00737FD6">
        <w:rPr>
          <w:rFonts w:cs="Helvetica" w:hint="eastAsia"/>
          <w:color w:val="333333"/>
          <w:szCs w:val="21"/>
        </w:rPr>
        <w:t>delete操作若q小于0不合法，等于0合法。</w:t>
      </w:r>
    </w:p>
    <w:p w:rsidR="00737FD6" w:rsidRDefault="00737FD6" w:rsidP="00737FD6">
      <w:pPr>
        <w:pStyle w:val="a3"/>
        <w:numPr>
          <w:ilvl w:val="0"/>
          <w:numId w:val="1"/>
        </w:numPr>
        <w:ind w:firstLineChars="0"/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get操作若m小于等于0不合法。</w:t>
      </w:r>
    </w:p>
    <w:p w:rsidR="00737FD6" w:rsidRDefault="00737FD6" w:rsidP="00737FD6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代码：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 xml:space="preserve">#include &lt;iostream&gt;  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#include &lt;string&gt;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 xml:space="preserve">#include &lt;queue&gt;  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using namespace std;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queue &lt;string&gt; q;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queue &lt;string&gt; t;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int main()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int n;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string s;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int p;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while (cin &gt;&gt; n)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while (n--)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cin &gt;&gt; s;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if (s[0] == 'a')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cin &gt;&gt; s;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if (q.size()== 25)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"GzhIsSoHandsome"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q.push(s);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 if (s[0] == 'd')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cin &gt;&gt; p;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if (p &lt; 0)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"GzhIsSoHandsome"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 if (p &gt; q.size())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"GzhIsSoHandsome"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for (int i = 1; i &lt;= p; i++)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q.pop();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lastRenderedPageBreak/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 if (s[0] == 'g')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cin &gt;&gt; p;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if (p &lt;= 0)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"GzhIsSoHandsome"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 if(p&gt;q.size())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"GzhIsSoHandsome"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else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int cnt = 1;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while (!q.empty())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s = q.front();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if (cnt == p)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cout &lt;&lt; s &lt;&lt; endl;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cnt++;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t.push(s);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q.pop();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while (!t.empty())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{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s = t.front();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q.push(s);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t.pop();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while (!q.empty())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q.pop();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while (!t.empty())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</w:r>
      <w:r w:rsidRPr="00737FD6">
        <w:rPr>
          <w:rFonts w:cs="Helvetica"/>
          <w:color w:val="333333"/>
          <w:szCs w:val="21"/>
        </w:rPr>
        <w:tab/>
        <w:t>t.pop();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}</w:t>
      </w:r>
    </w:p>
    <w:p w:rsidR="00737FD6" w:rsidRP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ab/>
        <w:t>return 0;</w:t>
      </w:r>
    </w:p>
    <w:p w:rsidR="00737FD6" w:rsidRDefault="00737FD6" w:rsidP="00737FD6">
      <w:pPr>
        <w:rPr>
          <w:rFonts w:cs="Helvetica"/>
          <w:color w:val="333333"/>
          <w:szCs w:val="21"/>
        </w:rPr>
      </w:pPr>
      <w:r w:rsidRPr="00737FD6">
        <w:rPr>
          <w:rFonts w:cs="Helvetica"/>
          <w:color w:val="333333"/>
          <w:szCs w:val="21"/>
        </w:rPr>
        <w:t>}</w:t>
      </w: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lastRenderedPageBreak/>
        <w:t>B: ModricWang的序列修改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此题是基础的线性表元素检索和删除操作，由于数据较小，用顺序表或链表都可以完成。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参考代码：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&lt;iostream&gt;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&lt;list&gt;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&lt;ctime&gt;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using namespace std;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int n, k, now;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list&lt;int&gt; l;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list&lt;int&gt;::iterator it;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int main()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l.clear();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cin &gt;&gt; n &gt;&gt; k;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for (int i = 0; i &lt; n; i++)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cin &gt;&gt; now;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l.push_back(now);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}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it = l.begin();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for (int i = 1; i &lt; k; i++)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it++;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}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l.erase(it);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for (it = l.begin(); it != l.end(); it++)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cout &lt;&lt; *it &lt;&lt; " ";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}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cout &lt;&lt; "\n";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}</w:t>
      </w:r>
    </w:p>
    <w:p w:rsidR="004E4E39" w:rsidRDefault="004E4E39" w:rsidP="00737FD6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lastRenderedPageBreak/>
        <w:t>C:Mdd的数字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 w:hint="eastAsia"/>
          <w:color w:val="333333"/>
          <w:szCs w:val="21"/>
        </w:rPr>
        <w:t>这道题求是两个数字之间的汉明距离，其实就是这两个数对应位上不同的个数。比如</w:t>
      </w:r>
      <w:r w:rsidRPr="00FA5ACB">
        <w:rPr>
          <w:rFonts w:cs="Helvetica"/>
          <w:color w:val="333333"/>
          <w:szCs w:val="21"/>
        </w:rPr>
        <w:t>1（0…01）与-1（1…1）就有31位不同（int共有32位）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 w:hint="eastAsia"/>
          <w:color w:val="333333"/>
          <w:szCs w:val="21"/>
        </w:rPr>
        <w:t>参考代码</w:t>
      </w:r>
      <w:r w:rsidRPr="00FA5ACB">
        <w:rPr>
          <w:rFonts w:cs="Helvetica"/>
          <w:color w:val="333333"/>
          <w:szCs w:val="21"/>
        </w:rPr>
        <w:t>: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#include &lt;iostream&gt;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#include &lt;fstream&gt;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#define in std::cin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#define out std::cout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using namespace std;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int hammingDistance(int x, int y) {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int ans = x ^ y;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int cnt = 0;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while (ans) {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    cnt++;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    ans &amp;= ans - 1;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}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return cnt;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}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int main() {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int x, y;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while (in &gt;&gt; x &gt;&gt; y) {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    out &lt;&lt; hammingDistance(x, y) &lt;&lt; '\n';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}</w:t>
      </w:r>
    </w:p>
    <w:p w:rsidR="00FA5ACB" w:rsidRP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 xml:space="preserve">    return 0;</w:t>
      </w:r>
    </w:p>
    <w:p w:rsidR="00FA5ACB" w:rsidRDefault="00FA5ACB" w:rsidP="00FA5ACB">
      <w:pPr>
        <w:rPr>
          <w:rFonts w:cs="Helvetica"/>
          <w:color w:val="333333"/>
          <w:szCs w:val="21"/>
        </w:rPr>
      </w:pPr>
      <w:r w:rsidRPr="00FA5ACB">
        <w:rPr>
          <w:rFonts w:cs="Helvetica"/>
          <w:color w:val="333333"/>
          <w:szCs w:val="21"/>
        </w:rPr>
        <w:t>}</w:t>
      </w: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FA5ACB" w:rsidRDefault="00FA5ACB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bookmarkStart w:id="0" w:name="_GoBack"/>
      <w:bookmarkEnd w:id="0"/>
      <w:r w:rsidRPr="004E4E39">
        <w:rPr>
          <w:rFonts w:cs="Helvetica"/>
          <w:color w:val="333333"/>
          <w:szCs w:val="21"/>
        </w:rPr>
        <w:lastRenderedPageBreak/>
        <w:t>D：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思路：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  <w:t>简单思考可知，只需把原数按字符串读入后正着输出再反着输出就好了。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代码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&lt;cstdio&gt;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&lt;string&gt;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&lt;iostream&gt;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using namespace std;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int main()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string s,s2;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while(cin&gt;&gt;s)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cout&lt;&lt;s;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s2="";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for(int i=s.length()-1;i&gt;=0;i--)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s2+=s[i];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//reverse(s.begin(),s.end());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</w:r>
      <w:r w:rsidRPr="004E4E39">
        <w:rPr>
          <w:rFonts w:cs="Helvetica"/>
          <w:color w:val="333333"/>
          <w:szCs w:val="21"/>
        </w:rPr>
        <w:tab/>
        <w:t>cout&lt;&lt;s2&lt;&lt;endl;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  <w:t>}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return 0;</w:t>
      </w:r>
    </w:p>
    <w:p w:rsid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}</w:t>
      </w: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CD55C7" w:rsidRDefault="00CD55C7" w:rsidP="00737FD6">
      <w:pPr>
        <w:rPr>
          <w:rFonts w:cs="Helvetica"/>
          <w:color w:val="333333"/>
          <w:szCs w:val="21"/>
        </w:rPr>
      </w:pPr>
    </w:p>
    <w:p w:rsidR="00737FD6" w:rsidRDefault="00737FD6" w:rsidP="00737FD6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lastRenderedPageBreak/>
        <w:t>E</w:t>
      </w:r>
    </w:p>
    <w:p w:rsidR="00737FD6" w:rsidRDefault="00737FD6" w:rsidP="00737FD6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思路：</w:t>
      </w:r>
    </w:p>
    <w:p w:rsidR="001D7C55" w:rsidRDefault="00737FD6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字符串的应用和处理。</w:t>
      </w:r>
      <w:r w:rsidR="001D7C55">
        <w:rPr>
          <w:rFonts w:cs="Helvetica" w:hint="eastAsia"/>
          <w:color w:val="333333"/>
          <w:szCs w:val="21"/>
        </w:rPr>
        <w:t>可以把字符对应成数字这样便于处理。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 w:hint="eastAsia"/>
          <w:color w:val="333333"/>
          <w:szCs w:val="21"/>
        </w:rPr>
        <w:t>如果仔细观察这一串数字，可以发现他可以还分为很多小串，假设第</w:t>
      </w:r>
      <w:r w:rsidRPr="001D7C55">
        <w:rPr>
          <w:rFonts w:cs="Helvetica"/>
          <w:color w:val="333333"/>
          <w:szCs w:val="21"/>
        </w:rPr>
        <w:t>i小串是123……i，假设第i小串所占的空间是a[i]，则通过对比a[i]与a[i+1]发现，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 w:hint="eastAsia"/>
          <w:color w:val="333333"/>
          <w:szCs w:val="21"/>
        </w:rPr>
        <w:t>第</w:t>
      </w:r>
      <w:r w:rsidRPr="001D7C55">
        <w:rPr>
          <w:rFonts w:cs="Helvetica"/>
          <w:color w:val="333333"/>
          <w:szCs w:val="21"/>
        </w:rPr>
        <w:t>i+1串只比第i串多一个数，即i+1，故他们所占的空间差就是第i+1所占的空间。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 w:hint="eastAsia"/>
          <w:color w:val="333333"/>
          <w:szCs w:val="21"/>
        </w:rPr>
        <w:t>对任意一个数所占的空间很好求，即</w:t>
      </w:r>
      <w:r w:rsidRPr="001D7C55">
        <w:rPr>
          <w:rFonts w:cs="Helvetica"/>
          <w:color w:val="333333"/>
          <w:szCs w:val="21"/>
        </w:rPr>
        <w:t xml:space="preserve"> （int）log10（k）+1；</w:t>
      </w:r>
    </w:p>
    <w:p w:rsidR="00737FD6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 w:hint="eastAsia"/>
          <w:color w:val="333333"/>
          <w:szCs w:val="21"/>
        </w:rPr>
        <w:t>然后就可以求出每一个串的起始位置，通过与</w:t>
      </w:r>
      <w:r w:rsidRPr="001D7C55">
        <w:rPr>
          <w:rFonts w:cs="Helvetica"/>
          <w:color w:val="333333"/>
          <w:szCs w:val="21"/>
        </w:rPr>
        <w:t>n比较就可以确定n出现在那一个串里，最后在求出n在这个串里的相对位置，就可以求出该题的解</w:t>
      </w:r>
      <w:r>
        <w:rPr>
          <w:rFonts w:cs="Helvetica" w:hint="eastAsia"/>
          <w:color w:val="333333"/>
          <w:szCs w:val="21"/>
        </w:rPr>
        <w:t>。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代码：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 xml:space="preserve">#include &lt;cstdio&gt;  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 xml:space="preserve">#include &lt;cmath&gt;  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 xml:space="preserve">#define max 31270  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using namespace std;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unsigned int a[max];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unsigned int s[max];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void start()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i, j;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a[1] = 1;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s[1] = 1;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 xml:space="preserve">for (i = 2; i&lt;31270; i++) //打表记录总的位数  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a[i] = a[i - 1] + (int)log10((double)i) + 1;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s[i] = s[i - 1] + a[i];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 xml:space="preserve">int res(int n)//预处理，不断缩小范围  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i = 1, j = 1;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m = 0;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len = 0;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for (i = 1; i&lt;31270; i++)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if (s[i] &gt;= n)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break;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pos = n - s[i - 1];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for (j = 1; len&lt;pos; j++)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len += (int)log10((double)j) + 1;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return ((j - 1) / (int)pow(10.0, len - pos)) % 10;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lastRenderedPageBreak/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char ha(int n)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if (n == 0)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'*';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1)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'a';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2)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'b';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3)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'c';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4)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'd';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5)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'e';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6)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'f';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7)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'g';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8)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'h';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else if (n == 9)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return 'i';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int main()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t;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int test;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char a;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scanf("%d", &amp;t);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start();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while (t--)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{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scanf("%d", &amp;test);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a = ha(res(test));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</w:r>
      <w:r w:rsidRPr="001D7C55">
        <w:rPr>
          <w:rFonts w:cs="Helvetica"/>
          <w:color w:val="333333"/>
          <w:szCs w:val="21"/>
        </w:rPr>
        <w:tab/>
        <w:t>printf("%c\n", a);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}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ab/>
        <w:t>return 0;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}</w:t>
      </w:r>
    </w:p>
    <w:p w:rsidR="00CD55C7" w:rsidRDefault="00CD55C7" w:rsidP="001D7C55">
      <w:pPr>
        <w:rPr>
          <w:rFonts w:cs="Helvetica"/>
          <w:color w:val="333333"/>
          <w:szCs w:val="21"/>
        </w:rPr>
      </w:pPr>
    </w:p>
    <w:p w:rsidR="00CD55C7" w:rsidRDefault="00CD55C7" w:rsidP="001D7C55">
      <w:pPr>
        <w:rPr>
          <w:rFonts w:cs="Helvetica"/>
          <w:color w:val="333333"/>
          <w:szCs w:val="21"/>
        </w:rPr>
      </w:pPr>
    </w:p>
    <w:p w:rsidR="00CD55C7" w:rsidRDefault="00CD55C7" w:rsidP="001D7C55">
      <w:pPr>
        <w:rPr>
          <w:rFonts w:cs="Helvetica"/>
          <w:color w:val="333333"/>
          <w:szCs w:val="21"/>
        </w:rPr>
      </w:pPr>
    </w:p>
    <w:p w:rsidR="00CD55C7" w:rsidRDefault="00CD55C7" w:rsidP="001D7C55">
      <w:pPr>
        <w:rPr>
          <w:rFonts w:cs="Helvetica"/>
          <w:color w:val="333333"/>
          <w:szCs w:val="21"/>
        </w:rPr>
      </w:pPr>
    </w:p>
    <w:p w:rsidR="00CD55C7" w:rsidRDefault="00CD55C7" w:rsidP="001D7C55">
      <w:pPr>
        <w:rPr>
          <w:rFonts w:cs="Helvetica"/>
          <w:color w:val="333333"/>
          <w:szCs w:val="21"/>
        </w:rPr>
      </w:pPr>
    </w:p>
    <w:p w:rsidR="001D7C55" w:rsidRDefault="001D7C55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lastRenderedPageBreak/>
        <w:t>F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思路：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稳定婚姻问题。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 w:hint="eastAsia"/>
          <w:color w:val="333333"/>
          <w:szCs w:val="21"/>
        </w:rPr>
        <w:t>这里用的是</w:t>
      </w:r>
      <w:r w:rsidRPr="001D7C55">
        <w:rPr>
          <w:rFonts w:cs="Helvetica"/>
          <w:color w:val="333333"/>
          <w:szCs w:val="21"/>
        </w:rPr>
        <w:t>Gale-Shapley算法</w:t>
      </w:r>
      <w:r w:rsidR="006B2ED7">
        <w:rPr>
          <w:rFonts w:cs="Helvetica" w:hint="eastAsia"/>
          <w:color w:val="333333"/>
          <w:szCs w:val="21"/>
        </w:rPr>
        <w:t>。</w:t>
      </w:r>
    </w:p>
    <w:p w:rsidR="006B2ED7" w:rsidRPr="001D7C55" w:rsidRDefault="006B2ED7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设软院班级为a，女院班级为b。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每一位</w:t>
      </w:r>
      <w:r w:rsidR="006B2ED7">
        <w:rPr>
          <w:rFonts w:cs="Helvetica" w:hint="eastAsia"/>
          <w:color w:val="333333"/>
          <w:szCs w:val="21"/>
        </w:rPr>
        <w:t>a</w:t>
      </w:r>
      <w:r w:rsidRPr="001D7C55">
        <w:rPr>
          <w:rFonts w:cs="Helvetica"/>
          <w:color w:val="333333"/>
          <w:szCs w:val="21"/>
        </w:rPr>
        <w:t>在所有尚未拒绝她的</w:t>
      </w:r>
      <w:r w:rsidR="006B2ED7">
        <w:rPr>
          <w:rFonts w:cs="Helvetica" w:hint="eastAsia"/>
          <w:color w:val="333333"/>
          <w:szCs w:val="21"/>
        </w:rPr>
        <w:t>b</w:t>
      </w:r>
      <w:r w:rsidRPr="001D7C55">
        <w:rPr>
          <w:rFonts w:cs="Helvetica"/>
          <w:color w:val="333333"/>
          <w:szCs w:val="21"/>
        </w:rPr>
        <w:t>中选择一位被他排名最优先的</w:t>
      </w:r>
      <w:r w:rsidR="006B2ED7">
        <w:rPr>
          <w:rFonts w:cs="Helvetica" w:hint="eastAsia"/>
          <w:color w:val="333333"/>
          <w:szCs w:val="21"/>
        </w:rPr>
        <w:t>b</w:t>
      </w:r>
      <w:r w:rsidRPr="001D7C55">
        <w:rPr>
          <w:rFonts w:cs="Helvetica"/>
          <w:color w:val="333333"/>
          <w:szCs w:val="21"/>
        </w:rPr>
        <w:t>；</w:t>
      </w:r>
    </w:p>
    <w:p w:rsidR="001D7C55" w:rsidRP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每一位</w:t>
      </w:r>
      <w:r w:rsidR="006B2ED7">
        <w:rPr>
          <w:rFonts w:cs="Helvetica" w:hint="eastAsia"/>
          <w:color w:val="333333"/>
          <w:szCs w:val="21"/>
        </w:rPr>
        <w:t>b</w:t>
      </w:r>
      <w:r w:rsidRPr="001D7C55">
        <w:rPr>
          <w:rFonts w:cs="Helvetica"/>
          <w:color w:val="333333"/>
          <w:szCs w:val="21"/>
        </w:rPr>
        <w:t>将正在追求她的</w:t>
      </w:r>
      <w:r w:rsidR="006B2ED7">
        <w:rPr>
          <w:rFonts w:cs="Helvetica" w:hint="eastAsia"/>
          <w:color w:val="333333"/>
          <w:szCs w:val="21"/>
        </w:rPr>
        <w:t>a</w:t>
      </w:r>
      <w:r w:rsidRPr="001D7C55">
        <w:rPr>
          <w:rFonts w:cs="Helvetica"/>
          <w:color w:val="333333"/>
          <w:szCs w:val="21"/>
        </w:rPr>
        <w:t>与其当前</w:t>
      </w:r>
      <w:r w:rsidR="006B2ED7">
        <w:rPr>
          <w:rFonts w:cs="Helvetica" w:hint="eastAsia"/>
          <w:color w:val="333333"/>
          <w:szCs w:val="21"/>
        </w:rPr>
        <w:t>联谊的a</w:t>
      </w:r>
      <w:r w:rsidRPr="001D7C55">
        <w:rPr>
          <w:rFonts w:cs="Helvetica"/>
          <w:color w:val="333333"/>
          <w:szCs w:val="21"/>
        </w:rPr>
        <w:t>进行比较，选择其中排名优先的</w:t>
      </w:r>
      <w:r w:rsidR="006B2ED7">
        <w:rPr>
          <w:rFonts w:cs="Helvetica" w:hint="eastAsia"/>
          <w:color w:val="333333"/>
          <w:szCs w:val="21"/>
        </w:rPr>
        <w:t>a</w:t>
      </w:r>
      <w:r w:rsidRPr="001D7C55">
        <w:rPr>
          <w:rFonts w:cs="Helvetica"/>
          <w:color w:val="333333"/>
          <w:szCs w:val="21"/>
        </w:rPr>
        <w:t>作为其</w:t>
      </w:r>
      <w:r w:rsidR="006B2ED7">
        <w:rPr>
          <w:rFonts w:cs="Helvetica" w:hint="eastAsia"/>
          <w:color w:val="333333"/>
          <w:szCs w:val="21"/>
        </w:rPr>
        <w:t>联谊对象。</w:t>
      </w:r>
    </w:p>
    <w:p w:rsidR="001D7C55" w:rsidRDefault="001D7C55" w:rsidP="001D7C55">
      <w:pPr>
        <w:rPr>
          <w:rFonts w:cs="Helvetica"/>
          <w:color w:val="333333"/>
          <w:szCs w:val="21"/>
        </w:rPr>
      </w:pPr>
      <w:r w:rsidRPr="001D7C55">
        <w:rPr>
          <w:rFonts w:cs="Helvetica"/>
          <w:color w:val="333333"/>
          <w:szCs w:val="21"/>
        </w:rPr>
        <w:t>若某</w:t>
      </w:r>
      <w:r w:rsidR="006B2ED7">
        <w:rPr>
          <w:rFonts w:cs="Helvetica" w:hint="eastAsia"/>
          <w:color w:val="333333"/>
          <w:szCs w:val="21"/>
        </w:rPr>
        <w:t>a</w:t>
      </w:r>
      <w:r w:rsidRPr="001D7C55">
        <w:rPr>
          <w:rFonts w:cs="Helvetica"/>
          <w:color w:val="333333"/>
          <w:szCs w:val="21"/>
        </w:rPr>
        <w:t>被其</w:t>
      </w:r>
      <w:r w:rsidR="006B2ED7">
        <w:rPr>
          <w:rFonts w:cs="Helvetica" w:hint="eastAsia"/>
          <w:color w:val="333333"/>
          <w:szCs w:val="21"/>
        </w:rPr>
        <w:t>联谊对象</w:t>
      </w:r>
      <w:r w:rsidRPr="001D7C55">
        <w:rPr>
          <w:rFonts w:cs="Helvetica"/>
          <w:color w:val="333333"/>
          <w:szCs w:val="21"/>
        </w:rPr>
        <w:t>抛弃，重新变成</w:t>
      </w:r>
      <w:r w:rsidR="006B2ED7">
        <w:rPr>
          <w:rFonts w:cs="Helvetica" w:hint="eastAsia"/>
          <w:color w:val="333333"/>
          <w:szCs w:val="21"/>
        </w:rPr>
        <w:t>无联谊对象的a</w:t>
      </w:r>
      <w:r w:rsidRPr="001D7C55">
        <w:rPr>
          <w:rFonts w:cs="Helvetica"/>
          <w:color w:val="333333"/>
          <w:szCs w:val="21"/>
        </w:rPr>
        <w:t>。</w:t>
      </w:r>
    </w:p>
    <w:p w:rsidR="006B2ED7" w:rsidRDefault="006B2ED7" w:rsidP="001D7C55">
      <w:pPr>
        <w:rPr>
          <w:rFonts w:cs="Helvetica"/>
          <w:color w:val="333333"/>
          <w:szCs w:val="21"/>
        </w:rPr>
      </w:pPr>
      <w:r>
        <w:rPr>
          <w:rFonts w:cs="Helvetica" w:hint="eastAsia"/>
          <w:color w:val="333333"/>
          <w:szCs w:val="21"/>
        </w:rPr>
        <w:t>代码：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&lt;iostream&gt;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&lt;cstdio&gt;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&lt;cstring&gt;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&lt;string&gt;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&lt;algorithm&gt;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&lt;queue&gt;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&lt;vector&gt;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&lt;cmath&gt;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 xml:space="preserve">#include &lt;cstdlib&gt;  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using namespace std;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const int maxn = 30;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int order[maxn][maxn], pre[maxn][maxn], next1[maxn];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int future_h[maxn], future_w[maxn], hash1[100];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queue&lt;int&gt;Q;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int n;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void engage(int man, int woman)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int m = future_h[woman];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if (m)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future_w[m]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Q.push(m);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future_h[woman] = man;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future_w[man] = woman;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int main()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int t, cnt;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char s[50], female[maxn];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scanf("%d", &amp;t);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while (t--)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lastRenderedPageBreak/>
        <w:tab/>
      </w:r>
      <w:r w:rsidRPr="006B2ED7">
        <w:rPr>
          <w:rFonts w:cs="Helvetica"/>
          <w:color w:val="333333"/>
          <w:szCs w:val="21"/>
        </w:rPr>
        <w:tab/>
        <w:t>memset(hash1, -1, sizeof(hash1));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scanf("%d", &amp;n);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cnt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i = 1; i &lt;= n; i++)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scanf("%s", s);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hash1[s[0] - 'A'] = ++cnt;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cnt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i = 1; i &lt;= n; i++)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scanf("%s", s);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hash1[s[0] - 'A'] = ++cnt;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female[cnt] = s[0];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i = 1; i &lt;= n; i++)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scanf("%s", s);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int u = hash1[s[0] - 'A'];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cnt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j = 2; j&lt;n + 2; j++)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pre[u][++cnt] = hash1[s[j] - 'A'];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next1[u] = 1;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future_w[u]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Q.push(u);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i = 1; i &lt;= n; i++)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scanf("%s", s);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int u = hash1[s[0] - 'A'];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cnt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j = 2; j&lt;n + 2; j++)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int v = hash1[s[j] - 'A'];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order[u][v] = ++cnt;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future_h[u] = 0;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while (!Q.empty())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{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int man = Q.front();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Q.pop();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int woman = pre[man][next1[man]++];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if (!future_h[woman]) engage(man, woman);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lastRenderedPageBreak/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else if (order[woman][man]&lt;order[woman][future_h[woman]]) engage(man, woman);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else Q.push(man);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while (!Q.empty()) Q.pop();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for (int i = 32; i &lt;= 60; i++)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if (hash1[i] != -1)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printf("%c %c\n", 'A' + i, female[future_w[hash1[i]]]);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</w:r>
      <w:r w:rsidRPr="006B2ED7">
        <w:rPr>
          <w:rFonts w:cs="Helvetica"/>
          <w:color w:val="333333"/>
          <w:szCs w:val="21"/>
        </w:rPr>
        <w:tab/>
        <w:t>if (t) puts("");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}</w:t>
      </w:r>
    </w:p>
    <w:p w:rsidR="006B2ED7" w:rsidRP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ab/>
        <w:t>return 0;</w:t>
      </w:r>
    </w:p>
    <w:p w:rsidR="006B2ED7" w:rsidRDefault="006B2ED7" w:rsidP="006B2ED7">
      <w:pPr>
        <w:rPr>
          <w:rFonts w:cs="Helvetica"/>
          <w:color w:val="333333"/>
          <w:szCs w:val="21"/>
        </w:rPr>
      </w:pPr>
      <w:r w:rsidRPr="006B2ED7">
        <w:rPr>
          <w:rFonts w:cs="Helvetica"/>
          <w:color w:val="333333"/>
          <w:szCs w:val="21"/>
        </w:rPr>
        <w:t>}</w:t>
      </w: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CD55C7" w:rsidRDefault="00CD55C7" w:rsidP="004E4E39">
      <w:pPr>
        <w:rPr>
          <w:rFonts w:cs="Helvetica"/>
          <w:color w:val="333333"/>
          <w:szCs w:val="21"/>
        </w:rPr>
      </w:pP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lastRenderedPageBreak/>
        <w:t>G：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思路：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ab/>
        <w:t>首先我们可以找到原串的答案是多少，考虑进行操作，最多也就是增加2个（在至少出现2次相邻位相同的情况下达到），如果只出现1次相邻位相同最多也就是增加1个，如果相邻位都是不同的，显然最好情况也就是全反转后保持答案不变。所以我们只需要统计相邻两位有多少是相同的，有多少是不同的就行了。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 w:hint="eastAsia"/>
          <w:color w:val="333333"/>
          <w:szCs w:val="21"/>
        </w:rPr>
        <w:t>代码</w:t>
      </w:r>
      <w:r w:rsidRPr="004E4E39">
        <w:rPr>
          <w:rFonts w:cs="Helvetica"/>
          <w:color w:val="333333"/>
          <w:szCs w:val="21"/>
        </w:rPr>
        <w:tab/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&lt;cstdio&gt;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#include &lt;algorithm&gt;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using namespace std;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char s[100001];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int main()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int n,same,dif;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while(scanf("%d",&amp;n)!=EOF)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{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scanf("%s",s);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same=0;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dif=0;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for(int i=0;i&lt;n-1;i++)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    if(s[i]==s[i+1])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        same++;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    else dif++;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    printf("%d\n",dif+1+min(same,2));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}</w:t>
      </w:r>
    </w:p>
    <w:p w:rsidR="004E4E39" w:rsidRPr="004E4E39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 xml:space="preserve">    return 0;</w:t>
      </w:r>
    </w:p>
    <w:p w:rsidR="004E4E39" w:rsidRPr="00737FD6" w:rsidRDefault="004E4E39" w:rsidP="004E4E39">
      <w:pPr>
        <w:rPr>
          <w:rFonts w:cs="Helvetica"/>
          <w:color w:val="333333"/>
          <w:szCs w:val="21"/>
        </w:rPr>
      </w:pPr>
      <w:r w:rsidRPr="004E4E39">
        <w:rPr>
          <w:rFonts w:cs="Helvetica"/>
          <w:color w:val="333333"/>
          <w:szCs w:val="21"/>
        </w:rPr>
        <w:t>}</w:t>
      </w:r>
    </w:p>
    <w:sectPr w:rsidR="004E4E39" w:rsidRPr="0073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3F" w:rsidRDefault="0050043F" w:rsidP="004E4E39">
      <w:r>
        <w:separator/>
      </w:r>
    </w:p>
  </w:endnote>
  <w:endnote w:type="continuationSeparator" w:id="0">
    <w:p w:rsidR="0050043F" w:rsidRDefault="0050043F" w:rsidP="004E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3F" w:rsidRDefault="0050043F" w:rsidP="004E4E39">
      <w:r>
        <w:separator/>
      </w:r>
    </w:p>
  </w:footnote>
  <w:footnote w:type="continuationSeparator" w:id="0">
    <w:p w:rsidR="0050043F" w:rsidRDefault="0050043F" w:rsidP="004E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56CD5"/>
    <w:multiLevelType w:val="hybridMultilevel"/>
    <w:tmpl w:val="165AD490"/>
    <w:lvl w:ilvl="0" w:tplc="C22E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6"/>
    <w:rsid w:val="001D7C55"/>
    <w:rsid w:val="0045723D"/>
    <w:rsid w:val="004E4E39"/>
    <w:rsid w:val="0050043F"/>
    <w:rsid w:val="006B2ED7"/>
    <w:rsid w:val="00737FD6"/>
    <w:rsid w:val="00B33CCB"/>
    <w:rsid w:val="00CD55C7"/>
    <w:rsid w:val="00F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BC26F"/>
  <w15:chartTrackingRefBased/>
  <w15:docId w15:val="{BEEA1F78-697E-4A7A-9263-6EA4C6C7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F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4E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4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6</cp:revision>
  <dcterms:created xsi:type="dcterms:W3CDTF">2017-04-17T03:16:00Z</dcterms:created>
  <dcterms:modified xsi:type="dcterms:W3CDTF">2017-04-17T04:23:00Z</dcterms:modified>
</cp:coreProperties>
</file>