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7D" w:rsidRDefault="00F7307D" w:rsidP="00F7307D">
      <w:pPr>
        <w:spacing w:line="220" w:lineRule="atLeast"/>
      </w:pPr>
      <w:r>
        <w:rPr>
          <w:rFonts w:hint="eastAsia"/>
        </w:rPr>
        <w:t>用户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7307D" w:rsidTr="007306F8">
        <w:trPr>
          <w:trHeight w:val="135"/>
        </w:trPr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240"/>
        </w:trPr>
        <w:tc>
          <w:tcPr>
            <w:tcW w:w="1704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bookmarkStart w:id="0" w:name="_Hlk302500973"/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c>
          <w:tcPr>
            <w:tcW w:w="1704" w:type="dxa"/>
          </w:tcPr>
          <w:p w:rsidR="00F7307D" w:rsidRDefault="00F7307D" w:rsidP="007306F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ser_pw</w:t>
            </w:r>
          </w:p>
        </w:tc>
        <w:tc>
          <w:tcPr>
            <w:tcW w:w="1704" w:type="dxa"/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24</w:t>
            </w:r>
          </w:p>
        </w:tc>
        <w:tc>
          <w:tcPr>
            <w:tcW w:w="1705" w:type="dxa"/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165"/>
        </w:trPr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86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User_sex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性别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165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t>U</w:t>
            </w:r>
            <w:r>
              <w:rPr>
                <w:rFonts w:hint="eastAsia"/>
              </w:rPr>
              <w:t>ser_phone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13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员工电话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255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ser_mac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F7307D">
        <w:trPr>
          <w:trHeight w:val="135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57027B" w:rsidP="007306F8">
            <w:r>
              <w:t>B</w:t>
            </w:r>
            <w:r>
              <w:rPr>
                <w:rFonts w:hint="eastAsia"/>
              </w:rPr>
              <w:t>ranch_</w:t>
            </w:r>
            <w:r w:rsidR="002B48A7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所在</w:t>
            </w:r>
            <w:r w:rsidR="0057027B">
              <w:rPr>
                <w:rFonts w:hint="eastAsia"/>
              </w:rPr>
              <w:t>营业部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tr w:rsidR="00F7307D" w:rsidTr="007306F8">
        <w:trPr>
          <w:trHeight w:val="135"/>
        </w:trPr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F7307D" w:rsidRDefault="001020F5" w:rsidP="007306F8">
            <w:r>
              <w:rPr>
                <w:rFonts w:hint="eastAsia"/>
              </w:rPr>
              <w:t>role</w:t>
            </w:r>
            <w:r w:rsidR="00F7307D">
              <w:rPr>
                <w:rFonts w:hint="eastAsia"/>
              </w:rPr>
              <w:t>_</w:t>
            </w:r>
            <w:r w:rsidR="00F4619B"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F7307D" w:rsidRDefault="00F7307D" w:rsidP="007306F8">
            <w:r>
              <w:rPr>
                <w:rFonts w:hint="eastAsia"/>
              </w:rPr>
              <w:t>角色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F7307D" w:rsidRDefault="00F7307D" w:rsidP="007306F8">
            <w:pPr>
              <w:spacing w:line="220" w:lineRule="atLeast"/>
            </w:pPr>
          </w:p>
        </w:tc>
      </w:tr>
      <w:bookmarkEnd w:id="0"/>
    </w:tbl>
    <w:p w:rsidR="00FF606E" w:rsidRDefault="00FF606E"/>
    <w:p w:rsidR="00FF606E" w:rsidRDefault="00FF606E" w:rsidP="00FF606E">
      <w:pPr>
        <w:spacing w:line="220" w:lineRule="atLeast"/>
      </w:pPr>
      <w:r>
        <w:rPr>
          <w:rFonts w:hint="eastAsia"/>
        </w:rPr>
        <w:t>部门表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F606E" w:rsidTr="007306F8">
        <w:tc>
          <w:tcPr>
            <w:tcW w:w="2130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FF606E" w:rsidTr="007306F8">
        <w:tc>
          <w:tcPr>
            <w:tcW w:w="2130" w:type="dxa"/>
          </w:tcPr>
          <w:p w:rsidR="00FF606E" w:rsidRDefault="0057027B" w:rsidP="007306F8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ranch_name</w:t>
            </w:r>
          </w:p>
        </w:tc>
        <w:tc>
          <w:tcPr>
            <w:tcW w:w="2130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FF606E" w:rsidRDefault="0057027B" w:rsidP="007306F8">
            <w:pPr>
              <w:spacing w:line="220" w:lineRule="atLeast"/>
            </w:pPr>
            <w:r>
              <w:rPr>
                <w:rFonts w:hint="eastAsia"/>
              </w:rPr>
              <w:t>营业部名字</w:t>
            </w:r>
          </w:p>
        </w:tc>
      </w:tr>
      <w:tr w:rsidR="00FF606E" w:rsidTr="007306F8">
        <w:trPr>
          <w:trHeight w:val="240"/>
        </w:trPr>
        <w:tc>
          <w:tcPr>
            <w:tcW w:w="2130" w:type="dxa"/>
            <w:tcBorders>
              <w:bottom w:val="single" w:sz="4" w:space="0" w:color="auto"/>
            </w:tcBorders>
          </w:tcPr>
          <w:p w:rsidR="00FF606E" w:rsidRDefault="00BF7F35" w:rsidP="007306F8">
            <w:pPr>
              <w:spacing w:line="220" w:lineRule="atLeast"/>
            </w:pPr>
            <w:r>
              <w:rPr>
                <w:rFonts w:hint="eastAsia"/>
              </w:rPr>
              <w:t>Branch</w:t>
            </w:r>
            <w:r w:rsidR="00FF606E">
              <w:rPr>
                <w:rFonts w:hint="eastAsia"/>
              </w:rPr>
              <w:t>_id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FF606E" w:rsidRDefault="007A7D72" w:rsidP="007306F8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F606E" w:rsidRDefault="007A7D72" w:rsidP="007306F8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F606E" w:rsidRDefault="00FF606E" w:rsidP="007306F8">
            <w:pPr>
              <w:spacing w:line="220" w:lineRule="atLeast"/>
            </w:pPr>
            <w:r>
              <w:rPr>
                <w:rFonts w:hint="eastAsia"/>
              </w:rPr>
              <w:t>部门编号</w:t>
            </w:r>
          </w:p>
        </w:tc>
      </w:tr>
    </w:tbl>
    <w:p w:rsidR="00FF606E" w:rsidRDefault="00FF606E"/>
    <w:p w:rsidR="00FE70A2" w:rsidRDefault="00FE70A2" w:rsidP="00FE70A2">
      <w:r>
        <w:rPr>
          <w:rFonts w:hint="eastAsia"/>
        </w:rPr>
        <w:t>角色表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70A2" w:rsidTr="007306F8">
        <w:tc>
          <w:tcPr>
            <w:tcW w:w="2130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FE70A2" w:rsidTr="007306F8">
        <w:tc>
          <w:tcPr>
            <w:tcW w:w="2130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FE70A2" w:rsidTr="007306F8">
        <w:trPr>
          <w:trHeight w:val="240"/>
        </w:trPr>
        <w:tc>
          <w:tcPr>
            <w:tcW w:w="2130" w:type="dxa"/>
            <w:tcBorders>
              <w:bottom w:val="single" w:sz="4" w:space="0" w:color="auto"/>
            </w:tcBorders>
          </w:tcPr>
          <w:p w:rsidR="00FE70A2" w:rsidRDefault="00FE70A2" w:rsidP="00587E6E">
            <w:pPr>
              <w:spacing w:line="220" w:lineRule="atLeast"/>
            </w:pPr>
            <w:r>
              <w:rPr>
                <w:rFonts w:hint="eastAsia"/>
              </w:rPr>
              <w:t>Role_</w:t>
            </w:r>
            <w:r w:rsidR="00587E6E">
              <w:rPr>
                <w:rFonts w:hint="eastAsia"/>
              </w:rPr>
              <w:t>name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 xml:space="preserve"> varchar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FE70A2" w:rsidRDefault="00FE70A2" w:rsidP="007306F8">
            <w:pPr>
              <w:spacing w:line="220" w:lineRule="atLeast"/>
            </w:pPr>
            <w:r>
              <w:rPr>
                <w:rFonts w:hint="eastAsia"/>
              </w:rPr>
              <w:t>角色</w:t>
            </w:r>
            <w:r w:rsidR="00587E6E">
              <w:rPr>
                <w:rFonts w:hint="eastAsia"/>
              </w:rPr>
              <w:t>名称</w:t>
            </w:r>
          </w:p>
        </w:tc>
      </w:tr>
    </w:tbl>
    <w:p w:rsidR="00FE70A2" w:rsidRDefault="0057027B">
      <w:r>
        <w:rPr>
          <w:rFonts w:hint="eastAsia"/>
        </w:rPr>
        <w:t>说明：角色分为三种：员工</w:t>
      </w:r>
      <w:r>
        <w:rPr>
          <w:rFonts w:hint="eastAsia"/>
        </w:rPr>
        <w:t xml:space="preserve">  </w:t>
      </w:r>
      <w:r>
        <w:rPr>
          <w:rFonts w:hint="eastAsia"/>
        </w:rPr>
        <w:t>部门管理员</w:t>
      </w:r>
      <w:r>
        <w:rPr>
          <w:rFonts w:hint="eastAsia"/>
        </w:rPr>
        <w:t xml:space="preserve">  </w:t>
      </w:r>
      <w:r>
        <w:rPr>
          <w:rFonts w:hint="eastAsia"/>
        </w:rPr>
        <w:t>超级管理员</w:t>
      </w:r>
    </w:p>
    <w:p w:rsidR="0057027B" w:rsidRDefault="0057027B"/>
    <w:p w:rsidR="0057027B" w:rsidRDefault="0057027B"/>
    <w:p w:rsidR="0057027B" w:rsidRDefault="0057027B"/>
    <w:p w:rsidR="0057027B" w:rsidRDefault="0057027B"/>
    <w:p w:rsidR="00CC11BD" w:rsidRDefault="00CC11BD" w:rsidP="00CC11BD">
      <w:pPr>
        <w:spacing w:line="220" w:lineRule="atLeast"/>
      </w:pPr>
      <w:bookmarkStart w:id="1" w:name="OLE_LINK1"/>
      <w:bookmarkStart w:id="2" w:name="OLE_LINK2"/>
      <w:r>
        <w:rPr>
          <w:rFonts w:hint="eastAsia"/>
        </w:rPr>
        <w:lastRenderedPageBreak/>
        <w:t>签到表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C11BD" w:rsidTr="007306F8">
        <w:tc>
          <w:tcPr>
            <w:tcW w:w="2130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CC11BD" w:rsidTr="007306F8">
        <w:tc>
          <w:tcPr>
            <w:tcW w:w="2130" w:type="dxa"/>
          </w:tcPr>
          <w:p w:rsidR="00CC11BD" w:rsidRDefault="00CC11BD" w:rsidP="007306F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30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用户编号</w:t>
            </w:r>
          </w:p>
        </w:tc>
      </w:tr>
      <w:tr w:rsidR="00CC11BD" w:rsidTr="007306F8">
        <w:trPr>
          <w:trHeight w:val="90"/>
        </w:trPr>
        <w:tc>
          <w:tcPr>
            <w:tcW w:w="2130" w:type="dxa"/>
            <w:tcBorders>
              <w:bottom w:val="single" w:sz="4" w:space="0" w:color="auto"/>
            </w:tcBorders>
          </w:tcPr>
          <w:p w:rsidR="00CC11BD" w:rsidRDefault="00CC11BD" w:rsidP="00207A1C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</w:t>
            </w:r>
            <w:r w:rsidR="00207A1C">
              <w:rPr>
                <w:rFonts w:hint="eastAsia"/>
              </w:rPr>
              <w:t>mac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CC11BD" w:rsidRDefault="00207A1C" w:rsidP="007306F8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CC11BD" w:rsidRDefault="00207A1C" w:rsidP="007306F8">
            <w:pPr>
              <w:spacing w:line="220" w:lineRule="atLeast"/>
            </w:pPr>
            <w:r>
              <w:rPr>
                <w:rFonts w:hint="eastAsia"/>
              </w:rPr>
              <w:t>34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CC11BD" w:rsidRDefault="00207A1C" w:rsidP="007306F8">
            <w:pPr>
              <w:spacing w:line="220" w:lineRule="atLeast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CC11BD" w:rsidTr="007306F8">
        <w:trPr>
          <w:trHeight w:val="150"/>
        </w:trPr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CC11BD" w:rsidP="007306F8">
            <w:pPr>
              <w:spacing w:line="220" w:lineRule="atLeast"/>
            </w:pPr>
            <w:r>
              <w:t>U</w:t>
            </w:r>
            <w:r>
              <w:rPr>
                <w:rFonts w:hint="eastAsia"/>
              </w:rPr>
              <w:t>ser_url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207A1C" w:rsidP="007306F8">
            <w:pPr>
              <w:spacing w:line="220" w:lineRule="atLeast"/>
            </w:pPr>
            <w:r>
              <w:rPr>
                <w:rFonts w:hint="eastAsia"/>
              </w:rPr>
              <w:t>blob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CC11BD" w:rsidP="007306F8">
            <w:pPr>
              <w:spacing w:line="220" w:lineRule="atLeast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用户图像</w:t>
            </w:r>
          </w:p>
        </w:tc>
      </w:tr>
      <w:tr w:rsidR="00CC11BD" w:rsidTr="007306F8">
        <w:trPr>
          <w:trHeight w:val="225"/>
        </w:trPr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BB3745" w:rsidP="007306F8">
            <w:pPr>
              <w:spacing w:line="220" w:lineRule="atLeast"/>
            </w:pPr>
            <w:r>
              <w:rPr>
                <w:rFonts w:hint="eastAsia"/>
              </w:rPr>
              <w:t>Sign_in_t</w:t>
            </w:r>
            <w:r w:rsidR="00CC11BD">
              <w:rPr>
                <w:rFonts w:hint="eastAsia"/>
              </w:rPr>
              <w:t>ime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BB3745" w:rsidP="007306F8">
            <w:pPr>
              <w:spacing w:line="220" w:lineRule="atLeast"/>
            </w:pPr>
            <w:r>
              <w:rPr>
                <w:rFonts w:hint="eastAsia"/>
              </w:rPr>
              <w:t>date</w:t>
            </w:r>
            <w:r w:rsidR="00CC11BD">
              <w:rPr>
                <w:rFonts w:hint="eastAsia"/>
              </w:rPr>
              <w:t>time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CC11BD" w:rsidP="007306F8">
            <w:pPr>
              <w:spacing w:line="220" w:lineRule="atLeast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CC11BD" w:rsidRDefault="00CC11BD" w:rsidP="007306F8">
            <w:pPr>
              <w:spacing w:line="220" w:lineRule="atLeast"/>
            </w:pPr>
            <w:r>
              <w:rPr>
                <w:rFonts w:hint="eastAsia"/>
              </w:rPr>
              <w:t>签到时间</w:t>
            </w:r>
          </w:p>
        </w:tc>
      </w:tr>
      <w:tr w:rsidR="00AA2717" w:rsidTr="007306F8">
        <w:trPr>
          <w:trHeight w:val="225"/>
        </w:trPr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AA2717" w:rsidRDefault="00AA2717" w:rsidP="007306F8">
            <w:pPr>
              <w:spacing w:line="220" w:lineRule="atLeast"/>
            </w:pPr>
            <w:r>
              <w:rPr>
                <w:rFonts w:hint="eastAsia"/>
              </w:rPr>
              <w:t>Sign_in_state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</w:tcPr>
          <w:p w:rsidR="00AA2717" w:rsidRDefault="00AA2717" w:rsidP="007306F8">
            <w:pPr>
              <w:spacing w:line="220" w:lineRule="atLeast"/>
            </w:pPr>
            <w:r>
              <w:rPr>
                <w:rFonts w:hint="eastAsia"/>
              </w:rPr>
              <w:t>enum</w:t>
            </w: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AA2717" w:rsidRDefault="00AA2717" w:rsidP="007306F8">
            <w:pPr>
              <w:spacing w:line="220" w:lineRule="atLeast"/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:rsidR="00AA2717" w:rsidRDefault="00AA2717" w:rsidP="007306F8">
            <w:pPr>
              <w:spacing w:line="220" w:lineRule="atLeast"/>
            </w:pPr>
            <w:r>
              <w:rPr>
                <w:rFonts w:hint="eastAsia"/>
              </w:rPr>
              <w:t>签到状态</w:t>
            </w:r>
          </w:p>
        </w:tc>
      </w:tr>
      <w:bookmarkEnd w:id="1"/>
      <w:bookmarkEnd w:id="2"/>
    </w:tbl>
    <w:p w:rsidR="00CC11BD" w:rsidRDefault="00CC11BD"/>
    <w:p w:rsidR="000C7CDE" w:rsidRDefault="000C7CDE" w:rsidP="000C7CDE">
      <w:pPr>
        <w:spacing w:line="220" w:lineRule="atLeast"/>
      </w:pPr>
      <w:r>
        <w:rPr>
          <w:rFonts w:hint="eastAsia"/>
        </w:rPr>
        <w:t>时间点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C7CDE" w:rsidTr="008E05C3"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0C7CDE" w:rsidTr="008E05C3"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 xml:space="preserve">datetime </w:t>
            </w: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时间点</w:t>
            </w:r>
          </w:p>
        </w:tc>
      </w:tr>
      <w:tr w:rsidR="000C7CDE" w:rsidTr="00A37BE3">
        <w:trPr>
          <w:trHeight w:val="240"/>
        </w:trPr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Sign_in_type</w:t>
            </w:r>
          </w:p>
        </w:tc>
        <w:tc>
          <w:tcPr>
            <w:tcW w:w="2130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enum</w:t>
            </w: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</w:p>
        </w:tc>
        <w:tc>
          <w:tcPr>
            <w:tcW w:w="2131" w:type="dxa"/>
          </w:tcPr>
          <w:p w:rsidR="000C7CDE" w:rsidRDefault="000C7CDE" w:rsidP="008E05C3">
            <w:pPr>
              <w:spacing w:line="220" w:lineRule="atLeast"/>
            </w:pPr>
            <w:r>
              <w:rPr>
                <w:rFonts w:hint="eastAsia"/>
              </w:rPr>
              <w:t>签到类型</w:t>
            </w:r>
          </w:p>
        </w:tc>
      </w:tr>
      <w:tr w:rsidR="00A37BE3" w:rsidTr="00A37BE3">
        <w:trPr>
          <w:trHeight w:val="240"/>
        </w:trPr>
        <w:tc>
          <w:tcPr>
            <w:tcW w:w="2130" w:type="dxa"/>
          </w:tcPr>
          <w:p w:rsidR="00A37BE3" w:rsidRDefault="00B9540A" w:rsidP="008E05C3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ranch_</w:t>
            </w:r>
            <w:r w:rsidR="00BF7F35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37BE3" w:rsidRDefault="00A37BE3" w:rsidP="008E05C3">
            <w:pPr>
              <w:spacing w:line="220" w:lineRule="atLeas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A37BE3" w:rsidRDefault="00A37BE3" w:rsidP="008E05C3">
            <w:pPr>
              <w:spacing w:line="220" w:lineRule="atLeast"/>
            </w:pPr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A37BE3" w:rsidRDefault="00A37BE3" w:rsidP="008E05C3">
            <w:pPr>
              <w:spacing w:line="220" w:lineRule="atLeast"/>
            </w:pPr>
            <w:r>
              <w:rPr>
                <w:rFonts w:hint="eastAsia"/>
              </w:rPr>
              <w:t>部门</w:t>
            </w:r>
          </w:p>
        </w:tc>
      </w:tr>
    </w:tbl>
    <w:p w:rsidR="000C7CDE" w:rsidRDefault="000C7CDE"/>
    <w:p w:rsidR="00B9540A" w:rsidRDefault="00B9540A"/>
    <w:p w:rsidR="00B9540A" w:rsidRDefault="00B9540A"/>
    <w:p w:rsidR="00B9540A" w:rsidRDefault="00B9540A"/>
    <w:sectPr w:rsidR="00B9540A" w:rsidSect="0055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785" w:rsidRDefault="00125785" w:rsidP="00F7307D">
      <w:pPr>
        <w:spacing w:after="0"/>
      </w:pPr>
      <w:r>
        <w:separator/>
      </w:r>
    </w:p>
  </w:endnote>
  <w:endnote w:type="continuationSeparator" w:id="0">
    <w:p w:rsidR="00125785" w:rsidRDefault="00125785" w:rsidP="00F730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785" w:rsidRDefault="00125785" w:rsidP="00F7307D">
      <w:pPr>
        <w:spacing w:after="0"/>
      </w:pPr>
      <w:r>
        <w:separator/>
      </w:r>
    </w:p>
  </w:footnote>
  <w:footnote w:type="continuationSeparator" w:id="0">
    <w:p w:rsidR="00125785" w:rsidRDefault="00125785" w:rsidP="00F7307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307D"/>
    <w:rsid w:val="000C7CDE"/>
    <w:rsid w:val="001020F5"/>
    <w:rsid w:val="00125785"/>
    <w:rsid w:val="00177CE3"/>
    <w:rsid w:val="00192573"/>
    <w:rsid w:val="00206B2F"/>
    <w:rsid w:val="00207A1C"/>
    <w:rsid w:val="00226F7C"/>
    <w:rsid w:val="002B48A7"/>
    <w:rsid w:val="00407AEB"/>
    <w:rsid w:val="00412C14"/>
    <w:rsid w:val="00505E7D"/>
    <w:rsid w:val="0053351B"/>
    <w:rsid w:val="005514FF"/>
    <w:rsid w:val="0057027B"/>
    <w:rsid w:val="00587E6E"/>
    <w:rsid w:val="005A14A9"/>
    <w:rsid w:val="006F070A"/>
    <w:rsid w:val="007A7D72"/>
    <w:rsid w:val="008D27DB"/>
    <w:rsid w:val="008E7D30"/>
    <w:rsid w:val="00912F4A"/>
    <w:rsid w:val="00A37BE3"/>
    <w:rsid w:val="00AA2717"/>
    <w:rsid w:val="00AB2B27"/>
    <w:rsid w:val="00AF3423"/>
    <w:rsid w:val="00AF3F37"/>
    <w:rsid w:val="00B33E2E"/>
    <w:rsid w:val="00B9540A"/>
    <w:rsid w:val="00BA4AC1"/>
    <w:rsid w:val="00BB3745"/>
    <w:rsid w:val="00BF18D8"/>
    <w:rsid w:val="00BF7F35"/>
    <w:rsid w:val="00CC11BD"/>
    <w:rsid w:val="00DD0650"/>
    <w:rsid w:val="00DE0D4E"/>
    <w:rsid w:val="00DF3115"/>
    <w:rsid w:val="00E34C62"/>
    <w:rsid w:val="00F2032D"/>
    <w:rsid w:val="00F4619B"/>
    <w:rsid w:val="00F7307D"/>
    <w:rsid w:val="00FE70A2"/>
    <w:rsid w:val="00FF6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07D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30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30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307D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307D"/>
    <w:rPr>
      <w:sz w:val="18"/>
      <w:szCs w:val="18"/>
    </w:rPr>
  </w:style>
  <w:style w:type="table" w:styleId="a5">
    <w:name w:val="Table Grid"/>
    <w:basedOn w:val="a1"/>
    <w:uiPriority w:val="59"/>
    <w:rsid w:val="00F7307D"/>
    <w:rPr>
      <w:rFonts w:eastAsia="微软雅黑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laizf</dc:creator>
  <cp:keywords/>
  <dc:description/>
  <cp:lastModifiedBy>Administrator</cp:lastModifiedBy>
  <cp:revision>30</cp:revision>
  <dcterms:created xsi:type="dcterms:W3CDTF">2011-08-29T01:12:00Z</dcterms:created>
  <dcterms:modified xsi:type="dcterms:W3CDTF">2011-09-03T14:41:00Z</dcterms:modified>
</cp:coreProperties>
</file>