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F9B3D">
      <w:pPr>
        <w:pStyle w:val="2"/>
        <w:bidi w:val="0"/>
        <w:jc w:val="center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LifeLine QR</w:t>
      </w:r>
    </w:p>
    <w:p w14:paraId="584F43B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</w:rPr>
        <w:t>Table of Contents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1700441B">
      <w:pPr>
        <w:rPr>
          <w:rFonts w:hint="default"/>
          <w:b/>
          <w:bCs/>
          <w:sz w:val="32"/>
          <w:szCs w:val="32"/>
          <w:lang w:val="en-US"/>
        </w:rPr>
      </w:pPr>
    </w:p>
    <w:p w14:paraId="5791AF8D">
      <w:pPr>
        <w:numPr>
          <w:ilvl w:val="0"/>
          <w:numId w:val="1"/>
        </w:numPr>
        <w:ind w:left="45" w:leftChars="0" w:firstLine="0" w:firstLine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Background</w:t>
      </w:r>
    </w:p>
    <w:p w14:paraId="4A49A68A">
      <w:pPr>
        <w:numPr>
          <w:ilvl w:val="0"/>
          <w:numId w:val="0"/>
        </w:numPr>
        <w:ind w:left="45" w:leftChars="0"/>
        <w:rPr>
          <w:rFonts w:hint="default"/>
          <w:sz w:val="24"/>
          <w:szCs w:val="24"/>
        </w:rPr>
      </w:pPr>
    </w:p>
    <w:p w14:paraId="312832E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Technological advancements in the healthcare field have greatly improved the quality of medical services and the ability to save lives. Among these innovations comes the idea of using a QR code that contains a patient’s medical history and laboratory results, allowing healthcare providers to access this information instantly in emergency situations or accidents.</w:t>
      </w:r>
    </w:p>
    <w:p w14:paraId="2CCC8CAB">
      <w:pPr>
        <w:rPr>
          <w:rFonts w:hint="default"/>
          <w:sz w:val="22"/>
          <w:szCs w:val="22"/>
        </w:rPr>
      </w:pPr>
    </w:p>
    <w:p w14:paraId="5D58AD26">
      <w:pPr>
        <w:numPr>
          <w:ilvl w:val="0"/>
          <w:numId w:val="1"/>
        </w:numPr>
        <w:ind w:left="45" w:leftChars="0" w:firstLine="0" w:firstLine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Title</w:t>
      </w:r>
    </w:p>
    <w:p w14:paraId="363AD024">
      <w:pPr>
        <w:numPr>
          <w:ilvl w:val="0"/>
          <w:numId w:val="0"/>
        </w:numPr>
        <w:ind w:left="45" w:leftChars="0"/>
        <w:rPr>
          <w:rFonts w:hint="default"/>
        </w:rPr>
      </w:pPr>
    </w:p>
    <w:p w14:paraId="06D2B6D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Lifeline QR -</w:t>
      </w:r>
      <w:r>
        <w:rPr>
          <w:rFonts w:hint="default"/>
          <w:sz w:val="24"/>
          <w:szCs w:val="24"/>
        </w:rPr>
        <w:t>System for Emergency Medical Data Access</w:t>
      </w:r>
    </w:p>
    <w:p w14:paraId="7425613A">
      <w:pPr>
        <w:rPr>
          <w:rFonts w:hint="default"/>
          <w:b/>
          <w:bCs/>
          <w:sz w:val="28"/>
          <w:szCs w:val="28"/>
        </w:rPr>
      </w:pPr>
    </w:p>
    <w:p w14:paraId="70B53DC7">
      <w:pPr>
        <w:numPr>
          <w:ilvl w:val="0"/>
          <w:numId w:val="1"/>
        </w:numPr>
        <w:ind w:left="45" w:leftChars="0" w:firstLine="0" w:firstLine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Problem Statement</w:t>
      </w:r>
    </w:p>
    <w:p w14:paraId="2F10E9B5">
      <w:pPr>
        <w:numPr>
          <w:ilvl w:val="0"/>
          <w:numId w:val="0"/>
        </w:numPr>
        <w:ind w:left="45" w:leftChars="0"/>
        <w:rPr>
          <w:rFonts w:hint="default"/>
        </w:rPr>
      </w:pPr>
    </w:p>
    <w:p w14:paraId="2358D882">
      <w:pPr>
        <w:rPr>
          <w:rFonts w:hint="default"/>
        </w:rPr>
      </w:pPr>
      <w:r>
        <w:rPr>
          <w:rFonts w:hint="default"/>
          <w:sz w:val="24"/>
          <w:szCs w:val="24"/>
        </w:rPr>
        <w:t>During emergencies or when a patient is unconscious, doctors often face difficulties in identifying the patient’s medical history — such as chronic diseases, allergies, or previous test results — which can delay treatment or lead to inaccurate medical decisions</w:t>
      </w:r>
      <w:r>
        <w:rPr>
          <w:rFonts w:hint="default"/>
        </w:rPr>
        <w:t>.</w:t>
      </w:r>
    </w:p>
    <w:p w14:paraId="22C09939">
      <w:pPr>
        <w:rPr>
          <w:rFonts w:hint="default"/>
        </w:rPr>
      </w:pPr>
    </w:p>
    <w:p w14:paraId="30367D91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  <w:sz w:val="28"/>
          <w:szCs w:val="28"/>
        </w:rPr>
        <w:t>4. Objective</w:t>
      </w:r>
    </w:p>
    <w:p w14:paraId="5318A08D">
      <w:pPr>
        <w:rPr>
          <w:rFonts w:hint="default"/>
          <w:sz w:val="24"/>
          <w:szCs w:val="24"/>
        </w:rPr>
      </w:pPr>
    </w:p>
    <w:p w14:paraId="132214F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To develop a smart system that uses a QR code to store essential medical data for each patient.</w:t>
      </w:r>
    </w:p>
    <w:p w14:paraId="2079BA5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To allow medical teams to instantly access these records by scanning the QR code.</w:t>
      </w:r>
    </w:p>
    <w:p w14:paraId="453A208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To reduce medical errors and improve emergency response time.</w:t>
      </w:r>
    </w:p>
    <w:p w14:paraId="41A1F6F8">
      <w:pPr>
        <w:rPr>
          <w:rFonts w:hint="default"/>
        </w:rPr>
      </w:pPr>
    </w:p>
    <w:p w14:paraId="126A185C">
      <w:pPr>
        <w:numPr>
          <w:ilvl w:val="0"/>
          <w:numId w:val="0"/>
        </w:numPr>
        <w:ind w:left="45" w:left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5.</w:t>
      </w:r>
      <w:r>
        <w:rPr>
          <w:rFonts w:hint="default"/>
          <w:b/>
          <w:bCs/>
          <w:sz w:val="28"/>
          <w:szCs w:val="28"/>
        </w:rPr>
        <w:t>Benefits</w:t>
      </w:r>
    </w:p>
    <w:p w14:paraId="5A6BC8A6">
      <w:pPr>
        <w:numPr>
          <w:ilvl w:val="0"/>
          <w:numId w:val="0"/>
        </w:numPr>
        <w:ind w:left="45" w:leftChars="0"/>
        <w:rPr>
          <w:rFonts w:hint="default"/>
        </w:rPr>
      </w:pPr>
    </w:p>
    <w:p w14:paraId="218B833B">
      <w:pPr>
        <w:rPr>
          <w:rFonts w:hint="default"/>
          <w:sz w:val="24"/>
          <w:szCs w:val="24"/>
        </w:rPr>
      </w:pPr>
      <w:r>
        <w:rPr>
          <w:rFonts w:hint="default"/>
        </w:rPr>
        <w:t xml:space="preserve"> </w:t>
      </w:r>
      <w:r>
        <w:rPr>
          <w:rFonts w:hint="default"/>
          <w:sz w:val="24"/>
          <w:szCs w:val="24"/>
        </w:rPr>
        <w:t>• Saves patients’ lives by providing immediate access to crucial medical information.</w:t>
      </w:r>
    </w:p>
    <w:p w14:paraId="31B31EB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Reduces the risk of medical errors and mistreatment.</w:t>
      </w:r>
    </w:p>
    <w:p w14:paraId="77BC62A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Enhances communication between hospitals and laboratories.</w:t>
      </w:r>
    </w:p>
    <w:p w14:paraId="784623B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Keeps a digital, secure, and easily accessible record of patients’ medical history.</w:t>
      </w:r>
    </w:p>
    <w:p w14:paraId="274BD808">
      <w:pPr>
        <w:rPr>
          <w:rFonts w:hint="default"/>
          <w:b/>
          <w:bCs/>
          <w:sz w:val="28"/>
          <w:szCs w:val="28"/>
        </w:rPr>
      </w:pPr>
    </w:p>
    <w:p w14:paraId="6D6BBA9D">
      <w:pPr>
        <w:numPr>
          <w:ilvl w:val="0"/>
          <w:numId w:val="2"/>
        </w:numPr>
        <w:ind w:left="45" w:leftChars="0" w:firstLine="0" w:firstLine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Scope</w:t>
      </w:r>
    </w:p>
    <w:p w14:paraId="01C6D8D6">
      <w:pPr>
        <w:numPr>
          <w:ilvl w:val="0"/>
          <w:numId w:val="0"/>
        </w:numPr>
        <w:rPr>
          <w:rFonts w:hint="default"/>
        </w:rPr>
      </w:pPr>
    </w:p>
    <w:p w14:paraId="37A4E43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project initially focuses on developing a mobile application and a database system for hospitals within one governorate (e.g., Minya), with the potential to expand to a national level. The system includes:</w:t>
      </w:r>
    </w:p>
    <w:p w14:paraId="40560F4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Creating a digital medical file for every patient.</w:t>
      </w:r>
    </w:p>
    <w:p w14:paraId="145DA88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Linking each file with a unique QR code.</w:t>
      </w:r>
    </w:p>
    <w:p w14:paraId="67998DD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Allowing authorized medical personnel to update and upload new test results and reports.</w:t>
      </w:r>
    </w:p>
    <w:p w14:paraId="62763C0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• Implementing access permissions to ensure data privacy and security</w:t>
      </w:r>
    </w:p>
    <w:p w14:paraId="5D81BE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_______</w:t>
      </w:r>
    </w:p>
    <w:p w14:paraId="6F86F2E0">
      <w:pPr>
        <w:rPr>
          <w:rFonts w:hint="default"/>
          <w:sz w:val="24"/>
          <w:szCs w:val="24"/>
        </w:rPr>
      </w:pPr>
    </w:p>
    <w:p w14:paraId="2EC4299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Project Team :</w:t>
      </w:r>
    </w:p>
    <w:p w14:paraId="7E8A4FC4">
      <w:pPr>
        <w:rPr>
          <w:rFonts w:hint="default"/>
          <w:b/>
          <w:bCs/>
          <w:sz w:val="32"/>
          <w:szCs w:val="32"/>
          <w:lang w:val="en-US"/>
        </w:rPr>
      </w:pPr>
    </w:p>
    <w:p w14:paraId="49B4B621">
      <w:pPr>
        <w:numPr>
          <w:ilvl w:val="0"/>
          <w:numId w:val="3"/>
        </w:numPr>
        <w:ind w:left="45" w:left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Salah Mohy Mohamed</w:t>
      </w:r>
    </w:p>
    <w:p w14:paraId="3EAB2B6C">
      <w:pPr>
        <w:numPr>
          <w:ilvl w:val="0"/>
          <w:numId w:val="3"/>
        </w:numPr>
        <w:ind w:left="45" w:left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Ziad Mohamed Khairy</w:t>
      </w:r>
    </w:p>
    <w:p w14:paraId="46A7E21A">
      <w:pPr>
        <w:numPr>
          <w:ilvl w:val="0"/>
          <w:numId w:val="3"/>
        </w:numPr>
        <w:ind w:left="45" w:left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Shaher Gamal Mohamed </w:t>
      </w:r>
    </w:p>
    <w:p w14:paraId="6CC8530B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4.Anas Mohamed Ismail</w:t>
      </w:r>
    </w:p>
    <w:p w14:paraId="257623F3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5.Mohamed Ashraf sayed Abdullah</w:t>
      </w:r>
    </w:p>
    <w:p w14:paraId="03798444">
      <w:pPr>
        <w:numPr>
          <w:ilvl w:val="0"/>
          <w:numId w:val="0"/>
        </w:numPr>
        <w:ind w:left="45" w:leftChars="0"/>
        <w:rPr>
          <w:rFonts w:hint="default"/>
          <w:b/>
          <w:bCs/>
          <w:sz w:val="32"/>
          <w:szCs w:val="32"/>
          <w:lang w:val="en-US"/>
        </w:rPr>
      </w:pPr>
    </w:p>
    <w:p w14:paraId="0F634819">
      <w:pPr>
        <w:numPr>
          <w:ilvl w:val="0"/>
          <w:numId w:val="0"/>
        </w:numPr>
        <w:ind w:left="45" w:leftChars="0"/>
        <w:rPr>
          <w:rFonts w:hint="default"/>
          <w:b/>
          <w:bCs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F8C83"/>
    <w:multiLevelType w:val="singleLevel"/>
    <w:tmpl w:val="A78F8C83"/>
    <w:lvl w:ilvl="0" w:tentative="0">
      <w:start w:val="6"/>
      <w:numFmt w:val="decimal"/>
      <w:suff w:val="space"/>
      <w:lvlText w:val="%1."/>
      <w:lvlJc w:val="left"/>
      <w:pPr>
        <w:ind w:left="45" w:leftChars="0" w:firstLine="0" w:firstLineChars="0"/>
      </w:pPr>
    </w:lvl>
  </w:abstractNum>
  <w:abstractNum w:abstractNumId="1">
    <w:nsid w:val="16D09957"/>
    <w:multiLevelType w:val="singleLevel"/>
    <w:tmpl w:val="16D099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E81F273"/>
    <w:multiLevelType w:val="singleLevel"/>
    <w:tmpl w:val="7E81F273"/>
    <w:lvl w:ilvl="0" w:tentative="0">
      <w:start w:val="1"/>
      <w:numFmt w:val="decimal"/>
      <w:suff w:val="space"/>
      <w:lvlText w:val="%1."/>
      <w:lvlJc w:val="left"/>
      <w:pPr>
        <w:ind w:left="45" w:leftChars="0" w:firstLine="0" w:firstLineChars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211F8"/>
    <w:rsid w:val="178211F8"/>
    <w:rsid w:val="22214520"/>
    <w:rsid w:val="70071630"/>
    <w:rsid w:val="71784236"/>
    <w:rsid w:val="777C6DDF"/>
    <w:rsid w:val="79A36D9F"/>
    <w:rsid w:val="7CE2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292</Words>
  <Characters>1624</Characters>
  <Lines>0</Lines>
  <Paragraphs>0</Paragraphs>
  <TotalTime>77</TotalTime>
  <ScaleCrop>false</ScaleCrop>
  <LinksUpToDate>false</LinksUpToDate>
  <CharactersWithSpaces>1899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2025-10-21T19:18:00Z</dcterms:created>
  <dc:creator>HP</dc:creator>
  <cp:lastModifiedBy>Ziad Khairy</cp:lastModifiedBy>
  <dcterms:modified xsi:type="dcterms:W3CDTF">2026-09-03T15:29:37Z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A902AE24FAD2474B8A5B7C861FC77D51_13</vt:lpwstr>
  </property>
</Properties>
</file>