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9F92" w14:textId="0F2BD968" w:rsidR="00D26427" w:rsidRDefault="00D2642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There be</w:t>
      </w:r>
    </w:p>
    <w:p w14:paraId="01E5D292" w14:textId="77777777" w:rsidR="00140A21" w:rsidRDefault="00140A21">
      <w:pPr>
        <w:rPr>
          <w:rFonts w:ascii="Times New Roman" w:hAnsi="Times New Roman" w:cs="Times New Roman" w:hint="eastAsia"/>
          <w:sz w:val="28"/>
          <w:szCs w:val="28"/>
        </w:rPr>
      </w:pPr>
    </w:p>
    <w:p w14:paraId="13B3E9EE" w14:textId="522969F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think </w:t>
      </w:r>
      <w:r w:rsidR="00831C08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tourism industry can aff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ct a place?</w:t>
      </w:r>
    </w:p>
    <w:p w14:paraId="52E9BCC1" w14:textId="56659DF1" w:rsidR="00815A75" w:rsidRDefault="00815A75" w:rsidP="00815A75">
      <w:pPr>
        <w:ind w:left="630" w:firstLine="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 xml:space="preserve">ositive: job </w:t>
      </w:r>
      <w:r>
        <w:rPr>
          <w:rFonts w:ascii="Times New Roman" w:hAnsi="Times New Roman" w:cs="Times New Roman"/>
          <w:sz w:val="28"/>
          <w:szCs w:val="28"/>
        </w:rPr>
        <w:t>opportunities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running</w:t>
      </w:r>
      <w:r>
        <w:rPr>
          <w:rFonts w:ascii="Times New Roman" w:hAnsi="Times New Roman" w:cs="Times New Roman" w:hint="eastAsia"/>
          <w:sz w:val="28"/>
          <w:szCs w:val="28"/>
        </w:rPr>
        <w:t xml:space="preserve"> a small </w:t>
      </w:r>
      <w:r>
        <w:rPr>
          <w:rFonts w:ascii="Times New Roman" w:hAnsi="Times New Roman" w:cs="Times New Roman"/>
          <w:sz w:val="28"/>
          <w:szCs w:val="28"/>
        </w:rPr>
        <w:t>restaurant</w:t>
      </w:r>
      <w:r>
        <w:rPr>
          <w:rFonts w:ascii="Times New Roman" w:hAnsi="Times New Roman" w:cs="Times New Roman" w:hint="eastAsia"/>
          <w:sz w:val="28"/>
          <w:szCs w:val="28"/>
        </w:rPr>
        <w:t>, shop assistant, tourism taxes reallocate to others</w:t>
      </w:r>
    </w:p>
    <w:p w14:paraId="2A889EC9" w14:textId="74EAE835" w:rsidR="00F46850" w:rsidRPr="00815A75" w:rsidRDefault="00F46850" w:rsidP="00815A75">
      <w:pPr>
        <w:ind w:left="630" w:firstLine="21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Negative</w:t>
      </w:r>
      <w:r>
        <w:rPr>
          <w:rFonts w:ascii="Times New Roman" w:hAnsi="Times New Roman" w:cs="Times New Roman" w:hint="eastAsia"/>
          <w:sz w:val="28"/>
          <w:szCs w:val="28"/>
        </w:rPr>
        <w:t>: Noise, traffic jams, environmental pol</w:t>
      </w:r>
      <w:r w:rsidR="000E401C"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ution</w:t>
      </w:r>
    </w:p>
    <w:p w14:paraId="78220D6C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 it good to live with old people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B2A5AF1" w14:textId="5ACD2564" w:rsidR="00733E9F" w:rsidRDefault="00733E9F" w:rsidP="00733E9F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Benefits</w:t>
      </w:r>
      <w:r>
        <w:rPr>
          <w:rFonts w:ascii="Times New Roman" w:hAnsi="Times New Roman" w:cs="Times New Roman" w:hint="eastAsia"/>
          <w:sz w:val="28"/>
          <w:szCs w:val="28"/>
        </w:rPr>
        <w:t xml:space="preserve">: take care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 w:hint="eastAsia"/>
          <w:sz w:val="28"/>
          <w:szCs w:val="28"/>
        </w:rPr>
        <w:t xml:space="preserve">us, do some </w:t>
      </w:r>
      <w:r>
        <w:rPr>
          <w:rFonts w:ascii="Times New Roman" w:hAnsi="Times New Roman" w:cs="Times New Roman"/>
          <w:sz w:val="28"/>
          <w:szCs w:val="28"/>
        </w:rPr>
        <w:t>housework</w:t>
      </w:r>
      <w:r>
        <w:rPr>
          <w:rFonts w:ascii="Times New Roman" w:hAnsi="Times New Roman" w:cs="Times New Roman" w:hint="eastAsia"/>
          <w:sz w:val="28"/>
          <w:szCs w:val="28"/>
        </w:rPr>
        <w:t>, talk to them</w:t>
      </w:r>
    </w:p>
    <w:p w14:paraId="7508983B" w14:textId="2898C3A2" w:rsidR="00733E9F" w:rsidRDefault="00733E9F" w:rsidP="00733E9F">
      <w:pPr>
        <w:ind w:left="42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 xml:space="preserve">rawbacks: conflict, such as game/go bed, </w:t>
      </w:r>
      <w:r w:rsidR="00847B30">
        <w:rPr>
          <w:rFonts w:ascii="Times New Roman" w:hAnsi="Times New Roman" w:cs="Times New Roman" w:hint="eastAsia"/>
          <w:sz w:val="28"/>
          <w:szCs w:val="28"/>
        </w:rPr>
        <w:t xml:space="preserve">get an </w:t>
      </w:r>
      <w:r w:rsidR="00DE2495">
        <w:rPr>
          <w:rFonts w:ascii="Times New Roman" w:hAnsi="Times New Roman" w:cs="Times New Roman"/>
          <w:sz w:val="28"/>
          <w:szCs w:val="28"/>
        </w:rPr>
        <w:t>argument</w:t>
      </w:r>
    </w:p>
    <w:p w14:paraId="4D69F0C1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 w:hint="eastAsia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>better to travel alone or with others?</w:t>
      </w:r>
    </w:p>
    <w:p w14:paraId="1DE1E345" w14:textId="36346B5F" w:rsidR="00DE2495" w:rsidRDefault="0078719A" w:rsidP="00DE2495">
      <w:pPr>
        <w:ind w:left="630" w:firstLine="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</w:t>
      </w:r>
      <w:r w:rsidR="00DE2495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DE2495">
        <w:rPr>
          <w:rFonts w:ascii="Times New Roman" w:hAnsi="Times New Roman" w:cs="Times New Roman"/>
          <w:sz w:val="28"/>
          <w:szCs w:val="28"/>
        </w:rPr>
        <w:t>flexible</w:t>
      </w:r>
      <w:r w:rsidR="00DE2495">
        <w:rPr>
          <w:rFonts w:ascii="Times New Roman" w:hAnsi="Times New Roman" w:cs="Times New Roman" w:hint="eastAsia"/>
          <w:sz w:val="28"/>
          <w:szCs w:val="28"/>
        </w:rPr>
        <w:t>, plan a schedule by myself</w:t>
      </w:r>
    </w:p>
    <w:p w14:paraId="0653E798" w14:textId="506225D0" w:rsidR="00DE2495" w:rsidRPr="00DE2495" w:rsidRDefault="00DE2495" w:rsidP="00DE2495">
      <w:pPr>
        <w:ind w:left="630" w:firstLine="21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other hand: </w:t>
      </w:r>
      <w:r w:rsidR="00C23201">
        <w:rPr>
          <w:rFonts w:ascii="Times New Roman" w:hAnsi="Times New Roman" w:cs="Times New Roman"/>
          <w:sz w:val="28"/>
          <w:szCs w:val="28"/>
        </w:rPr>
        <w:t>cost-sharing</w:t>
      </w:r>
      <w:r>
        <w:rPr>
          <w:rFonts w:ascii="Times New Roman" w:hAnsi="Times New Roman" w:cs="Times New Roman" w:hint="eastAsia"/>
          <w:sz w:val="28"/>
          <w:szCs w:val="28"/>
        </w:rPr>
        <w:t xml:space="preserve"> a room, </w:t>
      </w:r>
      <w:r w:rsidR="00A13CE1">
        <w:rPr>
          <w:rFonts w:ascii="Times New Roman" w:hAnsi="Times New Roman" w:cs="Times New Roman"/>
          <w:sz w:val="28"/>
          <w:szCs w:val="28"/>
        </w:rPr>
        <w:t>eating</w:t>
      </w:r>
      <w:r>
        <w:rPr>
          <w:rFonts w:ascii="Times New Roman" w:hAnsi="Times New Roman" w:cs="Times New Roman" w:hint="eastAsia"/>
          <w:sz w:val="28"/>
          <w:szCs w:val="28"/>
        </w:rPr>
        <w:t xml:space="preserve"> more food</w:t>
      </w:r>
      <w:r w:rsidR="00A13CE1">
        <w:rPr>
          <w:rFonts w:ascii="Times New Roman" w:hAnsi="Times New Roman" w:cs="Times New Roman" w:hint="eastAsia"/>
          <w:sz w:val="28"/>
          <w:szCs w:val="28"/>
        </w:rPr>
        <w:t>, play together</w:t>
      </w:r>
    </w:p>
    <w:p w14:paraId="7445F427" w14:textId="67A9B5AD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it a better choice to </w:t>
      </w:r>
      <w:r>
        <w:rPr>
          <w:rFonts w:ascii="Times New Roman" w:hAnsi="Times New Roman" w:cs="Times New Roman" w:hint="eastAsia"/>
          <w:sz w:val="28"/>
          <w:szCs w:val="28"/>
        </w:rPr>
        <w:t xml:space="preserve">take photos with </w:t>
      </w:r>
      <w:r w:rsidR="00CA670F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 w:hint="eastAsia"/>
          <w:sz w:val="28"/>
          <w:szCs w:val="28"/>
        </w:rPr>
        <w:t>phone or camera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C8DFF23" w14:textId="7CB6580D" w:rsidR="00F12F1D" w:rsidRDefault="00F12F1D" w:rsidP="00F12F1D">
      <w:pPr>
        <w:ind w:left="630" w:firstLine="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Phone: </w:t>
      </w:r>
      <w:r w:rsidRPr="00F12F1D">
        <w:rPr>
          <w:rFonts w:ascii="Times New Roman" w:hAnsi="Times New Roman" w:cs="Times New Roman"/>
          <w:sz w:val="28"/>
          <w:szCs w:val="28"/>
        </w:rPr>
        <w:t>smaller and lighter</w:t>
      </w:r>
      <w:r w:rsidR="00BA72A1">
        <w:rPr>
          <w:rFonts w:ascii="Times New Roman" w:hAnsi="Times New Roman" w:cs="Times New Roman" w:hint="eastAsia"/>
          <w:sz w:val="28"/>
          <w:szCs w:val="28"/>
        </w:rPr>
        <w:t>, AI,</w:t>
      </w:r>
      <w:r w:rsidR="00D41DB5">
        <w:rPr>
          <w:rFonts w:ascii="Times New Roman" w:hAnsi="Times New Roman" w:cs="Times New Roman" w:hint="eastAsia"/>
          <w:sz w:val="28"/>
          <w:szCs w:val="28"/>
        </w:rPr>
        <w:t xml:space="preserve"> in</w:t>
      </w:r>
      <w:r w:rsidR="00BA72A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41DB5">
        <w:rPr>
          <w:rFonts w:ascii="Times New Roman" w:hAnsi="Times New Roman" w:cs="Times New Roman"/>
          <w:sz w:val="28"/>
          <w:szCs w:val="28"/>
        </w:rPr>
        <w:t xml:space="preserve">a </w:t>
      </w:r>
      <w:r w:rsidR="00BA72A1" w:rsidRPr="00BA72A1">
        <w:rPr>
          <w:rFonts w:ascii="Times New Roman" w:hAnsi="Times New Roman" w:cs="Times New Roman"/>
          <w:sz w:val="28"/>
          <w:szCs w:val="28"/>
        </w:rPr>
        <w:t>pocket is easy to carry</w:t>
      </w:r>
    </w:p>
    <w:p w14:paraId="41781CDA" w14:textId="5C792B90" w:rsidR="00D41DB5" w:rsidRDefault="00D41DB5" w:rsidP="00F12F1D">
      <w:pPr>
        <w:ind w:left="630" w:firstLine="21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D41DB5">
        <w:rPr>
          <w:rFonts w:ascii="Times New Roman" w:hAnsi="Times New Roman" w:cs="Times New Roman"/>
          <w:sz w:val="28"/>
          <w:szCs w:val="28"/>
        </w:rPr>
        <w:t>amera</w:t>
      </w:r>
      <w:r>
        <w:rPr>
          <w:rFonts w:ascii="Times New Roman" w:hAnsi="Times New Roman" w:cs="Times New Roman" w:hint="eastAsia"/>
          <w:sz w:val="28"/>
          <w:szCs w:val="28"/>
        </w:rPr>
        <w:t xml:space="preserve">: Bigger CMOS, to </w:t>
      </w:r>
      <w:r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 w:hint="eastAsia"/>
          <w:sz w:val="28"/>
          <w:szCs w:val="28"/>
        </w:rPr>
        <w:t xml:space="preserve"> it with AI and </w:t>
      </w:r>
      <w:r w:rsidR="004250AA">
        <w:rPr>
          <w:rFonts w:ascii="Times New Roman" w:hAnsi="Times New Roman" w:cs="Times New Roman"/>
          <w:sz w:val="28"/>
          <w:szCs w:val="28"/>
        </w:rPr>
        <w:t>Photoshop</w:t>
      </w:r>
      <w:r w:rsidR="004250AA">
        <w:rPr>
          <w:rFonts w:ascii="Times New Roman" w:hAnsi="Times New Roman" w:cs="Times New Roman" w:hint="eastAsia"/>
          <w:sz w:val="28"/>
          <w:szCs w:val="28"/>
        </w:rPr>
        <w:t>, Len</w:t>
      </w:r>
    </w:p>
    <w:p w14:paraId="3AB4666B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agree that paper books will disappear in the future?</w:t>
      </w:r>
    </w:p>
    <w:p w14:paraId="55EFA2DB" w14:textId="4CD8E77C" w:rsidR="00D23B66" w:rsidRDefault="00D23B66" w:rsidP="00D23B66">
      <w:pPr>
        <w:ind w:left="42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Yes, LLM</w:t>
      </w:r>
    </w:p>
    <w:p w14:paraId="35C9E03A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Some people feel that physical stores will disappear in the future because we can buy everything from the internet. Do you agree with this opinion? </w:t>
      </w:r>
    </w:p>
    <w:p w14:paraId="4114105D" w14:textId="5AD10847" w:rsidR="00472200" w:rsidRDefault="003C20D8" w:rsidP="00472200">
      <w:pPr>
        <w:ind w:left="42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No, </w:t>
      </w:r>
      <w:r w:rsidR="00472200">
        <w:rPr>
          <w:rFonts w:ascii="Times New Roman" w:hAnsi="Times New Roman" w:cs="Times New Roman" w:hint="eastAsia"/>
          <w:sz w:val="28"/>
          <w:szCs w:val="28"/>
        </w:rPr>
        <w:t xml:space="preserve">not </w:t>
      </w:r>
      <w:r w:rsidR="00472200" w:rsidRPr="00472200">
        <w:rPr>
          <w:rFonts w:ascii="Times New Roman" w:hAnsi="Times New Roman" w:cs="Times New Roman"/>
          <w:sz w:val="28"/>
          <w:szCs w:val="28"/>
        </w:rPr>
        <w:t>immediate</w:t>
      </w:r>
      <w:r w:rsidR="00472200">
        <w:rPr>
          <w:rFonts w:ascii="Times New Roman" w:hAnsi="Times New Roman" w:cs="Times New Roman" w:hint="eastAsia"/>
          <w:sz w:val="28"/>
          <w:szCs w:val="28"/>
        </w:rPr>
        <w:t xml:space="preserve">, e.g., suit, </w:t>
      </w:r>
      <w:r w:rsidR="00472200" w:rsidRPr="00472200">
        <w:rPr>
          <w:rFonts w:ascii="Times New Roman" w:hAnsi="Times New Roman" w:cs="Times New Roman"/>
          <w:sz w:val="28"/>
          <w:szCs w:val="28"/>
        </w:rPr>
        <w:t xml:space="preserve">make sure they’re fit and suitable  </w:t>
      </w:r>
    </w:p>
    <w:p w14:paraId="1CABE43E" w14:textId="5EC1B6DB" w:rsidR="00A85CCF" w:rsidRPr="00472200" w:rsidRDefault="00000000" w:rsidP="00472200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Helvetica Neue"/>
          <w:color w:val="000000"/>
          <w:kern w:val="0"/>
          <w:sz w:val="28"/>
          <w:szCs w:val="28"/>
        </w:rPr>
      </w:pPr>
      <w:r w:rsidRPr="00472200">
        <w:rPr>
          <w:rFonts w:ascii="Times New Roman" w:hAnsi="Times New Roman" w:cs="Times New Roman"/>
          <w:sz w:val="28"/>
          <w:szCs w:val="28"/>
        </w:rPr>
        <w:t xml:space="preserve">Do you agree that young children shouldn’t be allowed to use </w:t>
      </w:r>
      <w:r w:rsidRPr="00472200">
        <w:rPr>
          <w:rFonts w:ascii="Times New Roman" w:hAnsi="Times New Roman" w:cs="Times New Roman"/>
          <w:sz w:val="28"/>
          <w:szCs w:val="28"/>
        </w:rPr>
        <w:lastRenderedPageBreak/>
        <w:t>computers?</w:t>
      </w:r>
    </w:p>
    <w:p w14:paraId="54EE4B56" w14:textId="373FBF3F" w:rsidR="00991F82" w:rsidRDefault="00991F82" w:rsidP="00991F82">
      <w:pPr>
        <w:ind w:left="630" w:firstLine="210"/>
        <w:rPr>
          <w:rFonts w:ascii="Times New Roman" w:eastAsia="楷体" w:hAnsi="Times New Roman" w:cs="Helvetica Neue" w:hint="eastAsia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No, LLM, </w:t>
      </w:r>
      <w:r w:rsidR="008C35D1">
        <w:rPr>
          <w:rFonts w:ascii="Times New Roman" w:hAnsi="Times New Roman" w:cs="Times New Roman" w:hint="eastAsia"/>
          <w:sz w:val="28"/>
          <w:szCs w:val="28"/>
        </w:rPr>
        <w:t>make eyes shortsightedness</w:t>
      </w:r>
    </w:p>
    <w:p w14:paraId="095FE9D4" w14:textId="77777777" w:rsidR="00A85CCF" w:rsidRPr="00144A3F" w:rsidRDefault="00000000">
      <w:pPr>
        <w:numPr>
          <w:ilvl w:val="0"/>
          <w:numId w:val="1"/>
        </w:numPr>
        <w:rPr>
          <w:rFonts w:ascii="Times New Roman" w:eastAsia="楷体" w:hAnsi="Times New Roman" w:cs="Helvetica Neue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agree that dangerous sports should be canceled?</w:t>
      </w:r>
    </w:p>
    <w:p w14:paraId="2DEC5102" w14:textId="3A77D40C" w:rsidR="00144A3F" w:rsidRDefault="007F32ED" w:rsidP="00144A3F">
      <w:pPr>
        <w:ind w:left="630" w:firstLine="210"/>
        <w:rPr>
          <w:rFonts w:ascii="Times New Roman" w:eastAsia="楷体" w:hAnsi="Times New Roman" w:cs="Helvetica Neue" w:hint="eastAsia"/>
          <w:color w:val="000000"/>
          <w:kern w:val="0"/>
          <w:sz w:val="28"/>
          <w:szCs w:val="28"/>
        </w:rPr>
      </w:pPr>
      <w:r>
        <w:rPr>
          <w:rFonts w:ascii="Times New Roman" w:eastAsia="楷体" w:hAnsi="Times New Roman" w:cs="Helvetica Neue" w:hint="eastAsia"/>
          <w:color w:val="000000"/>
          <w:kern w:val="0"/>
          <w:sz w:val="28"/>
          <w:szCs w:val="28"/>
        </w:rPr>
        <w:t xml:space="preserve">No, </w:t>
      </w:r>
      <w:r w:rsidR="00472200" w:rsidRPr="00472200">
        <w:rPr>
          <w:rFonts w:ascii="Times New Roman" w:eastAsia="楷体" w:hAnsi="Times New Roman" w:cs="Helvetica Neue"/>
          <w:color w:val="000000"/>
          <w:kern w:val="0"/>
          <w:sz w:val="28"/>
          <w:szCs w:val="28"/>
        </w:rPr>
        <w:t>Stressful, advisor and take care of us, make sure safety</w:t>
      </w:r>
    </w:p>
    <w:p w14:paraId="3F9A328C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 it important to have goals?</w:t>
      </w:r>
    </w:p>
    <w:p w14:paraId="1117DF76" w14:textId="17D45F24" w:rsidR="001F4844" w:rsidRDefault="001F4844" w:rsidP="001F4844">
      <w:pPr>
        <w:ind w:left="42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Yeah, agent, </w:t>
      </w:r>
      <w:r w:rsidR="00B058EF">
        <w:rPr>
          <w:rFonts w:ascii="Times New Roman" w:hAnsi="Times New Roman" w:cs="Times New Roman" w:hint="eastAsia"/>
          <w:sz w:val="28"/>
          <w:szCs w:val="28"/>
        </w:rPr>
        <w:t>reward</w:t>
      </w:r>
      <w:r w:rsidR="007B59ED">
        <w:rPr>
          <w:rFonts w:ascii="Times New Roman" w:hAnsi="Times New Roman" w:cs="Times New Roman" w:hint="eastAsia"/>
          <w:sz w:val="28"/>
          <w:szCs w:val="28"/>
        </w:rPr>
        <w:t>,</w:t>
      </w:r>
      <w:r w:rsidR="00B83006">
        <w:rPr>
          <w:rFonts w:ascii="Times New Roman" w:hAnsi="Times New Roman" w:cs="Times New Roman" w:hint="eastAsia"/>
          <w:sz w:val="28"/>
          <w:szCs w:val="28"/>
        </w:rPr>
        <w:t xml:space="preserve"> -</w:t>
      </w:r>
      <w:r w:rsidR="007B59ED">
        <w:rPr>
          <w:rFonts w:ascii="Times New Roman" w:hAnsi="Times New Roman" w:cs="Times New Roman" w:hint="eastAsia"/>
          <w:sz w:val="28"/>
          <w:szCs w:val="28"/>
        </w:rPr>
        <w:t xml:space="preserve"> children lose </w:t>
      </w:r>
      <w:r w:rsidR="009762F5">
        <w:rPr>
          <w:rFonts w:ascii="Times New Roman" w:hAnsi="Times New Roman" w:cs="Times New Roman"/>
          <w:sz w:val="28"/>
          <w:szCs w:val="28"/>
        </w:rPr>
        <w:t>themselves</w:t>
      </w:r>
    </w:p>
    <w:p w14:paraId="1991F81B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 it important to be on time?</w:t>
      </w:r>
    </w:p>
    <w:p w14:paraId="47060A76" w14:textId="59DB0D5D" w:rsidR="007455F2" w:rsidRDefault="007455F2" w:rsidP="007455F2">
      <w:pPr>
        <w:ind w:left="8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Yeah, </w:t>
      </w:r>
      <w:r w:rsidR="00B83006">
        <w:rPr>
          <w:rFonts w:ascii="Times New Roman" w:hAnsi="Times New Roman" w:cs="Times New Roman" w:hint="eastAsia"/>
          <w:sz w:val="28"/>
          <w:szCs w:val="28"/>
        </w:rPr>
        <w:t xml:space="preserve">- </w:t>
      </w:r>
      <w:r>
        <w:rPr>
          <w:rFonts w:ascii="Times New Roman" w:hAnsi="Times New Roman" w:cs="Times New Roman" w:hint="eastAsia"/>
          <w:sz w:val="28"/>
          <w:szCs w:val="28"/>
        </w:rPr>
        <w:t>job interview</w:t>
      </w:r>
      <w:r w:rsidR="00C84B60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522081" w:rsidRPr="00522081">
        <w:rPr>
          <w:rFonts w:ascii="Times New Roman" w:hAnsi="Times New Roman" w:cs="Times New Roman"/>
          <w:sz w:val="28"/>
          <w:szCs w:val="28"/>
        </w:rPr>
        <w:t>A bad impression</w:t>
      </w:r>
      <w:r w:rsidR="00CD1DB6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052226">
        <w:rPr>
          <w:rFonts w:ascii="Times New Roman" w:hAnsi="Times New Roman" w:cs="Times New Roman"/>
          <w:sz w:val="28"/>
          <w:szCs w:val="28"/>
        </w:rPr>
        <w:t>can't</w:t>
      </w:r>
      <w:r w:rsidR="00CD1DB6">
        <w:rPr>
          <w:rFonts w:ascii="Times New Roman" w:hAnsi="Times New Roman" w:cs="Times New Roman" w:hint="eastAsia"/>
          <w:sz w:val="28"/>
          <w:szCs w:val="28"/>
        </w:rPr>
        <w:t xml:space="preserve"> get the job</w:t>
      </w:r>
    </w:p>
    <w:p w14:paraId="0FE7F615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 it necessary to learn to cook?</w:t>
      </w:r>
    </w:p>
    <w:p w14:paraId="79B588CC" w14:textId="69D0FB1B" w:rsidR="00EB649B" w:rsidRDefault="00EB649B" w:rsidP="00EB649B">
      <w:pPr>
        <w:ind w:left="8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No,</w:t>
      </w:r>
      <w:r w:rsidR="00254E01">
        <w:rPr>
          <w:rFonts w:ascii="Times New Roman" w:hAnsi="Times New Roman" w:cs="Times New Roman" w:hint="eastAsia"/>
          <w:sz w:val="28"/>
          <w:szCs w:val="28"/>
        </w:rPr>
        <w:t xml:space="preserve"> takeaways, parents can help us, go to the rest</w:t>
      </w:r>
      <w:r w:rsidR="00380D00">
        <w:rPr>
          <w:rFonts w:ascii="Times New Roman" w:hAnsi="Times New Roman" w:cs="Times New Roman" w:hint="eastAsia"/>
          <w:sz w:val="28"/>
          <w:szCs w:val="28"/>
        </w:rPr>
        <w:t>a</w:t>
      </w:r>
      <w:r w:rsidR="00254E01">
        <w:rPr>
          <w:rFonts w:ascii="Times New Roman" w:hAnsi="Times New Roman" w:cs="Times New Roman" w:hint="eastAsia"/>
          <w:sz w:val="28"/>
          <w:szCs w:val="28"/>
        </w:rPr>
        <w:t>urant</w:t>
      </w:r>
    </w:p>
    <w:p w14:paraId="50D8480A" w14:textId="77777777" w:rsidR="00A85CC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 it necessary to have a private car?</w:t>
      </w:r>
    </w:p>
    <w:p w14:paraId="032DBC03" w14:textId="066417A1" w:rsidR="00AC0532" w:rsidRDefault="00AC0532" w:rsidP="00AC0532">
      <w:pPr>
        <w:ind w:left="8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No,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ake bus/meteor/train, </w:t>
      </w:r>
      <w:r w:rsidRPr="00AC0532">
        <w:rPr>
          <w:rFonts w:ascii="Times New Roman" w:hAnsi="Times New Roman" w:cs="Times New Roman"/>
          <w:sz w:val="28"/>
          <w:szCs w:val="28"/>
        </w:rPr>
        <w:t>Noise, traffic jams, environmental pollution</w:t>
      </w:r>
    </w:p>
    <w:p w14:paraId="14507B41" w14:textId="77777777" w:rsidR="00A85CCF" w:rsidRDefault="00A85CCF">
      <w:pPr>
        <w:rPr>
          <w:rFonts w:ascii="Times New Roman" w:hAnsi="Times New Roman" w:cs="Times New Roman"/>
          <w:sz w:val="28"/>
          <w:szCs w:val="28"/>
        </w:rPr>
      </w:pPr>
    </w:p>
    <w:sectPr w:rsidR="00A85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Malgun Gothic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FD7A0"/>
    <w:multiLevelType w:val="singleLevel"/>
    <w:tmpl w:val="657FD7A0"/>
    <w:lvl w:ilvl="0">
      <w:start w:val="1"/>
      <w:numFmt w:val="decimal"/>
      <w:suff w:val="space"/>
      <w:lvlText w:val="%1."/>
      <w:lvlJc w:val="left"/>
    </w:lvl>
  </w:abstractNum>
  <w:num w:numId="1" w16cid:durableId="177644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wZDQ3M2ZmZDE5NjUwNWNhYzI4ZmYxNTg2MGNmNTIifQ=="/>
  </w:docVars>
  <w:rsids>
    <w:rsidRoot w:val="10BB64E0"/>
    <w:rsid w:val="0004003C"/>
    <w:rsid w:val="00052226"/>
    <w:rsid w:val="000E401C"/>
    <w:rsid w:val="00140930"/>
    <w:rsid w:val="00140A21"/>
    <w:rsid w:val="00144A3F"/>
    <w:rsid w:val="001767BF"/>
    <w:rsid w:val="001F4844"/>
    <w:rsid w:val="00254E01"/>
    <w:rsid w:val="00380D00"/>
    <w:rsid w:val="003C20D8"/>
    <w:rsid w:val="004250AA"/>
    <w:rsid w:val="00472200"/>
    <w:rsid w:val="00522081"/>
    <w:rsid w:val="00592027"/>
    <w:rsid w:val="0071444B"/>
    <w:rsid w:val="00733E9F"/>
    <w:rsid w:val="007455F2"/>
    <w:rsid w:val="0078719A"/>
    <w:rsid w:val="007B59ED"/>
    <w:rsid w:val="007F32ED"/>
    <w:rsid w:val="00803CD2"/>
    <w:rsid w:val="00815A75"/>
    <w:rsid w:val="00831C08"/>
    <w:rsid w:val="00847B30"/>
    <w:rsid w:val="00896EA6"/>
    <w:rsid w:val="008C35D1"/>
    <w:rsid w:val="009762F5"/>
    <w:rsid w:val="00991F82"/>
    <w:rsid w:val="00A13CE1"/>
    <w:rsid w:val="00A8146A"/>
    <w:rsid w:val="00A85CCF"/>
    <w:rsid w:val="00AC0532"/>
    <w:rsid w:val="00B058EF"/>
    <w:rsid w:val="00B632AD"/>
    <w:rsid w:val="00B83006"/>
    <w:rsid w:val="00BA72A1"/>
    <w:rsid w:val="00C23201"/>
    <w:rsid w:val="00C84B60"/>
    <w:rsid w:val="00CA670F"/>
    <w:rsid w:val="00CD1DB6"/>
    <w:rsid w:val="00D23B66"/>
    <w:rsid w:val="00D26427"/>
    <w:rsid w:val="00D41DB5"/>
    <w:rsid w:val="00D556E8"/>
    <w:rsid w:val="00DA165D"/>
    <w:rsid w:val="00DE2495"/>
    <w:rsid w:val="00EB649B"/>
    <w:rsid w:val="00F12F1D"/>
    <w:rsid w:val="00F46850"/>
    <w:rsid w:val="00FE76B3"/>
    <w:rsid w:val="04E6106A"/>
    <w:rsid w:val="0CF063BE"/>
    <w:rsid w:val="10BB64E0"/>
    <w:rsid w:val="113A2308"/>
    <w:rsid w:val="1628649A"/>
    <w:rsid w:val="1F14222F"/>
    <w:rsid w:val="1FD40B33"/>
    <w:rsid w:val="306817CE"/>
    <w:rsid w:val="332340F8"/>
    <w:rsid w:val="35A90221"/>
    <w:rsid w:val="39B33509"/>
    <w:rsid w:val="3A732F6E"/>
    <w:rsid w:val="3E42356A"/>
    <w:rsid w:val="41CD7C35"/>
    <w:rsid w:val="45A15215"/>
    <w:rsid w:val="495B610A"/>
    <w:rsid w:val="4BD86A22"/>
    <w:rsid w:val="55FD12F6"/>
    <w:rsid w:val="61B50D1E"/>
    <w:rsid w:val="61C3363A"/>
    <w:rsid w:val="68027D21"/>
    <w:rsid w:val="6A470981"/>
    <w:rsid w:val="71A82ADE"/>
    <w:rsid w:val="7A976695"/>
    <w:rsid w:val="7D9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34A48"/>
  <w15:docId w15:val="{A4235C51-AA5E-48DD-9183-34EA8350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72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279</Words>
  <Characters>1329</Characters>
  <Application>Microsoft Office Word</Application>
  <DocSecurity>0</DocSecurity>
  <Lines>34</Lines>
  <Paragraphs>34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何敢敢</dc:creator>
  <cp:lastModifiedBy>子川 刘</cp:lastModifiedBy>
  <cp:revision>41</cp:revision>
  <dcterms:created xsi:type="dcterms:W3CDTF">2021-11-13T02:37:00Z</dcterms:created>
  <dcterms:modified xsi:type="dcterms:W3CDTF">2024-07-08T04:22:00Z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B98BFBD701474D238BE9B84FDA87BF7C</vt:lpwstr>
  </property>
  <property fmtid="{D5CDD505-2E9C-101B-9397-08002B2CF9AE}" pid="4" name="GrammarlyDocumentId">
    <vt:lpwstr>b1e1323b515b57a865b51f7bdfac9555a79dc26fc064e2e47b46e52c3233fa13</vt:lpwstr>
  </property>
</Properties>
</file>