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이름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Apocalypse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장르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오픈월드</w:t>
      </w:r>
      <w:proofErr w:type="spellEnd"/>
      <w:proofErr w:type="gramEnd"/>
      <w:r w:rsidRPr="000E1914">
        <w:rPr>
          <w:rFonts w:ascii="Calibri" w:eastAsia="굴림" w:hAnsi="Calibri" w:cs="Calibri"/>
          <w:color w:val="000000"/>
          <w:kern w:val="0"/>
          <w:sz w:val="22"/>
        </w:rPr>
        <w:t>, 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액션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RPG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플랫폼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PC</w:t>
      </w:r>
    </w:p>
    <w:p w:rsidR="000E1914" w:rsidRPr="000E1914" w:rsidRDefault="000E1914" w:rsidP="000E19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E1914">
        <w:rPr>
          <w:rFonts w:ascii="Calibri" w:eastAsia="굴림" w:hAnsi="Calibri" w:cs="Calibri"/>
          <w:color w:val="000000"/>
          <w:kern w:val="0"/>
          <w:sz w:val="22"/>
        </w:rPr>
        <w:t>스토리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:</w:t>
      </w:r>
      <w:proofErr w:type="gram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톰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(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가제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)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이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도시의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자기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집에서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몇일을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버티다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살아남기위해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낮에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식량을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구하고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밤에는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집에서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휴식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하다가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위기를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맞게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되고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숲쪽으로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도망치다가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쓰러졌고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숲에서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살아남은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공동체에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의해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구조받아서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살아남</w:t>
      </w:r>
      <w:r w:rsidR="005C45BB">
        <w:rPr>
          <w:rFonts w:ascii="Calibri" w:eastAsia="굴림" w:hAnsi="Calibri" w:cs="Calibri"/>
          <w:color w:val="000000"/>
          <w:kern w:val="0"/>
          <w:sz w:val="22"/>
        </w:rPr>
        <w:t>. 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Calibri" w:eastAsia="굴림" w:hAnsi="Calibri" w:cs="Calibri"/>
          <w:color w:val="000000"/>
          <w:kern w:val="0"/>
          <w:sz w:val="22"/>
        </w:rPr>
        <w:t>기본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퀘스트의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목적은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살아남은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의약품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기술자들을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찾아서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백신을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개발하고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세상을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구하는것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.</w:t>
      </w:r>
    </w:p>
    <w:p w:rsidR="000E1914" w:rsidRPr="000E1914" w:rsidRDefault="000E1914" w:rsidP="000E19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특징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좀비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아포칼립스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세계관에서의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루나틱돈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4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유저가마을마다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돌아다니면서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의뢰를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수행해서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돈을</w:t>
      </w:r>
      <w:r w:rsidR="005C45B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벌고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집사고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무기도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사고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동료를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데리고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다닐수도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있고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파쿠르적인요소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(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건물타기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,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벽타기등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)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일정</w:t>
      </w:r>
      <w:bookmarkStart w:id="0" w:name="_GoBack"/>
      <w:bookmarkEnd w:id="0"/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HUD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인벤토리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,</w:t>
      </w:r>
      <w:proofErr w:type="gram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아이콘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,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단축키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슬롯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퀵슬롯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 구현 무기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스왑</w:t>
      </w:r>
      <w:proofErr w:type="spellEnd"/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조준시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 카메라를 캐릭터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우상향에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 위치시키고 카메라를 가깝게 이동</w:t>
      </w:r>
    </w:p>
    <w:p w:rsidR="000E1914" w:rsidRPr="000E1914" w:rsidRDefault="000E1914" w:rsidP="000E19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아이템데이터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입출력처리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무기장착수정</w:t>
      </w:r>
    </w:p>
    <w:p w:rsidR="000E1914" w:rsidRPr="000E1914" w:rsidRDefault="000E1914" w:rsidP="000E19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원거리무기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발사체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출력, 총은 직선 빤짝 </w:t>
      </w: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총궤적표현</w:t>
      </w:r>
      <w:proofErr w:type="spellEnd"/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탄착점이펙트</w:t>
      </w:r>
      <w:proofErr w:type="spellEnd"/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전투처리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Calibri" w:eastAsia="굴림" w:hAnsi="Calibri" w:cs="Calibri"/>
          <w:color w:val="000000"/>
          <w:kern w:val="0"/>
          <w:sz w:val="22"/>
        </w:rPr>
        <w:t>NPC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입출력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처리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Calibri" w:eastAsia="굴림" w:hAnsi="Calibri" w:cs="Calibri"/>
          <w:color w:val="000000"/>
          <w:kern w:val="0"/>
          <w:sz w:val="22"/>
        </w:rPr>
        <w:t>NPC AI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구축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몬스터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 AI구축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퀘스트제작</w:t>
      </w:r>
      <w:proofErr w:type="spellEnd"/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수행시스템</w:t>
      </w:r>
      <w:r w:rsidRPr="000E1914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구축</w:t>
      </w:r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E1914">
        <w:rPr>
          <w:rFonts w:ascii="맑은 고딕" w:eastAsia="맑은 고딕" w:hAnsi="맑은 고딕" w:cs="굴림" w:hint="eastAsia"/>
          <w:color w:val="000000"/>
          <w:kern w:val="0"/>
          <w:sz w:val="22"/>
        </w:rPr>
        <w:t>도시맵구현</w:t>
      </w:r>
      <w:proofErr w:type="spellEnd"/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카메라와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유저캐릭터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충돌시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유저캐릭터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투명하게할것</w:t>
      </w:r>
      <w:proofErr w:type="spellEnd"/>
    </w:p>
    <w:p w:rsidR="000E1914" w:rsidRPr="000E1914" w:rsidRDefault="000E1914" w:rsidP="000E1914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맵을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크게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만들되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제한구역을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둔다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. 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넓은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맵을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사용했을때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proofErr w:type="spellStart"/>
      <w:r w:rsidRPr="000E1914">
        <w:rPr>
          <w:rFonts w:ascii="Calibri" w:eastAsia="굴림" w:hAnsi="Calibri" w:cs="Calibri"/>
          <w:color w:val="000000"/>
          <w:kern w:val="0"/>
          <w:sz w:val="22"/>
        </w:rPr>
        <w:t>언리얼엔진에서</w:t>
      </w:r>
      <w:proofErr w:type="spellEnd"/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알아서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로딩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및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해제가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되는지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확인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 </w:t>
      </w:r>
      <w:r w:rsidRPr="000E1914">
        <w:rPr>
          <w:rFonts w:ascii="Calibri" w:eastAsia="굴림" w:hAnsi="Calibri" w:cs="Calibri"/>
          <w:color w:val="000000"/>
          <w:kern w:val="0"/>
          <w:sz w:val="22"/>
        </w:rPr>
        <w:t>필요</w:t>
      </w:r>
    </w:p>
    <w:p w:rsidR="00621B32" w:rsidRPr="000E1914" w:rsidRDefault="00621B32"/>
    <w:sectPr w:rsidR="00621B32" w:rsidRPr="000E19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56"/>
    <w:rsid w:val="000E1914"/>
    <w:rsid w:val="00433351"/>
    <w:rsid w:val="005C45BB"/>
    <w:rsid w:val="00621B32"/>
    <w:rsid w:val="0085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9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9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2018-04-18T11:55:00Z</dcterms:created>
  <dcterms:modified xsi:type="dcterms:W3CDTF">2018-04-18T17:45:00Z</dcterms:modified>
</cp:coreProperties>
</file>