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#데이터 로드 SeoulFloating.csv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"/gdrive/My Drive/2020_ai_project1/data/SeoulFloating.csv"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encoding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 설정 조건에 따라, 데이터셋 정제</w:t>
      </w:r>
    </w:p>
    <w:p w:rsidR="00000000" w:rsidDel="00000000" w:rsidP="00000000" w:rsidRDefault="00000000" w:rsidRPr="00000000" w14:paraId="00000005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 "province" 행 삭제</w:t>
      </w:r>
    </w:p>
    <w:p w:rsidR="00000000" w:rsidDel="00000000" w:rsidP="00000000" w:rsidRDefault="00000000" w:rsidRPr="00000000" w14:paraId="00000007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"province"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inplace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#"birth_year"이 70인 행 삭제</w:t>
      </w:r>
    </w:p>
    <w:p w:rsidR="00000000" w:rsidDel="00000000" w:rsidP="00000000" w:rsidRDefault="00000000" w:rsidRPr="00000000" w14:paraId="00000009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drop_70s = 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"birth_year"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drop_70s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inplace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#시간대 18시 ~ 23시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 = 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#서울 내 유흥주점 개수 상위 3개 구 선택</w:t>
      </w:r>
    </w:p>
    <w:p w:rsidR="00000000" w:rsidDel="00000000" w:rsidP="00000000" w:rsidRDefault="00000000" w:rsidRPr="00000000" w14:paraId="0000000E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condition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"Gangnam-gu"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'Gwangjin-gu'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'Mapo-gu'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 = 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#코로나 발생 전 금토일 데이터 추출</w:t>
      </w:r>
    </w:p>
    <w:p w:rsidR="00000000" w:rsidDel="00000000" w:rsidP="00000000" w:rsidRDefault="00000000" w:rsidRPr="00000000" w14:paraId="00000012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condition_전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"2020-01-17"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"2020-01-18"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"2020-01-19"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df_서울_유동인구_전 = df_서울_유동인구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condition_전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#코로나 발생 전 시간대별 유동인구 합계 계산</w:t>
      </w:r>
    </w:p>
    <w:p w:rsidR="00000000" w:rsidDel="00000000" w:rsidP="00000000" w:rsidRDefault="00000000" w:rsidRPr="00000000" w14:paraId="00000016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 = df_서울_유동인구_전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"fp_num"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df_서울_유동인구_전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df_서울_유동인구_전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df_서울_유동인구_전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 = sum_by_date_hour_city_전.unstack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#멀티인덱스 없애주기</w:t>
      </w:r>
    </w:p>
    <w:p w:rsidR="00000000" w:rsidDel="00000000" w:rsidP="00000000" w:rsidRDefault="00000000" w:rsidRPr="00000000" w14:paraId="00000018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#문자열로 통일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= sum_by_date_hour_city_전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#새로운 컬럼 생성</w:t>
      </w:r>
    </w:p>
    <w:p w:rsidR="00000000" w:rsidDel="00000000" w:rsidP="00000000" w:rsidRDefault="00000000" w:rsidRPr="00000000" w14:paraId="0000001D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1E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'2020-01-17'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   sum_by_date_hour_city_전.loc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"금요일 "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+ sum_by_date_hour_city_전.loc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'2020-01-18'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   sum_by_date_hour_city_전.loc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"토요일 "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+ sum_by_date_hour_city_전.loc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   sum_by_date_hour_city_전.loc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"일요일 "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+ sum_by_date_hour_city_전.loc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#필요 없는 컬럼 삭제</w:t>
      </w:r>
    </w:p>
    <w:p w:rsidR="00000000" w:rsidDel="00000000" w:rsidP="00000000" w:rsidRDefault="00000000" w:rsidRPr="00000000" w14:paraId="00000026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inplace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inplace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 = sum_by_date_hour_city_전.rename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#인덱스 변경</w:t>
      </w:r>
    </w:p>
    <w:p w:rsidR="00000000" w:rsidDel="00000000" w:rsidP="00000000" w:rsidRDefault="00000000" w:rsidRPr="00000000" w14:paraId="0000002A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'Gangnam-gu'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'Gangnam-gu_전'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'Gwangjin-gu'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'Gwangjin-gu_전'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'Mapo-gu'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'Mapo-gu_전'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'date_hour'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"date_hour"</w:t>
      </w:r>
    </w:p>
    <w:p w:rsidR="00000000" w:rsidDel="00000000" w:rsidP="00000000" w:rsidRDefault="00000000" w:rsidRPr="00000000" w14:paraId="0000002F">
      <w:pPr>
        <w:shd w:fill="1e1e1e" w:val="clear"/>
        <w:spacing w:line="3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axis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"columns"</w:t>
      </w:r>
    </w:p>
    <w:p w:rsidR="00000000" w:rsidDel="00000000" w:rsidP="00000000" w:rsidRDefault="00000000" w:rsidRPr="00000000" w14:paraId="00000030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#코로나 발생 후 - 고강도 사회적거리두기 기간 중 금토일 데이터에도 동일한 과정 반복(코드 생략)</w:t>
      </w:r>
    </w:p>
    <w:p w:rsidR="00000000" w:rsidDel="00000000" w:rsidP="00000000" w:rsidRDefault="00000000" w:rsidRPr="00000000" w14:paraId="00000033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#전후 데이터셋 병합</w:t>
      </w:r>
    </w:p>
    <w:p w:rsidR="00000000" w:rsidDel="00000000" w:rsidP="00000000" w:rsidRDefault="00000000" w:rsidRPr="00000000" w14:paraId="00000035">
      <w:pPr>
        <w:shd w:fill="1e1e1e" w:val="clear"/>
        <w:spacing w:line="3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sum_by_date_hour_city = pd.merge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sum_by_date_hour_city_전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 sum_by_date_hour_city_후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a94f"/>
          <w:sz w:val="18"/>
          <w:szCs w:val="18"/>
          <w:rtl w:val="0"/>
        </w:rPr>
        <w:t xml:space="preserve">#구별 전후 유동인구 수 그래프화 ex. 강남구</w:t>
      </w:r>
    </w:p>
    <w:p w:rsidR="00000000" w:rsidDel="00000000" w:rsidP="00000000" w:rsidRDefault="00000000" w:rsidRPr="00000000" w14:paraId="00000038">
      <w:pPr>
        <w:shd w:fill="1e1e1e" w:val="clear"/>
        <w:spacing w:line="34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fig_유동인구_강남 = px.line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sum_by_date_hour_city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"date_hour"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"Gangnam-gu_전"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"Gangnam-gu_후"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Gungsuh" w:cs="Gungsuh" w:eastAsia="Gungsuh" w:hAnsi="Gungsuh"/>
          <w:color w:val="ce9178"/>
          <w:sz w:val="18"/>
          <w:szCs w:val="18"/>
          <w:rtl w:val="0"/>
        </w:rPr>
        <w:t xml:space="preserve">'강남구 금토일 주요 시간대 유동인구 수 변화'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40" w:lineRule="auto"/>
        <w:rPr>
          <w:rFonts w:ascii="Courier New" w:cs="Courier New" w:eastAsia="Courier New" w:hAnsi="Courier New"/>
          <w:color w:val="6aa94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py.iplot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d4d4d4"/>
          <w:sz w:val="18"/>
          <w:szCs w:val="18"/>
          <w:rtl w:val="0"/>
        </w:rPr>
        <w:t xml:space="preserve">fig_유동인구_강남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