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FBC" w:rsidRPr="00E97EE4" w:rsidRDefault="00AA50AC" w:rsidP="00E97EE4">
      <w:pPr>
        <w:jc w:val="center"/>
        <w:rPr>
          <w:b/>
          <w:sz w:val="32"/>
          <w:szCs w:val="32"/>
        </w:rPr>
      </w:pPr>
      <w:r w:rsidRPr="00E97EE4">
        <w:rPr>
          <w:b/>
          <w:sz w:val="32"/>
          <w:szCs w:val="32"/>
        </w:rPr>
        <w:t>Individual reflection DAT256</w:t>
      </w:r>
    </w:p>
    <w:p w:rsidR="00AA50AC" w:rsidRPr="00E97EE4" w:rsidRDefault="00AA50AC" w:rsidP="00E97EE4">
      <w:pPr>
        <w:jc w:val="center"/>
        <w:rPr>
          <w:b/>
        </w:rPr>
      </w:pPr>
      <w:r w:rsidRPr="00E97EE4">
        <w:rPr>
          <w:b/>
        </w:rPr>
        <w:t>Adam Andersson</w:t>
      </w:r>
    </w:p>
    <w:p w:rsidR="00AA50AC" w:rsidRPr="00E97EE4" w:rsidRDefault="00AA50AC" w:rsidP="00E97EE4">
      <w:pPr>
        <w:jc w:val="center"/>
        <w:rPr>
          <w:b/>
        </w:rPr>
      </w:pPr>
      <w:r w:rsidRPr="00E97EE4">
        <w:rPr>
          <w:b/>
        </w:rPr>
        <w:t>Week 1</w:t>
      </w:r>
    </w:p>
    <w:p w:rsidR="00AA50AC" w:rsidRDefault="00AA50AC"/>
    <w:p w:rsidR="00AA50AC" w:rsidRDefault="00AA50AC" w:rsidP="00AA50AC">
      <w:pPr>
        <w:pStyle w:val="normal0"/>
        <w:rPr>
          <w:b/>
        </w:rPr>
      </w:pPr>
      <w:r>
        <w:rPr>
          <w:b/>
        </w:rPr>
        <w:t>What do I want to learn or understand better?</w:t>
      </w:r>
    </w:p>
    <w:p w:rsidR="00AD440C" w:rsidRPr="00AD440C" w:rsidRDefault="00AD440C" w:rsidP="00AA50AC">
      <w:pPr>
        <w:pStyle w:val="normal0"/>
      </w:pPr>
      <w:r>
        <w:t>As of now the main parts i´d like to learn more about are the the processes related to scrum as well as how this is best utilized. Also since o</w:t>
      </w:r>
      <w:r w:rsidR="00082267">
        <w:t>ur</w:t>
      </w:r>
      <w:r>
        <w:t xml:space="preserve"> team consists of both IT and I students I´d like to understand the importance and strength</w:t>
      </w:r>
      <w:r w:rsidR="00082267">
        <w:t>s</w:t>
      </w:r>
      <w:r>
        <w:t xml:space="preserve"> of a cross functional team. </w:t>
      </w:r>
    </w:p>
    <w:p w:rsidR="00AA50AC" w:rsidRDefault="00AA50AC" w:rsidP="00AA50AC">
      <w:pPr>
        <w:pStyle w:val="normal0"/>
      </w:pPr>
    </w:p>
    <w:p w:rsidR="00A63FD9" w:rsidRDefault="00AA50AC" w:rsidP="00AA50AC">
      <w:pPr>
        <w:pStyle w:val="normal0"/>
        <w:rPr>
          <w:b/>
        </w:rPr>
      </w:pPr>
      <w:r>
        <w:rPr>
          <w:b/>
        </w:rPr>
        <w:t>How can I help someone, or entire team, to learn something new?</w:t>
      </w:r>
    </w:p>
    <w:p w:rsidR="00A63FD9" w:rsidRDefault="00AD440C" w:rsidP="00AA50AC">
      <w:pPr>
        <w:pStyle w:val="normal0"/>
      </w:pPr>
      <w:r>
        <w:t xml:space="preserve">Since our team consists of students from different </w:t>
      </w:r>
      <w:r w:rsidR="00E97EE4">
        <w:t>programmes</w:t>
      </w:r>
      <w:r w:rsidR="00AA50AC">
        <w:t xml:space="preserve"> I </w:t>
      </w:r>
      <w:r w:rsidR="00E97EE4">
        <w:t xml:space="preserve">will try to share </w:t>
      </w:r>
      <w:r w:rsidR="00A63FD9">
        <w:t xml:space="preserve">things my experiences in areas where our knowlege will differ. Generally I will try to </w:t>
      </w:r>
      <w:r w:rsidR="00082267">
        <w:t xml:space="preserve">help my group by being open in </w:t>
      </w:r>
      <w:r w:rsidR="00A63FD9">
        <w:t>answering questions if I feel confident in providing an answer</w:t>
      </w:r>
      <w:r w:rsidR="00082267">
        <w:t xml:space="preserve"> to</w:t>
      </w:r>
      <w:bookmarkStart w:id="0" w:name="_GoBack"/>
      <w:bookmarkEnd w:id="0"/>
      <w:r w:rsidR="00A63FD9">
        <w:t>.</w:t>
      </w:r>
    </w:p>
    <w:p w:rsidR="00A63FD9" w:rsidRDefault="00A63FD9" w:rsidP="00AA50AC">
      <w:pPr>
        <w:pStyle w:val="normal0"/>
      </w:pPr>
    </w:p>
    <w:p w:rsidR="00AA50AC" w:rsidRDefault="00AA50AC" w:rsidP="00AA50AC">
      <w:pPr>
        <w:pStyle w:val="normal0"/>
        <w:rPr>
          <w:b/>
        </w:rPr>
      </w:pPr>
      <w:r>
        <w:rPr>
          <w:b/>
        </w:rPr>
        <w:t>What is my contribution towards the team’s use of scrum?</w:t>
      </w:r>
    </w:p>
    <w:p w:rsidR="00AA50AC" w:rsidRPr="00082267" w:rsidRDefault="00A63FD9" w:rsidP="00AA50AC">
      <w:pPr>
        <w:pStyle w:val="normal0"/>
      </w:pPr>
      <w:r>
        <w:t>For now my contribution has been to attend and learn about scrum from the lectures as well as complementing any questionmarks regarding these with reading and trying to understand them online.</w:t>
      </w:r>
    </w:p>
    <w:p w:rsidR="00AA50AC" w:rsidRDefault="00AA50AC" w:rsidP="00AA50AC">
      <w:pPr>
        <w:pStyle w:val="normal0"/>
      </w:pPr>
    </w:p>
    <w:p w:rsidR="00AA50AC" w:rsidRDefault="00AA50AC" w:rsidP="00AA50AC">
      <w:pPr>
        <w:pStyle w:val="normal0"/>
        <w:rPr>
          <w:b/>
        </w:rPr>
      </w:pPr>
      <w:r>
        <w:rPr>
          <w:b/>
        </w:rPr>
        <w:t>What is my contributions the team’s deliveries?</w:t>
      </w:r>
    </w:p>
    <w:p w:rsidR="00AA50AC" w:rsidRPr="00AA50AC" w:rsidRDefault="00AA50AC" w:rsidP="00AA50AC">
      <w:pPr>
        <w:pStyle w:val="normal0"/>
      </w:pPr>
      <w:r>
        <w:t>In this early stage of the project my main contribution consists on attending group meetings and group activites such as the ”Lego city” construction as well as helping to formulate project ideas and</w:t>
      </w:r>
      <w:r w:rsidR="00A63FD9">
        <w:t xml:space="preserve"> discuss</w:t>
      </w:r>
      <w:r>
        <w:t xml:space="preserve"> their relevance to the projects scope.</w:t>
      </w:r>
    </w:p>
    <w:p w:rsidR="00AA50AC" w:rsidRDefault="00AA50AC" w:rsidP="00AA50AC"/>
    <w:sectPr w:rsidR="00AA50AC" w:rsidSect="007B3FE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0AC"/>
    <w:rsid w:val="00067FBC"/>
    <w:rsid w:val="00082267"/>
    <w:rsid w:val="007B3FE5"/>
    <w:rsid w:val="00A63FD9"/>
    <w:rsid w:val="00AA50AC"/>
    <w:rsid w:val="00AD440C"/>
    <w:rsid w:val="00E97EE4"/>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BDFB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normal0">
    <w:name w:val="normal"/>
    <w:rsid w:val="00AA50AC"/>
    <w:pPr>
      <w:spacing w:line="276" w:lineRule="auto"/>
    </w:pPr>
    <w:rPr>
      <w:rFonts w:ascii="Arial" w:eastAsia="Arial" w:hAnsi="Arial" w:cs="Arial"/>
      <w:sz w:val="22"/>
      <w:szCs w:val="22"/>
      <w:lang w:val="sv"/>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normal0">
    <w:name w:val="normal"/>
    <w:rsid w:val="00AA50AC"/>
    <w:pPr>
      <w:spacing w:line="276" w:lineRule="auto"/>
    </w:pPr>
    <w:rPr>
      <w:rFonts w:ascii="Arial" w:eastAsia="Arial" w:hAnsi="Arial" w:cs="Arial"/>
      <w:sz w:val="22"/>
      <w:szCs w:val="22"/>
      <w:lang w:val="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197</Words>
  <Characters>1048</Characters>
  <Application>Microsoft Macintosh Word</Application>
  <DocSecurity>0</DocSecurity>
  <Lines>8</Lines>
  <Paragraphs>2</Paragraphs>
  <ScaleCrop>false</ScaleCrop>
  <Company/>
  <LinksUpToDate>false</LinksUpToDate>
  <CharactersWithSpaces>1243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Andersson</dc:creator>
  <cp:keywords/>
  <dc:description/>
  <cp:lastModifiedBy>Adam Andersson</cp:lastModifiedBy>
  <cp:revision>1</cp:revision>
  <dcterms:created xsi:type="dcterms:W3CDTF">2019-03-30T19:51:00Z</dcterms:created>
  <dcterms:modified xsi:type="dcterms:W3CDTF">2019-03-30T20:48:00Z</dcterms:modified>
</cp:coreProperties>
</file>