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AC171" w14:textId="2EE14AC6" w:rsidR="005B44A3" w:rsidRPr="000161AC" w:rsidRDefault="005B44A3" w:rsidP="005B44A3">
      <w:pPr>
        <w:jc w:val="center"/>
        <w:rPr>
          <w:rFonts w:ascii="宋体" w:eastAsia="宋体" w:hAnsi="宋体"/>
          <w:sz w:val="24"/>
          <w:szCs w:val="24"/>
        </w:rPr>
      </w:pPr>
      <w:r w:rsidRPr="000161AC">
        <w:rPr>
          <w:rFonts w:ascii="宋体" w:eastAsia="宋体" w:hAnsi="宋体" w:hint="eastAsia"/>
          <w:sz w:val="24"/>
          <w:szCs w:val="24"/>
        </w:rPr>
        <w:t>汇编语言第</w:t>
      </w:r>
      <w:r w:rsidR="006F542C">
        <w:rPr>
          <w:rFonts w:ascii="宋体" w:eastAsia="宋体" w:hAnsi="宋体" w:hint="eastAsia"/>
          <w:sz w:val="24"/>
          <w:szCs w:val="24"/>
        </w:rPr>
        <w:t>五</w:t>
      </w:r>
      <w:r w:rsidRPr="000161AC">
        <w:rPr>
          <w:rFonts w:ascii="宋体" w:eastAsia="宋体" w:hAnsi="宋体" w:hint="eastAsia"/>
          <w:sz w:val="24"/>
          <w:szCs w:val="24"/>
        </w:rPr>
        <w:t>次实验</w:t>
      </w:r>
    </w:p>
    <w:p w14:paraId="2FABDE40" w14:textId="77777777" w:rsidR="005B44A3" w:rsidRDefault="005B44A3" w:rsidP="005B44A3">
      <w:pPr>
        <w:jc w:val="center"/>
        <w:rPr>
          <w:rFonts w:ascii="宋体" w:eastAsia="宋体" w:hAnsi="宋体"/>
          <w:sz w:val="24"/>
          <w:szCs w:val="24"/>
        </w:rPr>
      </w:pPr>
      <w:r w:rsidRPr="000161AC">
        <w:rPr>
          <w:rFonts w:ascii="宋体" w:eastAsia="宋体" w:hAnsi="宋体" w:hint="eastAsia"/>
          <w:sz w:val="24"/>
          <w:szCs w:val="24"/>
        </w:rPr>
        <w:t>姓名：董自经</w:t>
      </w:r>
      <w:r w:rsidRPr="000161AC">
        <w:rPr>
          <w:rFonts w:ascii="宋体" w:eastAsia="宋体" w:hAnsi="宋体"/>
          <w:sz w:val="24"/>
          <w:szCs w:val="24"/>
        </w:rPr>
        <w:tab/>
      </w:r>
      <w:r w:rsidRPr="000161AC">
        <w:rPr>
          <w:rFonts w:ascii="宋体" w:eastAsia="宋体" w:hAnsi="宋体" w:hint="eastAsia"/>
          <w:sz w:val="24"/>
          <w:szCs w:val="24"/>
        </w:rPr>
        <w:t>班级：</w:t>
      </w:r>
      <w:proofErr w:type="gramStart"/>
      <w:r w:rsidRPr="000161AC">
        <w:rPr>
          <w:rFonts w:ascii="宋体" w:eastAsia="宋体" w:hAnsi="宋体" w:hint="eastAsia"/>
          <w:sz w:val="24"/>
          <w:szCs w:val="24"/>
        </w:rPr>
        <w:t>计科</w:t>
      </w:r>
      <w:proofErr w:type="gramEnd"/>
      <w:r w:rsidRPr="000161AC">
        <w:rPr>
          <w:rFonts w:ascii="宋体" w:eastAsia="宋体" w:hAnsi="宋体" w:hint="eastAsia"/>
          <w:sz w:val="24"/>
          <w:szCs w:val="24"/>
        </w:rPr>
        <w:t>2</w:t>
      </w:r>
      <w:r w:rsidRPr="000161AC">
        <w:rPr>
          <w:rFonts w:ascii="宋体" w:eastAsia="宋体" w:hAnsi="宋体"/>
          <w:sz w:val="24"/>
          <w:szCs w:val="24"/>
        </w:rPr>
        <w:t>21</w:t>
      </w:r>
      <w:r w:rsidRPr="000161AC">
        <w:rPr>
          <w:rFonts w:ascii="宋体" w:eastAsia="宋体" w:hAnsi="宋体"/>
          <w:sz w:val="24"/>
          <w:szCs w:val="24"/>
        </w:rPr>
        <w:tab/>
      </w:r>
      <w:r w:rsidRPr="000161AC">
        <w:rPr>
          <w:rFonts w:ascii="宋体" w:eastAsia="宋体" w:hAnsi="宋体" w:hint="eastAsia"/>
          <w:sz w:val="24"/>
          <w:szCs w:val="24"/>
        </w:rPr>
        <w:t>学号：1</w:t>
      </w:r>
      <w:r w:rsidRPr="000161AC">
        <w:rPr>
          <w:rFonts w:ascii="宋体" w:eastAsia="宋体" w:hAnsi="宋体"/>
          <w:sz w:val="24"/>
          <w:szCs w:val="24"/>
        </w:rPr>
        <w:t>9222126</w:t>
      </w:r>
    </w:p>
    <w:p w14:paraId="6F7A11B1" w14:textId="77777777" w:rsidR="005B44A3" w:rsidRDefault="005B44A3" w:rsidP="005B44A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一、实验目的</w:t>
      </w:r>
    </w:p>
    <w:p w14:paraId="615B86B9" w14:textId="105E9668" w:rsidR="005B44A3" w:rsidRDefault="005B44A3" w:rsidP="005B44A3">
      <w:pPr>
        <w:ind w:firstLine="420"/>
      </w:pPr>
      <w:r>
        <w:rPr>
          <w:rFonts w:hint="eastAsia"/>
        </w:rPr>
        <w:t>利用</w:t>
      </w:r>
      <w:r>
        <w:t xml:space="preserve"> 8086 控制 8259 可编程中断控制器，实现对外部中断的响应和处理。</w:t>
      </w:r>
      <w:r>
        <w:rPr>
          <w:rFonts w:hint="eastAsia"/>
        </w:rPr>
        <w:t>要求程序中每次中</w:t>
      </w:r>
      <w:r>
        <w:t xml:space="preserve"> 断进行计数，并将计数结果用 8255 的 PA 口输出到发光二</w:t>
      </w:r>
      <w:r>
        <w:rPr>
          <w:rFonts w:hint="eastAsia"/>
        </w:rPr>
        <w:t>极管显示。</w:t>
      </w:r>
      <w:r>
        <w:t>学习 8086 与 8259 的连接方法</w:t>
      </w:r>
      <w:r>
        <w:rPr>
          <w:rFonts w:hint="eastAsia"/>
        </w:rPr>
        <w:t>以及</w:t>
      </w:r>
      <w:r>
        <w:t>8086 对 8259 的编程控制方法。</w:t>
      </w:r>
    </w:p>
    <w:p w14:paraId="0005A5E2" w14:textId="3D077656" w:rsidR="005B44A3" w:rsidRDefault="005B44A3">
      <w:r>
        <w:rPr>
          <w:rFonts w:hint="eastAsia"/>
        </w:rPr>
        <w:t>二、实验内容</w:t>
      </w:r>
    </w:p>
    <w:p w14:paraId="1B3C47B5" w14:textId="666DA35D" w:rsidR="006009E4" w:rsidRDefault="006009E4">
      <w:r>
        <w:tab/>
      </w:r>
      <w:r>
        <w:rPr>
          <w:rFonts w:hint="eastAsia"/>
        </w:rPr>
        <w:t>使用8</w:t>
      </w:r>
      <w:r>
        <w:t>086</w:t>
      </w:r>
      <w:r>
        <w:rPr>
          <w:rFonts w:hint="eastAsia"/>
        </w:rPr>
        <w:t>芯片，8</w:t>
      </w:r>
      <w:r>
        <w:t>259</w:t>
      </w:r>
      <w:r>
        <w:rPr>
          <w:rFonts w:hint="eastAsia"/>
        </w:rPr>
        <w:t>芯片以及7</w:t>
      </w:r>
      <w:r>
        <w:t>4</w:t>
      </w:r>
      <w:r>
        <w:rPr>
          <w:rFonts w:hint="eastAsia"/>
        </w:rPr>
        <w:t>HC</w:t>
      </w:r>
      <w:r>
        <w:t>3</w:t>
      </w:r>
      <w:r>
        <w:rPr>
          <w:rFonts w:hint="eastAsia"/>
        </w:rPr>
        <w:t>73、</w:t>
      </w:r>
      <w:r>
        <w:t>74LS138</w:t>
      </w:r>
      <w:r>
        <w:rPr>
          <w:rFonts w:hint="eastAsia"/>
        </w:rPr>
        <w:t>、电阻、按钮、灯泡组成一个验证中断控制的电路</w:t>
      </w:r>
    </w:p>
    <w:p w14:paraId="1B71DB8C" w14:textId="77777777" w:rsidR="006009E4" w:rsidRDefault="006009E4" w:rsidP="006009E4">
      <w:r>
        <w:rPr>
          <w:rFonts w:hint="eastAsia"/>
        </w:rPr>
        <w:t>1</w:t>
      </w:r>
      <w:r>
        <w:t>.</w:t>
      </w:r>
      <w:r>
        <w:rPr>
          <w:rFonts w:hint="eastAsia"/>
        </w:rPr>
        <w:t>实验流程</w:t>
      </w:r>
    </w:p>
    <w:p w14:paraId="68F71524" w14:textId="1D76AD6D" w:rsidR="005B44A3" w:rsidRDefault="005A7629" w:rsidP="006009E4">
      <w:pPr>
        <w:ind w:firstLine="420"/>
      </w:pPr>
      <w:r>
        <w:rPr>
          <w:rFonts w:hint="eastAsia"/>
        </w:rPr>
        <w:t>使用8</w:t>
      </w:r>
      <w:r>
        <w:t>086</w:t>
      </w:r>
      <w:r>
        <w:rPr>
          <w:rFonts w:hint="eastAsia"/>
        </w:rPr>
        <w:t>芯片与8</w:t>
      </w:r>
      <w:r>
        <w:t>259</w:t>
      </w:r>
      <w:r>
        <w:rPr>
          <w:rFonts w:hint="eastAsia"/>
        </w:rPr>
        <w:t>芯片实现一个中断控制器的作用，</w:t>
      </w:r>
      <w:r w:rsidR="006009E4">
        <w:rPr>
          <w:rFonts w:hint="eastAsia"/>
        </w:rPr>
        <w:t>通过8</w:t>
      </w:r>
      <w:r w:rsidR="006009E4">
        <w:t>086</w:t>
      </w:r>
      <w:r w:rsidR="006009E4">
        <w:rPr>
          <w:rFonts w:hint="eastAsia"/>
        </w:rPr>
        <w:t>芯片输入控制信号，由总线输出，</w:t>
      </w:r>
      <w:r w:rsidR="006009E4">
        <w:t>8259</w:t>
      </w:r>
      <w:r w:rsidR="006009E4">
        <w:rPr>
          <w:rFonts w:hint="eastAsia"/>
        </w:rPr>
        <w:t>和BUTTON组成中断控制输入，连入8</w:t>
      </w:r>
      <w:r w:rsidR="006009E4">
        <w:t>255</w:t>
      </w:r>
      <w:r w:rsidR="006009E4">
        <w:rPr>
          <w:rFonts w:hint="eastAsia"/>
        </w:rPr>
        <w:t>控制芯片对小灯泡进行控制。</w:t>
      </w:r>
    </w:p>
    <w:p w14:paraId="70BD24FF" w14:textId="1A40DC12" w:rsidR="00E7699B" w:rsidRDefault="00E7699B" w:rsidP="006009E4">
      <w:pPr>
        <w:ind w:firstLine="420"/>
      </w:pPr>
      <w:r>
        <w:rPr>
          <w:rFonts w:hint="eastAsia"/>
        </w:rPr>
        <w:t>由中断入口1进入程序后计数器减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，计算所得</w:t>
      </w:r>
      <w:proofErr w:type="gramStart"/>
      <w:r>
        <w:rPr>
          <w:rFonts w:hint="eastAsia"/>
        </w:rPr>
        <w:t>值通过</w:t>
      </w:r>
      <w:proofErr w:type="gramEnd"/>
      <w:r>
        <w:rPr>
          <w:rFonts w:hint="eastAsia"/>
        </w:rPr>
        <w:t>8</w:t>
      </w:r>
      <w:r>
        <w:t>255</w:t>
      </w:r>
      <w:r>
        <w:rPr>
          <w:rFonts w:hint="eastAsia"/>
        </w:rPr>
        <w:t>输出到LED之后，中断返回，再由中断入口2进入程序，计数器加一，计算值由8</w:t>
      </w:r>
      <w:r>
        <w:t>255</w:t>
      </w:r>
      <w:r>
        <w:rPr>
          <w:rFonts w:hint="eastAsia"/>
        </w:rPr>
        <w:t>输出到LED返回。</w:t>
      </w:r>
    </w:p>
    <w:p w14:paraId="1B64F033" w14:textId="022E9DCA" w:rsidR="006009E4" w:rsidRDefault="006009E4" w:rsidP="006009E4">
      <w:r>
        <w:rPr>
          <w:rFonts w:hint="eastAsia"/>
        </w:rPr>
        <w:t>2</w:t>
      </w:r>
      <w:r>
        <w:t>.</w:t>
      </w:r>
      <w:r>
        <w:rPr>
          <w:rFonts w:hint="eastAsia"/>
        </w:rPr>
        <w:t>实验代码(老师给出</w:t>
      </w:r>
      <w:r>
        <w:t>)</w:t>
      </w:r>
    </w:p>
    <w:p w14:paraId="029E7281" w14:textId="77777777" w:rsidR="006009E4" w:rsidRPr="00E7699B" w:rsidRDefault="006009E4" w:rsidP="006009E4">
      <w:r w:rsidRPr="00E7699B">
        <w:t xml:space="preserve">MODE EQU 80H ; 8255 </w:t>
      </w:r>
      <w:r>
        <w:t>工作方式</w:t>
      </w:r>
    </w:p>
    <w:p w14:paraId="139B70C5" w14:textId="77777777" w:rsidR="006009E4" w:rsidRPr="00E7699B" w:rsidRDefault="006009E4" w:rsidP="006009E4">
      <w:r w:rsidRPr="00E7699B">
        <w:t xml:space="preserve">MODE EQU 80H ; 8255 </w:t>
      </w:r>
      <w:r>
        <w:t>工作方式</w:t>
      </w:r>
    </w:p>
    <w:p w14:paraId="4D41E7FF" w14:textId="77777777" w:rsidR="006009E4" w:rsidRPr="00E7699B" w:rsidRDefault="006009E4" w:rsidP="006009E4">
      <w:r w:rsidRPr="00E7699B">
        <w:t xml:space="preserve">PA8255 EQU 8000H ; 8255 PA </w:t>
      </w:r>
      <w:r>
        <w:t>口输出地址</w:t>
      </w:r>
    </w:p>
    <w:p w14:paraId="746DF57B" w14:textId="77777777" w:rsidR="006009E4" w:rsidRPr="00E7699B" w:rsidRDefault="006009E4" w:rsidP="006009E4">
      <w:r w:rsidRPr="00E7699B">
        <w:t>CTL8255 EQU 8006H</w:t>
      </w:r>
    </w:p>
    <w:p w14:paraId="396F5357" w14:textId="77777777" w:rsidR="006009E4" w:rsidRPr="00E7699B" w:rsidRDefault="006009E4" w:rsidP="006009E4">
      <w:r w:rsidRPr="00E7699B">
        <w:t xml:space="preserve">ICW1 EQU 00010011B ; </w:t>
      </w:r>
      <w:r>
        <w:t>单片</w:t>
      </w:r>
      <w:r w:rsidRPr="00E7699B">
        <w:t xml:space="preserve"> 8259, </w:t>
      </w:r>
      <w:r>
        <w:t>上升沿中断</w:t>
      </w:r>
      <w:r w:rsidRPr="00E7699B">
        <w:t xml:space="preserve">, </w:t>
      </w:r>
      <w:r>
        <w:t>要写</w:t>
      </w:r>
      <w:r w:rsidRPr="00E7699B">
        <w:t xml:space="preserve"> ICW4</w:t>
      </w:r>
    </w:p>
    <w:p w14:paraId="7EDCFA8E" w14:textId="77777777" w:rsidR="006009E4" w:rsidRPr="00E7699B" w:rsidRDefault="006009E4" w:rsidP="006009E4">
      <w:r w:rsidRPr="00E7699B">
        <w:t xml:space="preserve">ICW2 EQU 00100000B ; </w:t>
      </w:r>
      <w:r>
        <w:t>中断号为</w:t>
      </w:r>
      <w:r w:rsidRPr="00E7699B">
        <w:t xml:space="preserve"> 20H</w:t>
      </w:r>
    </w:p>
    <w:p w14:paraId="7E852480" w14:textId="77777777" w:rsidR="006009E4" w:rsidRPr="00E7699B" w:rsidRDefault="006009E4" w:rsidP="006009E4">
      <w:r w:rsidRPr="00E7699B">
        <w:t xml:space="preserve">ICW4 EQU 00000001B ; </w:t>
      </w:r>
      <w:r>
        <w:t>工作在</w:t>
      </w:r>
      <w:r w:rsidRPr="00E7699B">
        <w:t xml:space="preserve"> 8086/88 </w:t>
      </w:r>
      <w:r>
        <w:t>方式</w:t>
      </w:r>
    </w:p>
    <w:p w14:paraId="54D639B6" w14:textId="77777777" w:rsidR="006009E4" w:rsidRPr="00E7699B" w:rsidRDefault="006009E4" w:rsidP="006009E4">
      <w:r w:rsidRPr="00E7699B">
        <w:t xml:space="preserve">OCW1 EQU 00000000B ; </w:t>
      </w:r>
      <w:r>
        <w:t>只响应</w:t>
      </w:r>
      <w:r w:rsidRPr="00E7699B">
        <w:t xml:space="preserve"> INT0 </w:t>
      </w:r>
      <w:r>
        <w:t>中断</w:t>
      </w:r>
    </w:p>
    <w:p w14:paraId="3970D4A8" w14:textId="77777777" w:rsidR="006009E4" w:rsidRPr="00E7699B" w:rsidRDefault="006009E4" w:rsidP="006009E4">
      <w:r w:rsidRPr="00E7699B">
        <w:t xml:space="preserve">CS8259A EQU 0C000H ; 8259 </w:t>
      </w:r>
      <w:r>
        <w:t>地址</w:t>
      </w:r>
    </w:p>
    <w:p w14:paraId="389B0D32" w14:textId="77777777" w:rsidR="006009E4" w:rsidRDefault="006009E4" w:rsidP="006009E4">
      <w:r>
        <w:t>CS8259B EQU 0C002H</w:t>
      </w:r>
    </w:p>
    <w:p w14:paraId="2F55FAAD" w14:textId="77777777" w:rsidR="006009E4" w:rsidRDefault="006009E4" w:rsidP="006009E4">
      <w:r>
        <w:t>CODE SEGMENT</w:t>
      </w:r>
    </w:p>
    <w:p w14:paraId="107E8B94" w14:textId="77777777" w:rsidR="006009E4" w:rsidRDefault="006009E4" w:rsidP="006009E4">
      <w:r>
        <w:t>ASSUME CS:CODE, DS: DATA,SS:STACK</w:t>
      </w:r>
    </w:p>
    <w:p w14:paraId="61BD603D" w14:textId="77777777" w:rsidR="006009E4" w:rsidRDefault="006009E4" w:rsidP="006009E4">
      <w:r>
        <w:t>ORG 800H</w:t>
      </w:r>
    </w:p>
    <w:p w14:paraId="3921FC32" w14:textId="77777777" w:rsidR="006009E4" w:rsidRDefault="006009E4" w:rsidP="006009E4">
      <w:r>
        <w:t>START:</w:t>
      </w:r>
    </w:p>
    <w:p w14:paraId="67D4E38D" w14:textId="77777777" w:rsidR="006009E4" w:rsidRDefault="006009E4" w:rsidP="006009E4">
      <w:r>
        <w:t>MOV AX, DATA</w:t>
      </w:r>
    </w:p>
    <w:p w14:paraId="6D2A8CCF" w14:textId="77777777" w:rsidR="006009E4" w:rsidRDefault="006009E4" w:rsidP="006009E4">
      <w:r>
        <w:t>MOV DS, AX</w:t>
      </w:r>
    </w:p>
    <w:p w14:paraId="1468D351" w14:textId="77777777" w:rsidR="006009E4" w:rsidRDefault="006009E4" w:rsidP="006009E4">
      <w:r>
        <w:t>MOV AX, STACK</w:t>
      </w:r>
    </w:p>
    <w:p w14:paraId="147F967B" w14:textId="77777777" w:rsidR="006009E4" w:rsidRDefault="006009E4" w:rsidP="006009E4">
      <w:r>
        <w:t>MOV SS, AX</w:t>
      </w:r>
    </w:p>
    <w:p w14:paraId="7DBCAE2B" w14:textId="77777777" w:rsidR="006009E4" w:rsidRDefault="006009E4" w:rsidP="006009E4">
      <w:r>
        <w:t>MOV AX, TOP</w:t>
      </w:r>
    </w:p>
    <w:p w14:paraId="4A729E62" w14:textId="77777777" w:rsidR="006009E4" w:rsidRDefault="006009E4" w:rsidP="006009E4">
      <w:r>
        <w:t>MOV SP, AX</w:t>
      </w:r>
    </w:p>
    <w:p w14:paraId="2A32EBB2" w14:textId="77777777" w:rsidR="006009E4" w:rsidRDefault="006009E4" w:rsidP="006009E4">
      <w:r>
        <w:t>MOV DX, CTL8255</w:t>
      </w:r>
    </w:p>
    <w:p w14:paraId="7E88DA2F" w14:textId="77777777" w:rsidR="006009E4" w:rsidRDefault="006009E4" w:rsidP="006009E4">
      <w:r>
        <w:t>MOV AL, MODE</w:t>
      </w:r>
    </w:p>
    <w:p w14:paraId="63274B10" w14:textId="77777777" w:rsidR="006009E4" w:rsidRDefault="006009E4" w:rsidP="006009E4">
      <w:r>
        <w:t>OUT DX, AL</w:t>
      </w:r>
    </w:p>
    <w:p w14:paraId="757786BE" w14:textId="77777777" w:rsidR="006009E4" w:rsidRDefault="006009E4" w:rsidP="006009E4">
      <w:r>
        <w:t>CLI</w:t>
      </w:r>
    </w:p>
    <w:p w14:paraId="05791060" w14:textId="77777777" w:rsidR="006009E4" w:rsidRDefault="006009E4" w:rsidP="006009E4">
      <w:r>
        <w:t>PUSH DS</w:t>
      </w:r>
    </w:p>
    <w:p w14:paraId="1075F557" w14:textId="77777777" w:rsidR="006009E4" w:rsidRDefault="006009E4" w:rsidP="006009E4">
      <w:r>
        <w:t>MOV AX ,0</w:t>
      </w:r>
    </w:p>
    <w:p w14:paraId="1851C281" w14:textId="77777777" w:rsidR="006009E4" w:rsidRDefault="006009E4" w:rsidP="006009E4">
      <w:r>
        <w:t>MOV DS ,AX</w:t>
      </w:r>
    </w:p>
    <w:p w14:paraId="139F95AC" w14:textId="77777777" w:rsidR="006009E4" w:rsidRDefault="006009E4" w:rsidP="006009E4">
      <w:r>
        <w:t>MOV BX, 128 ;0X20 * 4 中断号</w:t>
      </w:r>
    </w:p>
    <w:p w14:paraId="6C3DB3E9" w14:textId="77777777" w:rsidR="006009E4" w:rsidRDefault="006009E4" w:rsidP="006009E4">
      <w:r>
        <w:lastRenderedPageBreak/>
        <w:t>MOV AX, CODE</w:t>
      </w:r>
    </w:p>
    <w:p w14:paraId="162BD5FA" w14:textId="77777777" w:rsidR="006009E4" w:rsidRDefault="006009E4" w:rsidP="006009E4">
      <w:r>
        <w:t>MOV CL, 4</w:t>
      </w:r>
    </w:p>
    <w:p w14:paraId="2ABC93B1" w14:textId="77777777" w:rsidR="006009E4" w:rsidRDefault="006009E4" w:rsidP="006009E4">
      <w:r>
        <w:t>SHL AX, CL ; X 16</w:t>
      </w:r>
    </w:p>
    <w:p w14:paraId="1F7AA5CD" w14:textId="77777777" w:rsidR="006009E4" w:rsidRDefault="006009E4" w:rsidP="006009E4">
      <w:r>
        <w:t>ADD AX, OFFSET INTDEC ; 中断入口地址（段地址为 0）</w:t>
      </w:r>
    </w:p>
    <w:p w14:paraId="3F375B4D" w14:textId="77777777" w:rsidR="006009E4" w:rsidRDefault="006009E4" w:rsidP="006009E4">
      <w:r>
        <w:t>MOV [BX], AX</w:t>
      </w:r>
    </w:p>
    <w:p w14:paraId="49B66ACB" w14:textId="77777777" w:rsidR="006009E4" w:rsidRDefault="006009E4" w:rsidP="006009E4">
      <w:r>
        <w:t>MOV AX, 0</w:t>
      </w:r>
    </w:p>
    <w:p w14:paraId="762BD512" w14:textId="77777777" w:rsidR="006009E4" w:rsidRDefault="006009E4" w:rsidP="006009E4">
      <w:r>
        <w:t>INC BX</w:t>
      </w:r>
    </w:p>
    <w:p w14:paraId="0A99FFE4" w14:textId="77777777" w:rsidR="006009E4" w:rsidRDefault="006009E4" w:rsidP="006009E4">
      <w:r>
        <w:t>INC BX</w:t>
      </w:r>
    </w:p>
    <w:p w14:paraId="50FA741E" w14:textId="77777777" w:rsidR="006009E4" w:rsidRDefault="006009E4" w:rsidP="006009E4">
      <w:r>
        <w:t>MOV [BX], AX ; 代码段地址为 0</w:t>
      </w:r>
    </w:p>
    <w:p w14:paraId="334575C5" w14:textId="77777777" w:rsidR="006009E4" w:rsidRDefault="006009E4" w:rsidP="006009E4">
      <w:r>
        <w:t>MOV AX ,0</w:t>
      </w:r>
    </w:p>
    <w:p w14:paraId="0AC3DC5D" w14:textId="77777777" w:rsidR="006009E4" w:rsidRDefault="006009E4" w:rsidP="006009E4">
      <w:r>
        <w:t>MOV DS ,AX</w:t>
      </w:r>
    </w:p>
    <w:p w14:paraId="16E98E71" w14:textId="77777777" w:rsidR="006009E4" w:rsidRDefault="006009E4" w:rsidP="006009E4">
      <w:r>
        <w:t>MOV BX, 156 ;0X27 * 4 中断号</w:t>
      </w:r>
    </w:p>
    <w:p w14:paraId="190A3070" w14:textId="77777777" w:rsidR="006009E4" w:rsidRDefault="006009E4" w:rsidP="006009E4">
      <w:r>
        <w:t>MOV AX, CODE</w:t>
      </w:r>
    </w:p>
    <w:p w14:paraId="36F0F2AF" w14:textId="77777777" w:rsidR="006009E4" w:rsidRDefault="006009E4" w:rsidP="006009E4">
      <w:r>
        <w:t>MOV CL, 4</w:t>
      </w:r>
    </w:p>
    <w:p w14:paraId="549AEDAD" w14:textId="77777777" w:rsidR="006009E4" w:rsidRDefault="006009E4" w:rsidP="006009E4">
      <w:r>
        <w:t>SHL AX, CL ; X 16</w:t>
      </w:r>
    </w:p>
    <w:p w14:paraId="569CF856" w14:textId="77777777" w:rsidR="006009E4" w:rsidRDefault="006009E4" w:rsidP="006009E4">
      <w:r>
        <w:t>ADD AX, OFFSET INTINC ; 中断入口地址（段地址为 0）</w:t>
      </w:r>
    </w:p>
    <w:p w14:paraId="5EEFEA0F" w14:textId="77777777" w:rsidR="006009E4" w:rsidRDefault="006009E4" w:rsidP="006009E4">
      <w:r>
        <w:t>MOV [BX], AX</w:t>
      </w:r>
    </w:p>
    <w:p w14:paraId="34F33417" w14:textId="77777777" w:rsidR="006009E4" w:rsidRDefault="006009E4" w:rsidP="006009E4">
      <w:r>
        <w:t>MOV AX, 0</w:t>
      </w:r>
    </w:p>
    <w:p w14:paraId="71222CBF" w14:textId="77777777" w:rsidR="006009E4" w:rsidRDefault="006009E4" w:rsidP="006009E4">
      <w:r>
        <w:t>INC BX</w:t>
      </w:r>
    </w:p>
    <w:p w14:paraId="471B85C9" w14:textId="77777777" w:rsidR="006009E4" w:rsidRDefault="006009E4" w:rsidP="006009E4">
      <w:r>
        <w:t>INC BX</w:t>
      </w:r>
    </w:p>
    <w:p w14:paraId="05E8472A" w14:textId="77777777" w:rsidR="006009E4" w:rsidRDefault="006009E4" w:rsidP="006009E4">
      <w:r>
        <w:t>MOV [BX], AX ; 代码段地址为 0</w:t>
      </w:r>
    </w:p>
    <w:p w14:paraId="3AFED340" w14:textId="77777777" w:rsidR="006009E4" w:rsidRDefault="006009E4" w:rsidP="006009E4">
      <w:r>
        <w:t>POP DS</w:t>
      </w:r>
    </w:p>
    <w:p w14:paraId="5CFB128B" w14:textId="77777777" w:rsidR="006009E4" w:rsidRDefault="006009E4" w:rsidP="006009E4">
      <w:r>
        <w:t>CALL IINIT</w:t>
      </w:r>
    </w:p>
    <w:p w14:paraId="27034599" w14:textId="77777777" w:rsidR="006009E4" w:rsidRDefault="006009E4" w:rsidP="006009E4">
      <w:r>
        <w:t>MOV AL, CNT ; 计数值初始为 0xFF,全灭</w:t>
      </w:r>
    </w:p>
    <w:p w14:paraId="4391D606" w14:textId="77777777" w:rsidR="006009E4" w:rsidRDefault="006009E4" w:rsidP="006009E4">
      <w:r>
        <w:t>MOV DX, PA8255</w:t>
      </w:r>
    </w:p>
    <w:p w14:paraId="4CCC7D0B" w14:textId="77777777" w:rsidR="006009E4" w:rsidRDefault="006009E4" w:rsidP="006009E4">
      <w:r>
        <w:t>OUT DX, AL</w:t>
      </w:r>
    </w:p>
    <w:p w14:paraId="5BE5F92B" w14:textId="77777777" w:rsidR="006009E4" w:rsidRDefault="006009E4" w:rsidP="006009E4">
      <w:r>
        <w:t>STI</w:t>
      </w:r>
    </w:p>
    <w:p w14:paraId="2094CF39" w14:textId="77777777" w:rsidR="006009E4" w:rsidRDefault="006009E4" w:rsidP="006009E4">
      <w:r>
        <w:t>LP: ; 等待中断，并计数。</w:t>
      </w:r>
    </w:p>
    <w:p w14:paraId="07DE8711" w14:textId="77777777" w:rsidR="006009E4" w:rsidRDefault="006009E4" w:rsidP="006009E4">
      <w:r>
        <w:t>NOP</w:t>
      </w:r>
    </w:p>
    <w:p w14:paraId="7EF043FB" w14:textId="77777777" w:rsidR="006009E4" w:rsidRDefault="006009E4" w:rsidP="006009E4">
      <w:r>
        <w:t>JMP LP</w:t>
      </w:r>
    </w:p>
    <w:p w14:paraId="626CE5D9" w14:textId="77777777" w:rsidR="006009E4" w:rsidRDefault="006009E4" w:rsidP="006009E4">
      <w:r>
        <w:t>IINIT:</w:t>
      </w:r>
    </w:p>
    <w:p w14:paraId="06BAA4CE" w14:textId="77777777" w:rsidR="006009E4" w:rsidRDefault="006009E4" w:rsidP="006009E4">
      <w:r>
        <w:t>MOV DX, CS8259A</w:t>
      </w:r>
    </w:p>
    <w:p w14:paraId="415126B0" w14:textId="77777777" w:rsidR="006009E4" w:rsidRDefault="006009E4" w:rsidP="006009E4">
      <w:r>
        <w:t>MOV AL, ICW1</w:t>
      </w:r>
    </w:p>
    <w:p w14:paraId="6145FC16" w14:textId="77777777" w:rsidR="006009E4" w:rsidRDefault="006009E4" w:rsidP="006009E4">
      <w:r>
        <w:t>OUT DX, AL</w:t>
      </w:r>
    </w:p>
    <w:p w14:paraId="54E4C324" w14:textId="77777777" w:rsidR="006009E4" w:rsidRDefault="006009E4" w:rsidP="006009E4">
      <w:r>
        <w:t>MOV DX, CS8259B</w:t>
      </w:r>
    </w:p>
    <w:p w14:paraId="671F0C2D" w14:textId="77777777" w:rsidR="006009E4" w:rsidRDefault="006009E4" w:rsidP="006009E4">
      <w:r>
        <w:t>MOV AL, ICW2</w:t>
      </w:r>
    </w:p>
    <w:p w14:paraId="2D22FADB" w14:textId="77777777" w:rsidR="006009E4" w:rsidRDefault="006009E4" w:rsidP="006009E4">
      <w:r>
        <w:t>OUT DX, AL</w:t>
      </w:r>
    </w:p>
    <w:p w14:paraId="31FE7B9A" w14:textId="77777777" w:rsidR="006009E4" w:rsidRDefault="006009E4" w:rsidP="006009E4">
      <w:r>
        <w:t>MOV AL, ICW4</w:t>
      </w:r>
    </w:p>
    <w:p w14:paraId="0AD886D5" w14:textId="77777777" w:rsidR="006009E4" w:rsidRDefault="006009E4" w:rsidP="006009E4">
      <w:r>
        <w:t>OUT DX, AL</w:t>
      </w:r>
    </w:p>
    <w:p w14:paraId="2FB96296" w14:textId="77777777" w:rsidR="006009E4" w:rsidRDefault="006009E4" w:rsidP="006009E4">
      <w:r>
        <w:t>MOV AL, OCW1</w:t>
      </w:r>
    </w:p>
    <w:p w14:paraId="7607D9B9" w14:textId="77777777" w:rsidR="006009E4" w:rsidRDefault="006009E4" w:rsidP="006009E4">
      <w:r>
        <w:t>OUT DX, AL</w:t>
      </w:r>
    </w:p>
    <w:p w14:paraId="2638881E" w14:textId="77777777" w:rsidR="006009E4" w:rsidRDefault="006009E4" w:rsidP="006009E4">
      <w:r>
        <w:t>RET</w:t>
      </w:r>
    </w:p>
    <w:p w14:paraId="61CAAEC1" w14:textId="77777777" w:rsidR="006009E4" w:rsidRDefault="006009E4" w:rsidP="006009E4">
      <w:r>
        <w:t>INTDEC:</w:t>
      </w:r>
    </w:p>
    <w:p w14:paraId="379F035F" w14:textId="77777777" w:rsidR="006009E4" w:rsidRPr="00E7699B" w:rsidRDefault="006009E4" w:rsidP="006009E4">
      <w:pPr>
        <w:rPr>
          <w:lang w:val="es-ES"/>
        </w:rPr>
      </w:pPr>
      <w:r w:rsidRPr="00E7699B">
        <w:rPr>
          <w:lang w:val="es-ES"/>
        </w:rPr>
        <w:t>CLI</w:t>
      </w:r>
    </w:p>
    <w:p w14:paraId="6A512482" w14:textId="77777777" w:rsidR="006009E4" w:rsidRPr="00E7699B" w:rsidRDefault="006009E4" w:rsidP="006009E4">
      <w:pPr>
        <w:rPr>
          <w:lang w:val="es-ES"/>
        </w:rPr>
      </w:pPr>
      <w:r w:rsidRPr="00E7699B">
        <w:rPr>
          <w:lang w:val="es-ES"/>
        </w:rPr>
        <w:lastRenderedPageBreak/>
        <w:t>MOV DX, PA8255</w:t>
      </w:r>
    </w:p>
    <w:p w14:paraId="45F276A1" w14:textId="77777777" w:rsidR="006009E4" w:rsidRPr="00E7699B" w:rsidRDefault="006009E4" w:rsidP="006009E4">
      <w:pPr>
        <w:rPr>
          <w:lang w:val="es-ES"/>
        </w:rPr>
      </w:pPr>
      <w:r w:rsidRPr="00E7699B">
        <w:rPr>
          <w:lang w:val="es-ES"/>
        </w:rPr>
        <w:t>DEC CNT</w:t>
      </w:r>
    </w:p>
    <w:p w14:paraId="01BDCB72" w14:textId="77777777" w:rsidR="006009E4" w:rsidRPr="00E7699B" w:rsidRDefault="006009E4" w:rsidP="006009E4">
      <w:pPr>
        <w:rPr>
          <w:lang w:val="es-ES"/>
        </w:rPr>
      </w:pPr>
      <w:r w:rsidRPr="00E7699B">
        <w:rPr>
          <w:lang w:val="es-ES"/>
        </w:rPr>
        <w:t>MOV AL, CNT</w:t>
      </w:r>
    </w:p>
    <w:p w14:paraId="6932766E" w14:textId="77777777" w:rsidR="006009E4" w:rsidRPr="00E7699B" w:rsidRDefault="006009E4" w:rsidP="006009E4">
      <w:pPr>
        <w:rPr>
          <w:lang w:val="es-ES"/>
        </w:rPr>
      </w:pPr>
      <w:r w:rsidRPr="00E7699B">
        <w:rPr>
          <w:lang w:val="es-ES"/>
        </w:rPr>
        <w:t xml:space="preserve">OUT DX, AL ; </w:t>
      </w:r>
      <w:r>
        <w:t>输出计数值</w:t>
      </w:r>
    </w:p>
    <w:p w14:paraId="4FF645A2" w14:textId="77777777" w:rsidR="006009E4" w:rsidRPr="00E7699B" w:rsidRDefault="006009E4" w:rsidP="006009E4">
      <w:pPr>
        <w:rPr>
          <w:lang w:val="es-ES"/>
        </w:rPr>
      </w:pPr>
      <w:r w:rsidRPr="00E7699B">
        <w:rPr>
          <w:lang w:val="es-ES"/>
        </w:rPr>
        <w:t>MOV DX, CS8259A</w:t>
      </w:r>
    </w:p>
    <w:p w14:paraId="35DA495E" w14:textId="77777777" w:rsidR="006009E4" w:rsidRPr="00E7699B" w:rsidRDefault="006009E4" w:rsidP="006009E4">
      <w:pPr>
        <w:rPr>
          <w:lang w:val="es-ES"/>
        </w:rPr>
      </w:pPr>
      <w:r w:rsidRPr="00E7699B">
        <w:rPr>
          <w:lang w:val="es-ES"/>
        </w:rPr>
        <w:t xml:space="preserve">MOV AL, 20H ; </w:t>
      </w:r>
      <w:r>
        <w:t>中断服务程序结束指令</w:t>
      </w:r>
    </w:p>
    <w:p w14:paraId="123D7C1C" w14:textId="77777777" w:rsidR="006009E4" w:rsidRPr="00E7699B" w:rsidRDefault="006009E4" w:rsidP="006009E4">
      <w:pPr>
        <w:rPr>
          <w:lang w:val="es-ES"/>
        </w:rPr>
      </w:pPr>
      <w:r w:rsidRPr="00E7699B">
        <w:rPr>
          <w:lang w:val="es-ES"/>
        </w:rPr>
        <w:t>OUT DX, AL</w:t>
      </w:r>
    </w:p>
    <w:p w14:paraId="5BCEF34B" w14:textId="77777777" w:rsidR="006009E4" w:rsidRPr="00E7699B" w:rsidRDefault="006009E4" w:rsidP="006009E4">
      <w:pPr>
        <w:rPr>
          <w:lang w:val="es-ES"/>
        </w:rPr>
      </w:pPr>
      <w:r w:rsidRPr="00E7699B">
        <w:rPr>
          <w:lang w:val="es-ES"/>
        </w:rPr>
        <w:t>STI</w:t>
      </w:r>
    </w:p>
    <w:p w14:paraId="2D587C22" w14:textId="77777777" w:rsidR="006009E4" w:rsidRPr="00E7699B" w:rsidRDefault="006009E4" w:rsidP="006009E4">
      <w:pPr>
        <w:rPr>
          <w:lang w:val="es-ES"/>
        </w:rPr>
      </w:pPr>
      <w:r w:rsidRPr="00E7699B">
        <w:rPr>
          <w:lang w:val="es-ES"/>
        </w:rPr>
        <w:t>IRET</w:t>
      </w:r>
    </w:p>
    <w:p w14:paraId="369EEFCE" w14:textId="77777777" w:rsidR="006009E4" w:rsidRPr="00E7699B" w:rsidRDefault="006009E4" w:rsidP="006009E4">
      <w:pPr>
        <w:rPr>
          <w:lang w:val="es-ES"/>
        </w:rPr>
      </w:pPr>
      <w:r w:rsidRPr="00E7699B">
        <w:rPr>
          <w:lang w:val="es-ES"/>
        </w:rPr>
        <w:t>INTINC:</w:t>
      </w:r>
    </w:p>
    <w:p w14:paraId="0A62884F" w14:textId="77777777" w:rsidR="006009E4" w:rsidRPr="00E7699B" w:rsidRDefault="006009E4" w:rsidP="006009E4">
      <w:pPr>
        <w:rPr>
          <w:lang w:val="es-ES"/>
        </w:rPr>
      </w:pPr>
      <w:r w:rsidRPr="00E7699B">
        <w:rPr>
          <w:lang w:val="es-ES"/>
        </w:rPr>
        <w:t>CLI</w:t>
      </w:r>
    </w:p>
    <w:p w14:paraId="0113E358" w14:textId="77777777" w:rsidR="006009E4" w:rsidRPr="00E7699B" w:rsidRDefault="006009E4" w:rsidP="006009E4">
      <w:pPr>
        <w:rPr>
          <w:lang w:val="es-ES"/>
        </w:rPr>
      </w:pPr>
      <w:r w:rsidRPr="00E7699B">
        <w:rPr>
          <w:lang w:val="es-ES"/>
        </w:rPr>
        <w:t>MOV DX, PA8255</w:t>
      </w:r>
    </w:p>
    <w:p w14:paraId="730553A0" w14:textId="77777777" w:rsidR="006009E4" w:rsidRPr="00E7699B" w:rsidRDefault="006009E4" w:rsidP="006009E4">
      <w:pPr>
        <w:rPr>
          <w:lang w:val="es-ES"/>
        </w:rPr>
      </w:pPr>
      <w:r w:rsidRPr="00E7699B">
        <w:rPr>
          <w:lang w:val="es-ES"/>
        </w:rPr>
        <w:t>INC CNT</w:t>
      </w:r>
    </w:p>
    <w:p w14:paraId="2E6604DB" w14:textId="77777777" w:rsidR="006009E4" w:rsidRPr="00E7699B" w:rsidRDefault="006009E4" w:rsidP="006009E4">
      <w:pPr>
        <w:rPr>
          <w:lang w:val="es-ES"/>
        </w:rPr>
      </w:pPr>
      <w:r w:rsidRPr="00E7699B">
        <w:rPr>
          <w:lang w:val="es-ES"/>
        </w:rPr>
        <w:t>MOV AL, CNT</w:t>
      </w:r>
    </w:p>
    <w:p w14:paraId="1AD521F3" w14:textId="77777777" w:rsidR="006009E4" w:rsidRPr="00E7699B" w:rsidRDefault="006009E4" w:rsidP="006009E4">
      <w:pPr>
        <w:rPr>
          <w:lang w:val="es-ES"/>
        </w:rPr>
      </w:pPr>
      <w:r w:rsidRPr="00E7699B">
        <w:rPr>
          <w:lang w:val="es-ES"/>
        </w:rPr>
        <w:t xml:space="preserve">OUT DX, AL ; </w:t>
      </w:r>
      <w:r>
        <w:t>输出计数值</w:t>
      </w:r>
    </w:p>
    <w:p w14:paraId="7D841953" w14:textId="77777777" w:rsidR="006009E4" w:rsidRPr="00E7699B" w:rsidRDefault="006009E4" w:rsidP="006009E4">
      <w:pPr>
        <w:rPr>
          <w:lang w:val="es-ES"/>
        </w:rPr>
      </w:pPr>
      <w:r w:rsidRPr="00E7699B">
        <w:rPr>
          <w:lang w:val="es-ES"/>
        </w:rPr>
        <w:t>MOV DX, CS8259A</w:t>
      </w:r>
    </w:p>
    <w:p w14:paraId="4FCC923E" w14:textId="77777777" w:rsidR="006009E4" w:rsidRPr="00E7699B" w:rsidRDefault="006009E4" w:rsidP="006009E4">
      <w:pPr>
        <w:rPr>
          <w:lang w:val="es-ES"/>
        </w:rPr>
      </w:pPr>
      <w:r w:rsidRPr="00E7699B">
        <w:rPr>
          <w:lang w:val="es-ES"/>
        </w:rPr>
        <w:t xml:space="preserve">MOV AL, 20H ; </w:t>
      </w:r>
      <w:r>
        <w:t>中断服务程序结束指令</w:t>
      </w:r>
    </w:p>
    <w:p w14:paraId="76132F8F" w14:textId="77777777" w:rsidR="006009E4" w:rsidRDefault="006009E4" w:rsidP="006009E4">
      <w:r>
        <w:t>OUT DX, AL</w:t>
      </w:r>
    </w:p>
    <w:p w14:paraId="59147563" w14:textId="77777777" w:rsidR="006009E4" w:rsidRDefault="006009E4" w:rsidP="006009E4">
      <w:r>
        <w:t>STI</w:t>
      </w:r>
    </w:p>
    <w:p w14:paraId="00E83B4C" w14:textId="77777777" w:rsidR="006009E4" w:rsidRDefault="006009E4" w:rsidP="006009E4">
      <w:r>
        <w:t>IRET</w:t>
      </w:r>
    </w:p>
    <w:p w14:paraId="68378E66" w14:textId="77777777" w:rsidR="006009E4" w:rsidRDefault="006009E4" w:rsidP="006009E4">
      <w:r>
        <w:t>CODE ENDS</w:t>
      </w:r>
    </w:p>
    <w:p w14:paraId="365EDD50" w14:textId="77777777" w:rsidR="006009E4" w:rsidRDefault="006009E4" w:rsidP="006009E4">
      <w:r>
        <w:t>DATA SEGMENT</w:t>
      </w:r>
    </w:p>
    <w:p w14:paraId="705D0779" w14:textId="77777777" w:rsidR="006009E4" w:rsidRDefault="006009E4" w:rsidP="006009E4">
      <w:r>
        <w:t>CNT DB 0FFH</w:t>
      </w:r>
    </w:p>
    <w:p w14:paraId="3BF49CC0" w14:textId="77777777" w:rsidR="006009E4" w:rsidRDefault="006009E4" w:rsidP="006009E4">
      <w:r>
        <w:t>DATA ENDS</w:t>
      </w:r>
    </w:p>
    <w:p w14:paraId="322E4BE4" w14:textId="77777777" w:rsidR="006009E4" w:rsidRDefault="006009E4" w:rsidP="006009E4">
      <w:r>
        <w:t>STACK SEGMENT 'STACK'</w:t>
      </w:r>
    </w:p>
    <w:p w14:paraId="35223103" w14:textId="77777777" w:rsidR="006009E4" w:rsidRDefault="006009E4" w:rsidP="006009E4">
      <w:r>
        <w:t>STA DB 100 DUP(?)</w:t>
      </w:r>
    </w:p>
    <w:p w14:paraId="7BBF08FE" w14:textId="77777777" w:rsidR="006009E4" w:rsidRDefault="006009E4" w:rsidP="006009E4">
      <w:r>
        <w:t>TOP EQU LENGTH STA</w:t>
      </w:r>
    </w:p>
    <w:p w14:paraId="6AC8EE5C" w14:textId="77777777" w:rsidR="006009E4" w:rsidRDefault="006009E4" w:rsidP="006009E4">
      <w:r>
        <w:t>STACK ENDS</w:t>
      </w:r>
    </w:p>
    <w:p w14:paraId="12E045DB" w14:textId="396D2374" w:rsidR="006009E4" w:rsidRDefault="006009E4" w:rsidP="006009E4">
      <w:r>
        <w:t>END START</w:t>
      </w:r>
    </w:p>
    <w:p w14:paraId="277095EE" w14:textId="746C6ABA" w:rsidR="005B44A3" w:rsidRDefault="006009E4">
      <w:r>
        <w:t>3</w:t>
      </w:r>
      <w:r w:rsidR="005B44A3">
        <w:t>.</w:t>
      </w:r>
      <w:r w:rsidR="005B44A3">
        <w:rPr>
          <w:rFonts w:hint="eastAsia"/>
        </w:rPr>
        <w:t>实验电路图</w:t>
      </w:r>
    </w:p>
    <w:p w14:paraId="55CD2E4C" w14:textId="400486A7" w:rsidR="003E5C41" w:rsidRDefault="00627DC5">
      <w:r>
        <w:rPr>
          <w:noProof/>
        </w:rPr>
        <w:drawing>
          <wp:inline distT="0" distB="0" distL="0" distR="0" wp14:anchorId="2CF722B9" wp14:editId="373014C1">
            <wp:extent cx="4450465" cy="2826017"/>
            <wp:effectExtent l="0" t="0" r="7620" b="0"/>
            <wp:docPr id="1379793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090" cy="2835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C03D5" w14:textId="1A44FA58" w:rsidR="005B44A3" w:rsidRDefault="005B44A3">
      <w:r>
        <w:rPr>
          <w:rFonts w:hint="eastAsia"/>
        </w:rPr>
        <w:lastRenderedPageBreak/>
        <w:t>三、心得体会</w:t>
      </w:r>
    </w:p>
    <w:p w14:paraId="2D598EAB" w14:textId="407A2118" w:rsidR="006009E4" w:rsidRDefault="006009E4" w:rsidP="006009E4">
      <w:r>
        <w:tab/>
      </w:r>
      <w:r>
        <w:rPr>
          <w:rFonts w:hint="eastAsia"/>
        </w:rPr>
        <w:t>在完成</w:t>
      </w:r>
      <w:r>
        <w:t>8259中断实验后，我深感收获颇丰。这个实验不仅帮助我理解了中断控制器8259的工作原理，还让我体验了通过编程进行硬件控制的乐趣。</w:t>
      </w:r>
      <w:r>
        <w:rPr>
          <w:rFonts w:hint="eastAsia"/>
        </w:rPr>
        <w:t>我了解到</w:t>
      </w:r>
      <w:r>
        <w:t>8259中断控制器的重要性。在计算机系统中，中断控制器8259扮演着关键角色，它负责处理和优先</w:t>
      </w:r>
      <w:proofErr w:type="gramStart"/>
      <w:r>
        <w:t>化来自</w:t>
      </w:r>
      <w:proofErr w:type="gramEnd"/>
      <w:r>
        <w:t>不同外部设备的中断请求。通过8259，CPU可以与外部设备进行有效的通信和交互。这使我能更好地理解计算机硬件的工作机制。</w:t>
      </w:r>
    </w:p>
    <w:p w14:paraId="0A88E156" w14:textId="77777777" w:rsidR="006009E4" w:rsidRDefault="006009E4" w:rsidP="006009E4">
      <w:pPr>
        <w:ind w:firstLine="420"/>
      </w:pPr>
      <w:r>
        <w:rPr>
          <w:rFonts w:hint="eastAsia"/>
        </w:rPr>
        <w:t>其次，这个实验提升了我对硬件编程的理解。我学习了如何使用</w:t>
      </w:r>
      <w:r>
        <w:t>8259的中断控制功能，如何配置它的寄存器以处理不同的中断，甚至编写了代码来模拟中断事件的处理。这个过程让我深深感受到编程硬件的挑战性和满足感。</w:t>
      </w:r>
      <w:r>
        <w:rPr>
          <w:rFonts w:hint="eastAsia"/>
        </w:rPr>
        <w:t>在实验过程中，我遇到了许多困难和挑战，但是通过不断的学习和尝试，我最终成功地解决了问题。这个过程让我更加珍视学习的机会，也让我更加</w:t>
      </w:r>
      <w:proofErr w:type="gramStart"/>
      <w:r>
        <w:rPr>
          <w:rFonts w:hint="eastAsia"/>
        </w:rPr>
        <w:t>明白学习</w:t>
      </w:r>
      <w:proofErr w:type="gramEnd"/>
      <w:r>
        <w:rPr>
          <w:rFonts w:hint="eastAsia"/>
        </w:rPr>
        <w:t>的价值。</w:t>
      </w:r>
    </w:p>
    <w:p w14:paraId="644CF844" w14:textId="638BF027" w:rsidR="006009E4" w:rsidRDefault="006009E4" w:rsidP="006009E4">
      <w:pPr>
        <w:ind w:firstLine="420"/>
      </w:pPr>
      <w:r>
        <w:rPr>
          <w:rFonts w:hint="eastAsia"/>
        </w:rPr>
        <w:t>最后，这个实验帮助我更好地理解了计算机系统的构成。通过控制</w:t>
      </w:r>
      <w:r>
        <w:t>8259中断控制器，我能更好地理解计算机系统中的硬件和软件之间的互动，以及CPU如何处理来自外部设备的请求。这使我能更全面地理解计算机系统的运作。</w:t>
      </w:r>
    </w:p>
    <w:p w14:paraId="7E2380F6" w14:textId="77777777" w:rsidR="005B44A3" w:rsidRDefault="005B44A3"/>
    <w:p w14:paraId="22ACB8F1" w14:textId="77777777" w:rsidR="005B44A3" w:rsidRDefault="005B44A3"/>
    <w:sectPr w:rsidR="005B44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9EB2E" w14:textId="77777777" w:rsidR="00334CBF" w:rsidRDefault="00334CBF" w:rsidP="006F542C">
      <w:r>
        <w:separator/>
      </w:r>
    </w:p>
  </w:endnote>
  <w:endnote w:type="continuationSeparator" w:id="0">
    <w:p w14:paraId="2B9692B7" w14:textId="77777777" w:rsidR="00334CBF" w:rsidRDefault="00334CBF" w:rsidP="006F5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2546F" w14:textId="77777777" w:rsidR="00334CBF" w:rsidRDefault="00334CBF" w:rsidP="006F542C">
      <w:r>
        <w:separator/>
      </w:r>
    </w:p>
  </w:footnote>
  <w:footnote w:type="continuationSeparator" w:id="0">
    <w:p w14:paraId="79A47B60" w14:textId="77777777" w:rsidR="00334CBF" w:rsidRDefault="00334CBF" w:rsidP="006F54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E8"/>
    <w:rsid w:val="00334CBF"/>
    <w:rsid w:val="003E5C41"/>
    <w:rsid w:val="005A7629"/>
    <w:rsid w:val="005B44A3"/>
    <w:rsid w:val="006009E4"/>
    <w:rsid w:val="00627DC5"/>
    <w:rsid w:val="006F542C"/>
    <w:rsid w:val="007539E8"/>
    <w:rsid w:val="007924A3"/>
    <w:rsid w:val="00C57791"/>
    <w:rsid w:val="00E7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4E6FA"/>
  <w15:chartTrackingRefBased/>
  <w15:docId w15:val="{F8DB81F6-65E9-47A7-9D92-6324C932F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44A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54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F542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F54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F54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zijing dong</dc:creator>
  <cp:keywords/>
  <dc:description/>
  <cp:lastModifiedBy>zijing dong</cp:lastModifiedBy>
  <cp:revision>9</cp:revision>
  <dcterms:created xsi:type="dcterms:W3CDTF">2023-12-04T12:43:00Z</dcterms:created>
  <dcterms:modified xsi:type="dcterms:W3CDTF">2023-12-23T13:13:00Z</dcterms:modified>
</cp:coreProperties>
</file>