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3DA" w:rsidRPr="00AE0005" w:rsidRDefault="00C843DA" w:rsidP="00C843DA">
      <w:pPr>
        <w:spacing w:after="40" w:line="240" w:lineRule="auto"/>
        <w:ind w:left="5529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</w:pPr>
      <w:r w:rsidRPr="00AE0005"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  <w:t>Республика миқёсида фуқароларни уйма-уй юриб ўрганиш</w:t>
      </w:r>
    </w:p>
    <w:p w:rsidR="00C843DA" w:rsidRPr="00AE0005" w:rsidRDefault="00C843DA" w:rsidP="00C843DA">
      <w:pPr>
        <w:spacing w:after="40" w:line="240" w:lineRule="auto"/>
        <w:ind w:left="5529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</w:pPr>
      <w:r w:rsidRPr="00AE0005"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  <w:t>тартиби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  <w:t>га</w:t>
      </w:r>
    </w:p>
    <w:p w:rsidR="00C843DA" w:rsidRPr="00AE0005" w:rsidRDefault="00C843DA" w:rsidP="00C843DA">
      <w:pPr>
        <w:spacing w:after="40" w:line="240" w:lineRule="auto"/>
        <w:ind w:left="5529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</w:pPr>
      <w:r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  <w:t>1</w:t>
      </w:r>
      <w:r w:rsidRPr="00AE0005"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  <w:t>-ИЛОВА</w:t>
      </w:r>
    </w:p>
    <w:p w:rsidR="00C843DA" w:rsidRDefault="00C843DA" w:rsidP="00C843DA">
      <w:pPr>
        <w:spacing w:after="60"/>
        <w:jc w:val="center"/>
        <w:rPr>
          <w:rFonts w:ascii="Times New Roman" w:eastAsia="Calibri" w:hAnsi="Times New Roman" w:cs="Times New Roman"/>
          <w:sz w:val="24"/>
          <w:szCs w:val="24"/>
          <w:lang w:val="uz-Cyrl-UZ" w:eastAsia="en-US"/>
        </w:rPr>
      </w:pPr>
    </w:p>
    <w:p w:rsidR="00C843DA" w:rsidRPr="00715A2E" w:rsidRDefault="00C843DA" w:rsidP="00C843DA">
      <w:pPr>
        <w:spacing w:after="60"/>
        <w:jc w:val="center"/>
        <w:rPr>
          <w:rFonts w:ascii="Times New Roman" w:eastAsia="Calibri" w:hAnsi="Times New Roman" w:cs="Times New Roman"/>
          <w:b/>
          <w:sz w:val="32"/>
          <w:szCs w:val="32"/>
          <w:lang w:val="uz-Cyrl-UZ" w:eastAsia="en-US"/>
        </w:rPr>
      </w:pPr>
      <w:r w:rsidRPr="00715A2E">
        <w:rPr>
          <w:rFonts w:ascii="Times New Roman" w:eastAsia="Calibri" w:hAnsi="Times New Roman" w:cs="Times New Roman"/>
          <w:b/>
          <w:sz w:val="32"/>
          <w:szCs w:val="32"/>
          <w:lang w:val="uz-Cyrl-UZ" w:eastAsia="en-US"/>
        </w:rPr>
        <w:t>Хатлов маълумотлари</w:t>
      </w:r>
    </w:p>
    <w:p w:rsidR="00C843DA" w:rsidRPr="00715A2E" w:rsidRDefault="00FD3F3F" w:rsidP="00C843DA">
      <w:pPr>
        <w:spacing w:after="60"/>
        <w:jc w:val="center"/>
        <w:rPr>
          <w:rFonts w:ascii="Times New Roman" w:eastAsia="Calibri" w:hAnsi="Times New Roman" w:cs="Times New Roman"/>
          <w:sz w:val="24"/>
          <w:szCs w:val="24"/>
          <w:lang w:val="uz-Cyrl-UZ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 xml:space="preserve">Наманган  вилояти Давлатобод тумани  Порлок </w:t>
      </w:r>
      <w:r w:rsidR="00C843DA" w:rsidRPr="00715A2E"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>маҳалласи</w:t>
      </w:r>
    </w:p>
    <w:p w:rsidR="00C843DA" w:rsidRPr="00FD3F3F" w:rsidRDefault="00FD3F3F" w:rsidP="00FD3F3F">
      <w:pPr>
        <w:pStyle w:val="a3"/>
        <w:spacing w:after="60"/>
        <w:rPr>
          <w:rFonts w:ascii="Times New Roman" w:eastAsia="Calibri" w:hAnsi="Times New Roman" w:cs="Times New Roman"/>
          <w:sz w:val="24"/>
          <w:szCs w:val="24"/>
          <w:lang w:val="uz-Cyrl-UZ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 xml:space="preserve">                            3-кичик туман 41  уй  31 </w:t>
      </w:r>
      <w:r w:rsidR="00C843DA" w:rsidRPr="00FD3F3F"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 xml:space="preserve"> хонадон</w:t>
      </w:r>
    </w:p>
    <w:p w:rsidR="00C843DA" w:rsidRPr="002F695E" w:rsidRDefault="00C843DA" w:rsidP="00C843DA">
      <w:pPr>
        <w:spacing w:after="60"/>
        <w:jc w:val="center"/>
        <w:rPr>
          <w:rFonts w:ascii="Times New Roman" w:eastAsia="Calibri" w:hAnsi="Times New Roman" w:cs="Times New Roman"/>
          <w:b/>
          <w:sz w:val="24"/>
          <w:szCs w:val="24"/>
          <w:lang w:val="uz-Cyrl-UZ" w:eastAsia="en-US"/>
        </w:rPr>
      </w:pPr>
      <w:r w:rsidRPr="002F695E">
        <w:rPr>
          <w:rFonts w:ascii="Times New Roman" w:eastAsia="Calibri" w:hAnsi="Times New Roman" w:cs="Times New Roman"/>
          <w:b/>
          <w:sz w:val="24"/>
          <w:szCs w:val="24"/>
          <w:lang w:val="uz-Cyrl-UZ" w:eastAsia="en-US"/>
        </w:rPr>
        <w:t xml:space="preserve">КАДАСТР РАҚАМИ </w:t>
      </w:r>
    </w:p>
    <w:tbl>
      <w:tblPr>
        <w:tblStyle w:val="a6"/>
        <w:tblW w:w="10101" w:type="dxa"/>
        <w:tblInd w:w="-5" w:type="dxa"/>
        <w:tblLook w:val="04A0"/>
      </w:tblPr>
      <w:tblGrid>
        <w:gridCol w:w="522"/>
        <w:gridCol w:w="484"/>
        <w:gridCol w:w="485"/>
        <w:gridCol w:w="485"/>
        <w:gridCol w:w="485"/>
        <w:gridCol w:w="485"/>
        <w:gridCol w:w="485"/>
        <w:gridCol w:w="485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5"/>
        <w:gridCol w:w="376"/>
      </w:tblGrid>
      <w:tr w:rsidR="00C843DA" w:rsidRPr="002F695E" w:rsidTr="001F1831">
        <w:tc>
          <w:tcPr>
            <w:tcW w:w="536" w:type="dxa"/>
          </w:tcPr>
          <w:p w:rsidR="00C843DA" w:rsidRPr="002F695E" w:rsidRDefault="00FD3F3F" w:rsidP="001F1831">
            <w:pPr>
              <w:ind w:hanging="109"/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1</w:t>
            </w:r>
          </w:p>
        </w:tc>
        <w:tc>
          <w:tcPr>
            <w:tcW w:w="490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6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1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2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0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2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0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1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0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1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3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1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2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2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0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0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0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1</w:t>
            </w:r>
          </w:p>
        </w:tc>
        <w:tc>
          <w:tcPr>
            <w:tcW w:w="491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0</w:t>
            </w:r>
          </w:p>
        </w:tc>
        <w:tc>
          <w:tcPr>
            <w:tcW w:w="492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3</w:t>
            </w:r>
          </w:p>
        </w:tc>
        <w:tc>
          <w:tcPr>
            <w:tcW w:w="236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32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val="uz-Cyrl-UZ"/>
              </w:rPr>
              <w:t>1</w:t>
            </w:r>
          </w:p>
        </w:tc>
      </w:tr>
    </w:tbl>
    <w:p w:rsidR="00C843DA" w:rsidRPr="002F695E" w:rsidRDefault="00C843DA" w:rsidP="00C843DA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uz-Cyrl-UZ" w:eastAsia="en-US"/>
        </w:rPr>
      </w:pPr>
      <w:r w:rsidRPr="002F695E"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>Хонадон эгалари</w:t>
      </w:r>
    </w:p>
    <w:tbl>
      <w:tblPr>
        <w:tblStyle w:val="a6"/>
        <w:tblpPr w:leftFromText="180" w:rightFromText="180" w:vertAnchor="text" w:horzAnchor="margin" w:tblpY="19"/>
        <w:tblW w:w="9918" w:type="dxa"/>
        <w:tblLayout w:type="fixed"/>
        <w:tblLook w:val="04A0"/>
      </w:tblPr>
      <w:tblGrid>
        <w:gridCol w:w="531"/>
        <w:gridCol w:w="3292"/>
        <w:gridCol w:w="1548"/>
        <w:gridCol w:w="1683"/>
        <w:gridCol w:w="1559"/>
        <w:gridCol w:w="1305"/>
      </w:tblGrid>
      <w:tr w:rsidR="00C843DA" w:rsidRPr="00FD3F3F" w:rsidTr="00272880">
        <w:trPr>
          <w:trHeight w:val="644"/>
        </w:trPr>
        <w:tc>
          <w:tcPr>
            <w:tcW w:w="531" w:type="dxa"/>
            <w:vAlign w:val="center"/>
          </w:tcPr>
          <w:p w:rsidR="00C843DA" w:rsidRPr="002F695E" w:rsidRDefault="00C843DA" w:rsidP="001F1831">
            <w:pPr>
              <w:ind w:left="-112" w:right="-14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т/р</w:t>
            </w:r>
          </w:p>
        </w:tc>
        <w:tc>
          <w:tcPr>
            <w:tcW w:w="3292" w:type="dxa"/>
            <w:vAlign w:val="center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Фамилия Исми Шарифи</w:t>
            </w:r>
          </w:p>
        </w:tc>
        <w:tc>
          <w:tcPr>
            <w:tcW w:w="1548" w:type="dxa"/>
            <w:vAlign w:val="center"/>
          </w:tcPr>
          <w:p w:rsidR="00C843DA" w:rsidRPr="002F695E" w:rsidRDefault="00C843DA" w:rsidP="001F1831">
            <w:pPr>
              <w:ind w:left="-108" w:right="-7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Туғилган санаси</w:t>
            </w:r>
          </w:p>
        </w:tc>
        <w:tc>
          <w:tcPr>
            <w:tcW w:w="1683" w:type="dxa"/>
            <w:vAlign w:val="center"/>
          </w:tcPr>
          <w:p w:rsidR="00C843DA" w:rsidRPr="002F695E" w:rsidRDefault="00C843DA" w:rsidP="001F1831">
            <w:pPr>
              <w:ind w:left="-108" w:right="-7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Ҳужжат серия ва рақами</w:t>
            </w:r>
          </w:p>
        </w:tc>
        <w:tc>
          <w:tcPr>
            <w:tcW w:w="1559" w:type="dxa"/>
            <w:vAlign w:val="center"/>
          </w:tcPr>
          <w:p w:rsidR="00C843DA" w:rsidRPr="002F695E" w:rsidRDefault="00C843DA" w:rsidP="001F1831">
            <w:pPr>
              <w:ind w:left="-108" w:right="-7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Рўйхатга олинган сана</w:t>
            </w:r>
          </w:p>
        </w:tc>
        <w:tc>
          <w:tcPr>
            <w:tcW w:w="1305" w:type="dxa"/>
            <w:vAlign w:val="center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Рўйхатда мавжуд ёки мавжуд эмас</w:t>
            </w:r>
          </w:p>
        </w:tc>
      </w:tr>
      <w:tr w:rsidR="00C843DA" w:rsidRPr="002F695E" w:rsidTr="00272880">
        <w:tc>
          <w:tcPr>
            <w:tcW w:w="531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292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Рахимова Ирода Сохадуллаевна</w:t>
            </w:r>
          </w:p>
        </w:tc>
        <w:tc>
          <w:tcPr>
            <w:tcW w:w="1548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29.05.1975</w:t>
            </w:r>
          </w:p>
        </w:tc>
        <w:tc>
          <w:tcPr>
            <w:tcW w:w="1683" w:type="dxa"/>
          </w:tcPr>
          <w:p w:rsidR="00C843DA" w:rsidRPr="00FD3F3F" w:rsidRDefault="00FD3F3F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AB1518053</w:t>
            </w:r>
          </w:p>
        </w:tc>
        <w:tc>
          <w:tcPr>
            <w:tcW w:w="1559" w:type="dxa"/>
          </w:tcPr>
          <w:p w:rsidR="00C843DA" w:rsidRPr="00272880" w:rsidRDefault="00272880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04.12.2015</w:t>
            </w:r>
          </w:p>
        </w:tc>
        <w:tc>
          <w:tcPr>
            <w:tcW w:w="1305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843DA" w:rsidRPr="002F695E" w:rsidTr="00272880">
        <w:tc>
          <w:tcPr>
            <w:tcW w:w="531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3292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48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83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9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05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843DA" w:rsidRPr="002F695E" w:rsidTr="00272880">
        <w:tc>
          <w:tcPr>
            <w:tcW w:w="531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3292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48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83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9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05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843DA" w:rsidRPr="002F695E" w:rsidTr="00272880">
        <w:tc>
          <w:tcPr>
            <w:tcW w:w="531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3292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48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83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9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05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</w:tbl>
    <w:p w:rsidR="00C843DA" w:rsidRPr="002F695E" w:rsidRDefault="00C843DA" w:rsidP="00C843DA">
      <w:pPr>
        <w:spacing w:after="0"/>
        <w:jc w:val="center"/>
        <w:rPr>
          <w:rFonts w:ascii="Times New Roman" w:eastAsia="Calibri" w:hAnsi="Times New Roman" w:cs="Times New Roman"/>
          <w:sz w:val="6"/>
          <w:szCs w:val="6"/>
          <w:lang w:val="uz-Cyrl-UZ" w:eastAsia="en-US"/>
        </w:rPr>
      </w:pPr>
    </w:p>
    <w:p w:rsidR="00C843DA" w:rsidRPr="002F695E" w:rsidRDefault="00C843DA" w:rsidP="00C843D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uz-Cyrl-UZ" w:eastAsia="en-US"/>
        </w:rPr>
      </w:pPr>
      <w:r w:rsidRPr="002F695E">
        <w:rPr>
          <w:rFonts w:ascii="Times New Roman" w:eastAsia="Calibri" w:hAnsi="Times New Roman" w:cs="Times New Roman"/>
          <w:b/>
          <w:sz w:val="24"/>
          <w:szCs w:val="24"/>
          <w:lang w:val="uz-Cyrl-UZ" w:eastAsia="en-US"/>
        </w:rPr>
        <w:t xml:space="preserve">Манзил бўйича доимий рўйхатга олнганлар </w:t>
      </w:r>
    </w:p>
    <w:tbl>
      <w:tblPr>
        <w:tblStyle w:val="a6"/>
        <w:tblpPr w:leftFromText="180" w:rightFromText="180" w:vertAnchor="text" w:horzAnchor="margin" w:tblpY="19"/>
        <w:tblW w:w="9920" w:type="dxa"/>
        <w:tblLayout w:type="fixed"/>
        <w:tblLook w:val="04A0"/>
      </w:tblPr>
      <w:tblGrid>
        <w:gridCol w:w="531"/>
        <w:gridCol w:w="3300"/>
        <w:gridCol w:w="1554"/>
        <w:gridCol w:w="1553"/>
        <w:gridCol w:w="1675"/>
        <w:gridCol w:w="1307"/>
      </w:tblGrid>
      <w:tr w:rsidR="00C843DA" w:rsidRPr="00FD3F3F" w:rsidTr="00272880">
        <w:trPr>
          <w:trHeight w:val="644"/>
        </w:trPr>
        <w:tc>
          <w:tcPr>
            <w:tcW w:w="531" w:type="dxa"/>
            <w:vAlign w:val="center"/>
          </w:tcPr>
          <w:p w:rsidR="00C843DA" w:rsidRPr="002F695E" w:rsidRDefault="00C843DA" w:rsidP="001F1831">
            <w:pPr>
              <w:ind w:left="-112" w:right="-14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т/р</w:t>
            </w:r>
          </w:p>
        </w:tc>
        <w:tc>
          <w:tcPr>
            <w:tcW w:w="3300" w:type="dxa"/>
            <w:vAlign w:val="center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Фамилия Исми Шарифи</w:t>
            </w:r>
          </w:p>
        </w:tc>
        <w:tc>
          <w:tcPr>
            <w:tcW w:w="1554" w:type="dxa"/>
            <w:vAlign w:val="center"/>
          </w:tcPr>
          <w:p w:rsidR="00C843DA" w:rsidRPr="002F695E" w:rsidRDefault="00C843DA" w:rsidP="001F1831">
            <w:pPr>
              <w:ind w:left="-108" w:right="-7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Туғилган санаси</w:t>
            </w:r>
          </w:p>
        </w:tc>
        <w:tc>
          <w:tcPr>
            <w:tcW w:w="1553" w:type="dxa"/>
            <w:vAlign w:val="center"/>
          </w:tcPr>
          <w:p w:rsidR="00C843DA" w:rsidRPr="002F695E" w:rsidRDefault="00C843DA" w:rsidP="001F1831">
            <w:pPr>
              <w:ind w:left="-108" w:right="-7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Хужжат серия ва рақами</w:t>
            </w:r>
          </w:p>
        </w:tc>
        <w:tc>
          <w:tcPr>
            <w:tcW w:w="1675" w:type="dxa"/>
            <w:vAlign w:val="center"/>
          </w:tcPr>
          <w:p w:rsidR="00C843DA" w:rsidRPr="002F695E" w:rsidRDefault="00C843DA" w:rsidP="001F1831">
            <w:pPr>
              <w:ind w:left="-108" w:right="-7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Рўйхатга олнган сана</w:t>
            </w:r>
          </w:p>
        </w:tc>
        <w:tc>
          <w:tcPr>
            <w:tcW w:w="1307" w:type="dxa"/>
            <w:vAlign w:val="center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Рўйхатда мавжуд ёки мавжуд эмас</w:t>
            </w:r>
          </w:p>
        </w:tc>
      </w:tr>
      <w:tr w:rsidR="00C843DA" w:rsidRPr="002F695E" w:rsidTr="00272880">
        <w:tc>
          <w:tcPr>
            <w:tcW w:w="531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300" w:type="dxa"/>
          </w:tcPr>
          <w:p w:rsidR="00C843DA" w:rsidRPr="00FD3F3F" w:rsidRDefault="00FD3F3F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Набиев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Фаррухбек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Шавкат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угли </w:t>
            </w:r>
          </w:p>
        </w:tc>
        <w:tc>
          <w:tcPr>
            <w:tcW w:w="1554" w:type="dxa"/>
          </w:tcPr>
          <w:p w:rsidR="00C843DA" w:rsidRPr="002F695E" w:rsidRDefault="00FD3F3F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08.02.2006</w:t>
            </w:r>
          </w:p>
        </w:tc>
        <w:tc>
          <w:tcPr>
            <w:tcW w:w="1553" w:type="dxa"/>
          </w:tcPr>
          <w:p w:rsidR="00C843DA" w:rsidRPr="00FD3F3F" w:rsidRDefault="00FD3F3F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 1454576</w:t>
            </w:r>
          </w:p>
        </w:tc>
        <w:tc>
          <w:tcPr>
            <w:tcW w:w="1675" w:type="dxa"/>
          </w:tcPr>
          <w:p w:rsidR="00C843DA" w:rsidRPr="00272880" w:rsidRDefault="00272880" w:rsidP="002728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14.06.2022</w:t>
            </w:r>
          </w:p>
        </w:tc>
        <w:tc>
          <w:tcPr>
            <w:tcW w:w="1307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843DA" w:rsidRPr="002F695E" w:rsidTr="00272880">
        <w:tc>
          <w:tcPr>
            <w:tcW w:w="531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3300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4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3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75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07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843DA" w:rsidRPr="002F695E" w:rsidTr="00272880">
        <w:tc>
          <w:tcPr>
            <w:tcW w:w="531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3300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4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3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75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07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843DA" w:rsidRPr="002F695E" w:rsidTr="00272880">
        <w:tc>
          <w:tcPr>
            <w:tcW w:w="531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3300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4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3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75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07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843DA" w:rsidRPr="002F695E" w:rsidTr="00272880">
        <w:tc>
          <w:tcPr>
            <w:tcW w:w="531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3300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4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3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75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07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843DA" w:rsidRPr="002F695E" w:rsidTr="00272880">
        <w:tc>
          <w:tcPr>
            <w:tcW w:w="531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3300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4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3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75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07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843DA" w:rsidRPr="002F695E" w:rsidTr="00272880">
        <w:tc>
          <w:tcPr>
            <w:tcW w:w="531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3300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4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3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75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07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843DA" w:rsidRPr="002F695E" w:rsidTr="00272880">
        <w:tc>
          <w:tcPr>
            <w:tcW w:w="531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3300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4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3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75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07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843DA" w:rsidRPr="002F695E" w:rsidTr="00272880">
        <w:tc>
          <w:tcPr>
            <w:tcW w:w="531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F69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3300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4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3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75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07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843DA" w:rsidRPr="002F695E" w:rsidTr="00272880">
        <w:tc>
          <w:tcPr>
            <w:tcW w:w="531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3300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4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3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75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07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843DA" w:rsidRPr="002F695E" w:rsidTr="00272880">
        <w:tc>
          <w:tcPr>
            <w:tcW w:w="531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3300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4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553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675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07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</w:tbl>
    <w:p w:rsidR="00C843DA" w:rsidRDefault="00C843DA" w:rsidP="00C843DA">
      <w:pPr>
        <w:spacing w:after="0"/>
        <w:jc w:val="center"/>
        <w:rPr>
          <w:rFonts w:ascii="Times New Roman" w:eastAsia="Calibri" w:hAnsi="Times New Roman" w:cs="Times New Roman"/>
          <w:sz w:val="6"/>
          <w:szCs w:val="6"/>
          <w:lang w:val="uz-Cyrl-UZ" w:eastAsia="en-US"/>
        </w:rPr>
      </w:pPr>
    </w:p>
    <w:p w:rsidR="00C843DA" w:rsidRDefault="00C843DA" w:rsidP="00C843DA">
      <w:pPr>
        <w:spacing w:after="0"/>
        <w:jc w:val="center"/>
        <w:rPr>
          <w:rFonts w:ascii="Times New Roman" w:eastAsia="Calibri" w:hAnsi="Times New Roman" w:cs="Times New Roman"/>
          <w:sz w:val="6"/>
          <w:szCs w:val="6"/>
          <w:lang w:val="uz-Cyrl-UZ" w:eastAsia="en-US"/>
        </w:rPr>
      </w:pPr>
    </w:p>
    <w:p w:rsidR="00C843DA" w:rsidRDefault="00C843DA" w:rsidP="00C843DA">
      <w:pPr>
        <w:spacing w:after="0"/>
        <w:jc w:val="center"/>
        <w:rPr>
          <w:rFonts w:ascii="Times New Roman" w:eastAsia="Calibri" w:hAnsi="Times New Roman" w:cs="Times New Roman"/>
          <w:sz w:val="6"/>
          <w:szCs w:val="6"/>
          <w:lang w:val="uz-Cyrl-UZ" w:eastAsia="en-US"/>
        </w:rPr>
      </w:pPr>
    </w:p>
    <w:p w:rsidR="00C843DA" w:rsidRPr="002F695E" w:rsidRDefault="00C843DA" w:rsidP="00C843DA">
      <w:pPr>
        <w:spacing w:after="0"/>
        <w:jc w:val="center"/>
        <w:rPr>
          <w:rFonts w:ascii="Times New Roman" w:eastAsia="Calibri" w:hAnsi="Times New Roman" w:cs="Times New Roman"/>
          <w:sz w:val="6"/>
          <w:szCs w:val="6"/>
          <w:lang w:val="uz-Cyrl-UZ" w:eastAsia="en-US"/>
        </w:rPr>
      </w:pPr>
    </w:p>
    <w:tbl>
      <w:tblPr>
        <w:tblStyle w:val="a6"/>
        <w:tblW w:w="9918" w:type="dxa"/>
        <w:tblLook w:val="04A0"/>
      </w:tblPr>
      <w:tblGrid>
        <w:gridCol w:w="9918"/>
      </w:tblGrid>
      <w:tr w:rsidR="00C843DA" w:rsidRPr="002F695E" w:rsidTr="001F1831">
        <w:tc>
          <w:tcPr>
            <w:tcW w:w="9918" w:type="dxa"/>
          </w:tcPr>
          <w:p w:rsidR="00C843DA" w:rsidRPr="002F695E" w:rsidRDefault="00C843DA" w:rsidP="001F1831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2F695E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Изоҳ :</w:t>
            </w:r>
          </w:p>
        </w:tc>
      </w:tr>
      <w:tr w:rsidR="00C843DA" w:rsidRPr="002F695E" w:rsidTr="001F1831">
        <w:tc>
          <w:tcPr>
            <w:tcW w:w="9918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843DA" w:rsidRPr="002F695E" w:rsidTr="001F1831">
        <w:tc>
          <w:tcPr>
            <w:tcW w:w="9918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843DA" w:rsidRPr="002F695E" w:rsidTr="001F1831">
        <w:tc>
          <w:tcPr>
            <w:tcW w:w="9918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C843DA" w:rsidRPr="002F695E" w:rsidTr="001F1831">
        <w:tc>
          <w:tcPr>
            <w:tcW w:w="9918" w:type="dxa"/>
          </w:tcPr>
          <w:p w:rsidR="00C843DA" w:rsidRPr="002F695E" w:rsidRDefault="00C843DA" w:rsidP="001F18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bookmarkStart w:id="0" w:name="_GoBack"/>
            <w:bookmarkEnd w:id="0"/>
          </w:p>
        </w:tc>
      </w:tr>
    </w:tbl>
    <w:p w:rsidR="00C843DA" w:rsidRPr="002F695E" w:rsidRDefault="00C843DA" w:rsidP="00C843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z-Cyrl-UZ" w:eastAsia="en-US"/>
        </w:rPr>
      </w:pPr>
    </w:p>
    <w:p w:rsidR="00C843DA" w:rsidRPr="002F695E" w:rsidRDefault="00272880" w:rsidP="00C843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 xml:space="preserve">Тўлдирилган вақт : </w:t>
      </w:r>
      <w:r w:rsidRPr="0027288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27.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06.</w:t>
      </w:r>
      <w:r w:rsidR="00C843DA" w:rsidRPr="002F695E"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 xml:space="preserve">2022 йил. </w:t>
      </w:r>
    </w:p>
    <w:p w:rsidR="00C843DA" w:rsidRPr="002F695E" w:rsidRDefault="00C843DA" w:rsidP="00C843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z-Cyrl-UZ" w:eastAsia="en-US"/>
        </w:rPr>
      </w:pPr>
      <w:r w:rsidRPr="002F695E"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 xml:space="preserve">Ишчи гуруҳ аъзолари:        </w:t>
      </w:r>
    </w:p>
    <w:p w:rsidR="00C843DA" w:rsidRPr="002F695E" w:rsidRDefault="00C843DA" w:rsidP="00C843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z-Cyrl-UZ" w:eastAsia="en-US"/>
        </w:rPr>
      </w:pPr>
      <w:r w:rsidRPr="002F695E"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>Профилактика инспектори ________________________   _______________</w:t>
      </w:r>
    </w:p>
    <w:p w:rsidR="00C843DA" w:rsidRPr="002F695E" w:rsidRDefault="00C843DA" w:rsidP="00C843DA">
      <w:pPr>
        <w:spacing w:after="0" w:line="240" w:lineRule="auto"/>
        <w:ind w:left="1560" w:firstLine="708"/>
        <w:rPr>
          <w:rFonts w:ascii="Times New Roman" w:eastAsia="Calibri" w:hAnsi="Times New Roman" w:cs="Times New Roman"/>
          <w:sz w:val="24"/>
          <w:szCs w:val="24"/>
          <w:lang w:val="uz-Cyrl-UZ" w:eastAsia="en-US"/>
        </w:rPr>
      </w:pPr>
      <w:r w:rsidRPr="002F695E"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>_ _ _ _ _ _ _ _ _ _ _ _ _ ________________________  _______________</w:t>
      </w:r>
    </w:p>
    <w:p w:rsidR="00C843DA" w:rsidRPr="002F695E" w:rsidRDefault="00C843DA" w:rsidP="00C843DA">
      <w:pPr>
        <w:spacing w:after="0" w:line="240" w:lineRule="auto"/>
        <w:ind w:left="1560" w:firstLine="708"/>
        <w:rPr>
          <w:rFonts w:ascii="Times New Roman" w:eastAsia="Calibri" w:hAnsi="Times New Roman" w:cs="Times New Roman"/>
          <w:sz w:val="24"/>
          <w:szCs w:val="24"/>
          <w:lang w:val="uz-Cyrl-UZ" w:eastAsia="en-US"/>
        </w:rPr>
      </w:pPr>
      <w:r w:rsidRPr="002F695E"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>_ _ _ _ _ _ _ _ _ _ _ _ _ ________________________  _______________</w:t>
      </w:r>
    </w:p>
    <w:p w:rsidR="00C843DA" w:rsidRDefault="00C843DA" w:rsidP="00C843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z-Cyrl-UZ" w:eastAsia="en-US"/>
        </w:rPr>
      </w:pPr>
      <w:r w:rsidRPr="002F695E"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ab/>
      </w:r>
      <w:r w:rsidRPr="002F695E"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ab/>
      </w:r>
      <w:r w:rsidRPr="002F695E"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ab/>
      </w:r>
      <w:r w:rsidRPr="002F695E"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ab/>
        <w:t xml:space="preserve">            Ф.И.Ш. (лавозими)</w:t>
      </w:r>
      <w:r w:rsidRPr="002F695E"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ab/>
      </w:r>
      <w:r w:rsidRPr="002F695E">
        <w:rPr>
          <w:rFonts w:ascii="Times New Roman" w:eastAsia="Calibri" w:hAnsi="Times New Roman" w:cs="Times New Roman"/>
          <w:sz w:val="24"/>
          <w:szCs w:val="24"/>
          <w:lang w:val="uz-Cyrl-UZ" w:eastAsia="en-US"/>
        </w:rPr>
        <w:tab/>
        <w:t xml:space="preserve"> (имзо)</w:t>
      </w:r>
    </w:p>
    <w:p w:rsidR="004C0C52" w:rsidRPr="004C0C52" w:rsidRDefault="004C0C52" w:rsidP="008F7226">
      <w:pPr>
        <w:spacing w:after="0" w:line="240" w:lineRule="auto"/>
        <w:ind w:left="5110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</w:pPr>
      <w:r w:rsidRPr="004C0C52"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  <w:t xml:space="preserve">Ўзбекистон Республикаси </w:t>
      </w:r>
    </w:p>
    <w:p w:rsidR="004C0C52" w:rsidRPr="004C0C52" w:rsidRDefault="004C0C52" w:rsidP="008F7226">
      <w:pPr>
        <w:spacing w:after="0" w:line="240" w:lineRule="auto"/>
        <w:ind w:left="5110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</w:pPr>
      <w:r w:rsidRPr="004C0C52"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  <w:t xml:space="preserve">ички ишлар вазирининг 2022 йил </w:t>
      </w:r>
    </w:p>
    <w:p w:rsidR="004C0C52" w:rsidRPr="004C0C52" w:rsidRDefault="004C0C52" w:rsidP="008F7226">
      <w:pPr>
        <w:spacing w:after="0" w:line="240" w:lineRule="auto"/>
        <w:ind w:left="5110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</w:pPr>
      <w:r w:rsidRPr="004C0C52"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  <w:t>“___” июндаги ___-сонли фармойишига</w:t>
      </w:r>
    </w:p>
    <w:p w:rsidR="004C0C52" w:rsidRPr="004C0C52" w:rsidRDefault="00BD29C9" w:rsidP="008F7226">
      <w:pPr>
        <w:spacing w:after="0" w:line="240" w:lineRule="auto"/>
        <w:ind w:left="5110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</w:pPr>
      <w:r w:rsidRPr="004E0913"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  <w:t>3</w:t>
      </w:r>
      <w:r w:rsidR="004C0C52" w:rsidRPr="004C0C52"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  <w:t>-ИЛОВА</w:t>
      </w:r>
    </w:p>
    <w:p w:rsidR="004C0C52" w:rsidRDefault="004C0C52" w:rsidP="008F7226">
      <w:pPr>
        <w:spacing w:after="0" w:line="240" w:lineRule="auto"/>
        <w:ind w:left="6120"/>
        <w:jc w:val="both"/>
        <w:rPr>
          <w:rFonts w:ascii="Times New Roman" w:eastAsia="Times New Roman" w:hAnsi="Times New Roman" w:cs="Times New Roman"/>
          <w:sz w:val="16"/>
          <w:szCs w:val="16"/>
          <w:lang w:val="uz-Cyrl-UZ"/>
        </w:rPr>
      </w:pPr>
    </w:p>
    <w:p w:rsidR="008F7226" w:rsidRPr="004C0C52" w:rsidRDefault="008F7226" w:rsidP="008F7226">
      <w:pPr>
        <w:spacing w:after="0" w:line="240" w:lineRule="auto"/>
        <w:ind w:left="6120"/>
        <w:jc w:val="both"/>
        <w:rPr>
          <w:rFonts w:ascii="Times New Roman" w:eastAsia="Times New Roman" w:hAnsi="Times New Roman" w:cs="Times New Roman"/>
          <w:sz w:val="16"/>
          <w:szCs w:val="16"/>
          <w:lang w:val="uz-Cyrl-UZ"/>
        </w:rPr>
      </w:pPr>
    </w:p>
    <w:p w:rsidR="004C0C52" w:rsidRPr="004C0C52" w:rsidRDefault="004C0C52" w:rsidP="008F7226">
      <w:pPr>
        <w:spacing w:after="0" w:line="240" w:lineRule="auto"/>
        <w:ind w:left="6120"/>
        <w:jc w:val="both"/>
        <w:rPr>
          <w:rFonts w:ascii="Times New Roman" w:eastAsia="Times New Roman" w:hAnsi="Times New Roman" w:cs="Times New Roman"/>
          <w:sz w:val="16"/>
          <w:szCs w:val="16"/>
          <w:lang w:val="uz-Cyrl-UZ"/>
        </w:rPr>
      </w:pPr>
    </w:p>
    <w:p w:rsidR="004C0C52" w:rsidRPr="004C0C52" w:rsidRDefault="004C0C52" w:rsidP="008F7226">
      <w:pPr>
        <w:spacing w:after="0" w:line="240" w:lineRule="auto"/>
        <w:ind w:left="6120"/>
        <w:jc w:val="both"/>
        <w:rPr>
          <w:rFonts w:ascii="Times New Roman" w:eastAsia="Times New Roman" w:hAnsi="Times New Roman" w:cs="Times New Roman"/>
          <w:sz w:val="16"/>
          <w:szCs w:val="16"/>
          <w:lang w:val="uz-Cyrl-UZ"/>
        </w:rPr>
      </w:pPr>
    </w:p>
    <w:p w:rsidR="004C0C52" w:rsidRPr="004E0913" w:rsidRDefault="004C0C52" w:rsidP="008F72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uz-Cyrl-UZ"/>
        </w:rPr>
      </w:pPr>
      <w:r w:rsidRPr="004E0913">
        <w:rPr>
          <w:rFonts w:ascii="Times New Roman" w:eastAsia="Times New Roman" w:hAnsi="Times New Roman" w:cs="Times New Roman"/>
          <w:b/>
          <w:bCs/>
          <w:sz w:val="26"/>
          <w:szCs w:val="26"/>
          <w:lang w:val="uz-Cyrl-UZ"/>
        </w:rPr>
        <w:t xml:space="preserve">Республика миқёсида фуқароларни уйма-уй юриб ўрганиш </w:t>
      </w:r>
    </w:p>
    <w:p w:rsidR="004C0C52" w:rsidRPr="004C0C52" w:rsidRDefault="004C0C52" w:rsidP="008F72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uz-Latn-UZ" w:eastAsia="uz-Latn-UZ"/>
        </w:rPr>
      </w:pPr>
      <w:r w:rsidRPr="004E0913">
        <w:rPr>
          <w:rFonts w:ascii="Times New Roman" w:eastAsia="Times New Roman" w:hAnsi="Times New Roman" w:cs="Times New Roman"/>
          <w:b/>
          <w:bCs/>
          <w:sz w:val="26"/>
          <w:szCs w:val="26"/>
          <w:lang w:val="uz-Cyrl-UZ"/>
        </w:rPr>
        <w:t>ТАРТИБИ</w:t>
      </w:r>
    </w:p>
    <w:p w:rsidR="004C0C52" w:rsidRDefault="004C0C52" w:rsidP="008F7226">
      <w:pPr>
        <w:widowControl w:val="0"/>
        <w:tabs>
          <w:tab w:val="left" w:pos="0"/>
          <w:tab w:val="left" w:pos="993"/>
          <w:tab w:val="left" w:pos="5245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8"/>
          <w:lang w:val="uz-Latn-UZ"/>
        </w:rPr>
      </w:pPr>
    </w:p>
    <w:p w:rsidR="003A7506" w:rsidRDefault="003A7506" w:rsidP="00224DC5">
      <w:pPr>
        <w:widowControl w:val="0"/>
        <w:tabs>
          <w:tab w:val="left" w:pos="0"/>
          <w:tab w:val="left" w:pos="567"/>
          <w:tab w:val="left" w:pos="993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</w:tabs>
        <w:autoSpaceDE w:val="0"/>
        <w:autoSpaceDN w:val="0"/>
        <w:adjustRightInd w:val="0"/>
        <w:spacing w:after="6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E0913">
        <w:rPr>
          <w:rFonts w:ascii="Times New Roman" w:hAnsi="Times New Roman" w:cs="Times New Roman"/>
          <w:sz w:val="28"/>
          <w:szCs w:val="28"/>
          <w:lang w:val="uz-Cyrl-UZ"/>
        </w:rPr>
        <w:t>Ишчи гуруҳ таркиби хатлов ўтказилаётган маҳалланинг профилактика инспекторлари ва бошқа соҳавий хизмат ходимлари, фуқаролар йиғини раислари, “Фидокор ёшлар” тузилмаларининг аъзолари, хусусий уй-жой мулкдорлари ширкатлари раислари, тегишли идора ва ташкилотлар вакилларидан иборат иборат бўлади.</w:t>
      </w:r>
    </w:p>
    <w:p w:rsidR="003A7506" w:rsidRDefault="003A7506" w:rsidP="00224DC5">
      <w:pPr>
        <w:widowControl w:val="0"/>
        <w:tabs>
          <w:tab w:val="left" w:pos="0"/>
          <w:tab w:val="left" w:pos="567"/>
          <w:tab w:val="left" w:pos="993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</w:tabs>
        <w:autoSpaceDE w:val="0"/>
        <w:autoSpaceDN w:val="0"/>
        <w:adjustRightInd w:val="0"/>
        <w:spacing w:after="60" w:line="264" w:lineRule="auto"/>
        <w:ind w:firstLine="709"/>
        <w:jc w:val="both"/>
        <w:rPr>
          <w:rFonts w:ascii="Times New Roman" w:hAnsi="Times New Roman" w:cs="Times New Roman"/>
          <w:sz w:val="28"/>
          <w:szCs w:val="36"/>
          <w:lang w:val="uz-Cyrl-UZ"/>
        </w:rPr>
      </w:pPr>
      <w:r w:rsidRPr="00FE5115">
        <w:rPr>
          <w:rFonts w:ascii="Times New Roman" w:hAnsi="Times New Roman" w:cs="Times New Roman"/>
          <w:spacing w:val="-8"/>
          <w:sz w:val="28"/>
          <w:szCs w:val="36"/>
          <w:lang w:val="uz-Cyrl-UZ"/>
        </w:rPr>
        <w:t>Ўзбекистон Республикаси Ички ишлар вазирлиги Миграция ва фуқароликни</w:t>
      </w:r>
      <w:r>
        <w:rPr>
          <w:rFonts w:ascii="Times New Roman" w:hAnsi="Times New Roman" w:cs="Times New Roman"/>
          <w:sz w:val="28"/>
          <w:szCs w:val="36"/>
          <w:lang w:val="uz-Cyrl-UZ"/>
        </w:rPr>
        <w:t xml:space="preserve"> расмийлаштириш бош бошқармаси “Манзил” дастурига фуқароларнинг паспорт маълумотларини кўчмас мулк кадастр рақамига боғланган ҳолда киритилган рўйхатни ҳудудлар кесимида шакллантириб, ҳудудий ИИБ МваФРБ масъул ходимларига тақдим этади.</w:t>
      </w:r>
    </w:p>
    <w:p w:rsidR="006F1ADC" w:rsidRDefault="006F1ADC" w:rsidP="00224DC5">
      <w:pPr>
        <w:widowControl w:val="0"/>
        <w:tabs>
          <w:tab w:val="left" w:pos="0"/>
          <w:tab w:val="left" w:pos="567"/>
          <w:tab w:val="left" w:pos="993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</w:tabs>
        <w:autoSpaceDE w:val="0"/>
        <w:autoSpaceDN w:val="0"/>
        <w:adjustRightInd w:val="0"/>
        <w:spacing w:after="60" w:line="264" w:lineRule="auto"/>
        <w:ind w:firstLine="709"/>
        <w:jc w:val="both"/>
        <w:rPr>
          <w:rFonts w:ascii="Times New Roman" w:hAnsi="Times New Roman" w:cs="Times New Roman"/>
          <w:sz w:val="28"/>
          <w:szCs w:val="36"/>
          <w:lang w:val="uz-Cyrl-UZ"/>
        </w:rPr>
      </w:pPr>
      <w:r>
        <w:rPr>
          <w:rFonts w:ascii="Times New Roman" w:hAnsi="Times New Roman" w:cs="Times New Roman"/>
          <w:sz w:val="28"/>
          <w:szCs w:val="36"/>
          <w:lang w:val="uz-Cyrl-UZ"/>
        </w:rPr>
        <w:t>Ҳудудий ИИБ МваФРБ масъул ходимлари томонидан ушбу рўйхат туман-шаҳар кесимида ажратилиб, ИИБ МваФРБ (ишчи гуруҳлар) масъул ходимига далолатнома асосида тақдим эт</w:t>
      </w:r>
      <w:r w:rsidR="00224DC5">
        <w:rPr>
          <w:rFonts w:ascii="Times New Roman" w:hAnsi="Times New Roman" w:cs="Times New Roman"/>
          <w:sz w:val="28"/>
          <w:szCs w:val="36"/>
          <w:lang w:val="uz-Cyrl-UZ"/>
        </w:rPr>
        <w:t>илади</w:t>
      </w:r>
      <w:r>
        <w:rPr>
          <w:rFonts w:ascii="Times New Roman" w:hAnsi="Times New Roman" w:cs="Times New Roman"/>
          <w:sz w:val="28"/>
          <w:szCs w:val="36"/>
          <w:lang w:val="uz-Cyrl-UZ"/>
        </w:rPr>
        <w:t>.</w:t>
      </w:r>
    </w:p>
    <w:p w:rsidR="006F1ADC" w:rsidRPr="006F1ADC" w:rsidRDefault="0051721F" w:rsidP="00224DC5">
      <w:pPr>
        <w:widowControl w:val="0"/>
        <w:tabs>
          <w:tab w:val="left" w:pos="0"/>
          <w:tab w:val="left" w:pos="567"/>
          <w:tab w:val="left" w:pos="993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</w:tabs>
        <w:autoSpaceDE w:val="0"/>
        <w:autoSpaceDN w:val="0"/>
        <w:adjustRightInd w:val="0"/>
        <w:spacing w:after="60" w:line="264" w:lineRule="auto"/>
        <w:ind w:firstLine="709"/>
        <w:jc w:val="both"/>
        <w:rPr>
          <w:rFonts w:ascii="Times New Roman" w:hAnsi="Times New Roman" w:cs="Times New Roman"/>
          <w:sz w:val="28"/>
          <w:szCs w:val="36"/>
          <w:lang w:val="uz-Cyrl-UZ"/>
        </w:rPr>
      </w:pPr>
      <w:r>
        <w:rPr>
          <w:rFonts w:ascii="Times New Roman" w:hAnsi="Times New Roman" w:cs="Times New Roman"/>
          <w:sz w:val="28"/>
          <w:szCs w:val="36"/>
          <w:lang w:val="uz-Cyrl-UZ"/>
        </w:rPr>
        <w:t>Т</w:t>
      </w:r>
      <w:r w:rsidR="006F1ADC">
        <w:rPr>
          <w:rFonts w:ascii="Times New Roman" w:hAnsi="Times New Roman" w:cs="Times New Roman"/>
          <w:sz w:val="28"/>
          <w:szCs w:val="36"/>
          <w:lang w:val="uz-Cyrl-UZ"/>
        </w:rPr>
        <w:t>уман-шаҳар ИИБ МваФРБ (ишчи гуруҳлар) масъул ходимлар томонидан маҳалла, кўча кесимида рўйхатни шакллантириб профилактика инспекторлари</w:t>
      </w:r>
      <w:r w:rsidR="00B53958">
        <w:rPr>
          <w:rFonts w:ascii="Times New Roman" w:hAnsi="Times New Roman" w:cs="Times New Roman"/>
          <w:sz w:val="28"/>
          <w:szCs w:val="36"/>
          <w:lang w:val="uz-Cyrl-UZ"/>
        </w:rPr>
        <w:t>га</w:t>
      </w:r>
      <w:r w:rsidR="006F1ADC">
        <w:rPr>
          <w:rFonts w:ascii="Times New Roman" w:hAnsi="Times New Roman" w:cs="Times New Roman"/>
          <w:sz w:val="28"/>
          <w:szCs w:val="36"/>
          <w:lang w:val="uz-Cyrl-UZ"/>
        </w:rPr>
        <w:t xml:space="preserve"> (ишчи гуруҳга) тақдим этади</w:t>
      </w:r>
      <w:r w:rsidR="00732016">
        <w:rPr>
          <w:rFonts w:ascii="Times New Roman" w:hAnsi="Times New Roman" w:cs="Times New Roman"/>
          <w:sz w:val="28"/>
          <w:szCs w:val="36"/>
          <w:lang w:val="uz-Cyrl-UZ"/>
        </w:rPr>
        <w:t>.</w:t>
      </w:r>
    </w:p>
    <w:p w:rsidR="00696E7B" w:rsidRPr="004E0913" w:rsidRDefault="006714C0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E0913">
        <w:rPr>
          <w:rFonts w:ascii="Times New Roman" w:hAnsi="Times New Roman" w:cs="Times New Roman"/>
          <w:sz w:val="28"/>
          <w:szCs w:val="28"/>
          <w:lang w:val="uz-Cyrl-UZ"/>
        </w:rPr>
        <w:t>Ишчи гуруҳ</w:t>
      </w:r>
      <w:r w:rsidR="00BD29C9" w:rsidRPr="004E0913">
        <w:rPr>
          <w:rFonts w:ascii="Times New Roman" w:hAnsi="Times New Roman" w:cs="Times New Roman"/>
          <w:sz w:val="28"/>
          <w:szCs w:val="28"/>
          <w:lang w:val="uz-Cyrl-UZ"/>
        </w:rPr>
        <w:t>га</w:t>
      </w:r>
      <w:r w:rsidR="00A30A30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ҳар бир маҳалла кесимида фуқароларни уйма-уй юриб </w:t>
      </w:r>
      <w:r w:rsidR="003A7506">
        <w:rPr>
          <w:rFonts w:ascii="Times New Roman" w:hAnsi="Times New Roman" w:cs="Times New Roman"/>
          <w:sz w:val="28"/>
          <w:szCs w:val="28"/>
          <w:lang w:val="uz-Cyrl-UZ"/>
        </w:rPr>
        <w:t>ўрган</w:t>
      </w:r>
      <w:r w:rsidR="003C1787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иш </w:t>
      </w:r>
      <w:r w:rsidR="00A30A30" w:rsidRPr="004E0913">
        <w:rPr>
          <w:rFonts w:ascii="Times New Roman" w:hAnsi="Times New Roman" w:cs="Times New Roman"/>
          <w:sz w:val="28"/>
          <w:szCs w:val="28"/>
          <w:lang w:val="uz-Cyrl-UZ"/>
        </w:rPr>
        <w:t>режаси(</w:t>
      </w:r>
      <w:r w:rsidR="00BD29C9" w:rsidRPr="004E0913">
        <w:rPr>
          <w:rFonts w:ascii="Times New Roman" w:hAnsi="Times New Roman" w:cs="Times New Roman"/>
          <w:sz w:val="28"/>
          <w:szCs w:val="28"/>
          <w:lang w:val="uz-Cyrl-UZ"/>
        </w:rPr>
        <w:t>маҳалла</w:t>
      </w:r>
      <w:r w:rsidR="00FB0E65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="00A30A30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кўча кесимида) белгилаб </w:t>
      </w:r>
      <w:r w:rsidR="00FB0E65" w:rsidRPr="004E0913">
        <w:rPr>
          <w:rFonts w:ascii="Times New Roman" w:hAnsi="Times New Roman" w:cs="Times New Roman"/>
          <w:sz w:val="28"/>
          <w:szCs w:val="28"/>
          <w:lang w:val="uz-Cyrl-UZ"/>
        </w:rPr>
        <w:t>берилади</w:t>
      </w:r>
      <w:r w:rsidR="00696E7B" w:rsidRPr="004E091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FB0E65" w:rsidRPr="004E0913" w:rsidRDefault="006714C0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E0913">
        <w:rPr>
          <w:rFonts w:ascii="Times New Roman" w:hAnsi="Times New Roman" w:cs="Times New Roman"/>
          <w:sz w:val="28"/>
          <w:szCs w:val="28"/>
          <w:lang w:val="uz-Cyrl-UZ"/>
        </w:rPr>
        <w:t>Режага асосан кунлик хатлов белгиланган кўчанинг хонадонларига ташриф буюриб</w:t>
      </w:r>
      <w:r w:rsidR="008D2BB1" w:rsidRPr="004E0913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6943EE">
        <w:rPr>
          <w:rFonts w:ascii="Times New Roman" w:hAnsi="Times New Roman" w:cs="Times New Roman"/>
          <w:sz w:val="28"/>
          <w:szCs w:val="28"/>
          <w:lang w:val="uz-Cyrl-UZ"/>
        </w:rPr>
        <w:t xml:space="preserve"> ИИВ МваФРББ томонидан</w:t>
      </w:r>
      <w:r w:rsidR="008D2BB1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тақдим этилган рўйхатдаги </w:t>
      </w:r>
      <w:r w:rsidR="00FB0E65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фуқароларни паспорт ёки ID-карта маълумотлари асосида доимий яшаш манзилини </w:t>
      </w:r>
      <w:r w:rsidR="008D2BB1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солиштириш ишларини 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амалга оширади.</w:t>
      </w:r>
    </w:p>
    <w:p w:rsidR="001F5BC9" w:rsidRPr="004E0913" w:rsidRDefault="006714C0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i/>
          <w:sz w:val="24"/>
          <w:shd w:val="clear" w:color="auto" w:fill="FFFFFF"/>
          <w:lang w:val="uz-Cyrl-UZ"/>
        </w:rPr>
      </w:pPr>
      <w:r w:rsidRPr="004E0913">
        <w:rPr>
          <w:rFonts w:ascii="Times New Roman" w:hAnsi="Times New Roman" w:cs="Times New Roman"/>
          <w:sz w:val="28"/>
          <w:szCs w:val="28"/>
          <w:lang w:val="uz-Cyrl-UZ"/>
        </w:rPr>
        <w:t>Ишчи гуруҳ</w:t>
      </w:r>
      <w:r w:rsidR="00076AB3">
        <w:rPr>
          <w:rFonts w:ascii="Times New Roman" w:hAnsi="Times New Roman" w:cs="Times New Roman"/>
          <w:sz w:val="28"/>
          <w:szCs w:val="28"/>
          <w:lang w:val="uz-Cyrl-UZ"/>
        </w:rPr>
        <w:t xml:space="preserve"> ходимлари 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хонадонга</w:t>
      </w:r>
      <w:r w:rsidR="006978C2" w:rsidRPr="006978C2">
        <w:rPr>
          <w:rFonts w:ascii="Times New Roman" w:hAnsi="Times New Roman" w:cs="Times New Roman"/>
          <w:sz w:val="28"/>
          <w:szCs w:val="28"/>
          <w:lang w:val="uz-Cyrl-UZ"/>
        </w:rPr>
        <w:t xml:space="preserve"> ташриф буюр</w:t>
      </w:r>
      <w:r w:rsidR="006978C2">
        <w:rPr>
          <w:rFonts w:ascii="Times New Roman" w:hAnsi="Times New Roman" w:cs="Times New Roman"/>
          <w:sz w:val="28"/>
          <w:szCs w:val="28"/>
          <w:lang w:val="uz-Cyrl-UZ"/>
        </w:rPr>
        <w:t>г</w:t>
      </w:r>
      <w:r w:rsidR="006978C2" w:rsidRPr="006978C2">
        <w:rPr>
          <w:rFonts w:ascii="Times New Roman" w:hAnsi="Times New Roman" w:cs="Times New Roman"/>
          <w:sz w:val="28"/>
          <w:szCs w:val="28"/>
          <w:lang w:val="uz-Cyrl-UZ"/>
        </w:rPr>
        <w:t>анда хушмуомал</w:t>
      </w:r>
      <w:r w:rsidR="006978C2">
        <w:rPr>
          <w:rFonts w:ascii="Times New Roman" w:hAnsi="Times New Roman" w:cs="Times New Roman"/>
          <w:sz w:val="28"/>
          <w:szCs w:val="28"/>
          <w:lang w:val="uz-Cyrl-UZ"/>
        </w:rPr>
        <w:t xml:space="preserve">ик билан 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ўзларини таништиради</w:t>
      </w:r>
      <w:r w:rsidR="00317CFE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ва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келиш мақсад</w:t>
      </w:r>
      <w:r w:rsidR="00317CFE" w:rsidRPr="004E0913">
        <w:rPr>
          <w:rFonts w:ascii="Times New Roman" w:hAnsi="Times New Roman" w:cs="Times New Roman"/>
          <w:sz w:val="28"/>
          <w:szCs w:val="28"/>
          <w:lang w:val="uz-Cyrl-UZ"/>
        </w:rPr>
        <w:t>лари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тушунтиради.</w:t>
      </w:r>
      <w:r w:rsidR="006978C2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F77088" w:rsidRPr="00F77088">
        <w:rPr>
          <w:rFonts w:ascii="Times New Roman" w:hAnsi="Times New Roman" w:cs="Times New Roman"/>
          <w:sz w:val="28"/>
          <w:szCs w:val="28"/>
          <w:lang w:val="uz-Cyrl-UZ"/>
        </w:rPr>
        <w:t>У</w:t>
      </w:r>
      <w:r w:rsidR="00E94B0F" w:rsidRPr="00F77088">
        <w:rPr>
          <w:rFonts w:ascii="Times New Roman" w:hAnsi="Times New Roman" w:cs="Times New Roman"/>
          <w:sz w:val="28"/>
          <w:szCs w:val="28"/>
          <w:lang w:val="uz-Cyrl-UZ"/>
        </w:rPr>
        <w:t xml:space="preserve">й ҳужжатларива </w:t>
      </w:r>
      <w:r w:rsidR="00F77088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паспорт ёки ID-карта маълумотлари </w:t>
      </w:r>
      <w:r w:rsidR="00FB0E65" w:rsidRPr="00F77088">
        <w:rPr>
          <w:rFonts w:ascii="Times New Roman" w:hAnsi="Times New Roman" w:cs="Times New Roman"/>
          <w:sz w:val="28"/>
          <w:szCs w:val="28"/>
          <w:lang w:val="uz-Cyrl-UZ"/>
        </w:rPr>
        <w:t xml:space="preserve">рўйхатдаги маълумотлар билан </w:t>
      </w:r>
      <w:r w:rsidR="00E94B0F" w:rsidRPr="00F77088">
        <w:rPr>
          <w:rFonts w:ascii="Times New Roman" w:hAnsi="Times New Roman" w:cs="Times New Roman"/>
          <w:sz w:val="28"/>
          <w:szCs w:val="28"/>
          <w:lang w:val="uz-Cyrl-UZ"/>
        </w:rPr>
        <w:t>солиштири</w:t>
      </w:r>
      <w:r w:rsidR="00FB0E65" w:rsidRPr="00F77088">
        <w:rPr>
          <w:rFonts w:ascii="Times New Roman" w:hAnsi="Times New Roman" w:cs="Times New Roman"/>
          <w:sz w:val="28"/>
          <w:szCs w:val="28"/>
          <w:lang w:val="uz-Cyrl-UZ"/>
        </w:rPr>
        <w:t>лади</w:t>
      </w:r>
      <w:r w:rsidR="00D55D88" w:rsidRPr="00F77088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4B0DC6" w:rsidRPr="004E0913" w:rsidRDefault="004B0DC6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E0913">
        <w:rPr>
          <w:rFonts w:ascii="Times New Roman" w:hAnsi="Times New Roman" w:cs="Times New Roman"/>
          <w:sz w:val="28"/>
          <w:szCs w:val="28"/>
          <w:lang w:val="uz-Cyrl-UZ"/>
        </w:rPr>
        <w:t>Хонадон вакили билан мулоқот ва зарурий бўлган хужжатларни ўрганиш жараёнида, фуқароларнинг доимий яшаш манзил</w:t>
      </w:r>
      <w:r w:rsidR="003A7506">
        <w:rPr>
          <w:rFonts w:ascii="Times New Roman" w:hAnsi="Times New Roman" w:cs="Times New Roman"/>
          <w:sz w:val="28"/>
          <w:szCs w:val="28"/>
          <w:lang w:val="uz-Cyrl-UZ"/>
        </w:rPr>
        <w:t>и ҳақидаги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маълумот</w:t>
      </w:r>
      <w:r w:rsidR="00D653A2">
        <w:rPr>
          <w:rFonts w:ascii="Times New Roman" w:hAnsi="Times New Roman" w:cs="Times New Roman"/>
          <w:sz w:val="28"/>
          <w:szCs w:val="28"/>
          <w:lang w:val="uz-Cyrl-UZ"/>
        </w:rPr>
        <w:t>ларни</w:t>
      </w:r>
      <w:r w:rsidR="00B27533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27533" w:rsidRPr="004E0913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(доимий рўйхатга қўйилган вақти, манзили ва бошқалари)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тўғрилиги</w:t>
      </w:r>
      <w:r w:rsidR="00B27533" w:rsidRPr="004E0913">
        <w:rPr>
          <w:rFonts w:ascii="Times New Roman" w:hAnsi="Times New Roman" w:cs="Times New Roman"/>
          <w:sz w:val="28"/>
          <w:szCs w:val="28"/>
          <w:lang w:val="uz-Cyrl-UZ"/>
        </w:rPr>
        <w:t>ни ўрганиш жараёнида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тафовут</w:t>
      </w:r>
      <w:r w:rsidR="00B27533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аниқланмаса</w:t>
      </w:r>
      <w:r w:rsidR="00B27533" w:rsidRPr="006943EE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рўйхатга тегишли (+) белги</w:t>
      </w:r>
      <w:r w:rsidR="00B27533" w:rsidRPr="004E0913">
        <w:rPr>
          <w:rFonts w:ascii="Times New Roman" w:hAnsi="Times New Roman" w:cs="Times New Roman"/>
          <w:sz w:val="28"/>
          <w:szCs w:val="28"/>
          <w:lang w:val="uz-Cyrl-UZ"/>
        </w:rPr>
        <w:t>қў</w:t>
      </w:r>
      <w:r w:rsidR="00D653A2">
        <w:rPr>
          <w:rFonts w:ascii="Times New Roman" w:hAnsi="Times New Roman" w:cs="Times New Roman"/>
          <w:sz w:val="28"/>
          <w:szCs w:val="28"/>
          <w:lang w:val="uz-Cyrl-UZ"/>
        </w:rPr>
        <w:t xml:space="preserve">йилади </w:t>
      </w:r>
      <w:r w:rsidR="00B27533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ва кейинги </w:t>
      </w:r>
      <w:r w:rsidR="00B53958">
        <w:rPr>
          <w:rFonts w:ascii="Times New Roman" w:hAnsi="Times New Roman" w:cs="Times New Roman"/>
          <w:sz w:val="28"/>
          <w:szCs w:val="28"/>
          <w:lang w:val="uz-Cyrl-UZ"/>
        </w:rPr>
        <w:t xml:space="preserve">хонадон </w:t>
      </w:r>
      <w:r w:rsidR="00B27533" w:rsidRPr="004E0913">
        <w:rPr>
          <w:rFonts w:ascii="Times New Roman" w:hAnsi="Times New Roman" w:cs="Times New Roman"/>
          <w:sz w:val="28"/>
          <w:szCs w:val="28"/>
          <w:lang w:val="uz-Cyrl-UZ"/>
        </w:rPr>
        <w:t>маълумотларини ўрганишни давом эттиради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6F1670" w:rsidRPr="004E0913" w:rsidRDefault="00B27533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E0913">
        <w:rPr>
          <w:rFonts w:ascii="Times New Roman" w:hAnsi="Times New Roman" w:cs="Times New Roman"/>
          <w:sz w:val="28"/>
          <w:szCs w:val="28"/>
          <w:lang w:val="uz-Cyrl-UZ"/>
        </w:rPr>
        <w:t>Ушбу хонадонда фуқаролар маълумотлари ўрганиш жараёнида рўйхатда йўқ бўлган фуқаро аниқланганда</w:t>
      </w:r>
      <w:r w:rsidR="00BC5911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ушбу фуқаронинг ҳужжати асли ўрганилиб, доимий рўй</w:t>
      </w:r>
      <w:r w:rsidR="00BC5911">
        <w:rPr>
          <w:rFonts w:ascii="Times New Roman" w:hAnsi="Times New Roman" w:cs="Times New Roman"/>
          <w:sz w:val="28"/>
          <w:szCs w:val="28"/>
          <w:lang w:val="uz-Cyrl-UZ"/>
        </w:rPr>
        <w:t>х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ати</w:t>
      </w:r>
      <w:r w:rsidR="00B8480B">
        <w:rPr>
          <w:rFonts w:ascii="Times New Roman" w:hAnsi="Times New Roman" w:cs="Times New Roman"/>
          <w:sz w:val="28"/>
          <w:szCs w:val="28"/>
          <w:lang w:val="uz-Cyrl-UZ"/>
        </w:rPr>
        <w:t>ни тасдиқловчи ҳужжатлардан нусх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а оли</w:t>
      </w:r>
      <w:r w:rsidR="00F23B84">
        <w:rPr>
          <w:rFonts w:ascii="Times New Roman" w:hAnsi="Times New Roman" w:cs="Times New Roman"/>
          <w:sz w:val="28"/>
          <w:szCs w:val="28"/>
          <w:lang w:val="uz-Cyrl-UZ"/>
        </w:rPr>
        <w:t>ниб</w:t>
      </w:r>
      <w:r w:rsidR="000C2F10">
        <w:rPr>
          <w:rFonts w:ascii="Times New Roman" w:hAnsi="Times New Roman" w:cs="Times New Roman"/>
          <w:sz w:val="28"/>
          <w:szCs w:val="28"/>
          <w:lang w:val="uz-Cyrl-UZ"/>
        </w:rPr>
        <w:t xml:space="preserve">мазкур тартибнинг 1-иловасига мувофиқ 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хатлов шакли тўлдирилади ва рўйхатда йўқли</w:t>
      </w:r>
      <w:r w:rsidR="006F1670" w:rsidRPr="004E0913">
        <w:rPr>
          <w:rFonts w:ascii="Times New Roman" w:hAnsi="Times New Roman" w:cs="Times New Roman"/>
          <w:sz w:val="28"/>
          <w:szCs w:val="28"/>
          <w:lang w:val="uz-Cyrl-UZ"/>
        </w:rPr>
        <w:t>ги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юзасидан изоҳ қолдиради</w:t>
      </w:r>
      <w:r w:rsidR="00F23B84">
        <w:rPr>
          <w:rFonts w:ascii="Times New Roman" w:hAnsi="Times New Roman" w:cs="Times New Roman"/>
          <w:sz w:val="28"/>
          <w:szCs w:val="28"/>
          <w:lang w:val="uz-Cyrl-UZ"/>
        </w:rPr>
        <w:t xml:space="preserve">ҳамда </w:t>
      </w:r>
      <w:r w:rsidR="006F1670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умумлаштирувчи штабга </w:t>
      </w:r>
      <w:r w:rsidR="0067394A">
        <w:rPr>
          <w:rFonts w:ascii="Times New Roman" w:hAnsi="Times New Roman" w:cs="Times New Roman"/>
          <w:sz w:val="28"/>
          <w:szCs w:val="28"/>
          <w:lang w:val="uz-Cyrl-UZ"/>
        </w:rPr>
        <w:t>рўй</w:t>
      </w:r>
      <w:r w:rsidR="00B8480B">
        <w:rPr>
          <w:rFonts w:ascii="Times New Roman" w:hAnsi="Times New Roman" w:cs="Times New Roman"/>
          <w:sz w:val="28"/>
          <w:szCs w:val="28"/>
          <w:lang w:val="uz-Cyrl-UZ"/>
        </w:rPr>
        <w:t>х</w:t>
      </w:r>
      <w:r w:rsidR="0067394A">
        <w:rPr>
          <w:rFonts w:ascii="Times New Roman" w:hAnsi="Times New Roman" w:cs="Times New Roman"/>
          <w:sz w:val="28"/>
          <w:szCs w:val="28"/>
          <w:lang w:val="uz-Cyrl-UZ"/>
        </w:rPr>
        <w:t xml:space="preserve">ат </w:t>
      </w:r>
      <w:r w:rsidR="006F1670" w:rsidRPr="004E0913">
        <w:rPr>
          <w:rFonts w:ascii="Times New Roman" w:hAnsi="Times New Roman" w:cs="Times New Roman"/>
          <w:sz w:val="28"/>
          <w:szCs w:val="28"/>
          <w:lang w:val="uz-Cyrl-UZ"/>
        </w:rPr>
        <w:t>тақдим этилади.</w:t>
      </w:r>
    </w:p>
    <w:p w:rsidR="004B0DC6" w:rsidRDefault="00B27533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Хонадонни ўрганиш жараёнида </w:t>
      </w:r>
      <w:r w:rsidR="006F1670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ушбу манзилга бегонашахслар </w:t>
      </w:r>
      <w:r w:rsidR="0067394A">
        <w:rPr>
          <w:rFonts w:ascii="Times New Roman" w:hAnsi="Times New Roman" w:cs="Times New Roman"/>
          <w:sz w:val="28"/>
          <w:szCs w:val="28"/>
          <w:lang w:val="uz-Cyrl-UZ"/>
        </w:rPr>
        <w:t xml:space="preserve">ҳақида маълумот 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киритилган</w:t>
      </w:r>
      <w:r w:rsidR="006F1670" w:rsidRPr="004E0913">
        <w:rPr>
          <w:rFonts w:ascii="Times New Roman" w:hAnsi="Times New Roman" w:cs="Times New Roman"/>
          <w:sz w:val="28"/>
          <w:szCs w:val="28"/>
          <w:lang w:val="uz-Cyrl-UZ"/>
        </w:rPr>
        <w:t>лик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ҳолат</w:t>
      </w:r>
      <w:r w:rsidR="006F1670" w:rsidRPr="004E0913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аниқланган тақдирда</w:t>
      </w:r>
      <w:r w:rsidR="006F1670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, ушбу шахс </w:t>
      </w:r>
      <w:r w:rsidR="00F23B84">
        <w:rPr>
          <w:rFonts w:ascii="Times New Roman" w:hAnsi="Times New Roman" w:cs="Times New Roman"/>
          <w:sz w:val="28"/>
          <w:szCs w:val="28"/>
          <w:lang w:val="uz-Cyrl-UZ"/>
        </w:rPr>
        <w:t xml:space="preserve">мазкур хонадонда </w:t>
      </w:r>
      <w:r w:rsidR="006F1670" w:rsidRPr="004E0913">
        <w:rPr>
          <w:rFonts w:ascii="Times New Roman" w:hAnsi="Times New Roman" w:cs="Times New Roman"/>
          <w:sz w:val="28"/>
          <w:szCs w:val="28"/>
          <w:lang w:val="uz-Cyrl-UZ"/>
        </w:rPr>
        <w:t>яшамаслиги</w:t>
      </w:r>
      <w:r w:rsidR="00824311">
        <w:rPr>
          <w:rFonts w:ascii="Times New Roman" w:hAnsi="Times New Roman" w:cs="Times New Roman"/>
          <w:sz w:val="28"/>
          <w:szCs w:val="28"/>
          <w:lang w:val="uz-Cyrl-UZ"/>
        </w:rPr>
        <w:t xml:space="preserve"> ва илгари яшамаганлиги ҳақида </w:t>
      </w:r>
      <w:r w:rsidR="006F1670" w:rsidRPr="004E0913">
        <w:rPr>
          <w:rFonts w:ascii="Times New Roman" w:hAnsi="Times New Roman" w:cs="Times New Roman"/>
          <w:sz w:val="28"/>
          <w:szCs w:val="28"/>
          <w:lang w:val="uz-Cyrl-UZ"/>
        </w:rPr>
        <w:t>маҳалла, профилактик</w:t>
      </w:r>
      <w:r w:rsidR="00824311"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6F1670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инспектори, кўча боши</w:t>
      </w:r>
      <w:r w:rsidR="00824311">
        <w:rPr>
          <w:rFonts w:ascii="Times New Roman" w:hAnsi="Times New Roman" w:cs="Times New Roman"/>
          <w:sz w:val="28"/>
          <w:szCs w:val="28"/>
          <w:lang w:val="uz-Cyrl-UZ"/>
        </w:rPr>
        <w:t xml:space="preserve">лар </w:t>
      </w:r>
      <w:r w:rsidR="006F1670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томонидан далолатнома </w:t>
      </w:r>
      <w:r w:rsidR="006943EE">
        <w:rPr>
          <w:rFonts w:ascii="Times New Roman" w:hAnsi="Times New Roman" w:cs="Times New Roman"/>
          <w:sz w:val="28"/>
          <w:szCs w:val="28"/>
          <w:lang w:val="uz-Cyrl-UZ"/>
        </w:rPr>
        <w:t xml:space="preserve">тузилади </w:t>
      </w:r>
      <w:r w:rsidR="00824311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6943EE">
        <w:rPr>
          <w:rFonts w:ascii="Times New Roman" w:hAnsi="Times New Roman" w:cs="Times New Roman"/>
          <w:sz w:val="28"/>
          <w:szCs w:val="28"/>
          <w:lang w:val="uz-Cyrl-UZ"/>
        </w:rPr>
        <w:t>ва имзо билан тасдиқланадиҳамда</w:t>
      </w:r>
      <w:r w:rsidR="006F1670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умумлаштирувчи штабга тақдим этилади.</w:t>
      </w:r>
    </w:p>
    <w:p w:rsidR="006943EE" w:rsidRPr="00D96B42" w:rsidRDefault="006943EE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  <w:lang w:val="uz-Cyrl-UZ"/>
        </w:rPr>
      </w:pPr>
      <w:r w:rsidRPr="00D96B42">
        <w:rPr>
          <w:rFonts w:ascii="Times New Roman" w:hAnsi="Times New Roman" w:cs="Times New Roman"/>
          <w:b/>
          <w:bCs/>
          <w:i/>
          <w:sz w:val="24"/>
          <w:szCs w:val="24"/>
          <w:lang w:val="uz-Cyrl-UZ"/>
        </w:rPr>
        <w:t>Маълумот учун:</w:t>
      </w:r>
      <w:r w:rsidRPr="00D96B42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 Умумлаштирувчи штаб – туман Хуқуқбузарлик профилактикаси, </w:t>
      </w:r>
      <w:r w:rsidR="0067394A" w:rsidRPr="00D96B42">
        <w:rPr>
          <w:rFonts w:ascii="Times New Roman" w:hAnsi="Times New Roman" w:cs="Times New Roman"/>
          <w:i/>
          <w:sz w:val="24"/>
          <w:szCs w:val="24"/>
          <w:lang w:val="uz-Cyrl-UZ"/>
        </w:rPr>
        <w:t>М</w:t>
      </w:r>
      <w:r w:rsidRPr="00D96B42">
        <w:rPr>
          <w:rFonts w:ascii="Times New Roman" w:hAnsi="Times New Roman" w:cs="Times New Roman"/>
          <w:i/>
          <w:sz w:val="24"/>
          <w:szCs w:val="24"/>
          <w:lang w:val="uz-Cyrl-UZ"/>
        </w:rPr>
        <w:t>играция ва фуқароликни расмийлаштириш хизматлари ҳамда бошқа соҳавий хизмат ходимлари, хокимият вакиллари иборат ишчи гуру</w:t>
      </w:r>
      <w:r w:rsidR="009F75FF">
        <w:rPr>
          <w:rFonts w:ascii="Times New Roman" w:hAnsi="Times New Roman" w:cs="Times New Roman"/>
          <w:i/>
          <w:sz w:val="24"/>
          <w:szCs w:val="24"/>
          <w:lang w:val="uz-Cyrl-UZ"/>
        </w:rPr>
        <w:t>ҳ</w:t>
      </w:r>
      <w:r w:rsidRPr="00D96B42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 томонидан мувофиқлаштиради.</w:t>
      </w:r>
    </w:p>
    <w:p w:rsidR="001F5BC9" w:rsidRPr="004E0913" w:rsidRDefault="00CD5CC8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Хонадон эгаси ёки вакили зарурий </w:t>
      </w:r>
      <w:r w:rsidR="00BA1BF4" w:rsidRPr="004E0913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ужжатларни тақдим этолмаса, </w:t>
      </w:r>
      <w:r w:rsidR="00D20162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ҳужжати мавжуд бўлмаса, бўш турган бўлса, эгасиз хонадон ёки бошқа ҳолатлар аниқланганда, умумлаштирувчи штабдамуҳокама қилиш </w:t>
      </w:r>
      <w:r w:rsidR="004B0DC6" w:rsidRPr="004E0913">
        <w:rPr>
          <w:rFonts w:ascii="Times New Roman" w:hAnsi="Times New Roman" w:cs="Times New Roman"/>
          <w:sz w:val="28"/>
          <w:szCs w:val="28"/>
          <w:lang w:val="uz-Cyrl-UZ"/>
        </w:rPr>
        <w:t>(аниқлик киритиш)</w:t>
      </w:r>
      <w:r w:rsidR="006943EE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учун </w:t>
      </w:r>
      <w:r w:rsidR="009F7D99">
        <w:rPr>
          <w:rFonts w:ascii="Times New Roman" w:hAnsi="Times New Roman" w:cs="Times New Roman"/>
          <w:sz w:val="28"/>
          <w:szCs w:val="28"/>
          <w:lang w:val="uz-Cyrl-UZ"/>
        </w:rPr>
        <w:t xml:space="preserve">мазкур тартибнинг 1-иловасига мувофиқ </w:t>
      </w:r>
      <w:r w:rsidR="00D20162" w:rsidRPr="004E0913">
        <w:rPr>
          <w:rFonts w:ascii="Times New Roman" w:hAnsi="Times New Roman" w:cs="Times New Roman"/>
          <w:sz w:val="28"/>
          <w:szCs w:val="28"/>
          <w:lang w:val="uz-Cyrl-UZ"/>
        </w:rPr>
        <w:t>хатлов шакли</w:t>
      </w:r>
      <w:r w:rsidR="004B0DC6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тўлдирилиб, </w:t>
      </w:r>
      <w:r w:rsidR="00D20162" w:rsidRPr="004E0913">
        <w:rPr>
          <w:rFonts w:ascii="Times New Roman" w:hAnsi="Times New Roman" w:cs="Times New Roman"/>
          <w:sz w:val="28"/>
          <w:szCs w:val="28"/>
          <w:lang w:val="uz-Cyrl-UZ"/>
        </w:rPr>
        <w:t>изоҳ қолдиради.</w:t>
      </w:r>
    </w:p>
    <w:p w:rsidR="004B0DC6" w:rsidRPr="004E0913" w:rsidRDefault="004B0DC6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E0913">
        <w:rPr>
          <w:rFonts w:ascii="Times New Roman" w:hAnsi="Times New Roman" w:cs="Times New Roman"/>
          <w:sz w:val="28"/>
          <w:szCs w:val="28"/>
          <w:lang w:val="uz-Cyrl-UZ"/>
        </w:rPr>
        <w:t>Хатлов ш</w:t>
      </w:r>
      <w:r w:rsidR="006714C0" w:rsidRPr="004E0913">
        <w:rPr>
          <w:rFonts w:ascii="Times New Roman" w:hAnsi="Times New Roman" w:cs="Times New Roman"/>
          <w:sz w:val="28"/>
          <w:szCs w:val="28"/>
          <w:lang w:val="uz-Cyrl-UZ"/>
        </w:rPr>
        <w:t>акл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6714C0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кўчмас мулк о</w:t>
      </w:r>
      <w:r w:rsidR="00F62200" w:rsidRPr="004E0913">
        <w:rPr>
          <w:rFonts w:ascii="Times New Roman" w:hAnsi="Times New Roman" w:cs="Times New Roman"/>
          <w:sz w:val="28"/>
          <w:szCs w:val="28"/>
          <w:lang w:val="uz-Cyrl-UZ"/>
        </w:rPr>
        <w:t>бьектининг кадастр ҳужжати, биопаспорт ёки ID</w:t>
      </w:r>
      <w:r w:rsidR="00CA5573" w:rsidRPr="004E0913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F62200" w:rsidRPr="004E0913">
        <w:rPr>
          <w:rFonts w:ascii="Times New Roman" w:hAnsi="Times New Roman" w:cs="Times New Roman"/>
          <w:sz w:val="28"/>
          <w:szCs w:val="28"/>
          <w:lang w:val="uz-Cyrl-UZ"/>
        </w:rPr>
        <w:t>карта</w:t>
      </w:r>
      <w:r w:rsidR="006714C0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асосида тўлдиради.</w:t>
      </w:r>
    </w:p>
    <w:p w:rsidR="004B0DC6" w:rsidRPr="004E0913" w:rsidRDefault="006A42F0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i/>
          <w:sz w:val="24"/>
          <w:shd w:val="clear" w:color="auto" w:fill="FFFFFF"/>
          <w:lang w:val="uz-Cyrl-UZ"/>
        </w:rPr>
      </w:pPr>
      <w:r w:rsidRPr="00D96B42">
        <w:rPr>
          <w:rFonts w:ascii="Times New Roman" w:hAnsi="Times New Roman" w:cs="Times New Roman"/>
          <w:b/>
          <w:bCs/>
          <w:i/>
          <w:sz w:val="24"/>
          <w:szCs w:val="24"/>
          <w:lang w:val="uz-Cyrl-UZ"/>
        </w:rPr>
        <w:t>Маълумот учун:</w:t>
      </w:r>
      <w:r w:rsidR="00317CFE" w:rsidRPr="004E0913">
        <w:rPr>
          <w:rFonts w:ascii="Times New Roman" w:hAnsi="Times New Roman" w:cs="Times New Roman"/>
          <w:i/>
          <w:sz w:val="24"/>
          <w:shd w:val="clear" w:color="auto" w:fill="FFFFFF"/>
          <w:lang w:val="uz-Cyrl-UZ"/>
        </w:rPr>
        <w:t>Хатлов шакли тўлдирилишида босма ҳарфлардан фойдаланган ҳолда белгиланган катаклар аниқ, тиниқ тўлдиради ҳамда ҳар бир киритилган маълумотнинг ҳаққонийлиги учун уни киритган ходим</w:t>
      </w:r>
      <w:r w:rsidR="00983C0E">
        <w:rPr>
          <w:rFonts w:ascii="Times New Roman" w:hAnsi="Times New Roman" w:cs="Times New Roman"/>
          <w:i/>
          <w:sz w:val="24"/>
          <w:shd w:val="clear" w:color="auto" w:fill="FFFFFF"/>
          <w:lang w:val="uz-Cyrl-UZ"/>
        </w:rPr>
        <w:t xml:space="preserve"> (ишчи гуруҳ)</w:t>
      </w:r>
      <w:r w:rsidR="004B0DC6" w:rsidRPr="004E0913">
        <w:rPr>
          <w:rFonts w:ascii="Times New Roman" w:hAnsi="Times New Roman" w:cs="Times New Roman"/>
          <w:i/>
          <w:sz w:val="24"/>
          <w:shd w:val="clear" w:color="auto" w:fill="FFFFFF"/>
          <w:lang w:val="uz-Cyrl-UZ"/>
        </w:rPr>
        <w:t xml:space="preserve"> томонидан имзоланади</w:t>
      </w:r>
      <w:r w:rsidR="00317CFE" w:rsidRPr="004E0913">
        <w:rPr>
          <w:rFonts w:ascii="Times New Roman" w:hAnsi="Times New Roman" w:cs="Times New Roman"/>
          <w:i/>
          <w:sz w:val="24"/>
          <w:shd w:val="clear" w:color="auto" w:fill="FFFFFF"/>
          <w:lang w:val="uz-Cyrl-UZ"/>
        </w:rPr>
        <w:t>.</w:t>
      </w:r>
    </w:p>
    <w:p w:rsidR="004B0DC6" w:rsidRPr="004E0913" w:rsidRDefault="00D55D88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E0913">
        <w:rPr>
          <w:rFonts w:ascii="Times New Roman" w:hAnsi="Times New Roman" w:cs="Times New Roman"/>
          <w:sz w:val="28"/>
          <w:szCs w:val="28"/>
          <w:lang w:val="uz-Cyrl-UZ"/>
        </w:rPr>
        <w:t>Хатлов ш</w:t>
      </w:r>
      <w:r w:rsidR="006714C0" w:rsidRPr="004E0913">
        <w:rPr>
          <w:rFonts w:ascii="Times New Roman" w:hAnsi="Times New Roman" w:cs="Times New Roman"/>
          <w:sz w:val="28"/>
          <w:szCs w:val="28"/>
          <w:lang w:val="uz-Cyrl-UZ"/>
        </w:rPr>
        <w:t>акл</w:t>
      </w:r>
      <w:r w:rsidR="004B0DC6" w:rsidRPr="004E0913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6714C0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тўлдирилгандан сўнг 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ишчи гуруҳ аъзолари </w:t>
      </w:r>
      <w:r w:rsidR="004B0DC6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томонидан </w:t>
      </w:r>
      <w:r w:rsidR="006714C0" w:rsidRPr="0087681D">
        <w:rPr>
          <w:rFonts w:ascii="Times New Roman" w:hAnsi="Times New Roman" w:cs="Times New Roman"/>
          <w:spacing w:val="-6"/>
          <w:sz w:val="28"/>
          <w:szCs w:val="28"/>
          <w:lang w:val="uz-Cyrl-UZ"/>
        </w:rPr>
        <w:t>маълумотлар тасдиқла</w:t>
      </w:r>
      <w:r w:rsidR="004B0DC6" w:rsidRPr="0087681D">
        <w:rPr>
          <w:rFonts w:ascii="Times New Roman" w:hAnsi="Times New Roman" w:cs="Times New Roman"/>
          <w:spacing w:val="-6"/>
          <w:sz w:val="28"/>
          <w:szCs w:val="28"/>
          <w:lang w:val="uz-Cyrl-UZ"/>
        </w:rPr>
        <w:t>ниб</w:t>
      </w:r>
      <w:r w:rsidR="006714C0" w:rsidRPr="0087681D">
        <w:rPr>
          <w:rFonts w:ascii="Times New Roman" w:hAnsi="Times New Roman" w:cs="Times New Roman"/>
          <w:spacing w:val="-6"/>
          <w:sz w:val="28"/>
          <w:szCs w:val="28"/>
          <w:lang w:val="uz-Cyrl-UZ"/>
        </w:rPr>
        <w:t>имзола</w:t>
      </w:r>
      <w:r w:rsidR="004B0DC6" w:rsidRPr="0087681D">
        <w:rPr>
          <w:rFonts w:ascii="Times New Roman" w:hAnsi="Times New Roman" w:cs="Times New Roman"/>
          <w:spacing w:val="-6"/>
          <w:sz w:val="28"/>
          <w:szCs w:val="28"/>
          <w:lang w:val="uz-Cyrl-UZ"/>
        </w:rPr>
        <w:t>нади</w:t>
      </w:r>
      <w:r w:rsidR="00983C0E" w:rsidRPr="0087681D">
        <w:rPr>
          <w:rFonts w:ascii="Times New Roman" w:hAnsi="Times New Roman" w:cs="Times New Roman"/>
          <w:spacing w:val="-6"/>
          <w:sz w:val="28"/>
          <w:szCs w:val="28"/>
          <w:lang w:val="uz-Cyrl-UZ"/>
        </w:rPr>
        <w:t xml:space="preserve"> ва</w:t>
      </w:r>
      <w:r w:rsidR="00136F3D" w:rsidRPr="0087681D">
        <w:rPr>
          <w:rFonts w:ascii="Times New Roman" w:hAnsi="Times New Roman" w:cs="Times New Roman"/>
          <w:spacing w:val="-6"/>
          <w:sz w:val="28"/>
          <w:szCs w:val="28"/>
          <w:lang w:val="uz-Cyrl-UZ"/>
        </w:rPr>
        <w:t>умумлаштирувчи штабга</w:t>
      </w:r>
      <w:r w:rsidR="006714C0" w:rsidRPr="0087681D">
        <w:rPr>
          <w:rFonts w:ascii="Times New Roman" w:hAnsi="Times New Roman" w:cs="Times New Roman"/>
          <w:spacing w:val="-6"/>
          <w:sz w:val="28"/>
          <w:szCs w:val="28"/>
          <w:lang w:val="uz-Cyrl-UZ"/>
        </w:rPr>
        <w:t>топшир</w:t>
      </w:r>
      <w:r w:rsidRPr="0087681D">
        <w:rPr>
          <w:rFonts w:ascii="Times New Roman" w:hAnsi="Times New Roman" w:cs="Times New Roman"/>
          <w:spacing w:val="-6"/>
          <w:sz w:val="28"/>
          <w:szCs w:val="28"/>
          <w:lang w:val="uz-Cyrl-UZ"/>
        </w:rPr>
        <w:t>ила</w:t>
      </w:r>
      <w:r w:rsidR="006714C0" w:rsidRPr="0087681D">
        <w:rPr>
          <w:rFonts w:ascii="Times New Roman" w:hAnsi="Times New Roman" w:cs="Times New Roman"/>
          <w:spacing w:val="-6"/>
          <w:sz w:val="28"/>
          <w:szCs w:val="28"/>
          <w:lang w:val="uz-Cyrl-UZ"/>
        </w:rPr>
        <w:t>ди.</w:t>
      </w:r>
    </w:p>
    <w:p w:rsidR="00A37792" w:rsidRPr="004E0913" w:rsidRDefault="00A37792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Умумлаштирувчи штаб </w:t>
      </w:r>
      <w:r w:rsidR="007317D5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ходимлари </w:t>
      </w:r>
      <w:r w:rsidR="00B7348A">
        <w:rPr>
          <w:rFonts w:ascii="Times New Roman" w:hAnsi="Times New Roman" w:cs="Times New Roman"/>
          <w:sz w:val="28"/>
          <w:szCs w:val="28"/>
          <w:lang w:val="uz-Cyrl-UZ"/>
        </w:rPr>
        <w:t>ишчи гуруҳ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томонидан тақдим этилган </w:t>
      </w:r>
      <w:r w:rsidR="007317D5" w:rsidRPr="004E0913">
        <w:rPr>
          <w:rFonts w:ascii="Times New Roman" w:hAnsi="Times New Roman" w:cs="Times New Roman"/>
          <w:sz w:val="28"/>
          <w:szCs w:val="28"/>
          <w:lang w:val="uz-Cyrl-UZ"/>
        </w:rPr>
        <w:t>рўйхатдагишахс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ушбу манзилда йўқ</w:t>
      </w:r>
      <w:r w:rsidR="007317D5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лигиниёки 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бегона шахслар киритилганлик ҳолати </w:t>
      </w:r>
      <w:r w:rsidR="007317D5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юзасидан </w:t>
      </w:r>
      <w:r w:rsidR="00983C0E">
        <w:rPr>
          <w:rFonts w:ascii="Times New Roman" w:hAnsi="Times New Roman" w:cs="Times New Roman"/>
          <w:sz w:val="28"/>
          <w:szCs w:val="28"/>
          <w:lang w:val="uz-Cyrl-UZ"/>
        </w:rPr>
        <w:t xml:space="preserve">ИИБ 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манзил-маълумот идорасидан текшириб, ҳақиқий манзили</w:t>
      </w:r>
      <w:r w:rsidR="00983C0E">
        <w:rPr>
          <w:rFonts w:ascii="Times New Roman" w:hAnsi="Times New Roman" w:cs="Times New Roman"/>
          <w:sz w:val="28"/>
          <w:szCs w:val="28"/>
          <w:lang w:val="uz-Cyrl-UZ"/>
        </w:rPr>
        <w:t>га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аниқлик киритади ва аниқланган манзили ҳақидаги маълумотларни тўлдириб </w:t>
      </w:r>
      <w:r w:rsidR="0067394A">
        <w:rPr>
          <w:rFonts w:ascii="Times New Roman" w:hAnsi="Times New Roman" w:cs="Times New Roman"/>
          <w:sz w:val="28"/>
          <w:szCs w:val="28"/>
          <w:lang w:val="uz-Cyrl-UZ"/>
        </w:rPr>
        <w:t xml:space="preserve">фуқарони 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доимий манзили бўйича ҳудудий ишчи гуру</w:t>
      </w:r>
      <w:r w:rsidR="00B7348A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га рўйхат билан тақдим этади.</w:t>
      </w:r>
    </w:p>
    <w:p w:rsidR="00A37792" w:rsidRPr="004E0913" w:rsidRDefault="00204D06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Агар ушбу манзилда йўқлиги ёки бегона шахслар киритилганлик ҳолати </w:t>
      </w:r>
      <w:r w:rsidR="00983C0E">
        <w:rPr>
          <w:rFonts w:ascii="Times New Roman" w:hAnsi="Times New Roman" w:cs="Times New Roman"/>
          <w:sz w:val="28"/>
          <w:szCs w:val="28"/>
          <w:lang w:val="uz-Cyrl-UZ"/>
        </w:rPr>
        <w:t xml:space="preserve">ИИБ 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манзил</w:t>
      </w:r>
      <w:r w:rsidR="00983C0E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маълумот идораси, Паспорт-виза тизимидан маълумотлар аниқланмаса</w:t>
      </w:r>
      <w:r w:rsidR="00983C0E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рўйхатлар шакллантирилиб шу куннинг ўзида ИИВ МваФРББ</w:t>
      </w:r>
      <w:r w:rsidR="0067394A">
        <w:rPr>
          <w:rFonts w:ascii="Times New Roman" w:hAnsi="Times New Roman" w:cs="Times New Roman"/>
          <w:sz w:val="28"/>
          <w:szCs w:val="28"/>
          <w:lang w:val="uz-Cyrl-UZ"/>
        </w:rPr>
        <w:t xml:space="preserve"> ишчи гуруҳига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юборади.</w:t>
      </w:r>
    </w:p>
    <w:p w:rsidR="005F428F" w:rsidRPr="004E0913" w:rsidRDefault="00204D06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ИИВ МваФРББ </w:t>
      </w:r>
      <w:r w:rsidR="0067394A">
        <w:rPr>
          <w:rFonts w:ascii="Times New Roman" w:hAnsi="Times New Roman" w:cs="Times New Roman"/>
          <w:sz w:val="28"/>
          <w:szCs w:val="28"/>
          <w:lang w:val="uz-Cyrl-UZ"/>
        </w:rPr>
        <w:t>ишчи гуруҳи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томонидан ушбу рўйхатдаги шахслар</w:t>
      </w:r>
      <w:r w:rsidR="00983C0E">
        <w:rPr>
          <w:rFonts w:ascii="Times New Roman" w:hAnsi="Times New Roman" w:cs="Times New Roman"/>
          <w:sz w:val="28"/>
          <w:szCs w:val="28"/>
          <w:lang w:val="uz-Cyrl-UZ"/>
        </w:rPr>
        <w:t xml:space="preserve"> ҳақида маълумотлар</w:t>
      </w:r>
      <w:r w:rsidR="0067394A">
        <w:rPr>
          <w:rFonts w:ascii="Times New Roman" w:hAnsi="Times New Roman" w:cs="Times New Roman"/>
          <w:sz w:val="28"/>
          <w:szCs w:val="28"/>
          <w:lang w:val="uz-Cyrl-UZ"/>
        </w:rPr>
        <w:t>ни</w:t>
      </w:r>
      <w:r w:rsidR="00106E52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барча </w:t>
      </w:r>
      <w:r w:rsidR="00983C0E">
        <w:rPr>
          <w:rFonts w:ascii="Times New Roman" w:hAnsi="Times New Roman" w:cs="Times New Roman"/>
          <w:sz w:val="28"/>
          <w:szCs w:val="28"/>
          <w:lang w:val="uz-Cyrl-UZ"/>
        </w:rPr>
        <w:t xml:space="preserve">ИИБ </w:t>
      </w:r>
      <w:r w:rsidR="00106E52" w:rsidRPr="004E0913">
        <w:rPr>
          <w:rFonts w:ascii="Times New Roman" w:hAnsi="Times New Roman" w:cs="Times New Roman"/>
          <w:sz w:val="28"/>
          <w:szCs w:val="28"/>
          <w:lang w:val="uz-Cyrl-UZ"/>
        </w:rPr>
        <w:t>МваФР бошқармаларига юбориб</w:t>
      </w:r>
      <w:r w:rsidR="0067394A">
        <w:rPr>
          <w:rFonts w:ascii="Times New Roman" w:hAnsi="Times New Roman" w:cs="Times New Roman"/>
          <w:sz w:val="28"/>
          <w:szCs w:val="28"/>
          <w:lang w:val="uz-Cyrl-UZ"/>
        </w:rPr>
        <w:t xml:space="preserve">шахсларни </w:t>
      </w:r>
      <w:r w:rsidR="00106E52" w:rsidRPr="004E0913">
        <w:rPr>
          <w:rFonts w:ascii="Times New Roman" w:hAnsi="Times New Roman" w:cs="Times New Roman"/>
          <w:sz w:val="28"/>
          <w:szCs w:val="28"/>
          <w:lang w:val="uz-Cyrl-UZ"/>
        </w:rPr>
        <w:t>о</w:t>
      </w:r>
      <w:r w:rsidR="00983C0E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106E52" w:rsidRPr="004E0913">
        <w:rPr>
          <w:rFonts w:ascii="Times New Roman" w:hAnsi="Times New Roman" w:cs="Times New Roman"/>
          <w:sz w:val="28"/>
          <w:szCs w:val="28"/>
          <w:lang w:val="uz-Cyrl-UZ"/>
        </w:rPr>
        <w:t>ирги доимий ёки вақтинча манзилини аниқлаш чоралари</w:t>
      </w:r>
      <w:r w:rsidR="0067394A">
        <w:rPr>
          <w:rFonts w:ascii="Times New Roman" w:hAnsi="Times New Roman" w:cs="Times New Roman"/>
          <w:sz w:val="28"/>
          <w:szCs w:val="28"/>
          <w:lang w:val="uz-Cyrl-UZ"/>
        </w:rPr>
        <w:t>ни</w:t>
      </w:r>
      <w:r w:rsidR="00106E52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кўради.</w:t>
      </w:r>
    </w:p>
    <w:p w:rsidR="005F428F" w:rsidRPr="004E0913" w:rsidRDefault="00106E52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E0913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Шахс манзили ҳақидаги маълумотлар </w:t>
      </w:r>
      <w:r w:rsidR="00983C0E">
        <w:rPr>
          <w:rFonts w:ascii="Times New Roman" w:hAnsi="Times New Roman" w:cs="Times New Roman"/>
          <w:sz w:val="28"/>
          <w:szCs w:val="28"/>
          <w:lang w:val="uz-Cyrl-UZ"/>
        </w:rPr>
        <w:t xml:space="preserve">текширув натижасида 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аниқланган тақдирда ҳудудий </w:t>
      </w:r>
      <w:r w:rsidR="00F568DE">
        <w:rPr>
          <w:rFonts w:ascii="Times New Roman" w:hAnsi="Times New Roman" w:cs="Times New Roman"/>
          <w:sz w:val="28"/>
          <w:szCs w:val="28"/>
          <w:lang w:val="uz-Cyrl-UZ"/>
        </w:rPr>
        <w:t xml:space="preserve">(штаб) 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ИИБ</w:t>
      </w:r>
      <w:r w:rsidR="00983C0E">
        <w:rPr>
          <w:rFonts w:ascii="Times New Roman" w:hAnsi="Times New Roman" w:cs="Times New Roman"/>
          <w:sz w:val="28"/>
          <w:szCs w:val="28"/>
          <w:lang w:val="uz-Cyrl-UZ"/>
        </w:rPr>
        <w:t xml:space="preserve"> МваФРБ 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томонидан “</w:t>
      </w:r>
      <w:r w:rsidR="00983C0E">
        <w:rPr>
          <w:rFonts w:ascii="Times New Roman" w:hAnsi="Times New Roman" w:cs="Times New Roman"/>
          <w:sz w:val="28"/>
          <w:szCs w:val="28"/>
          <w:lang w:val="uz-Cyrl-UZ"/>
        </w:rPr>
        <w:t>М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анзил” тизимига киритиш учун </w:t>
      </w:r>
      <w:r w:rsidR="00983C0E">
        <w:rPr>
          <w:rFonts w:ascii="Times New Roman" w:hAnsi="Times New Roman" w:cs="Times New Roman"/>
          <w:sz w:val="28"/>
          <w:szCs w:val="28"/>
          <w:lang w:val="uz-Cyrl-UZ"/>
        </w:rPr>
        <w:t xml:space="preserve">тегишли 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ишчи гуру</w:t>
      </w:r>
      <w:r w:rsidR="00983C0E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га тақдим этади.</w:t>
      </w:r>
    </w:p>
    <w:p w:rsidR="004B0DC6" w:rsidRPr="004E0913" w:rsidRDefault="00983C0E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Ишчи гуруҳ о</w:t>
      </w:r>
      <w:r w:rsidR="006714C0" w:rsidRPr="004E0913">
        <w:rPr>
          <w:rFonts w:ascii="Times New Roman" w:hAnsi="Times New Roman" w:cs="Times New Roman"/>
          <w:sz w:val="28"/>
          <w:szCs w:val="28"/>
          <w:lang w:val="uz-Cyrl-UZ"/>
        </w:rPr>
        <w:t>ператор</w:t>
      </w:r>
      <w:r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6A7145" w:rsidRPr="004E0913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6714C0" w:rsidRPr="004E0913">
        <w:rPr>
          <w:rFonts w:ascii="Times New Roman" w:hAnsi="Times New Roman" w:cs="Times New Roman"/>
          <w:sz w:val="28"/>
          <w:szCs w:val="28"/>
          <w:lang w:val="uz-Cyrl-UZ"/>
        </w:rPr>
        <w:t>Манзил</w:t>
      </w:r>
      <w:r w:rsidR="006A7145" w:rsidRPr="004E0913"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6714C0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дасту</w:t>
      </w:r>
      <w:r w:rsidR="00CD5CC8" w:rsidRPr="004E0913">
        <w:rPr>
          <w:rFonts w:ascii="Times New Roman" w:hAnsi="Times New Roman" w:cs="Times New Roman"/>
          <w:sz w:val="28"/>
          <w:szCs w:val="28"/>
          <w:lang w:val="uz-Cyrl-UZ"/>
        </w:rPr>
        <w:t>р</w:t>
      </w:r>
      <w:r w:rsidR="006714C0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ига </w:t>
      </w:r>
      <w:r w:rsidR="00106E52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киритилмаган </w:t>
      </w:r>
      <w:r w:rsidR="00594FFF" w:rsidRPr="004E0913">
        <w:rPr>
          <w:rFonts w:ascii="Times New Roman" w:hAnsi="Times New Roman" w:cs="Times New Roman"/>
          <w:sz w:val="28"/>
          <w:szCs w:val="28"/>
          <w:lang w:val="uz-Cyrl-UZ"/>
        </w:rPr>
        <w:t>фуқаро</w:t>
      </w:r>
      <w:r w:rsidR="00F6491B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ҳақидаги маълумот</w:t>
      </w:r>
      <w:r w:rsidR="00594FFF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ни </w:t>
      </w:r>
      <w:r w:rsidR="00F6491B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қайта текшириб, </w:t>
      </w:r>
      <w:r w:rsidR="00594FFF" w:rsidRPr="004E0913">
        <w:rPr>
          <w:rFonts w:ascii="Times New Roman" w:hAnsi="Times New Roman" w:cs="Times New Roman"/>
          <w:sz w:val="28"/>
          <w:szCs w:val="28"/>
          <w:lang w:val="uz-Cyrl-UZ"/>
        </w:rPr>
        <w:t>кўчмас мулк обьектининг кадастр рақами</w:t>
      </w:r>
      <w:r w:rsidR="00106E52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га боғлаган ҳолда </w:t>
      </w:r>
      <w:r w:rsidR="00CD5CC8" w:rsidRPr="004E0913">
        <w:rPr>
          <w:rFonts w:ascii="Times New Roman" w:hAnsi="Times New Roman" w:cs="Times New Roman"/>
          <w:sz w:val="28"/>
          <w:szCs w:val="28"/>
          <w:lang w:val="uz-Cyrl-UZ"/>
        </w:rPr>
        <w:t>кир</w:t>
      </w:r>
      <w:r w:rsidR="00106E52" w:rsidRPr="004E0913">
        <w:rPr>
          <w:rFonts w:ascii="Times New Roman" w:hAnsi="Times New Roman" w:cs="Times New Roman"/>
          <w:sz w:val="28"/>
          <w:szCs w:val="28"/>
          <w:lang w:val="uz-Cyrl-UZ"/>
        </w:rPr>
        <w:t>ит</w:t>
      </w:r>
      <w:r w:rsidR="00CD5CC8" w:rsidRPr="004E0913">
        <w:rPr>
          <w:rFonts w:ascii="Times New Roman" w:hAnsi="Times New Roman" w:cs="Times New Roman"/>
          <w:sz w:val="28"/>
          <w:szCs w:val="28"/>
          <w:lang w:val="uz-Cyrl-UZ"/>
        </w:rPr>
        <w:t>ади.</w:t>
      </w:r>
    </w:p>
    <w:p w:rsidR="004B0DC6" w:rsidRPr="004E0913" w:rsidRDefault="00594FFF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Хатлов жараёнида кадастр </w:t>
      </w:r>
      <w:r w:rsidR="00F6491B" w:rsidRPr="004E0913">
        <w:rPr>
          <w:rFonts w:ascii="Times New Roman" w:hAnsi="Times New Roman" w:cs="Times New Roman"/>
          <w:sz w:val="28"/>
          <w:szCs w:val="28"/>
          <w:lang w:val="uz-Cyrl-UZ"/>
        </w:rPr>
        <w:t>рақами бекор қилиниб ўрнига янги кадастр рақами</w:t>
      </w:r>
      <w:r w:rsidR="00F568DE">
        <w:rPr>
          <w:rFonts w:ascii="Times New Roman" w:hAnsi="Times New Roman" w:cs="Times New Roman"/>
          <w:sz w:val="28"/>
          <w:szCs w:val="28"/>
          <w:lang w:val="uz-Cyrl-UZ"/>
        </w:rPr>
        <w:t xml:space="preserve"> берилганлигини</w:t>
      </w:r>
      <w:r w:rsidR="00F6491B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аниқлаш мақсадида </w:t>
      </w:r>
      <w:r w:rsidR="00F568DE">
        <w:rPr>
          <w:rFonts w:ascii="Times New Roman" w:hAnsi="Times New Roman" w:cs="Times New Roman"/>
          <w:sz w:val="28"/>
          <w:szCs w:val="28"/>
          <w:lang w:val="uz-Cyrl-UZ"/>
        </w:rPr>
        <w:t xml:space="preserve">ҳудудий ёки ишчи гуруҳдаги </w:t>
      </w:r>
      <w:r w:rsidR="00D41BE3" w:rsidRPr="004E0913">
        <w:rPr>
          <w:rFonts w:ascii="Times New Roman" w:hAnsi="Times New Roman" w:cs="Times New Roman"/>
          <w:sz w:val="28"/>
          <w:szCs w:val="28"/>
          <w:lang w:val="uz-Cyrl-UZ"/>
        </w:rPr>
        <w:t>к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>адастр</w:t>
      </w:r>
      <w:r w:rsidR="00D41BE3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бўлими</w:t>
      </w:r>
      <w:r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ходимига рўйхат асосида </w:t>
      </w:r>
      <w:r w:rsidR="00D41BE3" w:rsidRPr="004E0913">
        <w:rPr>
          <w:rFonts w:ascii="Times New Roman" w:hAnsi="Times New Roman" w:cs="Times New Roman"/>
          <w:sz w:val="28"/>
          <w:szCs w:val="28"/>
          <w:lang w:val="uz-Cyrl-UZ"/>
        </w:rPr>
        <w:t>тақдим этилади</w:t>
      </w:r>
      <w:r w:rsidR="00893794" w:rsidRPr="004E091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983C0E" w:rsidRDefault="00983C0E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Кадастр ходими тақдим этилган</w:t>
      </w:r>
      <w:r w:rsidR="0053174C">
        <w:rPr>
          <w:rFonts w:ascii="Times New Roman" w:hAnsi="Times New Roman" w:cs="Times New Roman"/>
          <w:sz w:val="28"/>
          <w:szCs w:val="28"/>
          <w:lang w:val="uz-Cyrl-UZ"/>
        </w:rPr>
        <w:t>,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бекор қилинган кадастр рақами </w:t>
      </w:r>
      <w:r w:rsidR="00012467">
        <w:rPr>
          <w:rFonts w:ascii="Times New Roman" w:hAnsi="Times New Roman" w:cs="Times New Roman"/>
          <w:sz w:val="28"/>
          <w:szCs w:val="28"/>
          <w:lang w:val="uz-Cyrl-UZ"/>
        </w:rPr>
        <w:br/>
      </w:r>
      <w:r>
        <w:rPr>
          <w:rFonts w:ascii="Times New Roman" w:hAnsi="Times New Roman" w:cs="Times New Roman"/>
          <w:sz w:val="28"/>
          <w:szCs w:val="28"/>
          <w:lang w:val="uz-Cyrl-UZ"/>
        </w:rPr>
        <w:t>ва манзили бўйича янги кадастр рақамини ишчи гуруҳга тақдим этади.</w:t>
      </w:r>
    </w:p>
    <w:p w:rsidR="00983C0E" w:rsidRDefault="00983C0E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Ишчи гуру</w:t>
      </w:r>
      <w:r w:rsidR="00012467">
        <w:rPr>
          <w:rFonts w:ascii="Times New Roman" w:hAnsi="Times New Roman" w:cs="Times New Roman"/>
          <w:sz w:val="28"/>
          <w:szCs w:val="28"/>
          <w:lang w:val="uz-Cyrl-UZ"/>
        </w:rPr>
        <w:t>ҳ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оператори бекор қилинган манзилдаги фуқароларни янги кадастр рақамга текшириб бирма</w:t>
      </w:r>
      <w:r w:rsidR="00012467">
        <w:rPr>
          <w:rFonts w:ascii="Times New Roman" w:hAnsi="Times New Roman" w:cs="Times New Roman"/>
          <w:sz w:val="28"/>
          <w:szCs w:val="28"/>
          <w:lang w:val="uz-Cyrl-UZ"/>
        </w:rPr>
        <w:t>-</w:t>
      </w:r>
      <w:r>
        <w:rPr>
          <w:rFonts w:ascii="Times New Roman" w:hAnsi="Times New Roman" w:cs="Times New Roman"/>
          <w:sz w:val="28"/>
          <w:szCs w:val="28"/>
          <w:lang w:val="uz-Cyrl-UZ"/>
        </w:rPr>
        <w:t>бир киритиб чиқади.</w:t>
      </w:r>
    </w:p>
    <w:p w:rsidR="006E1C7E" w:rsidRDefault="00A16161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Ушбу тартибда белгиланган вазифаларни бажаришда </w:t>
      </w:r>
      <w:r w:rsidR="00F22315" w:rsidRPr="004E0913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Республикасининг 2019 йил 2 июль кунидаги “Шахсга доир маълумотлар тўғрисида”ги ЎРҚ-547-сон қонуни талабларига қатъий амал қилиниши, ишчи гуруҳлар томонидан фуқароларнинг яшаш манзиллари тўғрисидаги маълумотларини</w:t>
      </w:r>
      <w:r w:rsidR="0053174C">
        <w:rPr>
          <w:rFonts w:ascii="Times New Roman" w:hAnsi="Times New Roman" w:cs="Times New Roman"/>
          <w:sz w:val="28"/>
          <w:szCs w:val="28"/>
          <w:lang w:val="uz-Cyrl-UZ"/>
        </w:rPr>
        <w:t xml:space="preserve"> олиб юришлари,</w:t>
      </w:r>
      <w:r w:rsidR="00F22315" w:rsidRPr="004E0913">
        <w:rPr>
          <w:rFonts w:ascii="Times New Roman" w:hAnsi="Times New Roman" w:cs="Times New Roman"/>
          <w:sz w:val="28"/>
          <w:szCs w:val="28"/>
          <w:lang w:val="uz-Cyrl-UZ"/>
        </w:rPr>
        <w:t xml:space="preserve"> дастурга киритиш жараёнида уларга тегишли бўлган ахборотларни бошқа шахсга ошкор қилмасликлари ҳамда мазкур қонунга амал қилмаган ходимлар шахсан жавобгарликка тортилиши юзасидан огоҳлантирил</w:t>
      </w:r>
      <w:r w:rsidR="002612B5">
        <w:rPr>
          <w:rFonts w:ascii="Times New Roman" w:hAnsi="Times New Roman" w:cs="Times New Roman"/>
          <w:sz w:val="28"/>
          <w:szCs w:val="28"/>
          <w:lang w:val="uz-Cyrl-UZ"/>
        </w:rPr>
        <w:t>ади</w:t>
      </w:r>
      <w:r w:rsidR="00F22315" w:rsidRPr="004E091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612B5" w:rsidRDefault="002612B5" w:rsidP="00224DC5">
      <w:pPr>
        <w:pStyle w:val="a3"/>
        <w:spacing w:after="60" w:line="264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F695E" w:rsidRDefault="002F695E" w:rsidP="002F695E">
      <w:pPr>
        <w:spacing w:after="60"/>
        <w:jc w:val="center"/>
        <w:rPr>
          <w:rFonts w:ascii="Times New Roman" w:eastAsia="Calibri" w:hAnsi="Times New Roman" w:cs="Times New Roman"/>
          <w:sz w:val="24"/>
          <w:szCs w:val="24"/>
          <w:lang w:val="uz-Cyrl-UZ" w:eastAsia="en-US"/>
        </w:rPr>
      </w:pPr>
    </w:p>
    <w:p w:rsidR="00C06ADD" w:rsidRPr="002F695E" w:rsidRDefault="00C06ADD" w:rsidP="002F695E">
      <w:pPr>
        <w:spacing w:after="60"/>
        <w:jc w:val="center"/>
        <w:rPr>
          <w:rFonts w:ascii="Times New Roman" w:eastAsia="Calibri" w:hAnsi="Times New Roman" w:cs="Times New Roman"/>
          <w:sz w:val="24"/>
          <w:szCs w:val="24"/>
          <w:lang w:val="uz-Cyrl-UZ" w:eastAsia="en-US"/>
        </w:rPr>
      </w:pPr>
    </w:p>
    <w:p w:rsidR="004A4B6E" w:rsidRPr="00AE0005" w:rsidRDefault="004A4B6E" w:rsidP="004A4B6E">
      <w:pPr>
        <w:spacing w:after="40" w:line="240" w:lineRule="auto"/>
        <w:ind w:left="5529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</w:pPr>
      <w:r w:rsidRPr="00AE0005"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  <w:t>Республика миқёсида фуқароларни уйма-уй юриб ўрганиш</w:t>
      </w:r>
    </w:p>
    <w:p w:rsidR="004A4B6E" w:rsidRPr="00AE0005" w:rsidRDefault="004A4B6E" w:rsidP="004A4B6E">
      <w:pPr>
        <w:spacing w:after="40" w:line="240" w:lineRule="auto"/>
        <w:ind w:left="5529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</w:pPr>
      <w:r w:rsidRPr="00AE0005"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  <w:t>тартиби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  <w:t>га</w:t>
      </w:r>
    </w:p>
    <w:p w:rsidR="004A4B6E" w:rsidRPr="00AE0005" w:rsidRDefault="005E4E7B" w:rsidP="004A4B6E">
      <w:pPr>
        <w:spacing w:after="40" w:line="240" w:lineRule="auto"/>
        <w:ind w:left="5529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</w:pPr>
      <w:r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  <w:t>2</w:t>
      </w:r>
      <w:r w:rsidR="004A4B6E" w:rsidRPr="00AE0005">
        <w:rPr>
          <w:rFonts w:ascii="Times New Roman" w:eastAsia="Times New Roman" w:hAnsi="Times New Roman" w:cs="Times New Roman"/>
          <w:sz w:val="24"/>
          <w:szCs w:val="24"/>
          <w:lang w:val="uz-Cyrl-UZ" w:eastAsia="uz-Cyrl-UZ"/>
        </w:rPr>
        <w:t>-ИЛОВА</w:t>
      </w:r>
    </w:p>
    <w:p w:rsidR="004A4B6E" w:rsidRDefault="004A4B6E" w:rsidP="004A4B6E">
      <w:pPr>
        <w:spacing w:after="60"/>
        <w:jc w:val="center"/>
        <w:rPr>
          <w:rFonts w:ascii="Times New Roman" w:eastAsia="Calibri" w:hAnsi="Times New Roman" w:cs="Times New Roman"/>
          <w:sz w:val="24"/>
          <w:szCs w:val="24"/>
          <w:lang w:val="uz-Cyrl-UZ" w:eastAsia="en-US"/>
        </w:rPr>
      </w:pPr>
    </w:p>
    <w:p w:rsidR="00514EF7" w:rsidRPr="00A16161" w:rsidRDefault="00514EF7" w:rsidP="00514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  <w:lang w:val="uz-Cyrl-UZ"/>
        </w:rPr>
      </w:pPr>
      <w:r w:rsidRPr="00A16161">
        <w:rPr>
          <w:rFonts w:ascii="Times New Roman" w:eastAsia="Times New Roman" w:hAnsi="Times New Roman" w:cs="Times New Roman"/>
          <w:sz w:val="20"/>
          <w:szCs w:val="28"/>
          <w:lang w:val="uz-Cyrl-UZ"/>
        </w:rPr>
        <w:t xml:space="preserve">Республика миқёсида фуқароларни уйма-уй юриб ўрганиш </w:t>
      </w:r>
    </w:p>
    <w:p w:rsidR="00514EF7" w:rsidRPr="00A16161" w:rsidRDefault="00514EF7" w:rsidP="00514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  <w:lang w:val="uz-Cyrl-UZ"/>
        </w:rPr>
      </w:pPr>
      <w:r w:rsidRPr="00A16161">
        <w:rPr>
          <w:rFonts w:ascii="Times New Roman" w:eastAsia="Times New Roman" w:hAnsi="Times New Roman" w:cs="Times New Roman"/>
          <w:sz w:val="20"/>
          <w:szCs w:val="28"/>
          <w:lang w:val="uz-Cyrl-UZ"/>
        </w:rPr>
        <w:t>схемаси</w:t>
      </w:r>
    </w:p>
    <w:p w:rsidR="00514EF7" w:rsidRPr="00A16161" w:rsidRDefault="00B96289" w:rsidP="00514E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8"/>
          <w:lang w:val="uz-Cyrl-UZ"/>
        </w:rPr>
      </w:pP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oundrect id="Скругленный прямоугольник 1" o:spid="_x0000_s1026" style="position:absolute;left:0;text-align:left;margin-left:-5.75pt;margin-top:9.6pt;width:194.75pt;height:63.3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tRccwIAAJcEAAAOAAAAZHJzL2Uyb0RvYy54bWysVNFu0zAUfUfiHyy/s6Rd2m7V0mnaGEIa&#10;MDH4ANd2GoNjG9ttuj0h8QgS38A3ICTY2PgF94+4cbLSAU+IPFi+vvbxuef4Zm9/WUm04NYJrXLc&#10;20ox4opqJtQsxy9fHD/Ywch5ohiRWvEcn3OH9yf37+3VZsz7utSScYsARLlxbXJcem/GSeJoySvi&#10;trThCpKFthXxENpZwiypAb2SST9Nh0mtLTNWU+4crB61STyJ+EXBqX9WFI57JHMM3HwcbRynzZhM&#10;9sh4ZokpBe1okH9gURGh4NI11BHxBM2t+AOqEtRqpwu/RXWV6KIQlMcaoJpe+ls1ZyUxPNYC4jiz&#10;lsn9P1j6dHFqkWA5HgwwUqQCj8KncLl6u3oXPoer8CVch+vV+/ANhR+w+DF8DzcxdROuVh8g+TVc&#10;ol6jY23cGODOzKltlHDmRNPXDil9WBI14wfW6rrkhAH7uD+5c6AJHBxF0/qJZsCCzL2Oki4LWzWA&#10;IBZaRufO187xpUcUFvvZaHu7DxVQyO2k2SAbNJQSMr49bazzj7iuUDPJsdVzxZ7D84hXkMWJ89E+&#10;1mlA2CuMikrCY1gQiXrD4XDUIXabAfsWM5arpWDHQsoY2Nn0UFoER3N8HL/usNvcJhWqgfsgS9NI&#10;407S3cEY7Q6z4d8wYiHxFTfaPlQszj0Rsp0DTalAiVt9W5/8crrsLJtqdg6yW932BvQyTEptLzCq&#10;oS9y7N7MieUYyccKrNvtZVnTSDHIBqM+BHYzM93MEEUBKsfUW4za4NC37Tc3VsxKuKsXa1f6AAwv&#10;hG9sa8i2vLoAXn90s+vUpr0247jr1/9k8hMAAP//AwBQSwMEFAAGAAgAAAAhAMz5aR/iAAAACgEA&#10;AA8AAABkcnMvZG93bnJldi54bWxMj81OwzAQhO9IvIO1SNxaJ4U2bYhTofJz6IGWUiSObrwkEfE6&#10;ip0mvD3LCY4782l2JluPthFn7HztSEE8jUAgFc7UVCo4vj1NliB80GR04wgVfKOHdX55kenUuIFe&#10;8XwIpeAQ8qlWUIXQplL6okKr/dS1SOx9us7qwGdXStPpgcNtI2dRtJBW18QfKt3ipsLi69BbBbut&#10;XxwfW/u8SZL9u+lf9ruPh0Gp66vx/g5EwDH8wfBbn6tDzp1OrifjRaNgEsdzRtlYzUAwcJMsedyJ&#10;hdv5CmSeyf8T8h8AAAD//wMAUEsBAi0AFAAGAAgAAAAhALaDOJL+AAAA4QEAABMAAAAAAAAAAAAA&#10;AAAAAAAAAFtDb250ZW50X1R5cGVzXS54bWxQSwECLQAUAAYACAAAACEAOP0h/9YAAACUAQAACwAA&#10;AAAAAAAAAAAAAAAvAQAAX3JlbHMvLnJlbHNQSwECLQAUAAYACAAAACEAOwLUXHMCAACXBAAADgAA&#10;AAAAAAAAAAAAAAAuAgAAZHJzL2Uyb0RvYy54bWxQSwECLQAUAAYACAAAACEAzPlpH+IAAAAKAQAA&#10;DwAAAAAAAAAAAAAAAADNBAAAZHJzL2Rvd25yZXYueG1sUEsFBgAAAAAEAAQA8wAAANwFAAAAAA==&#10;" strokecolor="#f79646" strokeweight="2pt">
            <v:textbox>
              <w:txbxContent>
                <w:p w:rsidR="00514EF7" w:rsidRPr="00A16161" w:rsidRDefault="00514EF7" w:rsidP="00514EF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z-Cyrl-UZ"/>
                    </w:rPr>
                  </w:pPr>
                  <w:r w:rsidRPr="00A16161">
                    <w:rPr>
                      <w:rFonts w:ascii="Times New Roman" w:hAnsi="Times New Roman" w:cs="Times New Roman"/>
                      <w:sz w:val="18"/>
                      <w:szCs w:val="18"/>
                      <w:lang w:val="uz-Cyrl-UZ"/>
                    </w:rPr>
                    <w:t>Марказий сайлов комиссияси ҳамда Ички ишлар вазирилигида таҳлилий ишчи гуруҳи тузилади, унинг вазифалари белгиланади</w:t>
                  </w:r>
                </w:p>
                <w:p w:rsidR="00514EF7" w:rsidRPr="00165F07" w:rsidRDefault="00514EF7" w:rsidP="00514EF7">
                  <w:pPr>
                    <w:jc w:val="center"/>
                    <w:rPr>
                      <w:lang w:val="uz-Cyrl-UZ"/>
                    </w:rPr>
                  </w:pPr>
                </w:p>
              </w:txbxContent>
            </v:textbox>
          </v:roundrect>
        </w:pict>
      </w:r>
    </w:p>
    <w:p w:rsidR="00514EF7" w:rsidRPr="00A16161" w:rsidRDefault="00B96289" w:rsidP="00514EF7">
      <w:pPr>
        <w:spacing w:after="0" w:line="240" w:lineRule="auto"/>
        <w:rPr>
          <w:rFonts w:ascii="Times New Roman" w:eastAsia="Times New Roman" w:hAnsi="Times New Roman" w:cs="Times New Roman"/>
          <w:szCs w:val="20"/>
          <w:lang w:val="uz-Cyrl-UZ"/>
        </w:rPr>
      </w:pP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ect id="Прямоугольник 3" o:spid="_x0000_s1027" style="position:absolute;margin-left:396pt;margin-top:12.7pt;width:90.9pt;height:36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8cUgIAAGQEAAAOAAAAZHJzL2Uyb0RvYy54bWysVM1u2zAMvg/YOwi6L45Tpz9GnKJol2FA&#10;txXo9gCyLMfCZEmjlDjdaUCvA/YIe4hdhv30GZw3GqWkbfYDDBjmgyCK5EfyI+nJ8apVZCnASaML&#10;mg6GlAjNTSX1vKCvXs4eHVLiPNMVU0aLgl4JR4+nDx9MOpuLkWmMqgQQBNEu72xBG+9tniSON6Jl&#10;bmCs0KisDbTMowjzpALWIXqrktFwuJ90BioLhgvn8PVso6TTiF/XgvsXde2EJ6qgmJuPJ8SzDGcy&#10;nbB8Dsw2km/TYP+QRcukxqB3UGfMM7IA+RtUKzkYZ2o/4KZNTF1LLmINWE06/KWay4ZZEWtBcpy9&#10;o8n9P1j+fHkBRFYFHWeUaNZij/qP63frD/23/mZ93X/qb/qv6/f99/5z/4XsBcI663L0u7QXEEp2&#10;9tzw145oc9owPRcnAKZrBKswzTTYJz85BMGhKym7Z6bCcGzhTeRuVUMbAJEVsooturprkVh5wvEx&#10;TcdZtoed5KjLxgc4AzEEy2+9LTj/RJiWhEtBAUcgorPlufMhG5bfmsTsjZLVTCoVBZiXpwrIkuG4&#10;zOK3RXe7ZkqTrqCjcYbB/4JxcLSf7f8Jo5UeB1/JtqCHw/AFI5YH3h7rKt49k2pzx5yV3hIZuNv0&#10;wK/KVWzdaBScA7Glqa6QWjCbQcfFxEtj4C0lHQ55Qd2bBQNBiXqqsT1HaZaFrYhCZJMS2NWUuxqm&#10;OUIVlHugZCOc+s0uLSzIeYOx0kiINifY1FpGvu/z2laAoxzbsF27sCu7crS6/zlMfwAAAP//AwBQ&#10;SwMEFAAGAAgAAAAhAAupQh/fAAAACQEAAA8AAABkcnMvZG93bnJldi54bWxMj8FOwzAMhu9IvENk&#10;JG4spYyNlqbTQOKAkCZ1gLhmjUmrNU7VZG15e7wT3Gz51+/vKzaz68SIQ2g9KbhdJCCQam9asgo+&#10;3l9uHkCEqMnozhMq+MEAm/LyotC58RNVOO6jFVxCIdcKmhj7XMpQN+h0WPgeiW/ffnA68jpYaQY9&#10;cbnrZJokK+l0S/yh0T0+N1gf9yenYGqrr1cc/arf7uaj/TRV9maflLq+mrePICLO8S8MZ3xGh5KZ&#10;Dv5EJohOwTpL2SUqSO+XIDiQre/Y5XAeliDLQv43KH8BAAD//wMAUEsBAi0AFAAGAAgAAAAhALaD&#10;OJL+AAAA4QEAABMAAAAAAAAAAAAAAAAAAAAAAFtDb250ZW50X1R5cGVzXS54bWxQSwECLQAUAAYA&#10;CAAAACEAOP0h/9YAAACUAQAACwAAAAAAAAAAAAAAAAAvAQAAX3JlbHMvLnJlbHNQSwECLQAUAAYA&#10;CAAAACEAnzs/HFICAABkBAAADgAAAAAAAAAAAAAAAAAuAgAAZHJzL2Uyb0RvYy54bWxQSwECLQAU&#10;AAYACAAAACEAC6lCH98AAAAJAQAADwAAAAAAAAAAAAAAAACsBAAAZHJzL2Rvd25yZXYueG1sUEsF&#10;BgAAAAAEAAQA8wAAALgFAAAAAA==&#10;" strokecolor="#f79646" strokeweight="2pt">
            <v:textbox>
              <w:txbxContent>
                <w:p w:rsidR="00514EF7" w:rsidRPr="00C05172" w:rsidRDefault="00514EF7" w:rsidP="00514EF7">
                  <w:pPr>
                    <w:jc w:val="center"/>
                    <w:rPr>
                      <w:lang w:val="uz-Cyrl-UZ"/>
                    </w:rPr>
                  </w:pPr>
                  <w:r w:rsidRPr="00C05172">
                    <w:rPr>
                      <w:lang w:val="uz-Cyrl-UZ"/>
                    </w:rPr>
                    <w:t>Тасдиқланган кун</w:t>
                  </w:r>
                </w:p>
              </w:txbxContent>
            </v:textbox>
          </v: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ect id="Прямоугольник 2" o:spid="_x0000_s1028" style="position:absolute;margin-left:225pt;margin-top:12.7pt;width:133pt;height:4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RwUgIAAGQEAAAOAAAAZHJzL2Uyb0RvYy54bWysVM2O0zAQviPxDpbvNE3pzzbadLXapQhp&#10;gZUWHsB1nMbCsc3YbVpOSFyReAQeggviZ58hfSPGTne3/EhIiBysGc/4m5lvZnJ8sqkVWQtw0uic&#10;pr0+JUJzU0i9zOnLF/MHR5Q4z3TBlNEip1vh6Mns/r3jxmZiYCqjCgEEQbTLGpvTynubJYnjlaiZ&#10;6xkrNBpLAzXzqMIyKYA1iF6rZNDvj5PGQGHBcOEc3p53RjqL+GUpuH9elk54onKKufl4QjwX4Uxm&#10;xyxbArOV5Ps02D9kUTOpMegt1DnzjKxA/gZVSw7GmdL3uKkTU5aSi1gDVpP2f6nmqmJWxFqQHGdv&#10;aXL/D5Y/W18CkUVORw8p0azGHrUfd293H9pv7fXuXfupvW6/7t6339vP7RcyCIQ11mX47speQijZ&#10;2QvDXzmizVnF9FKcApimEqzANNPgn/z0ICgOn5JF89QUGI6tvIncbUqoAyCyQjaxRdvbFomNJxwv&#10;0/HRNO1jJznaRpN0hHIIwbKb1xacfyxMTYKQU8ARiOhsfeF853rjErM3ShZzqVRUYLk4U0DWDMdl&#10;Hr89ujt0U5o0OR2Mhhj8LxiT6Xg4/hNGLT0OvpJ1To/64QtOLAu8PdJFlD2TqpOxPKX3RAbuuh74&#10;zWITWzeINAdiF6bYIrVgukHHxUShMvCGkgaHPKfu9YqBoEQ90dieaTochq2IynA0GaACh5bFoYVp&#10;jlA55R4o6ZQz3+3SyoJcVhgrjYRoc4pNLWXk+y6vfQU4yrFj+7ULu3KoR6+7n8PsBwAAAP//AwBQ&#10;SwMEFAAGAAgAAAAhAL8v9pfeAAAACgEAAA8AAABkcnMvZG93bnJldi54bWxMj01Lw0AQhu+C/2EZ&#10;wZvdpLRRYzalCh5EEFItvW6z4yY0Oxuy2yT+e8eTPc47D+9HsZldJ0YcQutJQbpIQCDV3rRkFXx9&#10;vt49gAhRk9GdJ1TwgwE25fVVoXPjJ6pw3EUr2IRCrhU0Mfa5lKFu0Omw8D0S/7794HTkc7DSDHpi&#10;c9fJZZJk0umWOKHRPb40WJ92Z6dgaqvDG44+67cf88nuTfX4bp+Vur2Zt08gIs7xH4a/+lwdSu50&#10;9GcyQXQKVuuEt0QFy/UKBAP3acbCkcmUFVkW8nJC+QsAAP//AwBQSwECLQAUAAYACAAAACEAtoM4&#10;kv4AAADhAQAAEwAAAAAAAAAAAAAAAAAAAAAAW0NvbnRlbnRfVHlwZXNdLnhtbFBLAQItABQABgAI&#10;AAAAIQA4/SH/1gAAAJQBAAALAAAAAAAAAAAAAAAAAC8BAABfcmVscy8ucmVsc1BLAQItABQABgAI&#10;AAAAIQAECHRwUgIAAGQEAAAOAAAAAAAAAAAAAAAAAC4CAABkcnMvZTJvRG9jLnhtbFBLAQItABQA&#10;BgAIAAAAIQC/L/aX3gAAAAoBAAAPAAAAAAAAAAAAAAAAAKwEAABkcnMvZG93bnJldi54bWxQSwUG&#10;AAAAAAQABADzAAAAtwUAAAAA&#10;" strokecolor="#f79646" strokeweight="2pt">
            <v:textbox>
              <w:txbxContent>
                <w:p w:rsidR="00514EF7" w:rsidRPr="00165F07" w:rsidRDefault="00514EF7" w:rsidP="00514EF7">
                  <w:pPr>
                    <w:jc w:val="center"/>
                    <w:rPr>
                      <w:lang w:val="uz-Cyrl-UZ"/>
                    </w:rPr>
                  </w:pPr>
                  <w:r>
                    <w:rPr>
                      <w:lang w:val="uz-Cyrl-UZ"/>
                    </w:rPr>
                    <w:t>Бош вазир баёни ҳамда  Ички ишлар вазири Фармойиши</w:t>
                  </w:r>
                </w:p>
              </w:txbxContent>
            </v:textbox>
          </v:rect>
        </w:pict>
      </w:r>
    </w:p>
    <w:p w:rsidR="00514EF7" w:rsidRPr="00A16161" w:rsidRDefault="00B96289" w:rsidP="00514EF7">
      <w:pPr>
        <w:spacing w:after="0" w:line="240" w:lineRule="auto"/>
        <w:rPr>
          <w:rFonts w:ascii="Times New Roman" w:eastAsia="Times New Roman" w:hAnsi="Times New Roman" w:cs="Times New Roman"/>
          <w:szCs w:val="20"/>
          <w:lang w:val="uz-Cyrl-UZ"/>
        </w:rPr>
      </w:pP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33" o:spid="_x0000_s1079" type="#_x0000_t34" style="position:absolute;margin-left:191.8pt;margin-top:15.45pt;width:31.1pt;height:.0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MroMwIAAPwDAAAOAAAAZHJzL2Uyb0RvYy54bWysU81uEzEQviPxDpbvdPPTtM2qm0oklEuB&#10;Si0P4NjerMF/st1scqS9Vuoz8AYcQKpUfl5h940YO9tA4IbwwRp7vvk88834+GSlJFpy54XRBe7v&#10;9TDimhom9KLAby9Pnx1h5APRjEijeYHX3OOTydMnx7XN+cBURjLuEJBon9e2wFUINs8yTyuuiN8z&#10;lmtwlsYpEuDoFhlzpAZ2JbNBr3eQ1cYx6wzl3sPtbOPEk8RflpyGN2XpeUCywJBbSLtL+zzu2eSY&#10;5AtHbCVolwb5hywUERoe3VLNSCDoyom/qJSgznhThj1qVGbKUlCeaoBq+r0/qrmoiOWpFhDH261M&#10;/v/R0tfLc4cEK/BogJEmCnrUfGy+N1+az8198625b6/Bfmhvwf7U3qHmobu+Q+1N+6G9bm+aH4D/&#10;iobDqGZtfQ6kU33uoh50pS/smaHvPdJmWhG94Kmqy7WFl/oxItsJiQdvIad5/cowwJCrYJK0q9Kp&#10;SAmioVXq4HrbQb4KiMLlcLw/PoQ+U3AdDEeJnuSPkdb58JIbhaJR4DnXYWq0hiExbpjeIMszH1If&#10;WScGYe/6GJVKwlgsiUSjHqyOt0NnJH9kjqHanAop02BJjeoCj0eDUWL3RgoWnRHm3WI+lQ4BaYH3&#10;R4fj50cd7Q4sMs+IrzY4v/YzEyKO5EoE+DpSqAIfxaS6Ya44YS80S5BAhNzYkKPUndZR3k2j5oat&#10;z91jD2DEALEzw7+fU/SvTzv5CQAA//8DAFBLAwQUAAYACAAAACEARXY3Jd4AAAAJAQAADwAAAGRy&#10;cy9kb3ducmV2LnhtbEyPQU/DMAyF70j8h8hI3FhS2lWjNJ0QArQTEmMSV68xbUWTdE3Wln+POcHN&#10;9nt6/l65XWwvJhpD552GZKVAkKu96Vyj4fD+fLMBESI6g713pOGbAmyry4sSC+Nn90bTPjaCQ1wo&#10;UEMb41BIGeqWLIaVH8ix9ulHi5HXsZFmxJnDbS9vlcqlxc7xhxYHemyp/tqfrYbXJDm8KLXD9Xw6&#10;5R/pUzYN2U7r66vl4R5EpCX+meEXn9GhYqajPzsTRK8h3aQ5W3lQdyDYkGVr7nLkQ6JAVqX836D6&#10;AQAA//8DAFBLAQItABQABgAIAAAAIQC2gziS/gAAAOEBAAATAAAAAAAAAAAAAAAAAAAAAABbQ29u&#10;dGVudF9UeXBlc10ueG1sUEsBAi0AFAAGAAgAAAAhADj9If/WAAAAlAEAAAsAAAAAAAAAAAAAAAAA&#10;LwEAAF9yZWxzLy5yZWxzUEsBAi0AFAAGAAgAAAAhABLIyugzAgAA/AMAAA4AAAAAAAAAAAAAAAAA&#10;LgIAAGRycy9lMm9Eb2MueG1sUEsBAi0AFAAGAAgAAAAhAEV2NyXeAAAACQEAAA8AAAAAAAAAAAAA&#10;AAAAjQQAAGRycy9kb3ducmV2LnhtbFBLBQYAAAAABAAEAPMAAACYBQAAAAA=&#10;" strokecolor="#4579b8">
            <v:stroke dashstyle="1 1"/>
          </v:shape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0" o:spid="_x0000_s1078" type="#_x0000_t32" style="position:absolute;margin-left:5in;margin-top:13.65pt;width:35.75pt;height:0;z-index:2516981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GF3AEAAJcDAAAOAAAAZHJzL2Uyb0RvYy54bWysU01v2zAMvQ/YfxB0X5wEydYacYotWXfp&#10;1gBtfwAjy7YwWRREJU7+/SjlY1t3K3YRRJF8j3ykFneH3oq9DmTQVXIyGkuhncLauLaSL8/3H26k&#10;oAiuBotOV/KoSd4t379bDL7UU+zQ1joIBnFUDr6SXYy+LApSne6BRui1Y2eDoYfIZmiLOsDA6L0t&#10;puPxx2LAUPuAShPx6/rklMuM3zRaxcemIR2FrSTXFvMZ8rlNZ7FcQNkG8J1R5zLgDVX0YByTXqHW&#10;EEHsgvkHqjcqIGETRwr7ApvGKJ174G4m41fdPHXgde6FxSF/lYn+H6z6sd8EYepKzidSOOh5Rp93&#10;ETO1mGWBBk8lx63cJqQW1cE9+QdUP0k4XHXgWp2jn4+ekydJ0uKvlGSQZ5rt8B1rjgEmyGodmtAn&#10;SNZBHPJQjteh6EMUih9n89l4OpdCXVwFlJc8Hyh+09iLdKkkxQCm7eIKnePJY5hkFtg/UExVQXlJ&#10;SKQO7421eQGsE0Mlb+fMkzyE1tTJmY3Qblc2iD3wCs3mn26/3OQWX4Ul5DVQd4qjI60xnrYr4M7V&#10;mabTUH893yMYe7pzWdadNUsypd2lcov1cRMuWvL0c/3nTU3r9aeds3//p+UvAAAA//8DAFBLAwQU&#10;AAYACAAAACEA26nRfN0AAAAJAQAADwAAAGRycy9kb3ducmV2LnhtbEyPwU7DMAyG70i8Q2Qkbixd&#10;ERRK04lN48AFaR3bOWu9piNxqibburfHiAMcbf/6/P3FbHRWnHAInScF00kCAqn2TUetgs/1290T&#10;iBA1Ndp6QgUXDDArr68KnTf+TCs8VbEVDKGQawUmxj6XMtQGnQ4T3yPxbe8HpyOPQyubQZ8Z7qxM&#10;k+RROt0RfzC6x4XB+qs6OgXLTfexp/lyaw/r9yo19nJI5gulbm/G1xcQEcf4F4YffVaHkp12/khN&#10;EFZBxniOKkizexAcyJ6nDyB2vwtZFvJ/g/IbAAD//wMAUEsBAi0AFAAGAAgAAAAhALaDOJL+AAAA&#10;4QEAABMAAAAAAAAAAAAAAAAAAAAAAFtDb250ZW50X1R5cGVzXS54bWxQSwECLQAUAAYACAAAACEA&#10;OP0h/9YAAACUAQAACwAAAAAAAAAAAAAAAAAvAQAAX3JlbHMvLnJlbHNQSwECLQAUAAYACAAAACEA&#10;14EBhdwBAACXAwAADgAAAAAAAAAAAAAAAAAuAgAAZHJzL2Uyb0RvYy54bWxQSwECLQAUAAYACAAA&#10;ACEA26nRfN0AAAAJAQAADwAAAAAAAAAAAAAAAAA2BAAAZHJzL2Rvd25yZXYueG1sUEsFBgAAAAAE&#10;AAQA8wAAAEAFAAAAAA==&#10;" strokecolor="#4579b8">
            <v:stroke dashstyle="1 1"/>
          </v:shape>
        </w:pict>
      </w:r>
    </w:p>
    <w:p w:rsidR="00514EF7" w:rsidRPr="00A16161" w:rsidRDefault="00514EF7" w:rsidP="00514EF7">
      <w:pPr>
        <w:spacing w:after="0" w:line="240" w:lineRule="auto"/>
        <w:rPr>
          <w:rFonts w:ascii="Times New Roman" w:eastAsia="Times New Roman" w:hAnsi="Times New Roman" w:cs="Times New Roman"/>
          <w:szCs w:val="20"/>
          <w:lang w:val="uz-Cyrl-UZ"/>
        </w:rPr>
      </w:pPr>
    </w:p>
    <w:p w:rsidR="00514EF7" w:rsidRPr="00A16161" w:rsidRDefault="00514EF7" w:rsidP="00514EF7">
      <w:pPr>
        <w:spacing w:after="0" w:line="240" w:lineRule="auto"/>
        <w:rPr>
          <w:rFonts w:ascii="Times New Roman" w:eastAsia="Times New Roman" w:hAnsi="Times New Roman" w:cs="Times New Roman"/>
          <w:szCs w:val="20"/>
          <w:lang w:val="uz-Cyrl-UZ"/>
        </w:rPr>
      </w:pPr>
    </w:p>
    <w:p w:rsidR="00514EF7" w:rsidRPr="00A16161" w:rsidRDefault="00B96289" w:rsidP="00514EF7">
      <w:pPr>
        <w:spacing w:after="0" w:line="228" w:lineRule="auto"/>
        <w:ind w:left="2835" w:hanging="2115"/>
        <w:rPr>
          <w:rFonts w:ascii="Times New Roman" w:eastAsia="Times New Roman" w:hAnsi="Times New Roman" w:cs="Times New Roman"/>
          <w:b/>
          <w:bCs/>
          <w:sz w:val="24"/>
          <w:szCs w:val="25"/>
          <w:lang w:val="uz-Cyrl-UZ"/>
        </w:rPr>
      </w:pP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Стрелка вниз 26" o:spid="_x0000_s1077" type="#_x0000_t67" style="position:absolute;left:0;text-align:left;margin-left:97.9pt;margin-top:7.1pt;width:6.1pt;height:12.8pt;flip:x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TybQIAAK0EAAAOAAAAZHJzL2Uyb0RvYy54bWysVFGO0zAQ/UfiDpb/2TQhbZdo09WySwFp&#10;gZUWDuDaTmNwbGO7TcsX4ibcACEhEIg7ZG/E2MmW7iLxgeiH5cnMvJk3z9Oj400j0ZpbJ7QqcXow&#10;wogrqplQyxK/ejm/d4iR80QxIrXiJd5yh49nd+8ctabgma61ZNwiAFGuaE2Ja+9NkSSO1rwh7kAb&#10;rsBZadsQD6ZdJsySFtAbmWSj0SRptWXGasqdg69nvRPPIn5VcepfVJXjHskSQ28+njaei3AmsyNS&#10;LC0xtaBDG+QfumiIUFB0B3VGPEErK/6AagS12unKH1DdJLqqBOWRA7BJR7fYXNbE8MgFhuPMbkzu&#10;/8HS5+sLiwQr8RjGo0gDGnUfrz5cve++dD+6790n1H3ufnbfuq8om4RxtcYVkHVpLmwg7My5pm8c&#10;Uvq0JmrJT6zVbc0JgybTEJ/cSAiGg1S0aJ9pBsXIyus4uU1lG1RJYZ6ExAAN00GbKNV2JxXfeETh&#10;43SaT6FhCp50ko0nUcmEFAEl5Brr/GOuGxQuJWa6VbGzCEzW585HtdhAmbDXKUZVI0H8NZFoPILf&#10;8Dj2YrJbMWnPkBQDIjRwXTjORkvB5kLKaNjl4lRaBPAlzueH6cOzOB4Y4X6YVKgtcTbOof7fMbL8&#10;/nzH+wZGIzwslRRNiQ8DkYFJUOWRYvHJeyJkf4eepRpkCsr0Ci8024JKVvcbAxsOl1rbdxi1sC0l&#10;dm9XxHKM5FMFSj9I8zysVzTy8TQDw+57FvseoihAlZh6i1FvnPp+KVfGimUNtfonoPQJvI9K+OuH&#10;1Pc1tAs7AbcbS7dvx6jf/zKzXwAAAP//AwBQSwMEFAAGAAgAAAAhAC/f3ynhAAAACQEAAA8AAABk&#10;cnMvZG93bnJldi54bWxMj81OwzAQhO9IfQdrK3FB1CFQlIY4FT9CSO2hoiAENzdeEot4HWI3DW/P&#10;ciq3He1o5ptiObpWDNgH60nBxSwBgVR5Y6lW8PryeJ6BCFGT0a0nVPCDAZbl5KTQufEHesZhG2vB&#10;IRRyraCJsculDFWDToeZ75D49+l7pyPLvpam1wcOd61Mk+RaOm2JGxrd4X2D1dd27xRs1m/hwa5W&#10;3/P3qIePs429M09WqdPpeHsDIuIYj2b4w2d0KJlp5/dkgmhZL+aMHvm4SkGwIU0yHrdTcLnIQJaF&#10;/L+g/AUAAP//AwBQSwECLQAUAAYACAAAACEAtoM4kv4AAADhAQAAEwAAAAAAAAAAAAAAAAAAAAAA&#10;W0NvbnRlbnRfVHlwZXNdLnhtbFBLAQItABQABgAIAAAAIQA4/SH/1gAAAJQBAAALAAAAAAAAAAAA&#10;AAAAAC8BAABfcmVscy8ucmVsc1BLAQItABQABgAIAAAAIQBGMqTybQIAAK0EAAAOAAAAAAAAAAAA&#10;AAAAAC4CAABkcnMvZTJvRG9jLnhtbFBLAQItABQABgAIAAAAIQAv398p4QAAAAkBAAAPAAAAAAAA&#10;AAAAAAAAAMcEAABkcnMvZG93bnJldi54bWxQSwUGAAAAAAQABADzAAAA1QUAAAAA&#10;" adj="16452" fillcolor="#4f81bd" strokecolor="#243f60" strokeweight="2pt"/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AutoShape 48" o:spid="_x0000_s1076" type="#_x0000_t67" style="position:absolute;left:0;text-align:left;margin-left:441pt;margin-top:6.7pt;width:6.1pt;height:24.1pt;flip:x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D/lTwIAAJ8EAAAOAAAAZHJzL2Uyb0RvYy54bWysVG1v0zAQ/o7Ef7D8nSXpsraLlk5jo4A0&#10;YNLgB7i20xj8xtltOn49ZycbHUh8QPSD5cudn3vunrteXB6MJnsJQTnb0uqkpERa7oSy25Z++bx+&#10;taQkRGYF087Klj7IQC9XL19cDL6RM9c7LSQQBLGhGXxL+xh9UxSB99KwcOK8tOjsHBgW0YRtIYAN&#10;iG50MSvLeTE4EB4clyHg15vRSVcZv+skj5+6LshIdEuRW8wn5HOTzmJ1wZotMN8rPtFg/8DCMGUx&#10;6RPUDYuM7ED9AWUUBxdcF0+4M4XrOsVlrgGrqcrfqrnvmZe5FmxO8E9tCv8Pln/c3wFRoqX1OSWW&#10;GdToahddTk3qZWrQ4EODcff+DlKJwd86/i0Q6657ZrfyCsANvWQCaVUpvnj2IBkBn5LN8MEJhGcI&#10;n3t16MCQTiv/Lj1M0NgPcsjiPDyJIw+RcPy4WNQLVJCj57Scl3hPqViTUNJbDyG+lc6QdGmpcIPN&#10;zDIw29+GmPURU5FMfK0o6YxGufdMk7MSf9M4HMXMjmPO62o+VsiaCREJPCbOvXFaibXSOhuw3Vxr&#10;IAiP7V0vq9c3E+dwHKYtGVo6O6sx/98xZvXpev5Y9zMMoyKukVampctUyFRJUuWNFXnII1N6vCNn&#10;bSeZkjKjwhsnHlAlcOOO4E7jpXfwg5IB96Ol4fuOgaREv7eo9HlV12mhslGfLWZowLFnc+xhliNU&#10;S3kESkbjOo5ruPOgtj3mGkfAujR+nYqPgzTymujiFmTRp41Na3Zs56hf/yurnwAAAP//AwBQSwME&#10;FAAGAAgAAAAhAO8/DrbiAAAACQEAAA8AAABkcnMvZG93bnJldi54bWxMj81OwzAQhO9IvIO1SFwQ&#10;dRpKFEKcih8hpHKoKAjBbRsviUVsh9hN07dnOcFxNKOZb8rlZDsx0hCMdwrmswQEudpr4xoFry8P&#10;5zmIENFp7LwjBQcKsKyOj0ostN+7Zxo3sRFc4kKBCtoY+0LKULdkMcx8T469Tz9YjCyHRuoB91xu&#10;O5kmSSYtGscLLfZ011L9tdlZBeunt3BvVqvvy/eI48fZ2tzqR6PU6cl0cw0i0hT/wvCLz+hQMdPW&#10;75wOolOQ5yl/iWxcLEBwIL9apCC2CrJ5BrIq5f8H1Q8AAAD//wMAUEsBAi0AFAAGAAgAAAAhALaD&#10;OJL+AAAA4QEAABMAAAAAAAAAAAAAAAAAAAAAAFtDb250ZW50X1R5cGVzXS54bWxQSwECLQAUAAYA&#10;CAAAACEAOP0h/9YAAACUAQAACwAAAAAAAAAAAAAAAAAvAQAAX3JlbHMvLnJlbHNQSwECLQAUAAYA&#10;CAAAACEAOHQ/5U8CAACfBAAADgAAAAAAAAAAAAAAAAAuAgAAZHJzL2Uyb0RvYy54bWxQSwECLQAU&#10;AAYACAAAACEA7z8OtuIAAAAJAQAADwAAAAAAAAAAAAAAAACpBAAAZHJzL2Rvd25yZXYueG1sUEsF&#10;BgAAAAAEAAQA8wAAALgFAAAAAA==&#10;" adj="16452" fillcolor="#4f81bd" strokecolor="#243f60" strokeweight="2pt"/>
        </w:pict>
      </w:r>
    </w:p>
    <w:p w:rsidR="00514EF7" w:rsidRPr="00A16161" w:rsidRDefault="00B96289" w:rsidP="00514EF7">
      <w:pPr>
        <w:spacing w:after="0" w:line="228" w:lineRule="auto"/>
        <w:ind w:left="2835" w:hanging="2115"/>
        <w:rPr>
          <w:rFonts w:ascii="Times New Roman" w:eastAsia="Times New Roman" w:hAnsi="Times New Roman" w:cs="Times New Roman"/>
          <w:b/>
          <w:bCs/>
          <w:sz w:val="24"/>
          <w:szCs w:val="25"/>
          <w:lang w:val="uz-Cyrl-UZ"/>
        </w:rPr>
      </w:pP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oundrect id="Скругленный прямоугольник 6" o:spid="_x0000_s1029" style="position:absolute;left:0;text-align:left;margin-left:-5.75pt;margin-top:7.55pt;width:194.75pt;height:72.6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JieAIAAJ4EAAAOAAAAZHJzL2Uyb0RvYy54bWysVMFu1DAQvSPxD5bvNLtpNstGzVZVSxFS&#10;gYrCB3htZxNwbGN7N9uekDiCxDfwDQgJWlp+wftHTJy07MINkYM145l5M/PGk739VS3QkhtbKZnj&#10;4c4AIy6pYpWc5/jVy+MHDzGyjkhGhJI8x+fc4v3p/Xt7jc54rEolGDcIQKTNGp3j0jmdRZGlJa+J&#10;3VGaSzAWytTEgWrmETOkAfRaRPFgkEaNMkwbRbm1cHvUGfE04BcFp+55UVjukMgx1ObCacI5a89o&#10;ukeyuSG6rGhfBvmHKmpSSUh6B3VEHEELU/0FVVfUKKsKt0NVHamiqCgPPUA3w8Ef3ZyVRPPQC5Bj&#10;9R1N9v/B0mfLU4MqluMEJiVJDTPyn/3l+t36vf/ir/xXf+2v1x/8d+R/wuUn/8PfBNONv1p/BOM3&#10;f4nSlsdG2wzgzvSpaZmw+kTRNxZJdVgSOecHxqim5IRB9cPWP9oKaBULoWjWPFUMqiALpwKlq8LU&#10;LSCQhVZhcud3k+Mrhyhcxsl4dzceYUTBNonjdDQKKUh2G62NdY+5qlEr5NiohWQv4HmEFGR5Yl0Y&#10;H+s5IOw1RkUt4DEsiUDDNE3HPWLvHJHsFjO0q0TFjishgmLms0NhEITm+Dh8fbDddBMSNVD7KBkM&#10;QhlbRruFMZ6kSWAZ0m65hUbCK265fSRZkB2pRCeDv5A92S2/3ZzcarYKU99t62q5nyl2Duwb1a0I&#10;rDQIpTIXGDWwHjm2bxfEcIzEEwkTnAyTpN2noCSjcQyK2bTMNi1EUoDKMXUGo045dN0WLrSp5iXk&#10;GgYKpDqAuReVu30gXV19A7AEIG1t2aYevH7/Vqa/AAAA//8DAFBLAwQUAAYACAAAACEALIC8UeEA&#10;AAAKAQAADwAAAGRycy9kb3ducmV2LnhtbEyPzU7DMBCE70i8g7VI3FonQJMqxKlQ+TlwoKW0Uo9u&#10;vCQR8TqKnSa8PcsJjjvzaXYmX022FWfsfeNIQTyPQCCVzjRUKdh/PM+WIHzQZHTrCBV8o4dVcXmR&#10;68y4kd7xvAuV4BDymVZQh9BlUvqyRqv93HVI7H263urAZ19J0+uRw20rb6IokVY3xB9q3eG6xvJr&#10;N1gFm1ef7J86+7JO0+3BDG/bzfFxVOr6anq4BxFwCn8w/Nbn6lBwp5MbyHjRKpjF8YJRNhYxCAZu&#10;0yWPO7GQRHcgi1z+n1D8AAAA//8DAFBLAQItABQABgAIAAAAIQC2gziS/gAAAOEBAAATAAAAAAAA&#10;AAAAAAAAAAAAAABbQ29udGVudF9UeXBlc10ueG1sUEsBAi0AFAAGAAgAAAAhADj9If/WAAAAlAEA&#10;AAsAAAAAAAAAAAAAAAAALwEAAF9yZWxzLy5yZWxzUEsBAi0AFAAGAAgAAAAhANCKsmJ4AgAAngQA&#10;AA4AAAAAAAAAAAAAAAAALgIAAGRycy9lMm9Eb2MueG1sUEsBAi0AFAAGAAgAAAAhACyAvFHhAAAA&#10;CgEAAA8AAAAAAAAAAAAAAAAA0gQAAGRycy9kb3ducmV2LnhtbFBLBQYAAAAABAAEAPMAAADgBQAA&#10;AAA=&#10;" strokecolor="#f79646" strokeweight="2pt">
            <v:textbox>
              <w:txbxContent>
                <w:p w:rsidR="00514EF7" w:rsidRPr="00A16161" w:rsidRDefault="00514EF7" w:rsidP="00514EF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z-Cyrl-UZ"/>
                    </w:rPr>
                  </w:pPr>
                  <w:r w:rsidRPr="00A16161">
                    <w:rPr>
                      <w:rFonts w:ascii="Times New Roman" w:hAnsi="Times New Roman" w:cs="Times New Roman"/>
                      <w:sz w:val="18"/>
                      <w:szCs w:val="18"/>
                      <w:lang w:val="uz-Cyrl-UZ"/>
                    </w:rPr>
                    <w:t xml:space="preserve">Вилоятҳокимлигида ташкилий </w:t>
                  </w:r>
                  <w:r w:rsidR="00A16161">
                    <w:rPr>
                      <w:rFonts w:ascii="Times New Roman" w:hAnsi="Times New Roman" w:cs="Times New Roman"/>
                      <w:sz w:val="18"/>
                      <w:szCs w:val="18"/>
                      <w:lang w:val="uz-Cyrl-UZ"/>
                    </w:rPr>
                    <w:br/>
                  </w:r>
                  <w:r w:rsidRPr="00A16161">
                    <w:rPr>
                      <w:rFonts w:ascii="Times New Roman" w:hAnsi="Times New Roman" w:cs="Times New Roman"/>
                      <w:sz w:val="18"/>
                      <w:szCs w:val="18"/>
                      <w:lang w:val="uz-Cyrl-UZ"/>
                    </w:rPr>
                    <w:t>ва мувофиқлаштириш штаблари тузиладиҳамда туман (шаҳар) секторларида ҳудудий ишчи гуруҳлари шакллантирилади</w:t>
                  </w:r>
                </w:p>
              </w:txbxContent>
            </v:textbox>
          </v:roundrect>
        </w:pict>
      </w:r>
    </w:p>
    <w:p w:rsidR="00514EF7" w:rsidRPr="00A16161" w:rsidRDefault="00B96289" w:rsidP="00514EF7">
      <w:pPr>
        <w:spacing w:after="0" w:line="228" w:lineRule="auto"/>
        <w:ind w:left="2835" w:hanging="2115"/>
        <w:rPr>
          <w:rFonts w:ascii="Times New Roman" w:eastAsia="Times New Roman" w:hAnsi="Times New Roman" w:cs="Times New Roman"/>
          <w:bCs/>
          <w:sz w:val="24"/>
          <w:szCs w:val="25"/>
          <w:lang w:val="uz-Cyrl-UZ"/>
        </w:rPr>
      </w:pP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AutoShape 45" o:spid="_x0000_s1075" type="#_x0000_t32" style="position:absolute;left:0;text-align:left;margin-left:5in;margin-top:339.1pt;width:36pt;height:0;z-index:25170329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WE3AEAAJcDAAAOAAAAZHJzL2Uyb0RvYy54bWysU01v2zAMvQ/YfxB0X5wEydoacYotWXfp&#10;tgDtfgAjy7YwWRREJU7+/SjlY916K3YRJJPv8fGRXtwfeiv2OpBBV8nJaCyFdgpr49pK/nx++HAr&#10;BUVwNVh0upJHTfJ++f7dYvClnmKHttZBMImjcvCV7GL0ZVGQ6nQPNEKvHQcbDD1Efoa2qAMMzN7b&#10;YjoefywGDLUPqDQRf12fgnKZ+ZtGq/ijaUhHYSvJ2mI+Qz636SyWCyjbAL4z6iwD3qCiB+O46JVq&#10;DRHELphXVL1RAQmbOFLYF9g0RuncA3czGf/TzVMHXude2BzyV5vo/9Gq7/tNEKau5OxGCgc9z+jT&#10;LmIuLWbzZNDgqeS8lduE1KI6uCf/iOoXCYerDlyrc/bz0TN4khDFX5D0IM9ltsM3rDkHuEB269CE&#10;PlGyD+KQh3K8DkUfolD8cTa/4UFLoS6hAsoLzgeKXzX2Il0qSTGAabu4Qud48hgmuQrsHykmVVBe&#10;AKmowwdjbV4A68RQybv5dJ4BhNbUKZjSKLTblQ1iD7xCLObu821ukSMv0xLzGqg75dGR1hhP2xVw&#10;5+pcptNQfznfIxh7urMs686eJZtOhm+xPm7CxUueftZ/3tS0Xi/fGf3nf1r+BgAA//8DAFBLAwQU&#10;AAYACAAAACEA4NhiQd0AAAALAQAADwAAAGRycy9kb3ducmV2LnhtbEyPwU7DMAyG70i8Q2Qkbiyl&#10;h3WUphObxoELEh1wzhqv6Uicqsm27u0xEhIc/fvX58/VcvJOnHCMfSAF97MMBFIbTE+dgvft890C&#10;REyajHaBUMEFIyzr66tKlyac6Q1PTeoEQyiWWoFNaSiljK1Fr+MsDEi824fR68Tj2Ekz6jPDvZN5&#10;ls2l1z3xBasHXFtsv5qjV7D56F/3tNp8usP2pcmtuxyy1Vqp25vp6RFEwin9leFHn9WhZqddOJKJ&#10;wikoGM9VBfNikYPgRvGQc7L7TWRdyf8/1N8AAAD//wMAUEsBAi0AFAAGAAgAAAAhALaDOJL+AAAA&#10;4QEAABMAAAAAAAAAAAAAAAAAAAAAAFtDb250ZW50X1R5cGVzXS54bWxQSwECLQAUAAYACAAAACEA&#10;OP0h/9YAAACUAQAACwAAAAAAAAAAAAAAAAAvAQAAX3JlbHMvLnJlbHNQSwECLQAUAAYACAAAACEA&#10;oq0FhNwBAACXAwAADgAAAAAAAAAAAAAAAAAuAgAAZHJzL2Uyb0RvYy54bWxQSwECLQAUAAYACAAA&#10;ACEA4NhiQd0AAAALAQAADwAAAAAAAAAAAAAAAAA2BAAAZHJzL2Rvd25yZXYueG1sUEsFBgAAAAAE&#10;AAQA8wAAAEAFAAAAAA==&#10;" strokecolor="#4579b8">
            <v:stroke dashstyle="1 1"/>
          </v:shape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AutoShape 52" o:spid="_x0000_s1074" type="#_x0000_t67" style="position:absolute;left:0;text-align:left;margin-left:440.25pt;margin-top:369.4pt;width:6.1pt;height:24.1pt;flip:x;z-index:251710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xsTgIAAJ8EAAAOAAAAZHJzL2Uyb0RvYy54bWysVNuO0zAQfUfiHyy/01w2bXejpqulpYC0&#10;wEoLH+DaTmPwDdttWr6esZMtXZB4QPTB8mTGZ87Mmeni9qgkOnDnhdENLiY5RlxTw4TeNfjL582r&#10;a4x8IJoRaTRv8Il7fLt8+WLR25qXpjOScYcARPu6tw3uQrB1lnnacUX8xFiuwdkap0gA0+0y5kgP&#10;6EpmZZ7Pst44Zp2h3Hv4uh6ceJnw25bT8KltPQ9INhi4hXS6dG7jmS0XpN45YjtBRxrkH1goIjQk&#10;PUOtSSBo78QfUEpQZ7xpw4QalZm2FZSnGqCaIv+tmseOWJ5qgeZ4e26T/3+w9OPhwSHBGlzNMNJE&#10;gUZ3+2BSajQtY4N662uIe7QPLpbo7b2h3zzSZtURveN3zpm+44QBrSLGZ88eRMPDU7TtPxgG8ATg&#10;U6+OrVOolcK+iw8jNPQDHZM4p7M4/BgQhY/zeTUHBSl4rvJZDveYitQRJb61zoe33CgULw1mpteJ&#10;WQImh3sfkj5sLJKwrwVGrZIg94FINM3hN47DRUx5GXNTFbOhQlKPiEDgKXHqjZGCbYSUyXC77Uo6&#10;BPDQ3s118Xo9cvaXYVKjvsHltIL8f8coq6vN7KnuZxhKBFgjKVSDr2MhYyVRlTeapSEPRMjhDpyl&#10;HmWKygwKbw07gUrODDsCOw2XzrgfGPWwHw323/fEcYzkew1K3xRVFRcqGdV0XoLhLj3bSw/RFKAa&#10;TIPDaDBWYVjDvXVi10GuYQS0iePXivA0SAOvkS5sQRJ93Ni4Zpd2ivr1v7L8CQAA//8DAFBLAwQU&#10;AAYACAAAACEAv+bCbOIAAAALAQAADwAAAGRycy9kb3ducmV2LnhtbEyPTU/DMAyG70j8h8hIXBBL&#10;GRoNpenEhxDSOEwMhODmNaGNaJzSZF3595gTHG0/ev285XLynRjtEF0gDWezDISlOhhHjYaX5/tT&#10;BSImJINdIKvh20ZYVocHJRYm7OnJjpvUCA6hWKCGNqW+kDLWrfUYZ6G3xLePMHhMPA6NNAPuOdx3&#10;cp5lF9KjI/7QYm9vW1t/bnZew/rxNd651epr8ZZwfD9Zuxvz4LQ+Ppqur0AkO6U/GH71WR0qdtqG&#10;HZkoOg1KZQtGNeTnijswoS7nOYgtb1SegaxK+b9D9QMAAP//AwBQSwECLQAUAAYACAAAACEAtoM4&#10;kv4AAADhAQAAEwAAAAAAAAAAAAAAAAAAAAAAW0NvbnRlbnRfVHlwZXNdLnhtbFBLAQItABQABgAI&#10;AAAAIQA4/SH/1gAAAJQBAAALAAAAAAAAAAAAAAAAAC8BAABfcmVscy8ucmVsc1BLAQItABQABgAI&#10;AAAAIQCf+gxsTgIAAJ8EAAAOAAAAAAAAAAAAAAAAAC4CAABkcnMvZTJvRG9jLnhtbFBLAQItABQA&#10;BgAIAAAAIQC/5sJs4gAAAAsBAAAPAAAAAAAAAAAAAAAAAKgEAABkcnMvZG93bnJldi54bWxQSwUG&#10;AAAAAAQABADzAAAAtwUAAAAA&#10;" adj="16452" fillcolor="#4f81bd" strokecolor="#243f60" strokeweight="2pt"/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AutoShape 51" o:spid="_x0000_s1073" type="#_x0000_t67" style="position:absolute;left:0;text-align:left;margin-left:441pt;margin-top:279.4pt;width:6.1pt;height:24.1pt;flip:x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unTwIAAJ8EAAAOAAAAZHJzL2Uyb0RvYy54bWysVNFu0zAUfUfiHyy/syRd2m7R0mlsFJAG&#10;TBp8gGs7jcH2NbbbdHw91042OpB4QPTB8o2vzz3nHt9eXB6MJnvpgwLb0uqkpERaDkLZbUu/fF6/&#10;OqMkRGYF02BlSx9koJerly8uBtfIGfSghfQEQWxoBtfSPkbXFEXgvTQsnICTFg878IZFDP22EJ4N&#10;iG50MSvLRTGAF84DlyHg15vxkK4yftdJHj91XZCR6JYit5hXn9dNWovVBWu2nrle8YkG+wcWhimL&#10;RZ+gblhkZOfVH1BGcQ8BunjCwRTQdYrLrAHVVOVvau575mTWgs0J7qlN4f/B8o/7O0+UaGk9p8Qy&#10;gx5d7SLk0mRepQYNLjSYd+/ufJIY3C3wb4FYuO6Z3cor72HoJRNIK+cXzy6kIOBVshk+gEB4hvC5&#10;V4fOG9Jp5d6liwka+0EO2ZyHJ3PkIRKOH5fLeokOcjw5LRcl7pFawZqEku46H+JbCYakTUsFDDYz&#10;y8Bsfxti9kdMIpn4WlHSGY1275km8xJ/03M4ypkd55zX1WJUyJoJEQk8Fs69Aa3EWmmdA7/dXGtP&#10;EB7buz6rXt9MnMNxmrZkaOlsXmP9v2PM6tP14lH3MwyjIo6RVqalZ0nIpCS58saK/MgjU3rcI2dt&#10;sXePzowOb0A8oEsexhnBmcZND/4HJQPOR0vD9x3zkhL93qLT51Vdp4HKQT1fzjDwxyeb4xNmOUK1&#10;lEdPyRhcx3EMd86rbY+1xidgIT2/TsXkbmI48poCnIJs+jSxacyO45z1639l9RMAAP//AwBQSwME&#10;FAAGAAgAAAAhANWqyLjjAAAACwEAAA8AAABkcnMvZG93bnJldi54bWxMj8tOwzAQRfdI/IM1SGwq&#10;ahORYkKciodQpbKoKAjBzo2HxCIeh9hNw99jVrAczdW955TLyXVsxCFYTwrO5wIYUu2NpUbBy/PD&#10;mQQWoiajO0+o4BsDLKvjo1IXxh/oCcdtbFgqoVBoBW2MfcF5qFt0Osx9j5R+H35wOqZzaLgZ9CGV&#10;u45nQiy405bSQqt7vGux/tzunYLN42u4t+v1V/4W9fg+29hbs7JKnZ5MN9fAIk7xLwy/+AkdqsS0&#10;83sygXUKpMySS1SQ5zI5pIS8usiA7RQsxKUAXpX8v0P1AwAA//8DAFBLAQItABQABgAIAAAAIQC2&#10;gziS/gAAAOEBAAATAAAAAAAAAAAAAAAAAAAAAABbQ29udGVudF9UeXBlc10ueG1sUEsBAi0AFAAG&#10;AAgAAAAhADj9If/WAAAAlAEAAAsAAAAAAAAAAAAAAAAALwEAAF9yZWxzLy5yZWxzUEsBAi0AFAAG&#10;AAgAAAAhAASCm6dPAgAAnwQAAA4AAAAAAAAAAAAAAAAALgIAAGRycy9lMm9Eb2MueG1sUEsBAi0A&#10;FAAGAAgAAAAhANWqyLjjAAAACwEAAA8AAAAAAAAAAAAAAAAAqQQAAGRycy9kb3ducmV2LnhtbFBL&#10;BQYAAAAABAAEAPMAAAC5BQAAAAA=&#10;" adj="16452" fillcolor="#4f81bd" strokecolor="#243f60" strokeweight="2pt"/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AutoShape 50" o:spid="_x0000_s1072" type="#_x0000_t67" style="position:absolute;left:0;text-align:left;margin-left:441pt;margin-top:196.1pt;width:6.1pt;height:24.1pt;flip:x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ZXTwIAAJ8EAAAOAAAAZHJzL2Uyb0RvYy54bWysVNtuEzEQfUfiHyy/082m26RdZVOVlABS&#10;gUqFD3Bsb9bgG2Mnm/L1jL2bkoLEAyIPlmdnfGbOnJksrg9Gk72EoJxtaHk2oURa7oSy24Z++bx+&#10;dUlJiMwKpp2VDX2UgV4vX75Y9L6WU9c5LSQQBLGh7n1Duxh9XRSBd9KwcOa8tOhsHRgW0YRtIYD1&#10;iG50MZ1MZkXvQHhwXIaAX28HJ11m/LaVPH5q2yAj0Q3F2mI+IZ+bdBbLBau3wHyn+FgG+4cqDFMW&#10;kz5B3bLIyA7UH1BGcXDBtfGMO1O4tlVcZg7Ippz8xuahY15mLtic4J/aFP4fLP+4vweiREOrihLL&#10;DGp0s4supyYXuUG9DzXGPfh7SBSDv3P8WyDWrTpmt/IGwPWdZALLKlNDi2cPkhHwKdn0H5xAeIbw&#10;uVeHFgxptfLv0sMEjf0ghyzO45M48hAJx4/zeTVHBTl6ziezCd5TKlYnlPTWQ4hvpTMkXRoqXG9z&#10;ZRmY7e9CzPqIkSQTX0tKWqNR7j3TSBV/4zicxExPY66qcjYwZPWIiAUcE+feOK3EWmmdDdhuVhoI&#10;wmN715fl69ux5nAapi3pGzq9qDD/3zGm1fl6duT9DMOoiGuklWnoZSIyMkmqvLEiD3lkSg93rFnb&#10;UaakTFqWUG+ceESVwA07gjuNl87BD0p63I+Ghu87BpIS/d6i0ldlVaWFykZ1MZ+iAaeezamHWY5Q&#10;DeURKBmMVRzWcOdBbTvMNYyAdWn8WhWPgzTUNZaLW5BFHzc2rdmpnaN+/a8sfwIAAP//AwBQSwME&#10;FAAGAAgAAAAhAPNQjFDkAAAACwEAAA8AAABkcnMvZG93bnJldi54bWxMj81OwzAQhO9IvIO1SFwq&#10;6hACSkM2FT9ClcqhoiAENzdeEot4HWI3DW+POcFtVjOa/aZcTrYTIw3eOEY4nycgiGunDTcIL88P&#10;ZzkIHxRr1TkmhG/ysKyOj0pVaHfgJxq3oRGxhH2hENoQ+kJKX7dklZ+7njh6H26wKsRzaKQe1CGW&#10;206mSXIlrTIcP7Sqp7uW6s/t3iJsHl/9vVmvvy7fghrfZxtzq1cG8fRkurkGEWgKf2H4xY/oUEWm&#10;nduz9qJDyPM0bgkIF4s0BRET+SKLYoeQZUkGsirl/w3VDwAAAP//AwBQSwECLQAUAAYACAAAACEA&#10;toM4kv4AAADhAQAAEwAAAAAAAAAAAAAAAAAAAAAAW0NvbnRlbnRfVHlwZXNdLnhtbFBLAQItABQA&#10;BgAIAAAAIQA4/SH/1gAAAJQBAAALAAAAAAAAAAAAAAAAAC8BAABfcmVscy8ucmVsc1BLAQItABQA&#10;BgAIAAAAIQCyV8ZXTwIAAJ8EAAAOAAAAAAAAAAAAAAAAAC4CAABkcnMvZTJvRG9jLnhtbFBLAQIt&#10;ABQABgAIAAAAIQDzUIxQ5AAAAAsBAAAPAAAAAAAAAAAAAAAAAKkEAABkcnMvZG93bnJldi54bWxQ&#10;SwUGAAAAAAQABADzAAAAugUAAAAA&#10;" adj="16452" fillcolor="#4f81bd" strokecolor="#243f60" strokeweight="2pt"/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ect id="Прямоугольник 5" o:spid="_x0000_s1030" style="position:absolute;left:0;text-align:left;margin-left:227pt;margin-top:4.4pt;width:133pt;height:58.2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esVQIAAGQEAAAOAAAAZHJzL2Uyb0RvYy54bWysVM1uEzEQviPxDpbvdLNpmiarbKoqJQip&#10;QKXCAzheb9bCa5uxk004IfWKxCPwEFwQP32GzRsxdtI0/EhIiD1YHs/M55nvG+/obFUrshTgpNE5&#10;TY86lAjNTSH1PKevXk4fDShxnumCKaNFTtfC0bPxwwejxmaiayqjCgEEQbTLGpvTynubJYnjlaiZ&#10;OzJWaHSWBmrm0YR5UgBrEL1WSbfT6SeNgcKC4cI5PL3YOuk44pel4P5FWTrhicop1ubjCnGdhTUZ&#10;j1g2B2YryXdlsH+oomZS46V7qAvmGVmA/A2qlhyMM6U/4qZOTFlKLmIP2E3a+aWb64pZEXtBcpzd&#10;0+T+Hyx/vrwCIouc9o4p0axGjdqPm3ebD+239nZz035qb9uvm/ft9/Zz+4WcBMIa6zLMu7ZXEFp2&#10;9tLw145oM6mYnotzANNUghVYZhrik58SguEwlcyaZ6bA69jCm8jdqoQ6ACIrZBUlWu8lEitPOB6m&#10;/cEw7aCSHH2nx8O0FzVMWHaXbcH5J8LUJGxyCjgCEZ0tL50P1bDsLiRWb5QsplKpaMB8NlFAlgzH&#10;ZRq/2AA2eRimNGly2j3pYSF/wTgd9nv9P2HU0uPgK1nndNAJXwhiWeDtsS7i3jOptnusWekdkYG7&#10;rQZ+NVtF6dJhSA7EzkyxRmrBbAcdHyZuKgNvKWlwyHPq3iwYCErUU43yIH3IH/HR6J2cdtGAQ8/s&#10;0MM0R6iccg+UbI2J376lhQU5r/CuNBKizTmKWsrI931duw5wlKMMu2cX3sqhHaPufw7jHwAAAP//&#10;AwBQSwMEFAAGAAgAAAAhABrODWPeAAAACQEAAA8AAABkcnMvZG93bnJldi54bWxMj0FLw0AUhO9C&#10;/8PyCt7spqGtNWZTWsGDCEKq4nWbfW5Cs29DdpvEf+/zZI/DDDPf5LvJtWLAPjSeFCwXCQikypuG&#10;rIKP9+e7LYgQNRndekIFPxhgV8xucp0ZP1KJwzFawSUUMq2gjrHLpAxVjU6Hhe+Q2Pv2vdORZW+l&#10;6fXI5a6VaZJspNMN8UKtO3yqsTofL07B2JRfLzj4Tbd/m87205QPr/ag1O182j+CiDjF/zD84TM6&#10;FMx08hcyQbQKVusVf4kKtvyA/XueA3HiYLpOQRa5vH5Q/AIAAP//AwBQSwECLQAUAAYACAAAACEA&#10;toM4kv4AAADhAQAAEwAAAAAAAAAAAAAAAAAAAAAAW0NvbnRlbnRfVHlwZXNdLnhtbFBLAQItABQA&#10;BgAIAAAAIQA4/SH/1gAAAJQBAAALAAAAAAAAAAAAAAAAAC8BAABfcmVscy8ucmVsc1BLAQItABQA&#10;BgAIAAAAIQBpzGesVQIAAGQEAAAOAAAAAAAAAAAAAAAAAC4CAABkcnMvZTJvRG9jLnhtbFBLAQIt&#10;ABQABgAIAAAAIQAazg1j3gAAAAkBAAAPAAAAAAAAAAAAAAAAAK8EAABkcnMvZG93bnJldi54bWxQ&#10;SwUGAAAAAAQABADzAAAAugUAAAAA&#10;" strokecolor="#f79646" strokeweight="2pt">
            <v:textbox>
              <w:txbxContent>
                <w:p w:rsidR="00514EF7" w:rsidRPr="00165F07" w:rsidRDefault="00514EF7" w:rsidP="00514EF7">
                  <w:pPr>
                    <w:jc w:val="center"/>
                    <w:rPr>
                      <w:lang w:val="uz-Cyrl-UZ"/>
                    </w:rPr>
                  </w:pPr>
                  <w:r>
                    <w:rPr>
                      <w:lang w:val="uz-Cyrl-UZ"/>
                    </w:rPr>
                    <w:t>Вилоят</w:t>
                  </w:r>
                  <w:r w:rsidRPr="00165F07">
                    <w:rPr>
                      <w:lang w:val="uz-Cyrl-UZ"/>
                    </w:rPr>
                    <w:t xml:space="preserve">ҳокимлиги, </w:t>
                  </w:r>
                  <w:r>
                    <w:rPr>
                      <w:lang w:val="uz-Cyrl-UZ"/>
                    </w:rPr>
                    <w:t xml:space="preserve">туман (шаҳар) ҳокимликлари </w:t>
                  </w:r>
                  <w:r w:rsidRPr="00165F07">
                    <w:rPr>
                      <w:lang w:val="uz-Cyrl-UZ"/>
                    </w:rPr>
                    <w:t>(</w:t>
                  </w:r>
                  <w:r w:rsidRPr="00783CD4">
                    <w:rPr>
                      <w:sz w:val="16"/>
                      <w:szCs w:val="16"/>
                      <w:lang w:val="uz-Cyrl-UZ"/>
                    </w:rPr>
                    <w:t>қарорлар</w:t>
                  </w:r>
                  <w:r w:rsidRPr="00165F07">
                    <w:rPr>
                      <w:lang w:val="uz-Cyrl-UZ"/>
                    </w:rPr>
                    <w:t>)</w:t>
                  </w:r>
                </w:p>
              </w:txbxContent>
            </v:textbox>
          </v: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Стрелка вниз 29" o:spid="_x0000_s1071" type="#_x0000_t67" style="position:absolute;left:0;text-align:left;margin-left:99pt;margin-top:207.3pt;width:9pt;height:9pt;flip:x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O9cQIAAK4EAAAOAAAAZHJzL2Uyb0RvYy54bWysVF1uEzEQfkfiDpbf6Wa325JG3VSlJYBU&#10;oFLhAI7tzRr8h+1kkz4hbsINEBICgbjD9kaMvds2BYkHRB6smfXMNzPf58nh0VpJtOLOC6MrnO+M&#10;MOKaGib0osKvX80ejDHygWhGpNG8whvu8dH0/r3D1k54YRojGXcIQLSftLbCTQh2kmWeNlwRv2Ms&#10;13BZG6dIANctMuZIC+hKZsVotJ+1xjHrDOXew9fT/hJPE35dcxpe1rXnAckKQ28hnS6d83hm00My&#10;WThiG0GHNsg/dKGI0FD0BuqUBIKWTvwBpQR1xps67FCjMlPXgvI0A0yTj36b5qIhlqdZgBxvb2jy&#10;/w+WvlidOyRYhcsCI00UaNR9vPpw9b770v3ovnefUPe5+9l9676i4iDS1Vo/gawLe+7iwN6eGfrW&#10;I21OGqIX/Ng50zacMGgyj/HZnYToeEhF8/a5YVCMLINJzK1rp1AthX0aEyM0sIPWSarNjVR8HRCF&#10;j3le7o5AUApXgx1rkUmEicnW+fCEG4WiUWFmWp1aS8hkdeZDkosNMxP2JseoVhLUXxGJ9kbwG17H&#10;VgxwdBtT7I57SqDsgAjWdeFEjpGCzYSUyXGL+Yl0COCB7dk4f3Sa+AEOt8OkRm2Fi70S6v8doyh3&#10;Z/upSSh7B0OJAFslharwOA4yTBJleaxZevOBCNnbkCz1oFOUppd4btgGZHKmXxlYcTAa4y4xamFd&#10;KuzfLYnjGMlnGqQ+yMsy7ldyyr2HBThu+2a+fUM0BagK0+Aw6p2T0G/l0jqxaKBW/wa0OYYHUotw&#10;/ZL6voZ2YSmS6MMCx63b9lPU7d/M9BcAAAD//wMAUEsDBBQABgAIAAAAIQBbL7Ej3QAAAAsBAAAP&#10;AAAAZHJzL2Rvd25yZXYueG1sTI/BTsMwEETvSPyDtUjcqJNQRSHEqVCkiguXlqpnN97GEfE6it0k&#10;/D3LCY4zO5p9U+1WN4gZp9B7UpBuEhBIrTc9dQpOn/unAkSImowePKGCbwywq+/vKl0av9AB52Ps&#10;BJdQKLUCG+NYShlai06HjR+R+Hb1k9OR5dRJM+mFy90gsyTJpdM98QerR2wstl/Hm1PQHIozfTTD&#10;QvvkfbbZ6RrO66zU48P69goi4hr/wvCLz+hQM9PF38gEMbB+KXhLVLBNtzkITmRpzs6FnecsB1lX&#10;8v+G+gcAAP//AwBQSwECLQAUAAYACAAAACEAtoM4kv4AAADhAQAAEwAAAAAAAAAAAAAAAAAAAAAA&#10;W0NvbnRlbnRfVHlwZXNdLnhtbFBLAQItABQABgAIAAAAIQA4/SH/1gAAAJQBAAALAAAAAAAAAAAA&#10;AAAAAC8BAABfcmVscy8ucmVsc1BLAQItABQABgAIAAAAIQDbl4O9cQIAAK4EAAAOAAAAAAAAAAAA&#10;AAAAAC4CAABkcnMvZTJvRG9jLnhtbFBLAQItABQABgAIAAAAIQBbL7Ej3QAAAAsBAAAPAAAAAAAA&#10;AAAAAAAAAMsEAABkcnMvZG93bnJldi54bWxQSwUGAAAAAAQABADzAAAA1QUAAAAA&#10;" adj="16453" fillcolor="#4f81bd" strokecolor="#243f60" strokeweight="2pt"/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ect id="Прямоугольник 24" o:spid="_x0000_s1031" style="position:absolute;left:0;text-align:left;margin-left:396pt;margin-top:508.5pt;width:90.9pt;height:40.8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b2MWAIAAGUEAAAOAAAAZHJzL2Uyb0RvYy54bWysVM1uEzEQviPxDpbvdHfDJk1X3VRVShFS&#10;gUqFB3C83qyF1zZjJ5tyQuKKxCPwEFwQP32GzRsxdtI2AU6IPVgej+fzzPfN7PHJqlVkKcBJo0ua&#10;HaSUCM1NJfW8pK9fnT8aU+I80xVTRouSXgtHTyYPHxx3thAD0xhVCSAIol3R2ZI23tsiSRxvRMvc&#10;gbFCo7M20DKPJsyTCliH6K1KBmk6SjoDlQXDhXN4erZx0knEr2vB/cu6dsITVVLMzccV4joLazI5&#10;ZsUcmG0k36bB/iGLlkmNj95BnTHPyALkH1Ct5GCcqf0BN21i6lpyEWvAarL0t2quGmZFrAXJcfaO&#10;Jvf/YPmL5SUQWZU0zyjRrEWN+s/r9+tP/Y/+Zv2h/9Lf9N/XH/uf/df+GxnkgbHOugIDr+wlhJqd&#10;vTD8jSPaTBum5+IUwHSNYBXmmYX7yV5AMByGkln33FT4Hlt4E8lb1dAGQKSFrKJG13caiZUnHA+z&#10;bJjnj1FKjr5hNs5GUcSEFbfRFpx/KkxLwqakgD0Q0dnywvmQDStur8TsjZLVuVQqGjCfTRWQJcN+&#10;OY9fLACL3L2mNOlKOhjmaRqh95xuD+PwaJSP/obRSo+dr2Rb0nEavnCJFYG3J7qKe8+k2uwxZ6W3&#10;RAbuNhr41WwVtcvGITgQOzPVNVILZtPpOJm4aQy8o6TDLi+pe7tgIChRzzTKc5TleRiLaOTDwwEa&#10;sOuZ7XqY5ghVUu6Bko0x9ZthWliQ8wbfyiIh2pyiqLWMfN/nta0AeznKsJ27MCy7drx1/3eY/AIA&#10;AP//AwBQSwMEFAAGAAgAAAAhAME5NTfhAAAADQEAAA8AAABkcnMvZG93bnJldi54bWxMj0FLw0AQ&#10;he+C/2EZwZvdtELSxGxKFTyIIKQqXrfZcROanQ3ZbRL/vdOT3mbmPd68r9wtrhcTjqHzpGC9SkAg&#10;Nd50ZBV8vD/fbUGEqMno3hMq+MEAu+r6qtSF8TPVOB2iFRxCodAK2hiHQsrQtOh0WPkBibVvPzod&#10;eR2tNKOeOdz1cpMkqXS6I/7Q6gGfWmxOh7NTMHf11wtOPh32b8vJfpo6f7WPSt3eLPsHEBGX+GeG&#10;S32uDhV3OvozmSB6BVm+YZbIQrLOeGJLnt0zzfFyyrcpyKqU/ymqXwAAAP//AwBQSwECLQAUAAYA&#10;CAAAACEAtoM4kv4AAADhAQAAEwAAAAAAAAAAAAAAAAAAAAAAW0NvbnRlbnRfVHlwZXNdLnhtbFBL&#10;AQItABQABgAIAAAAIQA4/SH/1gAAAJQBAAALAAAAAAAAAAAAAAAAAC8BAABfcmVscy8ucmVsc1BL&#10;AQItABQABgAIAAAAIQA5vb2MWAIAAGUEAAAOAAAAAAAAAAAAAAAAAC4CAABkcnMvZTJvRG9jLnht&#10;bFBLAQItABQABgAIAAAAIQDBOTU34QAAAA0BAAAPAAAAAAAAAAAAAAAAALIEAABkcnMvZG93bnJl&#10;di54bWxQSwUGAAAAAAQABADzAAAAwAUAAAAA&#10;" strokecolor="#f79646" strokeweight="2pt">
            <v:textbox>
              <w:txbxContent>
                <w:p w:rsidR="00514EF7" w:rsidRPr="00C05172" w:rsidRDefault="00514EF7" w:rsidP="00514EF7">
                  <w:pPr>
                    <w:jc w:val="center"/>
                    <w:rPr>
                      <w:lang w:val="uz-Cyrl-UZ"/>
                    </w:rPr>
                  </w:pPr>
                  <w:r w:rsidRPr="00C05172">
                    <w:rPr>
                      <w:lang w:val="uz-Cyrl-UZ"/>
                    </w:rPr>
                    <w:t xml:space="preserve">Ҳар куни соат </w:t>
                  </w:r>
                  <w:r>
                    <w:rPr>
                      <w:lang w:val="uz-Cyrl-UZ"/>
                    </w:rPr>
                    <w:t>21</w:t>
                  </w:r>
                  <w:r w:rsidRPr="00C05172">
                    <w:rPr>
                      <w:lang w:val="uz-Cyrl-UZ"/>
                    </w:rPr>
                    <w:t>:00 гача</w:t>
                  </w:r>
                </w:p>
              </w:txbxContent>
            </v:textbox>
          </v: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ect id="Прямоугольник 23" o:spid="_x0000_s1032" style="position:absolute;left:0;text-align:left;margin-left:225pt;margin-top:495.3pt;width:133pt;height:63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bmUwIAAGUEAAAOAAAAZHJzL2Uyb0RvYy54bWysVN1u0zAUvkfiHSzf0ySla7do6TRtFCEN&#10;mDR4ANdxGgvHNsdu03KFtFskHoGH4Abxs2dI34hjpxvlR0JC5MLy8bE/n+/7jnN8sm4UWQlw0uiC&#10;ZoOUEqG5KaVeFPTli9mDQ0qcZ7pkymhR0I1w9GR6/95xa3MxNLVRpQCCINrlrS1o7b3Nk8TxWjTM&#10;DYwVGpOVgYZ5DGGRlMBaRG9UMkzTcdIaKC0YLpzD1fM+SacRv6oE98+ryglPVEGxNh9HiOM8jMn0&#10;mOULYLaWfFcG+4cqGiY1XnoHdc48I0uQv0E1koNxpvIDbprEVJXkInJANln6C5urmlkRuaA4zt7J&#10;5P4fLH+2ugQiy4KOUB7NGvSo+7B9u33ffe1uttfdx+6m+7J9133rPnWfyfBhUKy1LseDV/YSAmdn&#10;Lwx/5Yg2ZzXTC3EKYNpasBLrzML+5KcDIXB4lMzbp6bE+9jSmyjeuoImAKIsZB092tx5JNaecFzM&#10;xodHWYq1cswdpihaNDFh+e1pC84/FqYhYVJQwB6I6Gx14XyohuW3W2L1RslyJpWKASzmZwrIimG/&#10;zOIXCSDJ/W1Kk7agw4MRXv4XjMnReDT+E0YjPXa+kk2kkfY0WB50e6TL2JeeSdXPsWald0IG7XoP&#10;/Hq+jt5lk1tb5qbcoLRg+k7Hl4mT2sAbSlrs8oK610sGghL1RKM9R9ko+O5jMDqYDDGA/cx8P8M0&#10;R6iCcg+U9MGZ7x/T0oJc1HhXFgXR5hRNrWTUOxje17VjgL0cbdi9u/BY9uO468ffYfodAAD//wMA&#10;UEsDBBQABgAIAAAAIQBDO/gf4AAAAAwBAAAPAAAAZHJzL2Rvd25yZXYueG1sTI/BSsQwEIbvgu8Q&#10;RvDmJhWNtjZdVsGDCEJXl71mmzEt2ySlybb17R1P7nFmPv75/nK9uJ5NOMYueAXZSgBD3wTTeavg&#10;6/P15hFYTNob3QePCn4wwrq6vCh1YcLsa5y2yTIK8bHQCtqUhoLz2LTodFyFAT3dvsPodKJxtNyM&#10;eqZw1/NbISR3uvP0odUDvrTYHLcnp2Du6v0bTkEOm4/laHemzt/ts1LXV8vmCVjCJf3D8KdP6lCR&#10;0yGcvImsV3B3L6hLUpDnQgIj4iGTtDkQmmVSAq9Kfl6i+gUAAP//AwBQSwECLQAUAAYACAAAACEA&#10;toM4kv4AAADhAQAAEwAAAAAAAAAAAAAAAAAAAAAAW0NvbnRlbnRfVHlwZXNdLnhtbFBLAQItABQA&#10;BgAIAAAAIQA4/SH/1gAAAJQBAAALAAAAAAAAAAAAAAAAAC8BAABfcmVscy8ucmVsc1BLAQItABQA&#10;BgAIAAAAIQCtsRbmUwIAAGUEAAAOAAAAAAAAAAAAAAAAAC4CAABkcnMvZTJvRG9jLnhtbFBLAQIt&#10;ABQABgAIAAAAIQBDO/gf4AAAAAwBAAAPAAAAAAAAAAAAAAAAAK0EAABkcnMvZG93bnJldi54bWxQ&#10;SwUGAAAAAAQABADzAAAAugUAAAAA&#10;" strokecolor="#f79646" strokeweight="2pt">
            <v:textbox>
              <w:txbxContent>
                <w:p w:rsidR="00514EF7" w:rsidRDefault="00514EF7" w:rsidP="00514EF7">
                  <w:pPr>
                    <w:pStyle w:val="a7"/>
                    <w:jc w:val="center"/>
                    <w:rPr>
                      <w:sz w:val="20"/>
                      <w:szCs w:val="20"/>
                      <w:lang w:val="uz-Cyrl-UZ"/>
                    </w:rPr>
                  </w:pPr>
                </w:p>
                <w:p w:rsidR="00514EF7" w:rsidRPr="00165F07" w:rsidRDefault="00514EF7" w:rsidP="00514EF7">
                  <w:pPr>
                    <w:pStyle w:val="a7"/>
                    <w:jc w:val="center"/>
                    <w:rPr>
                      <w:sz w:val="20"/>
                      <w:szCs w:val="20"/>
                      <w:lang w:val="uz-Cyrl-UZ"/>
                    </w:rPr>
                  </w:pPr>
                  <w:r>
                    <w:rPr>
                      <w:sz w:val="20"/>
                      <w:szCs w:val="20"/>
                      <w:lang w:val="uz-Cyrl-UZ"/>
                    </w:rPr>
                    <w:t>Вилоят ҳокимликларидаги штаб (</w:t>
                  </w:r>
                  <w:r w:rsidRPr="00A74693">
                    <w:rPr>
                      <w:sz w:val="16"/>
                      <w:szCs w:val="16"/>
                      <w:lang w:val="uz-Cyrl-UZ"/>
                    </w:rPr>
                    <w:t xml:space="preserve">ҳисобот, </w:t>
                  </w:r>
                  <w:r>
                    <w:rPr>
                      <w:sz w:val="16"/>
                      <w:szCs w:val="16"/>
                      <w:lang w:val="uz-Cyrl-UZ"/>
                    </w:rPr>
                    <w:t>ахборотнома</w:t>
                  </w:r>
                  <w:r w:rsidRPr="00165F07">
                    <w:rPr>
                      <w:sz w:val="20"/>
                      <w:szCs w:val="20"/>
                      <w:lang w:val="uz-Cyrl-UZ"/>
                    </w:rPr>
                    <w:t>)</w:t>
                  </w:r>
                </w:p>
              </w:txbxContent>
            </v:textbox>
          </v: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ect id="Прямоугольник 4" o:spid="_x0000_s1033" style="position:absolute;left:0;text-align:left;margin-left:396pt;margin-top:18.3pt;width:90.9pt;height:28.6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5nVwIAAGQEAAAOAAAAZHJzL2Uyb0RvYy54bWysVM1uEzEQviPxDpbvdHeTTZquuqmqliKk&#10;ApUKD+B4vVkLr23GTjblhNQrEo/AQ3BB/PQZNm/E2EnbFDgh9mB5PDPfzHwzs4dHq1aRpQAnjS5p&#10;tpdSIjQ3ldTzkr55ffZkQonzTFdMGS1KeiUcPZo+fnTY2UIMTGNUJYAgiHZFZ0vaeG+LJHG8ES1z&#10;e8YKjcraQMs8ijBPKmAdorcqGaTpOOkMVBYMF87h6+lGSacRv64F96/q2glPVEkxNx9PiOcsnMn0&#10;kBVzYLaRfJsG+4csWiY1Br2DOmWekQXIP6BaycE4U/s9btrE1LXkItaA1WTpb9VcNsyKWAuS4+wd&#10;Te7/wfKXywsgsirp8IASzVrsUf95/WH9qf/R36yv+y/9Tf99/bH/2X/tv5E8ENZZV6Dfpb2AULKz&#10;54a/dUSbk4bpuTgGMF0jWIVpZsE+eeAQBIeuZNa9MBWGYwtvInerGtoAiKyQVWzR1V2LxMoTjo9Z&#10;NsrzIXaSo244Hk5GoxiCFbfeFpx/JkxLwqWkgCMQ0dny3PmQDStuTWL2RsnqTCoVBZjPThSQJcNx&#10;OYvfFt3tmilNupIORnmaRugHSvcAY/9gnI//htFKj4OvZFvSSRq+YMSKwNtTXcW7Z1Jt7piz0lsi&#10;A3ebHvjVbBVbl8UIgdiZqa6QWjCbQcfFxEtj4D0lHQ55Sd27BQNBiXqusT0HWZ6HrYhCPtofoAC7&#10;mtmuhmmOUCXlHijZCCd+s0sLC3LeYKwsEqLNMTa1lpHv+7y2FeAoxzZs1y7syq4cre5/DtNfAAAA&#10;//8DAFBLAwQUAAYACAAAACEAhL/9QN8AAAAJAQAADwAAAGRycy9kb3ducmV2LnhtbEyPwUrDQBCG&#10;74LvsIzgzW5sIDVpNqUKHkQQUhWv2+x0E5qdDdltEt/e8aS3Gebnn+8rd4vrxYRj6DwpuF8lIJAa&#10;bzqyCj7en+8eQISoyejeEyr4xgC76vqq1IXxM9U4HaIVXEKh0AraGIdCytC06HRY+QGJbyc/Oh15&#10;Ha00o5653PVynSSZdLoj/tDqAZ9abM6Hi1Mwd/XXC04+G/Zvy9l+mjp/tY9K3d4s+y2IiEv8C8Mv&#10;PqNDxUxHfyETRK9gk6/ZJSpIswwEB/JNyi5HHtIcZFXK/wbVDwAAAP//AwBQSwECLQAUAAYACAAA&#10;ACEAtoM4kv4AAADhAQAAEwAAAAAAAAAAAAAAAAAAAAAAW0NvbnRlbnRfVHlwZXNdLnhtbFBLAQIt&#10;ABQABgAIAAAAIQA4/SH/1gAAAJQBAAALAAAAAAAAAAAAAAAAAC8BAABfcmVscy8ucmVsc1BLAQIt&#10;ABQABgAIAAAAIQDjQ15nVwIAAGQEAAAOAAAAAAAAAAAAAAAAAC4CAABkcnMvZTJvRG9jLnhtbFBL&#10;AQItABQABgAIAAAAIQCEv/1A3wAAAAkBAAAPAAAAAAAAAAAAAAAAALEEAABkcnMvZG93bnJldi54&#10;bWxQSwUGAAAAAAQABADzAAAAvQUAAAAA&#10;" strokecolor="#f79646" strokeweight="2pt">
            <v:textbox>
              <w:txbxContent>
                <w:p w:rsidR="00514EF7" w:rsidRPr="00C05172" w:rsidRDefault="00514EF7" w:rsidP="00514EF7">
                  <w:pPr>
                    <w:jc w:val="center"/>
                    <w:rPr>
                      <w:lang w:val="uz-Cyrl-UZ"/>
                    </w:rPr>
                  </w:pPr>
                  <w:r>
                    <w:rPr>
                      <w:lang w:val="uz-Cyrl-UZ"/>
                    </w:rPr>
                    <w:t>3</w:t>
                  </w:r>
                  <w:r w:rsidRPr="00C05172">
                    <w:rPr>
                      <w:lang w:val="uz-Cyrl-UZ"/>
                    </w:rPr>
                    <w:t>кун</w:t>
                  </w:r>
                </w:p>
              </w:txbxContent>
            </v:textbox>
          </v: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ect id="Прямоугольник 9" o:spid="_x0000_s1034" style="position:absolute;left:0;text-align:left;margin-left:396pt;margin-top:90.3pt;width:90.9pt;height:27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WIVQIAAGQEAAAOAAAAZHJzL2Uyb0RvYy54bWysVM1uEzEQviPxDpbvZLPpJm1W3VRVShFS&#10;gUqFB3C83qyF1zZjJ5twQuoViUfgIbggfvoMmzdi7KRt+JGQEHuwPB7P55nvm9njk1WjyFKAk0YX&#10;NO31KRGam1LqeUFfvTx/dESJ80yXTBktCroWjp5MHj44bm0uBqY2qhRAEES7vLUFrb23eZI4XouG&#10;uZ6xQqOzMtAwjybMkxJYi+iNSgb9/ihpDZQWDBfO4enZ1kknEb+qBPcvqsoJT1RBMTcfV4jrLKzJ&#10;5Jjlc2C2lnyXBvuHLBomNT56B3XGPCMLkL9BNZKDcabyPW6axFSV5CLWgNWk/V+quaqZFbEWJMfZ&#10;O5rc/4Plz5eXQGRZ0ANUSrMGNeo+bt5tPnTfupvNdfepu+m+bt5337vP3RcyDoS11uUYd2UvIZTs&#10;7IXhrx3RZlozPRenAKatBSsxzTTcT34KCIbDUDJrn5kSn2MLbyJ3qwqaAIiskFWUaH0nkVh5wvEw&#10;TYdZdoBKcvQdZINxP2qYsPw22oLzT4RpSNgUFLAFIjpbXjgfsmH57ZWYvVGyPJdKRQPms6kCsmTY&#10;LufxiwVgkfvXlCZtQQfDDB//C8bheJSN/oTRSI+Nr2RT0KN++MIllgfeHusy7j2TarvHnJXeERm4&#10;22rgV7NVlC4dhuBA7MyUa6QWzLbRcTBxUxt4S0mLTV5Q92bBQFCinmqUZ5xmWZiKaGTDwwEasO+Z&#10;7XuY5ghVUO6Bkq0x9dtZWliQ8xrfSiMh2pyiqJWMfN/ntasAWznKsBu7MCv7drx1/3OY/AAAAP//&#10;AwBQSwMEFAAGAAgAAAAhANkNBL/gAAAACwEAAA8AAABkcnMvZG93bnJldi54bWxMj0FLxDAQhe+C&#10;/yGM4M1N7Up3W5suq+BBBKGr4jXbjGnZZlKabFv/veNJj8N7vPm+cre4Xkw4hs6TgttVAgKp8aYj&#10;q+D97elmCyJETUb3nlDBNwbYVZcXpS6Mn6nG6RCt4BEKhVbQxjgUUoamRafDyg9InH350enI52il&#10;GfXM466XaZJk0umO+EOrB3xssTkdzk7B3NWfzzj5bNi/Lif7Yer8xT4odX217O9BRFziXxl+8Rkd&#10;KmY6+jOZIHoFmzxll8jBNslAcCPfrFnmqCBd32Ugq1L+d6h+AAAA//8DAFBLAQItABQABgAIAAAA&#10;IQC2gziS/gAAAOEBAAATAAAAAAAAAAAAAAAAAAAAAABbQ29udGVudF9UeXBlc10ueG1sUEsBAi0A&#10;FAAGAAgAAAAhADj9If/WAAAAlAEAAAsAAAAAAAAAAAAAAAAALwEAAF9yZWxzLy5yZWxzUEsBAi0A&#10;FAAGAAgAAAAhALMf1YhVAgAAZAQAAA4AAAAAAAAAAAAAAAAALgIAAGRycy9lMm9Eb2MueG1sUEsB&#10;Ai0AFAAGAAgAAAAhANkNBL/gAAAACwEAAA8AAAAAAAAAAAAAAAAArwQAAGRycy9kb3ducmV2Lnht&#10;bFBLBQYAAAAABAAEAPMAAAC8BQAAAAA=&#10;" strokecolor="#f79646" strokeweight="2pt">
            <v:textbox>
              <w:txbxContent>
                <w:p w:rsidR="00514EF7" w:rsidRPr="00C05172" w:rsidRDefault="00514EF7" w:rsidP="00514EF7">
                  <w:pPr>
                    <w:jc w:val="center"/>
                    <w:rPr>
                      <w:lang w:val="uz-Cyrl-UZ"/>
                    </w:rPr>
                  </w:pPr>
                  <w:r>
                    <w:rPr>
                      <w:lang w:val="uz-Cyrl-UZ"/>
                    </w:rPr>
                    <w:t xml:space="preserve">3 </w:t>
                  </w:r>
                  <w:r w:rsidRPr="00C05172">
                    <w:rPr>
                      <w:lang w:val="uz-Cyrl-UZ"/>
                    </w:rPr>
                    <w:t>кун</w:t>
                  </w:r>
                </w:p>
              </w:txbxContent>
            </v:textbox>
          </v: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ect id="Прямоугольник 12" o:spid="_x0000_s1035" style="position:absolute;left:0;text-align:left;margin-left:396pt;margin-top:148.5pt;width:90.9pt;height:40.8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2fMWQIAAGUEAAAOAAAAZHJzL2Uyb0RvYy54bWysVM1uEzEQviPxDpbvdHfTTdquuqmqliKk&#10;ApUKD+B4vVkLr23GTjblhNQrEo/AQ3BB/PQZNm/E2EnTBDgh9mB5PJ7PM983s8cni1aRuQAnjS5p&#10;tpdSIjQ3ldTTkr55ffHkkBLnma6YMlqU9EY4ejJ+/Oi4s4UYmMaoSgBBEO2Kzpa08d4WSeJ4I1rm&#10;9owVGp21gZZ5NGGaVMA6RG9VMkjTUdIZqCwYLpzD0/OVk44jfl0L7l/VtROeqJJibj6uENdJWJPx&#10;MSumwGwj+ToN9g9ZtExqfHQDdc48IzOQf0C1koNxpvZ73LSJqWvJRawBq8nS36q5bpgVsRYkx9kN&#10;Te7/wfKX8ysgsirp/gElmrWoUf95+WH5qf/R3y1v+y/9Xf99+bH/2X/tv5FsEBjrrCsw8NpeQajZ&#10;2UvD3zqizVnD9FScApiuEazCPLNwP9kJCIbDUDLpXpgK32MzbyJ5ixraAIi0kEXU6GajkVh4wvEw&#10;y4Z5vo9ScvQNs8NsFEVMWHEfbcH5Z8K0JGxKCtgDEZ3NL50P2bDi/krM3ihZXUilogHTyZkCMmfY&#10;LxfxiwVgkdvXlCZdSQfDPE0j9I7T7WAcHI3y0d8wWumx85VsS3qYhi9cYkXg7amu4t4zqVZ7zFnp&#10;NZGBu5UGfjFZRO2yPAQHYiemukFqwaw6HScTN42B95R02OUlde9mDAQl6rlGeY6yPA9jEY18eDBA&#10;A7Y9k20P0xyhSso9ULIyzvxqmGYW5LTBt7JIiDanKGotI98Pea0rwF6OMqznLgzLth1vPfwdxr8A&#10;AAD//wMAUEsDBBQABgAIAAAAIQCEaEyv4AAAAAsBAAAPAAAAZHJzL2Rvd25yZXYueG1sTI/BSsNA&#10;EIbvgu+wjODNbkwhadJMShU8iCCkKl632WkSmt0N2W0S397xZG8zzM8/31fsFtOLiUbfOYvwuIpA&#10;kK2d7myD8Pnx8rAB4YOyWvXOEsIPediVtzeFyrWbbUXTITSCS6zPFUIbwpBL6euWjPIrN5Dl28mN&#10;RgVex0bqUc1cbnoZR1Eijeosf2jVQM8t1efDxSDMXfX9SpNLhv37cm6+dJW9NU+I93fLfgsi0BL+&#10;w/CHz+hQMtPRXaz2okdIs5hdAkKcpTxwIkvXLHNEWKebBGRZyGuH8hcAAP//AwBQSwECLQAUAAYA&#10;CAAAACEAtoM4kv4AAADhAQAAEwAAAAAAAAAAAAAAAAAAAAAAW0NvbnRlbnRfVHlwZXNdLnhtbFBL&#10;AQItABQABgAIAAAAIQA4/SH/1gAAAJQBAAALAAAAAAAAAAAAAAAAAC8BAABfcmVscy8ucmVsc1BL&#10;AQItABQABgAIAAAAIQCOc2fMWQIAAGUEAAAOAAAAAAAAAAAAAAAAAC4CAABkcnMvZTJvRG9jLnht&#10;bFBLAQItABQABgAIAAAAIQCEaEyv4AAAAAsBAAAPAAAAAAAAAAAAAAAAALMEAABkcnMvZG93bnJl&#10;di54bWxQSwUGAAAAAAQABADzAAAAwAUAAAAA&#10;" strokecolor="#f79646" strokeweight="2pt">
            <v:textbox>
              <w:txbxContent>
                <w:p w:rsidR="00514EF7" w:rsidRPr="00C05172" w:rsidRDefault="00514EF7" w:rsidP="00514EF7">
                  <w:pPr>
                    <w:jc w:val="center"/>
                    <w:rPr>
                      <w:lang w:val="uz-Cyrl-UZ"/>
                    </w:rPr>
                  </w:pPr>
                  <w:r>
                    <w:rPr>
                      <w:lang w:val="uz-Cyrl-UZ"/>
                    </w:rPr>
                    <w:t xml:space="preserve">Тадбир бошланган кун </w:t>
                  </w:r>
                </w:p>
              </w:txbxContent>
            </v:textbox>
          </v: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ect id="Прямоугольник 11" o:spid="_x0000_s1036" style="position:absolute;left:0;text-align:left;margin-left:225pt;margin-top:150.1pt;width:133pt;height:48.2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mEVQIAAGUEAAAOAAAAZHJzL2Uyb0RvYy54bWysVM2O0zAQviPxDpbvNE23222rpqtVlyKk&#10;BVZaeADHcRILxzZjt+lyQuKKxCPwEFwQP/sM6RsxcdpSfiQkRA6WxzPz+ZtvxpmdbypF1gKcNDqh&#10;ca9PidDcZFIXCX3xfPlgTInzTGdMGS0SeiscPZ/fvzer7VQMTGlUJoAgiHbT2ia09N5Oo8jxUlTM&#10;9YwVGp25gYp5NKGIMmA1olcqGvT7o6g2kFkwXDiHp5edk84Dfp4L7p/luROeqIQiNx9WCGvartF8&#10;xqYFMFtKvqPB/oFFxaTGSw9Ql8wzsgL5G1QlORhnct/jpopMnksuQg1YTdz/pZqbklkRakFxnD3I&#10;5P4fLH+6vgYis4SejCjRrMIeNR+2b7bvm6/N3fZt87G5a75s3zXfmk/NZxLHrWK1dVNMvLHX0Nbs&#10;7JXhLx3RZlEyXYgLAFOXgmXIM8RHPyW0hsNUktZPTIb3sZU3QbxNDlULiLKQTejR7aFHYuMJx8N4&#10;NJ7EfWwlR98oHsTD0MSITffZFpx/JExF2k1CAWcgoLP1lfPIHkP3IYG9UTJbSqWCAUW6UEDWDOdl&#10;Gb62YExxx2FKkzqhg9MhEvkLxtlkNBz9CaOSHidfySqh4377dbPY6vZQZ2EuPZOq2yMBpZHHXruu&#10;B36TbkLv4pN9W1KT3aK0YLpJx5eJm9LAa0pqnPKEulcrBoIS9VhjeybxEPUjPhjD07MBGnDsSY89&#10;THOESij3QElnLHz3mFYWZFHiXXEQRJsLbGoug94t6Y7XrgKc5aDp7t21j+XYDlE//g7z7wAAAP//&#10;AwBQSwMEFAAGAAgAAAAhAEmrHejgAAAACwEAAA8AAABkcnMvZG93bnJldi54bWxMj8FOwzAQRO9I&#10;/IO1SNyo3QKGhjhVQeKAkCqlgLi68ZJEjddR7Cbh71lOcNzZ0cybfDP7Tow4xDaQgeVCgUCqgmup&#10;NvD+9nx1DyImS852gdDAN0bYFOdnuc1cmKjEcZ9qwSEUM2ugSanPpIxVg97GReiR+PcVBm8Tn0Mt&#10;3WAnDvedXCmlpbctcUNje3xqsDruT97A1JafLzgG3W9387H+cOX6tX405vJi3j6ASDinPzP84jM6&#10;FMx0CCdyUXQGbm4Vb0kGrpVagWDH3VKzcmBlrTXIIpf/NxQ/AAAA//8DAFBLAQItABQABgAIAAAA&#10;IQC2gziS/gAAAOEBAAATAAAAAAAAAAAAAAAAAAAAAABbQ29udGVudF9UeXBlc10ueG1sUEsBAi0A&#10;FAAGAAgAAAAhADj9If/WAAAAlAEAAAsAAAAAAAAAAAAAAAAALwEAAF9yZWxzLy5yZWxzUEsBAi0A&#10;FAAGAAgAAAAhAJXESYRVAgAAZQQAAA4AAAAAAAAAAAAAAAAALgIAAGRycy9lMm9Eb2MueG1sUEsB&#10;Ai0AFAAGAAgAAAAhAEmrHejgAAAACwEAAA8AAAAAAAAAAAAAAAAArwQAAGRycy9kb3ducmV2Lnht&#10;bFBLBQYAAAAABAAEAPMAAAC8BQAAAAA=&#10;" strokecolor="#f79646" strokeweight="2pt">
            <v:textbox>
              <w:txbxContent>
                <w:p w:rsidR="00514EF7" w:rsidRPr="00165F07" w:rsidRDefault="00514EF7" w:rsidP="00514EF7">
                  <w:pPr>
                    <w:jc w:val="center"/>
                    <w:rPr>
                      <w:lang w:val="uz-Cyrl-UZ"/>
                    </w:rPr>
                  </w:pPr>
                  <w:r>
                    <w:rPr>
                      <w:lang w:val="uz-Cyrl-UZ"/>
                    </w:rPr>
                    <w:t>Ҳудудий ишчи гуруҳи раҳбари                                   (</w:t>
                  </w:r>
                  <w:r>
                    <w:rPr>
                      <w:sz w:val="16"/>
                      <w:szCs w:val="16"/>
                      <w:lang w:val="uz-Cyrl-UZ"/>
                    </w:rPr>
                    <w:t>профилактика инспектори</w:t>
                  </w:r>
                  <w:r>
                    <w:rPr>
                      <w:lang w:val="uz-Cyrl-UZ"/>
                    </w:rPr>
                    <w:t>)</w:t>
                  </w:r>
                </w:p>
              </w:txbxContent>
            </v:textbox>
          </v: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Стрелка вниз 31" o:spid="_x0000_s1070" type="#_x0000_t67" style="position:absolute;left:0;text-align:left;margin-left:99pt;margin-top:468.3pt;width:6.1pt;height:12.8pt;flip:x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iU1bwIAAK0EAAAOAAAAZHJzL2Uyb0RvYy54bWysVFFuEzEQ/UfiDpb/6Wa3m6asuqlKSwCp&#10;QKXCARzbmzV4bWM72aRfiJtwA4SEQCDusL0RY+82pEXiA5EPy7Mz82bePE+OjteNRCtundCqxOne&#10;CCOuqGZCLUr8+tXswSFGzhPFiNSKl3jDHT6e3r931JqCZ7rWknGLAES5ojUlrr03RZI4WvOGuD1t&#10;uAJnpW1DPJh2kTBLWkBvZJKNRgdJqy0zVlPuHHw96514GvGrilP/sqoc90iWGHrz8bTxnIczmR6R&#10;YmGJqQUd2iD/0EVDhIKiW6gz4glaWvEHVCOo1U5Xfo/qJtFVJSiPHIBNOrrD5rImhkcuMBxntmNy&#10;/w+WvlhdWCRYiffHGCnSgEbdx+sP1++7L92P7nv3CXWfu5/dt+4r2k/DuFrjCsi6NBc2EHbmXNO3&#10;Dil9WhO14CfW6rbmhEGTMT65lRAMB6lo3j7XDIqRpddxcuvKNqiSwjwNiQEapoPWUarNViq+9ojC&#10;x8kkn4CeFDzpQTY+iEompAgoIddY559w3aBwKTHTrYqdRWCyOnc+qsUGyoS9STGqGgnir4hE4xH8&#10;hsexE5PdjekZkmJAhAZuCsfZaCnYTEgZDbuYn0qLAL7E+ewwfXQWCkCK2w2TCrUlzsY51P87Rpbv&#10;z7a8b2E0wsNSSdGU+DAQGZgEVR4rFp+8J0L2d2hAKujjRple4blmG1DJ6n5jYMPhUmt7hVEL21Ji&#10;925JLMdIPlOg9MM0z8N6RSMfTzIw7K5nvushigJUiam3GPXGqe+XcmmsWNRQq38CSp/A+6iED5MK&#10;HfZ9DQbsRBzgsL9h6XbtGPX7X2b6CwAA//8DAFBLAwQUAAYACAAAACEAT+T+f94AAAALAQAADwAA&#10;AGRycy9kb3ducmV2LnhtbEyPwWrDMBBE74X8g9hAb40cFYzjWA7FEHrpJWnIWbEUy1RaGUux3b/v&#10;9tQeZ3aYfVMdFu/YZMbYB5Sw3WTADLZB99hJuHweXwpgMSnUygU0Er5NhEO9eqpUqcOMJzOdU8eo&#10;BGOpJNiUhpLz2FrjVdyEwSDd7mH0KpEcO65HNVO5d1xkWc696pE+WDWYxpr26/zwEppTccWPxs14&#10;zN4nKy73eF0mKZ/Xy9seWDJL+gvDLz6hQ01Mt/BAHZkjvStoS5Kwe81zYJQQ20wAu5GTCwG8rvj/&#10;DfUPAAAA//8DAFBLAQItABQABgAIAAAAIQC2gziS/gAAAOEBAAATAAAAAAAAAAAAAAAAAAAAAABb&#10;Q29udGVudF9UeXBlc10ueG1sUEsBAi0AFAAGAAgAAAAhADj9If/WAAAAlAEAAAsAAAAAAAAAAAAA&#10;AAAALwEAAF9yZWxzLy5yZWxzUEsBAi0AFAAGAAgAAAAhAGfeJTVvAgAArQQAAA4AAAAAAAAAAAAA&#10;AAAALgIAAGRycy9lMm9Eb2MueG1sUEsBAi0AFAAGAAgAAAAhAE/k/n/eAAAACwEAAA8AAAAAAAAA&#10;AAAAAAAAyQQAAGRycy9kb3ducmV2LnhtbFBLBQYAAAAABAAEAPMAAADUBQAAAAA=&#10;" adj="16453" fillcolor="#4f81bd" strokecolor="#243f60" strokeweight="2pt"/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ect id="Прямоугольник 15" o:spid="_x0000_s1037" style="position:absolute;left:0;text-align:left;margin-left:396pt;margin-top:225.3pt;width:90.9pt;height:40.8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C8WQIAAGUEAAAOAAAAZHJzL2Uyb0RvYy54bWysVM1uEzEQviPxDpbvdHfTTdquuqmqliKk&#10;ApUKD+B4vVkLr23GTjblhNQrEo/AQ3BB/PQZNm/E2EnTBDgh9mB5PJ7PM983s8cni1aRuQAnjS5p&#10;tpdSIjQ3ldTTkr55ffHkkBLnma6YMlqU9EY4ejJ+/Oi4s4UYmMaoSgBBEO2Kzpa08d4WSeJ4I1rm&#10;9owVGp21gZZ5NGGaVMA6RG9VMkjTUdIZqCwYLpzD0/OVk44jfl0L7l/VtROeqJJibj6uENdJWJPx&#10;MSumwGwj+ToN9g9ZtExqfHQDdc48IzOQf0C1koNxpvZ73LSJqWvJRawBq8nS36q5bpgVsRYkx9kN&#10;Te7/wfKX8ysgsirpfk6JZi1q1H9eflh+6n/0d8vb/kt/139ffux/9l/7byQbBsY66woMvLZXEGp2&#10;9tLwt45oc9YwPRWnAKZrBKswzyzcT3YCguEwlEy6F6bC99jMm0jeooY2ACItZBE1utloJBaecDzM&#10;smGe76OUHH3D7DAbRRETVtxHW3D+mTAtCZuSAvZARGfzS+dDNqy4vxKzN0pWF1KpaMB0cqaAzBn2&#10;y0X8YgFY5PY1pUlX0sEwT9MIveN0OxgHR6N89DeMVnrsfCXbkh6m4QuXWBF4e6qruPdMqtUec1Z6&#10;TWTgbqWBX0wWUbtsEIIDsRNT3SC1YFadjpOJm8bAe0o67PKSunczBoIS9VyjPEdZnoexiEY+PBig&#10;AdueybaHaY5QJeUeKFkZZ341TDMLctrgW1kkRJtTFLWWke+HvNYVYC9HGdZzF4Zl2463Hv4O418A&#10;AAD//wMAUEsDBBQABgAIAAAAIQDxBlR+4QAAAAsBAAAPAAAAZHJzL2Rvd25yZXYueG1sTI9BS8NA&#10;EIXvgv9hGcGb3ZjatImZlCp4EKGQqvS6zY5JaHY3ZLdJ/PeOJz0O83jv+/LtbDox0uBbZxHuFxEI&#10;spXTra0RPt5f7jYgfFBWq85ZQvgmD9vi+ipXmXaTLWk8hFpwifWZQmhC6DMpfdWQUX7herL8+3KD&#10;UYHPoZZ6UBOXm07GUZRIo1rLC43q6bmh6ny4GISpLY+vNLqk3+3nc/2py/StfkK8vZl3jyACzeEv&#10;DL/4jA4FM53cxWovOoR1GrNLQHhYRQkITqTrJcucEFbLOAZZ5PK/Q/EDAAD//wMAUEsBAi0AFAAG&#10;AAgAAAAhALaDOJL+AAAA4QEAABMAAAAAAAAAAAAAAAAAAAAAAFtDb250ZW50X1R5cGVzXS54bWxQ&#10;SwECLQAUAAYACAAAACEAOP0h/9YAAACUAQAACwAAAAAAAAAAAAAAAAAvAQAAX3JlbHMvLnJlbHNQ&#10;SwECLQAUAAYACAAAACEAXZoQvFkCAABlBAAADgAAAAAAAAAAAAAAAAAuAgAAZHJzL2Uyb0RvYy54&#10;bWxQSwECLQAUAAYACAAAACEA8QZUfuEAAAALAQAADwAAAAAAAAAAAAAAAACzBAAAZHJzL2Rvd25y&#10;ZXYueG1sUEsFBgAAAAAEAAQA8wAAAMEFAAAAAA==&#10;" strokecolor="#f79646" strokeweight="2pt">
            <v:textbox>
              <w:txbxContent>
                <w:p w:rsidR="00514EF7" w:rsidRPr="00C05172" w:rsidRDefault="00514EF7" w:rsidP="00514EF7">
                  <w:pPr>
                    <w:jc w:val="center"/>
                    <w:rPr>
                      <w:lang w:val="uz-Cyrl-UZ"/>
                    </w:rPr>
                  </w:pPr>
                  <w:r w:rsidRPr="00C05172">
                    <w:rPr>
                      <w:lang w:val="uz-Cyrl-UZ"/>
                    </w:rPr>
                    <w:t xml:space="preserve">Ҳар куни соат </w:t>
                  </w:r>
                  <w:r>
                    <w:rPr>
                      <w:lang w:val="uz-Cyrl-UZ"/>
                    </w:rPr>
                    <w:t>09</w:t>
                  </w:r>
                  <w:r w:rsidRPr="00C05172">
                    <w:rPr>
                      <w:lang w:val="uz-Cyrl-UZ"/>
                    </w:rPr>
                    <w:t xml:space="preserve">:00 – </w:t>
                  </w:r>
                  <w:r>
                    <w:rPr>
                      <w:lang w:val="uz-Cyrl-UZ"/>
                    </w:rPr>
                    <w:t>18</w:t>
                  </w:r>
                  <w:r w:rsidRPr="00C05172">
                    <w:rPr>
                      <w:lang w:val="uz-Cyrl-UZ"/>
                    </w:rPr>
                    <w:t>:00</w:t>
                  </w:r>
                </w:p>
              </w:txbxContent>
            </v:textbox>
          </v: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_x0000_s1069" type="#_x0000_t67" style="position:absolute;left:0;text-align:left;margin-left:441pt;margin-top:126.3pt;width:6.1pt;height:12.8pt;flip:x;z-index:251712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NhbQIAAK0EAAAOAAAAZHJzL2Uyb0RvYy54bWysVFFuEzEQ/UfiDpb/6Wa3myasuqlKSwCp&#10;QKXCARzbmzV4bWM72bRfiJtwA4SEQCDusL0RY+82pEXiA5EPy7Mz82bePE8OjzaNRGtundCqxOne&#10;CCOuqGZCLUv8+tX8wRQj54liRGrFS3zJHT6a3b932JqCZ7rWknGLAES5ojUlrr03RZI4WvOGuD1t&#10;uAJnpW1DPJh2mTBLWkBvZJKNRgdJqy0zVlPuHHw97Z14FvGrilP/sqoc90iWGHrz8bTxXIQzmR2S&#10;YmmJqQUd2iD/0EVDhIKiW6hT4glaWfEHVCOo1U5Xfo/qJtFVJSiPHIBNOrrD5qImhkcuMBxntmNy&#10;/w+WvlifWyRYiff3MVKkAY26j9cfrt93X7of3ffuE+o+dz+7b91XlE3DuFrjCsi6MOc2EHbmTNO3&#10;Dil9UhO15MfW6rbmhEGTaYhPbiUEw0EqWrTPNYNiZOV1nNymsg2qpDBPQ2KAhumgTZTqcisV33hE&#10;4eNkkk9ATwqe9CAbH0QlE1IElJBrrPNPuG5QuJSY6VbFziIwWZ85H9ViA2XC3qQYVY0E8ddEovEI&#10;fsPj2InJ7sb0DEkxIEIDN4XjbLQUbC6kjIZdLk6kRQBf4nw+TR+dxvHACHfDpEJtibNxDvX/jpHl&#10;+/Mt71sYjfCwVFI0JZ4GIgOToMpjxeKT90TI/g49SzXIFJTpFV5odgkqWd1vDGw4XGptrzBqYVtK&#10;7N6tiOUYyWcKlH6Y5nlYr2jk40kGht31LHY9RFGAKjH1FqPeOPH9Uq6MFcsaavVPQOljeB+V8DcP&#10;qe9raBd2Am63lm7XjlG//2VmvwAAAP//AwBQSwMEFAAGAAgAAAAhAG+7DHneAAAACwEAAA8AAABk&#10;cnMvZG93bnJldi54bWxMj81OwzAQhO9IvIO1SNyogwXFhDgVilRx4dIf9ezG2zjCXkexm4S3x5zg&#10;ODuj2W+qzeIdm3CMfSAFj6sCGFIbTE+dguNh+yCBxaTJaBcIFXxjhE19e1Pp0oSZdjjtU8dyCcVS&#10;K7ApDSXnsbXodVyFASl7lzB6nbIcO25GPedy77goijX3uqf8weoBG4vt1/7qFTQ7eaLPxs20LT4m&#10;K46XeFompe7vlvc3YAmX9BeGX/yMDnVmOocrmcicAilF3pIUiGexBpYT8vVJADvny4sUwOuK/99Q&#10;/wAAAP//AwBQSwECLQAUAAYACAAAACEAtoM4kv4AAADhAQAAEwAAAAAAAAAAAAAAAAAAAAAAW0Nv&#10;bnRlbnRfVHlwZXNdLnhtbFBLAQItABQABgAIAAAAIQA4/SH/1gAAAJQBAAALAAAAAAAAAAAAAAAA&#10;AC8BAABfcmVscy8ucmVsc1BLAQItABQABgAIAAAAIQBWlVNhbQIAAK0EAAAOAAAAAAAAAAAAAAAA&#10;AC4CAABkcnMvZTJvRG9jLnhtbFBLAQItABQABgAIAAAAIQBvuwx53gAAAAsBAAAPAAAAAAAAAAAA&#10;AAAAAMcEAABkcnMvZG93bnJldi54bWxQSwUGAAAAAAQABADzAAAA0gUAAAAA&#10;" adj="16453" fillcolor="#4f81bd" strokecolor="#243f60" strokeweight="2pt"/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Стрелка вниз 28" o:spid="_x0000_s1068" type="#_x0000_t67" style="position:absolute;left:0;text-align:left;margin-left:99pt;margin-top:131.5pt;width:6.1pt;height:12.8pt;flip:x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mZbQIAAK0EAAAOAAAAZHJzL2Uyb0RvYy54bWysVFGO0zAQ/UfiDpb/2TTZdFuiTVfLLgWk&#10;BVZaOIBrO43BsY3tNl2+EDfhBggJgUDcIXsjxk62tCDxgeiH5cnMvJk3z9Pjk00j0ZpbJ7QqcXow&#10;wogrqplQyxK/fDG/N8XIeaIYkVrxEl9zh09md+8ct6bgma61ZNwiAFGuaE2Ja+9NkSSO1rwh7kAb&#10;rsBZadsQD6ZdJsySFtAbmWSj0VHSasuM1ZQ7B1/PeyeeRfyq4tQ/ryrHPZIlht58PG08F+FMZsek&#10;WFpiakGHNsg/dNEQoaDoFuqceIJWVvwB1QhqtdOVP6C6SXRVCcojB2CTjn5jc1UTwyMXGI4z2zG5&#10;/wdLn60vLRKsxIcZRoo0oFH34eb9zbvuc/e9+9Z9RN2n7kf3tfuCsmkYV2tcAVlX5tIGws5caPra&#10;IaXPaqKW/NRa3dacMGgyDfHJXkIwHKSiRftUMyhGVl7HyW0q26BKCvM4JAZomA7aRKmut1LxjUcU&#10;Pk4m+QT0pOBJj7LxUVQyIUVACbnGOv+I6waFS4mZblXsLAKT9YXzUS02UCbsVYpR1UgQf00kGo/g&#10;NzyOnRgY0X5Mz5AUAyI0cFs4zkZLweZCymjY5eJMWgTwJc7n0/TBeRwPjHA3TCrUljgb51D/7xhZ&#10;fjjf8t7DaISHpZKiKfE0EBmYBFUeKhafvCdC9nfoWapBpqBMr/BCs2tQyep+Y2DD4VJr+xajFral&#10;xO7NiliOkXyiQOn7aZ6H9YpGPp5kYNhdz2LXQxQFqBJTbzHqjTPfL+XKWLGsoVb/BJQ+hfdRCX/7&#10;kPq+hnZhJ+C2t3S7doz69S8z+wkAAP//AwBQSwMEFAAGAAgAAAAhADGing/dAAAACwEAAA8AAABk&#10;cnMvZG93bnJldi54bWxMj8FOwzAQRO9I/IO1SNyoXSNFIcSpUKSKC5eWqmc3duMIex3FbhL+nuUE&#10;txntaPZNvVuDZ7Od0hBRwXYjgFnsohmwV3D63D+VwFLWaLSPaBV82wS75v6u1pWJCx7sfMw9oxJM&#10;lVbgch4rzlPnbNBpE0eLdLvGKehMduq5mfRC5cFzKUTBgx6QPjg92tbZ7ut4CwraQ3nGj9YvuBfv&#10;s5Onazqvs1KPD+vbK7Bs1/wXhl98QoeGmC7xhiYxT/6lpC1ZgSyeSVBCboUEdiFRlgXwpub/NzQ/&#10;AAAA//8DAFBLAQItABQABgAIAAAAIQC2gziS/gAAAOEBAAATAAAAAAAAAAAAAAAAAAAAAABbQ29u&#10;dGVudF9UeXBlc10ueG1sUEsBAi0AFAAGAAgAAAAhADj9If/WAAAAlAEAAAsAAAAAAAAAAAAAAAAA&#10;LwEAAF9yZWxzLy5yZWxzUEsBAi0AFAAGAAgAAAAhAKojGZltAgAArQQAAA4AAAAAAAAAAAAAAAAA&#10;LgIAAGRycy9lMm9Eb2MueG1sUEsBAi0AFAAGAAgAAAAhADGing/dAAAACwEAAA8AAAAAAAAAAAAA&#10;AAAAxwQAAGRycy9kb3ducmV2LnhtbFBLBQYAAAAABAAEAPMAAADRBQAAAAA=&#10;" adj="16453" fillcolor="#4f81bd" strokecolor="#243f60" strokeweight="2pt"/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ect id="Прямоугольник 8" o:spid="_x0000_s1038" style="position:absolute;left:0;text-align:left;margin-left:225pt;margin-top:81.3pt;width:133pt;height:43.8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ABwVAIAAGQEAAAOAAAAZHJzL2Uyb0RvYy54bWysVM2O0zAQviPxDpbvNE1pu23UdLXqUoS0&#10;wEoLD+A6TmPh2GbsNl1OSFyReAQeggviZ58hfSPGbrdbfiQkRA6WxzP+PPN9M5mcbmpF1gKcNDqn&#10;aadLidDcFFIvc/ryxfzBiBLnmS6YMlrk9Fo4ejq9f2/S2Ez0TGVUIYAgiHZZY3NaeW+zJHG8EjVz&#10;HWOFRmdpoGYeTVgmBbAG0WuV9LrdYdIYKCwYLpzD0/Odk04jflkK7p+XpROeqJxibj6uENdFWJPp&#10;hGVLYLaSfJ8G+4csaiY1PnqAOmeekRXI36BqycE4U/oON3ViylJyEWvAatLuL9VcVcyKWAuS4+yB&#10;Jvf/YPmz9SUQWeT0YUqJZjVq1H7cvt1+aL+1N9t37af2pv26fd9+bz+3X8goENZYl+G9K3sJoWRn&#10;Lwx/5Yg2s4rppTgDME0lWIFppiE++elCMBxeJYvmqSnwObbyJnK3KaEOgMgK2USJrg8SiY0nHA/T&#10;4WicdlFJjr7BYNgbRg0Tlt3etuD8Y2FqEjY5BWyBiM7WF86HbFh2GxKzN0oWc6lUNGC5mCkga4bt&#10;Mo9fLACLPA5TmjQ57Q36mMhfME7Gw/7wTxi19Nj4StY5HXXDF4JYFnh7pIu490yq3R5zVnpPZOBu&#10;p4HfLDZRujTSHIhdmOIaqQWza3QcTNxUBt5Q0mCT59S9XjEQlKgnGuUZp/1+mIpo9AcnPTTg2LM4&#10;9jDNESqn3AMlO2Pmd7O0siCXFb6VRkK0OUNRSxn5vstrXwG2cpRhP3ZhVo7tGHX3c5j+AAAA//8D&#10;AFBLAwQUAAYACAAAACEAMeT58t8AAAALAQAADwAAAGRycy9kb3ducmV2LnhtbEyPQUvEMBCF74L/&#10;IYzgzU22uFVr02UVPIggdFW8ZpsxLdtMSpNt6793POlx3nu8+V65XXwvJhxjF0jDeqVAIDXBduQ0&#10;vL89Xd2CiMmQNX0g1PCNEbbV+VlpChtmqnHaJye4hGJhNLQpDYWUsWnRm7gKAxJ7X2H0JvE5OmlH&#10;M3O572WmVC696Yg/tGbAxxab4/7kNcxd/fmMU8iH3etydB+2vntxD1pfXiy7exAJl/QXhl98RoeK&#10;mQ7hRDaKXsP1RvGWxEae5SA4cbPOWTloyDYqA1mV8v+G6gcAAP//AwBQSwECLQAUAAYACAAAACEA&#10;toM4kv4AAADhAQAAEwAAAAAAAAAAAAAAAAAAAAAAW0NvbnRlbnRfVHlwZXNdLnhtbFBLAQItABQA&#10;BgAIAAAAIQA4/SH/1gAAAJQBAAALAAAAAAAAAAAAAAAAAC8BAABfcmVscy8ucmVsc1BLAQItABQA&#10;BgAIAAAAIQD4QABwVAIAAGQEAAAOAAAAAAAAAAAAAAAAAC4CAABkcnMvZTJvRG9jLnhtbFBLAQIt&#10;ABQABgAIAAAAIQAx5Pny3wAAAAsBAAAPAAAAAAAAAAAAAAAAAK4EAABkcnMvZG93bnJldi54bWxQ&#10;SwUGAAAAAAQABADzAAAAugUAAAAA&#10;" strokecolor="#f79646" strokeweight="2pt">
            <v:textbox>
              <w:txbxContent>
                <w:p w:rsidR="00514EF7" w:rsidRDefault="00514EF7" w:rsidP="00514EF7">
                  <w:pPr>
                    <w:pStyle w:val="a7"/>
                    <w:jc w:val="center"/>
                    <w:rPr>
                      <w:sz w:val="20"/>
                      <w:szCs w:val="20"/>
                      <w:lang w:val="uz-Cyrl-UZ"/>
                    </w:rPr>
                  </w:pPr>
                  <w:r w:rsidRPr="00165F07">
                    <w:rPr>
                      <w:sz w:val="20"/>
                      <w:szCs w:val="20"/>
                      <w:lang w:val="uz-Cyrl-UZ"/>
                    </w:rPr>
                    <w:t>Сектор раҳбари</w:t>
                  </w:r>
                </w:p>
                <w:p w:rsidR="00514EF7" w:rsidRPr="00165F07" w:rsidRDefault="00514EF7" w:rsidP="00514EF7">
                  <w:pPr>
                    <w:pStyle w:val="a7"/>
                    <w:jc w:val="center"/>
                    <w:rPr>
                      <w:sz w:val="20"/>
                      <w:szCs w:val="20"/>
                      <w:lang w:val="uz-Cyrl-UZ"/>
                    </w:rPr>
                  </w:pPr>
                  <w:r>
                    <w:rPr>
                      <w:sz w:val="20"/>
                      <w:szCs w:val="20"/>
                      <w:lang w:val="uz-Cyrl-UZ"/>
                    </w:rPr>
                    <w:t>(</w:t>
                  </w:r>
                  <w:r w:rsidRPr="007E1A4D">
                    <w:rPr>
                      <w:sz w:val="16"/>
                      <w:szCs w:val="16"/>
                      <w:lang w:val="uz-Cyrl-UZ"/>
                    </w:rPr>
                    <w:t xml:space="preserve">туман ҳокими, прокурор, </w:t>
                  </w:r>
                  <w:r>
                    <w:rPr>
                      <w:sz w:val="16"/>
                      <w:szCs w:val="16"/>
                      <w:lang w:val="uz-Cyrl-UZ"/>
                    </w:rPr>
                    <w:br/>
                  </w:r>
                  <w:r w:rsidRPr="007E1A4D">
                    <w:rPr>
                      <w:sz w:val="16"/>
                      <w:szCs w:val="16"/>
                      <w:lang w:val="uz-Cyrl-UZ"/>
                    </w:rPr>
                    <w:t>ИИБ ва ДСИбошлиғи</w:t>
                  </w:r>
                  <w:r>
                    <w:rPr>
                      <w:sz w:val="20"/>
                      <w:szCs w:val="20"/>
                      <w:lang w:val="uz-Cyrl-UZ"/>
                    </w:rPr>
                    <w:t>)</w:t>
                  </w:r>
                </w:p>
              </w:txbxContent>
            </v:textbox>
          </v: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AutoShape 49" o:spid="_x0000_s1067" type="#_x0000_t67" style="position:absolute;left:0;text-align:left;margin-left:440.25pt;margin-top:51.8pt;width:6.1pt;height:24.1pt;flip:x;z-index:251707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bdTwIAAJ8EAAAOAAAAZHJzL2Uyb0RvYy54bWysVFFv0zAQfkfiP1h+Z0m6rN2ipdPYKCAN&#10;mDT4Aa7tNAbbZ2y36fj1nJ10dCDxgOiD5cudv/vuvrteXu2NJjvpgwLb0uqkpERaDkLZTUu/fF69&#10;OqckRGYF02BlSx9loFfLly8uB9fIGfSghfQEQWxoBtfSPkbXFEXgvTQsnICTFp0deMMimn5TCM8G&#10;RDe6mJXlvBjAC+eByxDw6+3opMuM33WSx09dF2QkuqXILebT53OdzmJ5yZqNZ65XfKLB/oGFYcpi&#10;0ieoWxYZ2Xr1B5RR3EOALp5wMAV0neIy14DVVOVv1Tz0zMlcCzYnuKc2hf8Hyz/u7j1RoqWn2B7L&#10;DGp0vY2QU5P6IjVocKHBuAd371OJwd0B/xaIhZue2Y289h6GXjKBtKoUXzx7kIyAT8l6+AAC4RnC&#10;517tO29Ip5V7lx4maOwH2WdxHp/EkftIOH5cLOoFUuToOS3nJd5TKtYklPTW+RDfSjAkXVoqYLCZ&#10;WQZmu7sQsz5iKpKJrxUlndEo945pclbibxqHo5jZccxFXc3HClkzISKBQ+LcG9BKrJTW2fCb9Y32&#10;BOFbWq/Oq9e3E+dwHKYtGVo6O6sx/98xZvXpan6o+xmGURHXSCvT0vNUyFRJUuWNFXnII1N6vCNn&#10;bSeZkjKjwmsQj6iSh3FHcKfx0oP/QcmA+9HS8H3LvKREv7eo9EVV12mhslGfLWZo+GPP+tjDLEeo&#10;lvLoKRmNmziu4dZ5tekx1zgCFtL4dSoeBmnkNdHFLciiTxub1uzYzlG//leWPwEAAP//AwBQSwME&#10;FAAGAAgAAAAhAJjmby/jAAAACwEAAA8AAABkcnMvZG93bnJldi54bWxMj8tOwzAQRfdI/IM1SGxQ&#10;a7corQlxKh5CSGVRURCCnRsPiUVsh9hN079nWMFy5h7dOVOsRteyAftog1cwmwpg6KtgrK8VvL48&#10;TCSwmLQ3ug0eFRwxwqo8PSl0bsLBP+OwTTWjEh9zraBJqcs5j1WDTsdp6NBT9hl6pxONfc1Nrw9U&#10;7lo+F2LBnbaeLjS6w7sGq6/t3inYPL3Fe7tef2fvSQ8fFxt7ax6tUudn4801sIRj+oPhV5/UoSSn&#10;Xdh7E1mrQEqREUqBuFwAI0JezZfAdrTJZhJ4WfD/P5Q/AAAA//8DAFBLAQItABQABgAIAAAAIQC2&#10;gziS/gAAAOEBAAATAAAAAAAAAAAAAAAAAAAAAABbQ29udGVudF9UeXBlc10ueG1sUEsBAi0AFAAG&#10;AAgAAAAhADj9If/WAAAAlAEAAAsAAAAAAAAAAAAAAAAALwEAAF9yZWxzLy5yZWxzUEsBAi0AFAAG&#10;AAgAAAAhAChMpt1PAgAAnwQAAA4AAAAAAAAAAAAAAAAALgIAAGRycy9lMm9Eb2MueG1sUEsBAi0A&#10;FAAGAAgAAAAhAJjmby/jAAAACwEAAA8AAAAAAAAAAAAAAAAAqQQAAGRycy9kb3ducmV2LnhtbFBL&#10;BQYAAAAABAAEAPMAAAC5BQAAAAA=&#10;" adj="16452" fillcolor="#4f81bd" strokecolor="#243f60" strokeweight="2pt"/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oundrect id="Скругленный прямоугольник 22" o:spid="_x0000_s1039" style="position:absolute;left:0;text-align:left;margin-left:-9pt;margin-top:486.3pt;width:198pt;height:97.5pt;z-index:25168076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/4dAIAAKEEAAAOAAAAZHJzL2Uyb0RvYy54bWysVFFu1DAQ/UfiDpb/aTZhm3ajZquqpQip&#10;QEXhAF7b2Rgc29jezbZfSHyCxBk4A0KClpYreG/ExNmWLSAhIfJhzXg8zzPvebKzu2gkmnPrhFYl&#10;TjcGGHFFNRNqWuIXzw/vbWPkPFGMSK14iU+5w7vju3d2WlPwTNdaMm4RgChXtKbEtfemSBJHa94Q&#10;t6ENVxCstG2IB9dOE2ZJC+iNTLLBIE9abZmxmnLnYPegD+JxxK8qTv3TqnLcI1liqM3H1cZ10q3J&#10;eIcUU0tMLeiqDPIPVTREKLj0BuqAeIJmVvwG1QhqtdOV36C6SXRVCcpjD9BNOvilm5OaGB57AXKc&#10;uaHJ/T9Y+mR+bJFgJc5GGCnSgEbhYzhfvlm+DZ/CRfgcLsPl8l34isJ32PwQvoWrGLoKF8v3EPwS&#10;zlGWdUS2xhWAd2KObUeFM0eavnJI6f2aqCnfs1a3NScMyk+788mthM5xkIom7WPNoAwy8zpyuqhs&#10;0wECW2gRpTu9kY4vPKKwmW2mw3wAClOIpdn97WwzipuQ4jrdWOcfct2gziix1TPFnsEDiXeQ+ZHz&#10;UUC2YoGwlxhVjYTnMCcSpXmeb8WqSbE6DNjXmLFfLQU7FFJGx04n+9IiSC3xYfxWyW79mFSo7Yof&#10;Qul/wdga5cP8TxixkfiOO3IfKBZtT4TsbShTqhXbHcG9UH4xWUTd08hTx/5Es1Pg3+p+SmCqwai1&#10;PcOohQkpsXs9I5ZjJB8p0HCUDofdSEVnuLmVgWPXI5P1CFEUoEpMvcWod/Z9P4gzY8W0hrvSyIHS&#10;e6B8Jfz1E+nrWnUAcwDWrUFb9+Opn3+W8Q8AAAD//wMAUEsDBBQABgAIAAAAIQAn22f14gAAAAwB&#10;AAAPAAAAZHJzL2Rvd25yZXYueG1sTI/LTsMwEEX3SPyDNUjsWidFskuIU6HyWLCgpQ+JpRsPSUQ8&#10;jmKnCX+Pu4LlzBzdOTdfTbZlZ+x940hBOk+AIZXONFQpOOxfZktgPmgyunWECn7Qw6q4vsp1ZtxI&#10;H3jehYrFEPKZVlCH0GWc+7JGq/3cdUjx9uV6q0Mc+4qbXo8x3LZ8kSSCW91Q/FDrDtc1lt+7wSrY&#10;vHlxeO7s61rK7dEM79vN59Oo1O3N9PgALOAU/mC46Ed1KKLTyQ1kPGsVzNJl7BIU3MuFABaJO3nZ&#10;nCKaCimAFzn/X6L4BQAA//8DAFBLAQItABQABgAIAAAAIQC2gziS/gAAAOEBAAATAAAAAAAAAAAA&#10;AAAAAAAAAABbQ29udGVudF9UeXBlc10ueG1sUEsBAi0AFAAGAAgAAAAhADj9If/WAAAAlAEAAAsA&#10;AAAAAAAAAAAAAAAALwEAAF9yZWxzLy5yZWxzUEsBAi0AFAAGAAgAAAAhAHUFb/h0AgAAoQQAAA4A&#10;AAAAAAAAAAAAAAAALgIAAGRycy9lMm9Eb2MueG1sUEsBAi0AFAAGAAgAAAAhACfbZ/XiAAAADAEA&#10;AA8AAAAAAAAAAAAAAAAAzgQAAGRycy9kb3ducmV2LnhtbFBLBQYAAAAABAAEAPMAAADdBQAAAAA=&#10;" strokecolor="#f79646" strokeweight="2pt">
            <v:textbox>
              <w:txbxContent>
                <w:p w:rsidR="00514EF7" w:rsidRPr="00B01DA8" w:rsidRDefault="00514EF7" w:rsidP="00514EF7">
                  <w:pPr>
                    <w:jc w:val="center"/>
                    <w:rPr>
                      <w:lang w:val="uz-Cyrl-UZ"/>
                    </w:rPr>
                  </w:pPr>
                  <w:r>
                    <w:rPr>
                      <w:lang w:val="uz-Cyrl-UZ"/>
                    </w:rPr>
                    <w:t xml:space="preserve">Вилоят ҳокимликларидаги ташкилий ва мувофиқлаштириш штаби туман (шаҳар)лардан олинган маълумотларни умумлаштириб, муҳокамага киритади. Мунтазам равишда республика </w:t>
                  </w:r>
                  <w:r>
                    <w:rPr>
                      <w:b/>
                      <w:lang w:val="uz-Cyrl-UZ"/>
                    </w:rPr>
                    <w:t>Республикаишчи гуруҳ</w:t>
                  </w:r>
                  <w:r w:rsidRPr="00A74693">
                    <w:rPr>
                      <w:b/>
                      <w:lang w:val="uz-Cyrl-UZ"/>
                    </w:rPr>
                    <w:t>га</w:t>
                  </w:r>
                  <w:r>
                    <w:rPr>
                      <w:lang w:val="uz-Cyrl-UZ"/>
                    </w:rPr>
                    <w:t xml:space="preserve"> ахборот тақдим этади.  </w:t>
                  </w:r>
                </w:p>
              </w:txbxContent>
            </v:textbox>
          </v:round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oundrect id="Скругленный прямоугольник 19" o:spid="_x0000_s1040" style="position:absolute;left:0;text-align:left;margin-left:-9pt;margin-top:396.3pt;width:198pt;height:70.75pt;z-index:25167769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AxcAIAAJ8EAAAOAAAAZHJzL2Uyb0RvYy54bWysVNFu0zAUfUfiHyy/szRVm61R02nqGEIa&#10;MDH4ANd2GoNjG9ttOp6QeASJb+AbEBJsbPxC+kfcOGnpAAkJkQfrXl/f43vP8c34cFVKtOTWCa0y&#10;HO/1MOKKaibUPMPPn53cO8DIeaIYkVrxDF9whw8nd++MK5Pyvi60ZNwiAFEurUyGC+9NGkWOFrwk&#10;bk8briCYa1sSD66dR8ySCtBLGfV7vSSqtGXGasqdg93jNognAT/POfVP8txxj2SGoTYfVhvWWbNG&#10;kzFJ55aYQtCuDPIPVZREKLh0C3VMPEELK36DKgW12unc71FdRjrPBeWhB+gm7v3SzXlBDA+9ADnO&#10;bGly/w+WPl6eWSRYhvuglCIlaFR/rC/Xb9Zv60/1Vf25vq6v1+/qr6j+Dpsf6m/1TQjd1Ffr9xD8&#10;Ul+ieNQQWRmXAt65ObMNFc6cavrSIaWnBVFzfmStrgpOGJQfN+ejWwmN4yAVzapHmkEZZOF14HSV&#10;27IBBLbQKkh3sZWOrzyisNkfxoOkBwpTiB2MDob9YbiCpJtsY51/wHWJGiPDVi8UewrvI1xBlqfO&#10;B/1YRwJhLzDKSwmvYUkkipMk2e8Qu8MRSTeYoV0tBTsRUgbHzmdTaRGkZvgkfF2y2z0mFaqa2gdQ&#10;+V8w9kfJIPkTRmgkPOOG2/uKBdsTIVsbypSqI7vht9XJr2arIPtWuZlmF8C+1e2MwEyDUWj7GqMK&#10;5iPD7tWCWI6RfKhAwVE8GDQDFZzBcL8Pjt2NzHYjRFGAyjD1FqPWmfp2DBfGinkBd8WBAqWPQPdc&#10;+M0DaevqGoApAOvWmO364dTP/8rkBwAAAP//AwBQSwMEFAAGAAgAAAAhADTr1c7jAAAACwEAAA8A&#10;AABkcnMvZG93bnJldi54bWxMj81OwzAQhO9IvIO1SNxaJy1q2pBNhcrPgUNbSpE4uvGSRMTrKHaa&#10;8Pa4JzjOzmj2m2w9mkacqXO1ZYR4GoEgLqyuuUQ4vj9PliCcV6xVY5kQfsjBOr++ylSq7cBvdD74&#10;UoQSdqlCqLxvUyldUZFRbmpb4uB92c4oH2RXSt2pIZSbRs6iaCGNqjl8qFRLm4qK70NvEHavbnF8&#10;as3LJkn2H7rf7nefjwPi7c34cA/C0+j/wnDBD+iQB6aT7Vk70SBM4mXY4hGS1WwBIiTmyeVyQljN&#10;72KQeSb/b8h/AQAA//8DAFBLAQItABQABgAIAAAAIQC2gziS/gAAAOEBAAATAAAAAAAAAAAAAAAA&#10;AAAAAABbQ29udGVudF9UeXBlc10ueG1sUEsBAi0AFAAGAAgAAAAhADj9If/WAAAAlAEAAAsAAAAA&#10;AAAAAAAAAAAALwEAAF9yZWxzLy5yZWxzUEsBAi0AFAAGAAgAAAAhAEbIsDFwAgAAnwQAAA4AAAAA&#10;AAAAAAAAAAAALgIAAGRycy9lMm9Eb2MueG1sUEsBAi0AFAAGAAgAAAAhADTr1c7jAAAACwEAAA8A&#10;AAAAAAAAAAAAAAAAygQAAGRycy9kb3ducmV2LnhtbFBLBQYAAAAABAAEAPMAAADaBQAAAAA=&#10;" strokecolor="#f79646" strokeweight="2pt">
            <v:textbox>
              <w:txbxContent>
                <w:p w:rsidR="00514EF7" w:rsidRPr="00A74693" w:rsidRDefault="00514EF7" w:rsidP="00514EF7">
                  <w:pPr>
                    <w:jc w:val="center"/>
                    <w:rPr>
                      <w:lang w:val="uz-Cyrl-UZ"/>
                    </w:rPr>
                  </w:pPr>
                  <w:r>
                    <w:rPr>
                      <w:lang w:val="uz-Cyrl-UZ"/>
                    </w:rPr>
                    <w:t>Сектор раҳбари м</w:t>
                  </w:r>
                  <w:r w:rsidRPr="00A74693">
                    <w:rPr>
                      <w:lang w:val="uz-Cyrl-UZ"/>
                    </w:rPr>
                    <w:t xml:space="preserve">аҳаллалар бўйича маълумотларни умумлаштириб, </w:t>
                  </w:r>
                  <w:r>
                    <w:rPr>
                      <w:lang w:val="uz-Cyrl-UZ"/>
                    </w:rPr>
                    <w:t>вилоят</w:t>
                  </w:r>
                  <w:r w:rsidRPr="00A74693">
                    <w:rPr>
                      <w:lang w:val="uz-Cyrl-UZ"/>
                    </w:rPr>
                    <w:t xml:space="preserve"> ҳокимлигидаги ташкилий ва мувофиқлаштириш </w:t>
                  </w:r>
                  <w:r>
                    <w:rPr>
                      <w:lang w:val="uz-Cyrl-UZ"/>
                    </w:rPr>
                    <w:t>штаби</w:t>
                  </w:r>
                  <w:r w:rsidRPr="00A74693">
                    <w:rPr>
                      <w:lang w:val="uz-Cyrl-UZ"/>
                    </w:rPr>
                    <w:t>га тақди</w:t>
                  </w:r>
                  <w:r>
                    <w:rPr>
                      <w:lang w:val="uz-Cyrl-UZ"/>
                    </w:rPr>
                    <w:t xml:space="preserve">м этади. </w:t>
                  </w:r>
                </w:p>
              </w:txbxContent>
            </v:textbox>
          </v:round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Соединительная линия уступом 54" o:spid="_x0000_s1066" type="#_x0000_t34" style="position:absolute;left:0;text-align:left;margin-left:189pt;margin-top:339.1pt;width:33.9pt;height:.0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Z8OMwIAAPwDAAAOAAAAZHJzL2Uyb0RvYy54bWysU0tuFDEQ3SNxB8t70vNJJ5NWeiIxQ9gE&#10;iJRwAI/tnjb4J9uZnlmSbCPlDNyABUiRwucK3Tei7OkEAjuEF1bZ9eq56lX58GitJFpx54XRJR7u&#10;DDDimhom9LLEb8+Pn00w8oFoRqTRvMQb7vHR9OmTw8YWfGRqIxl3CEi0Lxpb4joEW2SZpzVXxO8Y&#10;yzU4K+MUCXB0y4w50gC7ktloMNjLGuOYdYZy7+F2vnXiaeKvKk7Dm6ryPCBZYsgtpN2lfRH3bHpI&#10;iqUjtha0T4P8QxaKCA2PPlDNSSDowom/qJSgznhThR1qVGaqSlCeaoBqhoM/qjmrieWpFhDH2weZ&#10;/P+jpa9Xpw4JVuLRPkaaKOhR+7H93n5pP7e37bf2trsE+667BvtTd4Pau/76BnVX3YfusrtqfwD+&#10;K8p3o5qN9QWQzvSpi3rQtT6zJ4a+90ibWU30kqeqzjcWXhrGiOxRSDx4CzktmleGAYZcBJOkXVdO&#10;RUoQDa1TBzcPHeTrgChc7o4H+Rj6TMG1N84TPSnuI63z4SU3CkWjxAuuw8xoDUNi3Di9QVYnPqQ+&#10;sl4Mwt4NMaqUhLFYEYnyAayet0dnpLhnjqHaHAsp02BJjZoSH+SjPLF7IwWLzgjzbrmYSYeAFPLO&#10;9w+eT3raR7DIPCe+3uL8xs9NiDhSKBHg60ihSjyJSfXDXHPCXmiWIIEIubUhR6l7raO820YtDNuc&#10;uvsewIgB4tEM/35O0b8+7fQnAAAA//8DAFBLAwQUAAYACAAAACEAM1et9eAAAAALAQAADwAAAGRy&#10;cy9kb3ducmV2LnhtbEyPwU7DMAyG70i8Q2Qkbizp2nVVaTohBGgnpI1JXLPGa6s1TtdkbXl7Ahc4&#10;2v71+/uKzWw6NuLgWksSooUAhlRZ3VIt4fDx+pABc16RVp0llPCFDjbl7U2hcm0n2uG49zULJeRy&#10;JaHxvs85d1WDRrmF7ZHC7WQHo3wYh5rrQU2h3HR8KUTKjWopfGhUj88NVuf91Uh4j6LDmxBbtZou&#10;l/QzfknGPtlKeX83Pz0C8zj7vzD84Ad0KAPT0V5JO9ZJiNdZcPES0nW2BBYSSbIKMsffTQy8LPh/&#10;h/IbAAD//wMAUEsBAi0AFAAGAAgAAAAhALaDOJL+AAAA4QEAABMAAAAAAAAAAAAAAAAAAAAAAFtD&#10;b250ZW50X1R5cGVzXS54bWxQSwECLQAUAAYACAAAACEAOP0h/9YAAACUAQAACwAAAAAAAAAAAAAA&#10;AAAvAQAAX3JlbHMvLnJlbHNQSwECLQAUAAYACAAAACEAtVmfDjMCAAD8AwAADgAAAAAAAAAAAAAA&#10;AAAuAgAAZHJzL2Uyb0RvYy54bWxQSwECLQAUAAYACAAAACEAM1et9eAAAAALAQAADwAAAAAAAAAA&#10;AAAAAACNBAAAZHJzL2Rvd25yZXYueG1sUEsFBgAAAAAEAAQA8wAAAJoFAAAAAA==&#10;" strokecolor="#4579b8">
            <v:stroke dashstyle="1 1"/>
          </v:shape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ect id="Прямоугольник 18" o:spid="_x0000_s1041" style="position:absolute;left:0;text-align:left;margin-left:395.75pt;margin-top:317.2pt;width:90.9pt;height:40.8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4tVgIAAGQEAAAOAAAAZHJzL2Uyb0RvYy54bWysVM1u1DAQviPxDpbvNMmSXbZRs1XVUoRU&#10;oFLhAbyOs7FwbDP2brackLgi8Qg8BBfET58h+0aMne2yBU6IHCyPZ/x55vtmcnS8bhVZCXDS6JJm&#10;ByklQnNTSb0o6auX5w+mlDjPdMWU0aKk18LR49n9e0edLcTINEZVAgiCaFd0tqSN97ZIEscb0TJ3&#10;YKzQ6KwNtMyjCYukAtYhequSUZpOks5AZcFw4Ryeng1OOov4dS24f1HXTniiSoq5+bhCXOdhTWZH&#10;rFgAs43k2zTYP2TRMqnx0R3UGfOMLEH+AdVKDsaZ2h9w0yamriUXsQasJkt/q+aqYVbEWpAcZ3c0&#10;uf8Hy5+vLoHIqqSjCSWatahR/2nzbvOx/97fbN73n/ub/tvmQ/+j/9J/Jdk0MNZZV+DFK3sJoWZn&#10;Lwx/7Yg2pw3TC3ECYLpGsArzzEJ8cudCMBxeJfPumanwPbb0JpK3rqENgEgLWUeNrncaibUnHA+z&#10;bJznD1FKjr5xNs0mUcSEFbe3LTj/RJiWhE1JAXsgorPVhfMhG1bchsTsjZLVuVQqGrCYnyogK4b9&#10;ch6/WAAWuR+mNOmQsXGephH6jtPdwXh0OMknf8NopcfOV7It6TQNXwhiReDtsa7i3jOphj3mrPSW&#10;yMDdoIFfz9dRu50qc1NdI7NghkbHwcRNY+AtJR02eUndmyUDQYl6qlGdwyzPw1REIx8/GqEB+575&#10;vodpjlAl5R4oGYxTP8zS0oJcNPhWFvnQ5gQ1rWWkO+g95LUtAFs5qrAduzAr+3aM+vVzmP0EAAD/&#10;/wMAUEsDBBQABgAIAAAAIQAW6mMZ4AAAAAsBAAAPAAAAZHJzL2Rvd25yZXYueG1sTI9BT4NAEIXv&#10;Jv6HzZh4swtSqSBLU008GJMmVI3XLTsCKTtL2C3gv3c86XHyvrz3TbFdbC8mHH3nSEG8ikAg1c50&#10;1Ch4f3u+uQfhgyaje0eo4Bs9bMvLi0Lnxs1U4XQIjeAS8rlW0IYw5FL6ukWr/coNSJx9udHqwOfY&#10;SDPqmcttL2+jKJVWd8QLrR7wqcX6dDhbBXNXfb7g5NJht19OzYepstfmUanrq2X3ACLgEv5g+NVn&#10;dSjZ6ejOZLzoFWyy+I5RBWmyXoNgItskCYgjR3EagSwL+f+H8gcAAP//AwBQSwECLQAUAAYACAAA&#10;ACEAtoM4kv4AAADhAQAAEwAAAAAAAAAAAAAAAAAAAAAAW0NvbnRlbnRfVHlwZXNdLnhtbFBLAQIt&#10;ABQABgAIAAAAIQA4/SH/1gAAAJQBAAALAAAAAAAAAAAAAAAAAC8BAABfcmVscy8ucmVsc1BLAQIt&#10;ABQABgAIAAAAIQDeJc4tVgIAAGQEAAAOAAAAAAAAAAAAAAAAAC4CAABkcnMvZTJvRG9jLnhtbFBL&#10;AQItABQABgAIAAAAIQAW6mMZ4AAAAAsBAAAPAAAAAAAAAAAAAAAAALAEAABkcnMvZG93bnJldi54&#10;bWxQSwUGAAAAAAQABADzAAAAvQUAAAAA&#10;" strokecolor="#f79646" strokeweight="2pt">
            <v:textbox>
              <w:txbxContent>
                <w:p w:rsidR="00514EF7" w:rsidRPr="00C05172" w:rsidRDefault="00514EF7" w:rsidP="00514EF7">
                  <w:pPr>
                    <w:jc w:val="center"/>
                    <w:rPr>
                      <w:lang w:val="uz-Cyrl-UZ"/>
                    </w:rPr>
                  </w:pPr>
                  <w:r>
                    <w:rPr>
                      <w:lang w:val="uz-Cyrl-UZ"/>
                    </w:rPr>
                    <w:t>Ҳар</w:t>
                  </w:r>
                  <w:r w:rsidRPr="00C05172">
                    <w:rPr>
                      <w:lang w:val="uz-Cyrl-UZ"/>
                    </w:rPr>
                    <w:t xml:space="preserve"> кун</w:t>
                  </w:r>
                  <w:r>
                    <w:rPr>
                      <w:lang w:val="uz-Cyrl-UZ"/>
                    </w:rPr>
                    <w:t>и</w:t>
                  </w:r>
                  <w:r>
                    <w:rPr>
                      <w:lang w:val="uz-Cyrl-UZ"/>
                    </w:rPr>
                    <w:br/>
                  </w:r>
                  <w:r w:rsidRPr="00C05172">
                    <w:rPr>
                      <w:lang w:val="uz-Cyrl-UZ"/>
                    </w:rPr>
                    <w:t xml:space="preserve">соат </w:t>
                  </w:r>
                  <w:r>
                    <w:rPr>
                      <w:lang w:val="uz-Cyrl-UZ"/>
                    </w:rPr>
                    <w:t>19</w:t>
                  </w:r>
                  <w:r w:rsidRPr="00C05172">
                    <w:rPr>
                      <w:lang w:val="uz-Cyrl-UZ"/>
                    </w:rPr>
                    <w:t>:00 гача</w:t>
                  </w:r>
                </w:p>
              </w:txbxContent>
            </v:textbox>
          </v: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ect id="Прямоугольник 14" o:spid="_x0000_s1042" style="position:absolute;left:0;text-align:left;margin-left:225pt;margin-top:216.3pt;width:133pt;height:74.1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uLUwIAAGQEAAAOAAAAZHJzL2Uyb0RvYy54bWysVM1u2zAMvg/YOwi6r7YDJ2mMOkWRrsOA&#10;bivQ7QEUWY6FyZJGKXG604BdC+wR9hC7DPvpMzhvNEpJ2+wHGDDMB0EUyY/kR9JHx+tWkZUAJ40u&#10;aXaQUiI0N5XUi5K+enn26JAS55mumDJalPRKOHo8ffjgqLOFGJjGqEoAQRDtis6WtPHeFknieCNa&#10;5g6MFRqVtYGWeRRhkVTAOkRvVTJI01HSGagsGC6cw9fTrZJOI35dC+5f1LUTnqiSYm4+nhDPeTiT&#10;6RErFsBsI/kuDfYPWbRMagx6B3XKPCNLkL9BtZKDcab2B9y0ialryUWsAavJ0l+quWyYFbEWJMfZ&#10;O5rc/4Plz1cXQGRV0sGQEs1a7FH/cfNu86H/1t9s3vef+pv+6+a6/95/7r+QLA+MddYV6HhpLyDU&#10;7Oy54a8d0WbWML0QJwCmawSrMM8s2Cc/OQTBoSuZd89MhfHY0ptI3rqGNgAiLWQde3R11yOx9oTj&#10;YzY6nGQptpKjbpJn43QYQ7Di1tuC80+EaUm4lBRwBiI6W507H7Jhxa1JzN4oWZ1JpaIAi/lMAVkx&#10;nJez+O3Q3b6Z0qQLjOWYyF8wxpNRPvoTRis9Tr6SbUkP0/AFI1YE3h7rKt49k2p7x5yV3hEZuNv2&#10;wK/n69i7cfANvM5NdYXMgtkOOi4mXhoDbynpcMhL6t4sGQhK1FON3ZlkeR62Igr5cDxAAfY1830N&#10;0xyhSso9ULIVZn67S0sLctFgrCzyoc0J9rSWke77vHYF4CjHLuzWLuzKvhyt7n8O0x8AAAD//wMA&#10;UEsDBBQABgAIAAAAIQDaPR9F4QAAAAsBAAAPAAAAZHJzL2Rvd25yZXYueG1sTI9BT8MwDIXvSPyH&#10;yEjcWLrBylaaTgOJA0Ka1MG0a9aYtFrjVE3Wln+POcHN9nt6/l6+mVwrBuxD40nBfJaAQKq8acgq&#10;+Px4vVuBCFGT0a0nVPCNATbF9VWuM+NHKnHYRys4hEKmFdQxdpmUoarR6TDzHRJrX753OvLaW2l6&#10;PXK4a+UiSVLpdEP8odYdvtRYnfcXp2BsyuMbDj7ttrvpbA+mXL/bZ6Vub6btE4iIU/wzwy8+o0PB&#10;TCd/IRNEq+BhmXCXyMP9IgXBjsd5ypeTguUqWYMscvm/Q/EDAAD//wMAUEsBAi0AFAAGAAgAAAAh&#10;ALaDOJL+AAAA4QEAABMAAAAAAAAAAAAAAAAAAAAAAFtDb250ZW50X1R5cGVzXS54bWxQSwECLQAU&#10;AAYACAAAACEAOP0h/9YAAACUAQAACwAAAAAAAAAAAAAAAAAvAQAAX3JlbHMvLnJlbHNQSwECLQAU&#10;AAYACAAAACEAUHE7i1MCAABkBAAADgAAAAAAAAAAAAAAAAAuAgAAZHJzL2Uyb0RvYy54bWxQSwEC&#10;LQAUAAYACAAAACEA2j0fReEAAAALAQAADwAAAAAAAAAAAAAAAACtBAAAZHJzL2Rvd25yZXYueG1s&#10;UEsFBgAAAAAEAAQA8wAAALsFAAAAAA==&#10;" strokecolor="#f79646" strokeweight="2pt">
            <v:textbox>
              <w:txbxContent>
                <w:p w:rsidR="00514EF7" w:rsidRPr="00165F07" w:rsidRDefault="00514EF7" w:rsidP="00514EF7">
                  <w:pPr>
                    <w:jc w:val="center"/>
                    <w:rPr>
                      <w:lang w:val="uz-Cyrl-UZ"/>
                    </w:rPr>
                  </w:pPr>
                  <w:r>
                    <w:rPr>
                      <w:lang w:val="uz-Cyrl-UZ"/>
                    </w:rPr>
                    <w:t>Ҳудудий ишчи гуруҳи  аъзолари                   (</w:t>
                  </w:r>
                  <w:r>
                    <w:rPr>
                      <w:sz w:val="16"/>
                      <w:szCs w:val="16"/>
                      <w:lang w:val="uz-Cyrl-UZ"/>
                    </w:rPr>
                    <w:t>профилактика инспектори, ИИБ ходимлари, ҳокимият ва МФЙ вакиллари</w:t>
                  </w:r>
                  <w:r>
                    <w:rPr>
                      <w:lang w:val="uz-Cyrl-UZ"/>
                    </w:rPr>
                    <w:t>)</w:t>
                  </w:r>
                </w:p>
              </w:txbxContent>
            </v:textbox>
          </v: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ect id="Прямоугольник 17" o:spid="_x0000_s1043" style="position:absolute;left:0;text-align:left;margin-left:225pt;margin-top:306.3pt;width:133pt;height:65.1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fwOUgIAAGQEAAAOAAAAZHJzL2Uyb0RvYy54bWysVM1u2zAMvg/YOwi6r7YDJ2mMOkWRrsOA&#10;bivQ7QEUWY6FyZJGKXG604BdC+wR9hC7DPvpMzhvNEpJ2+wHGDDMB0EUyY/kR9JHx+tWkZUAJ40u&#10;aXaQUiI0N5XUi5K+enn26JAS55mumDJalPRKOHo8ffjgqLOFGJjGqEoAQRDtis6WtPHeFknieCNa&#10;5g6MFRqVtYGWeRRhkVTAOkRvVTJI01HSGagsGC6cw9fTrZJOI35dC+5f1LUTnqiSYm4+nhDPeTiT&#10;6RErFsBsI/kuDfYPWbRMagx6B3XKPCNLkL9BtZKDcab2B9y0ialryUWsAavJ0l+quWyYFbEWJMfZ&#10;O5rc/4Plz1cXQGRV0kFOiWYt9qj/uHm3+dB/62827/tP/U3/dXPdf+8/919INg6MddYV6HhpLyDU&#10;7Oy54a8d0WbWML0QJwCmawSrMM8s2Cc/OQTBoSuZd89MhfHY0ptI3rqGNgAiLWQde3R11yOx9oTj&#10;YzY6nGQptpKj7nAwztNhDMGKW28Lzj8RpiXhUlLAGYjobHXufMiGFbcmMXujZHUmlYoCLOYzBWTF&#10;cF7O4rdDd/tmSpMOGRvmmMhfMMaTUT76E0YrPU6+ki2WkYYvGLEi8PZYV/HumVTbO+as9I7IwN22&#10;B349X8fexQCB17mprpBZMNtBx8XES2PgLSUdDnlJ3ZslA0GJeqqxO5Msz8NWRCEfjgcowL5mvq9h&#10;miNUSbkHSrbCzG93aWlBLhqMlUU+tDnBntYy0n2f164AHOXYhd3ahV3Zl6PV/c9h+gMAAP//AwBQ&#10;SwMEFAAGAAgAAAAhAIa6YI7hAAAACwEAAA8AAABkcnMvZG93bnJldi54bWxMj0FPwzAMhe9I/IfI&#10;SNxY2moUVppOA4kDQkLqAHHNGpNWa5yqydry7zEndrP9np6/V24X14sJx9B5UpCuEhBIjTcdWQUf&#10;78839yBC1GR07wkV/GCAbXV5UerC+JlqnPbRCg6hUGgFbYxDIWVoWnQ6rPyAxNq3H52OvI5WmlHP&#10;HO56mSVJLp3uiD+0esCnFpvj/uQUzF399YKTz4fd23K0n6bevNpHpa6vlt0DiIhL/DfDHz6jQ8VM&#10;B38iE0SvYH2bcJeoIE+zHAQ77tKcLwce1tkGZFXK8w7VLwAAAP//AwBQSwECLQAUAAYACAAAACEA&#10;toM4kv4AAADhAQAAEwAAAAAAAAAAAAAAAAAAAAAAW0NvbnRlbnRfVHlwZXNdLnhtbFBLAQItABQA&#10;BgAIAAAAIQA4/SH/1gAAAJQBAAALAAAAAAAAAAAAAAAAAC8BAABfcmVscy8ucmVsc1BLAQItABQA&#10;BgAIAAAAIQC31fwOUgIAAGQEAAAOAAAAAAAAAAAAAAAAAC4CAABkcnMvZTJvRG9jLnhtbFBLAQIt&#10;ABQABgAIAAAAIQCGumCO4QAAAAsBAAAPAAAAAAAAAAAAAAAAAKwEAABkcnMvZG93bnJldi54bWxQ&#10;SwUGAAAAAAQABADzAAAAugUAAAAA&#10;" strokecolor="#f79646" strokeweight="2pt">
            <v:textbox>
              <w:txbxContent>
                <w:p w:rsidR="00514EF7" w:rsidRDefault="00514EF7" w:rsidP="00514EF7">
                  <w:pPr>
                    <w:jc w:val="center"/>
                    <w:rPr>
                      <w:lang w:val="uz-Cyrl-UZ"/>
                    </w:rPr>
                  </w:pPr>
                  <w:r w:rsidRPr="0092446B">
                    <w:rPr>
                      <w:lang w:val="uz-Cyrl-UZ"/>
                    </w:rPr>
                    <w:t>Ҳудудий ишчи гуруҳи раҳбари</w:t>
                  </w:r>
                  <w:r>
                    <w:rPr>
                      <w:lang w:val="uz-Cyrl-UZ"/>
                    </w:rPr>
                    <w:t>, мутахассис (</w:t>
                  </w:r>
                  <w:r>
                    <w:rPr>
                      <w:sz w:val="16"/>
                      <w:szCs w:val="16"/>
                      <w:lang w:val="uz-Cyrl-UZ"/>
                    </w:rPr>
                    <w:t xml:space="preserve">профилактика инспектори,корхона-ташкилот </w:t>
                  </w:r>
                  <w:r w:rsidRPr="0092446B">
                    <w:rPr>
                      <w:sz w:val="16"/>
                      <w:szCs w:val="16"/>
                      <w:lang w:val="uz-Cyrl-UZ"/>
                    </w:rPr>
                    <w:t>ходими</w:t>
                  </w:r>
                  <w:r>
                    <w:rPr>
                      <w:lang w:val="uz-Cyrl-UZ"/>
                    </w:rPr>
                    <w:t>)</w:t>
                  </w:r>
                </w:p>
                <w:p w:rsidR="00514EF7" w:rsidRPr="0092446B" w:rsidRDefault="00514EF7" w:rsidP="00514EF7">
                  <w:pPr>
                    <w:jc w:val="center"/>
                    <w:rPr>
                      <w:lang w:val="uz-Cyrl-UZ"/>
                    </w:rPr>
                  </w:pPr>
                </w:p>
              </w:txbxContent>
            </v:textbox>
          </v: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_x0000_s1065" type="#_x0000_t67" style="position:absolute;left:0;text-align:left;margin-left:99pt;margin-top:68.1pt;width:6.1pt;height:12.8pt;flip:x;z-index:251713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DBbAIAAK0EAAAOAAAAZHJzL2Uyb0RvYy54bWysVFFuEzEQ/UfiDpb/6Wa3m6ZddVOVlgBS&#10;gUqFAzi2N2vw2sZ2sglfiJtwA4SEQCDusL0RY+82pEXiA5EPy7Mz82bePE+OT9aNRCtundCqxOne&#10;CCOuqGZCLUr86uXswSFGzhPFiNSKl3jDHT6Z3r933JqCZ7rWknGLAES5ojUlrr03RZI4WvOGuD1t&#10;uAJnpW1DPJh2kTBLWkBvZJKNRgdJqy0zVlPuHHw97514GvGrilP/oqoc90iWGHrz8bTxnIczmR6T&#10;YmGJqQUd2iD/0EVDhIKiW6hz4glaWvEHVCOo1U5Xfo/qJtFVJSiPHIBNOrrD5qomhkcuMBxntmNy&#10;/w+WPl9dWiRYibN9jBRpQKPu4/WH6/fdl+5H9737hLrP3c/uW/cVZUdhXK1xBWRdmUsbCDtzoekb&#10;h5Q+q4la8FNrdVtzwqDJNMQntxKC4SAVzdtnmkExsvQ6Tm5d2QZVUpgnITFAw3TQOkq12UrF1x5R&#10;+DiZ5BPQk4InPcjGB1HJhBQBJeQa6/xjrhsULiVmulWxswhMVhfOR7XYQJmw1ylGVSNB/BWRaDyC&#10;3/A4dmKyuzE9Q1IMiNDATeE4Gy0Fmwkpo2EX8zNpEcCXOJ8dpg/P43hghLthUqEWxBjnUP/vGFm+&#10;P9vyvoXRCA9LJUVT4sNAZGASVHmkWHzyngjZ36FnqQaZgjK9wnPNNqCS1f3GwIbDpdb2HUYtbEuJ&#10;3dslsRwj+VSB0kdpnof1ikY+nmRg2F3PfNdDFAWoElNvMeqNM98v5dJYsaihVv8ElD6F91EJf/OQ&#10;+r6GdmEn4HZr6XbtGPX7X2b6CwAA//8DAFBLAwQUAAYACAAAACEAsUMhANwAAAALAQAADwAAAGRy&#10;cy9kb3ducmV2LnhtbExPQWrDMBC8F/oHsYXeGskuGNe1HIIh9NJL0pCzYimWibQylmK7v+/21N5m&#10;dobZmXq7esdmM8UhoIRsI4AZ7IIesJdw+tq/lMBiUqiVC2gkfJsI2+bxoVaVDgsezHxMPaMQjJWS&#10;YFMaK85jZ41XcRNGg6Rdw+RVIjr1XE9qoXDveC5Ewb0akD5YNZrWmu52vHsJ7aE842frFtyLj9nm&#10;p2s8r7OUz0/r7h1YMmv6M8NvfaoODXW6hDvqyBzxt5K2JAKvRQ6MHHkmCFzoUmQl8Kbm/zc0PwAA&#10;AP//AwBQSwECLQAUAAYACAAAACEAtoM4kv4AAADhAQAAEwAAAAAAAAAAAAAAAAAAAAAAW0NvbnRl&#10;bnRfVHlwZXNdLnhtbFBLAQItABQABgAIAAAAIQA4/SH/1gAAAJQBAAALAAAAAAAAAAAAAAAAAC8B&#10;AABfcmVscy8ucmVsc1BLAQItABQABgAIAAAAIQCRSNDBbAIAAK0EAAAOAAAAAAAAAAAAAAAAAC4C&#10;AABkcnMvZTJvRG9jLnhtbFBLAQItABQABgAIAAAAIQCxQyEA3AAAAAsBAAAPAAAAAAAAAAAAAAAA&#10;AMYEAABkcnMvZG93bnJldi54bWxQSwUGAAAAAAQABADzAAAAzwUAAAAA&#10;" adj="16453" fillcolor="#4f81bd" strokecolor="#243f60" strokeweight="2pt"/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AutoShape 53" o:spid="_x0000_s1064" type="#_x0000_t67" style="position:absolute;left:0;text-align:left;margin-left:440.25pt;margin-top:465.25pt;width:6.1pt;height:24.1pt;flip:x;z-index:251711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B9nUAIAAJ8EAAAOAAAAZHJzL2Uyb0RvYy54bWysVFFv0zAQfkfiP1h+Z0m6tN2ipRNsFJAG&#10;TBr8ANd2GoPtM7bbdPx6zk62dSDxgOiD5cudv/vuvrteXB6MJnvpgwLb0uqkpERaDkLZbUu/flm/&#10;OqMkRGYF02BlS+9loJerly8uBtfIGfSghfQEQWxoBtfSPkbXFEXgvTQsnICTFp0deMMimn5bCM8G&#10;RDe6mJXlohjAC+eByxDw6/XopKuM33WSx89dF2QkuqXILebT53OTzmJ1wZqtZ65XfKLB/oGFYcpi&#10;0keoaxYZ2Xn1B5RR3EOALp5wMAV0neIy14DVVOVv1dz1zMlcCzYnuMc2hf8Hyz/tbz1RoqWzGSWW&#10;GdTo9S5CTk3mp6lBgwsNxt25W59KDO4G+PdALFz1zG7la+9h6CUTSKtK8cWzB8kI+JRsho8gEJ4h&#10;fO7VofOGdFq59+lhgsZ+kEMW5/5RHHmIhOPH5bJeooIcPaflosR7SsWahJLeOh/iOwmGpEtLBQw2&#10;M8vAbH8TYtZHTEUy8a2ipDMa5d4zTeYl/qZxOIrBpjzFnNfVYqyQNRMiEnhInHsDWom10jobfru5&#10;0p4gfEvr9Vn15nriHI7DtCUDtn9eY/6/Y8zq0/Xioe5nGEZFXCOtTEvPUiFTJUmVt1bkIY9M6fGO&#10;nLWdZErKjApvQNyjSh7GHcGdxksP/iclA+5HS8OPHfOSEv3BotLnVV2nhcpGPV/O0PDHns2xh1mO&#10;UC3l0VMyGldxXMOd82rbY65xBCyk8etUfBikkddEF7cgiz5tbFqzYztHPf2vrH4BAAD//wMAUEsD&#10;BBQABgAIAAAAIQDcGKp34gAAAAsBAAAPAAAAZHJzL2Rvd25yZXYueG1sTI/LTsMwEEX3SPyDNUhs&#10;UOtQVJKGOBUPIaSyqGgRgt00NolFPA6xm4a/Z7qC3TyO7pwplqNrxWD6YD0puJwmIAxVXluqFbxu&#10;HycZiBCRNLaejIIfE2BZnp4UmGt/oBczbGItOIRCjgqaGLtcylA1xmGY+s4Q7z597zBy29dS93jg&#10;cNfKWZJcS4eW+EKDnblvTPW12TsF6+e38GBXq+/5e8Th42Jt7/STVer8bLy9ARHNGP9gOOqzOpTs&#10;tPN70kG0CrIsmTOqYHF1LJjIFrMUxI4naZaCLAv5/4fyFwAA//8DAFBLAQItABQABgAIAAAAIQC2&#10;gziS/gAAAOEBAAATAAAAAAAAAAAAAAAAAAAAAABbQ29udGVudF9UeXBlc10ueG1sUEsBAi0AFAAG&#10;AAgAAAAhADj9If/WAAAAlAEAAAsAAAAAAAAAAAAAAAAALwEAAF9yZWxzLy5yZWxzUEsBAi0AFAAG&#10;AAgAAAAhAFngH2dQAgAAnwQAAA4AAAAAAAAAAAAAAAAALgIAAGRycy9lMm9Eb2MueG1sUEsBAi0A&#10;FAAGAAgAAAAhANwYqnfiAAAACwEAAA8AAAAAAAAAAAAAAAAAqgQAAGRycy9kb3ducmV2LnhtbFBL&#10;BQYAAAAABAAEAPMAAAC5BQAAAAA=&#10;" adj="16452" fillcolor="#4f81bd" strokecolor="#243f60" strokeweight="2pt"/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Стрелка вниз 30" o:spid="_x0000_s1063" type="#_x0000_t67" style="position:absolute;left:0;text-align:left;margin-left:99pt;margin-top:381.45pt;width:9pt;height:12.8pt;flip:x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jBbwIAAK4EAAAOAAAAZHJzL2Uyb0RvYy54bWysVFGO0zAQ/UfiDpb/2TRpunSjTVfLLgWk&#10;BVZaOIBrO43BsY3tNi1fiJtwA4SEQCDukL0RYydbuiDxgeiH5cl43sybN9Pjk00j0ZpbJ7QqcXow&#10;wogrqplQyxK/fDG/N8XIeaIYkVrxEm+5wyezu3eOW1PwTNdaMm4RgChXtKbEtfemSBJHa94Qd6AN&#10;V+CstG2IB9MuE2ZJC+iNTLLR6DBptWXGasqdg6/nvRPPIn5VceqfV5XjHskSQ20+njaei3Ams2NS&#10;LC0xtaBDGeQfqmiIUJB0B3VOPEErK/6AagS12unKH1DdJLqqBOWRA7BJR7+xuaqJ4ZELNMeZXZvc&#10;/4Olz9aXFglW4izFSJEGNOo+XL+/ftd97r5337qPqPvU/ei+dl/QOLarNa6AqCtzaQNhZy40fe2Q&#10;0mc1UUt+aq1ua04YFJmG9ia3AoLhIBQt2qeaQTKy8jp2blPZBlVSmMchMEBDd9AmSrXdScU3HlH4&#10;mKb5eASCUnClh9nkMNaWkCLAhGBjnX/EdYPCpcRMtyqWFpHJ+sL5KBcbOBP2CvhXjQT110SiyQh+&#10;w3Tsvcn234zH06ObtAMiFHCTODZHS8HmQspo2OXiTFoE8CXO59P0wXnsD/Rw/5lUqAU1Jjnk/ztG&#10;lo/nO963MBrhYaukaEo8DUQGJkGWh4rFmfdEyP4ONUs16BSkCbvjioVmW5DJ6n5lYMXhUmv7FqMW&#10;1qXE7s2KWI6RfKJA6qM0z8N+RSOf3M/AsPuexb6HKApQJabeYtQbZ77fypWxYllDrn4GlD6FAamE&#10;v5mkvq6hXFgKuN3aun07vvr1NzP7CQAA//8DAFBLAwQUAAYACAAAACEA4G9Q294AAAALAQAADwAA&#10;AGRycy9kb3ducmV2LnhtbEyPwU7DMBBE70j9B2srcaNOIxHcEKdCkSouXFqqnt3YjSPsdRS7Sfh7&#10;lhMcZ3Y0+6baL96xyYyxDyhhu8mAGWyD7rGTcP48PAlgMSnUygU0Er5NhH29eqhUqcOMRzOdUseo&#10;BGOpJNiUhpLz2FrjVdyEwSDdbmH0KpEcO65HNVO5dzzPsoJ71SN9sGowjTXt1+nuJTRHccGPxs14&#10;yN4nm59v8bJMUj6ul7dXYMks6S8Mv/iEDjUxXcMddWSO9E7QliThpch3wCiRbwtyruQI8Qy8rvj/&#10;DfUPAAAA//8DAFBLAQItABQABgAIAAAAIQC2gziS/gAAAOEBAAATAAAAAAAAAAAAAAAAAAAAAABb&#10;Q29udGVudF9UeXBlc10ueG1sUEsBAi0AFAAGAAgAAAAhADj9If/WAAAAlAEAAAsAAAAAAAAAAAAA&#10;AAAALwEAAF9yZWxzLy5yZWxzUEsBAi0AFAAGAAgAAAAhAOR8SMFvAgAArgQAAA4AAAAAAAAAAAAA&#10;AAAALgIAAGRycy9lMm9Eb2MueG1sUEsBAi0AFAAGAAgAAAAhAOBvUNveAAAACwEAAA8AAAAAAAAA&#10;AAAAAAAAyQQAAGRycy9kb3ducmV2LnhtbFBLBQYAAAAABAAEAPMAAADUBQAAAAA=&#10;" adj="16453" fillcolor="#4f81bd" strokecolor="#243f60" strokeweight="2pt"/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Соединительная линия уступом 51" o:spid="_x0000_s1062" type="#_x0000_t34" style="position:absolute;left:0;text-align:left;margin-left:189pt;margin-top:529.35pt;width:33.9pt;height:.0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2ENQIAAPwDAAAOAAAAZHJzL2Uyb0RvYy54bWysU0tuFDEQ3SNxB8t70vOhQ9KankjMEDYB&#10;IiUcwGO7pw3+yXamZ5Yk20g5AzdgAVKk8LlC940oe3oCgR3CC8suv3pV9ao8OVoriVbceWF0iYd7&#10;A4y4poYJvSzx2/PjJwcY+UA0I9JoXuIN9/ho+vjRpLEFH5naSMYdAhLti8aWuA7BFlnmac0V8XvG&#10;cg2PlXGKBLi6ZcYcaYBdyWw0GOxnjXHMOkO592Cdbx/xNPFXFafhTVV5HpAsMeQW0u7Svoh7Np2Q&#10;YumIrQXt0yD/kIUiQkPQe6o5CQRdOPEXlRLUGW+qsEeNykxVCcpTDVDNcPBHNWc1sTzVAuJ4ey+T&#10;/3+09PXq1CHBSjwCeTRR0KP2Y/u9/dJ+bm/bb+1tdwnnu+4azp+6G9Te9eYb1F11H7rL7qr9Afiv&#10;KB9GNRvrCyCd6VMX9aBrfWZPDH3vkTazmuglT1WdbyxESh7ZA5d48RZyWjSvDAMMuQgmSbuunIqU&#10;IBpapw5u7jvI1wFRMD4dD/IxFELhaX+cx4QyUuw8rfPhJTcKxUOJF1yHmdEahsS4cYpBVic+pD6y&#10;XgzC3g0xqpSEsVgRifIBrJ63R0OEHXN01eZYSJkGS2rUlPgwH+WJ3RspWHyMMO+Wi5l0CEgh7/zZ&#10;4fODnvYBLDLPia+3OL/xcxMijhRKBPg6UqgSH8Sk+mGuOWEvNEuQQITcniFHqUGMnbzbRi0M25y6&#10;KFK0w4glufrvEGf493tC/fq0058AAAD//wMAUEsDBBQABgAIAAAAIQCiNWJS4AAAAA0BAAAPAAAA&#10;ZHJzL2Rvd25yZXYueG1sTI9BT4NAEIXvJv6HzZh4s7tYaAllaYxR05OJtYnXKUyByO5Sdgv47x3j&#10;QY/z3sub9+Xb2XRipMG3zmqIFgoE2dJVra01HN6f71IQPqCtsHOWNHyRh21xfZVjVrnJvtG4D7Xg&#10;Eusz1NCE0GdS+rIhg37herLsndxgMPA51LIacOJy08l7pVbSYGv5Q4M9PTZUfu4vRsNrFB1elNph&#10;Mp3Pq4/lUzz28U7r25v5YQMi0Bz+wvAzn6dDwZuO7mIrLzoNy3XKLIENlaRrEByJ44Rpjr9SCrLI&#10;5X+K4hsAAP//AwBQSwECLQAUAAYACAAAACEAtoM4kv4AAADhAQAAEwAAAAAAAAAAAAAAAAAAAAAA&#10;W0NvbnRlbnRfVHlwZXNdLnhtbFBLAQItABQABgAIAAAAIQA4/SH/1gAAAJQBAAALAAAAAAAAAAAA&#10;AAAAAC8BAABfcmVscy8ucmVsc1BLAQItABQABgAIAAAAIQDS3a2ENQIAAPwDAAAOAAAAAAAAAAAA&#10;AAAAAC4CAABkcnMvZTJvRG9jLnhtbFBLAQItABQABgAIAAAAIQCiNWJS4AAAAA0BAAAPAAAAAAAA&#10;AAAAAAAAAI8EAABkcnMvZG93bnJldi54bWxQSwUGAAAAAAQABADzAAAAnAUAAAAA&#10;" strokecolor="#4579b8">
            <v:stroke dashstyle="1 1"/>
          </v:shape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Соединительная линия уступом 52" o:spid="_x0000_s1061" type="#_x0000_t34" style="position:absolute;left:0;text-align:left;margin-left:189pt;margin-top:433.45pt;width:34.65pt;height:.0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YBNAIAAPwDAAAOAAAAZHJzL2Uyb0RvYy54bWysU81u1DAQviPxDpbvNNltU7pRs5XYpVwK&#10;VGp5AK/tbAz+k+1udo+0V6Q+A2/AAaRK5ecVkjdi7E0LhRsiB2s8883nmW8mh0drJdGKOy+MrvBo&#10;J8eIa2qY0MsKvzk/fnKAkQ9EMyKN5hXecI+Ppo8fHba25GPTGMm4Q0CifdnaCjch2DLLPG24In7H&#10;WK4hWBunSICrW2bMkRbYlczGeb6ftcYx6wzl3oN3vg3iaeKva07D67r2PCBZYagtpNOlcxHPbHpI&#10;yqUjthF0KIP8QxWKCA2P3lPNSSDowom/qJSgznhThx1qVGbqWlCeeoBuRvkf3Zw1xPLUC4jj7b1M&#10;/v/R0lerU4cEg9lNMNJEwYy6j9337kv3ubvpvnU3/SXYt/0HsD/116i7HdzXqL/q3/eX/VX3A/Bf&#10;UTGOarbWl0A606cu6kHX+syeGPrOI21mDdFLnro631h4aRQzsgcp8eIt1LRoXxoGGHIRTJJ2XTsV&#10;KUE0tE4T3NxPkK8DouDc28vzosCIQmh/t0j0pLzLtM6HF9woFI0KL7gOM6M1LIlxu+kNsjrxIc2R&#10;DWIQ9naEUa0krMWKSLQ3mYz3B94BnZHyjjmmanMspEyLJTVqKzwpxkVi90YKFoMR5t1yMZMOASnU&#10;XTydPDsYaB/AIvOc+GaL8xs/NyHiSKlEgF9HClXhgzx+W3fDCXuuWYIEIuTWhhqlHrSO8m4HtTBs&#10;c+ruZgArBogHO/z7PWX/+mmnPwEAAP//AwBQSwMEFAAGAAgAAAAhAFG1IYzhAAAACwEAAA8AAABk&#10;cnMvZG93bnJldi54bWxMj8FOwzAQRO9I/IO1SNyoA22TEOJUgIQox7SIcnTjJYmI11G8bdN+Pe6J&#10;HmdnNPsmX4y2E3scfOtIwf0kAoFUOdNSreBz/XaXgvCsyejOESo4oodFcX2V68y4A5W4X3EtQgn5&#10;TCtomPtMSl81aLWfuB4peD9usJqDHGppBn0I5baTD1EUS6tbCh8a3eNrg9XvamcVjLj52viXuXH9&#10;ib+Py/Lj3ZZzpW5vxucnEIwj/4fhjB/QoQhMW7cj40WnYJqkYQsrSOP4EURIzGbJFMT2fEkikEUu&#10;LzcUfwAAAP//AwBQSwECLQAUAAYACAAAACEAtoM4kv4AAADhAQAAEwAAAAAAAAAAAAAAAAAAAAAA&#10;W0NvbnRlbnRfVHlwZXNdLnhtbFBLAQItABQABgAIAAAAIQA4/SH/1gAAAJQBAAALAAAAAAAAAAAA&#10;AAAAAC8BAABfcmVscy8ucmVsc1BLAQItABQABgAIAAAAIQAxLhYBNAIAAPwDAAAOAAAAAAAAAAAA&#10;AAAAAC4CAABkcnMvZTJvRG9jLnhtbFBLAQItABQABgAIAAAAIQBRtSGM4QAAAAsBAAAPAAAAAAAA&#10;AAAAAAAAAI4EAABkcnMvZG93bnJldi54bWxQSwUGAAAAAAQABADzAAAAnAUAAAAA&#10;" adj="10784" strokecolor="#4579b8">
            <v:stroke dashstyle="1 1"/>
          </v:shape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AutoShape 47" o:spid="_x0000_s1060" type="#_x0000_t34" style="position:absolute;left:0;text-align:left;margin-left:359.15pt;margin-top:529.35pt;width:36.6pt;height:.0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5m9wEAAM8DAAAOAAAAZHJzL2Uyb0RvYy54bWysU01vGyEQvVfqf0Dc67UdO3FWXket3fSS&#10;tpGS/oAxsF5aYBAQr/3vO+CNW7e3qhwQMG/efLxheXewhu1ViBpdwyejMWfKCZTa7Rr+7fn+3YKz&#10;mMBJMOhUw48q8rvV2zfL3tdqih0aqQIjEhfr3je8S8nXVRVFpyzEEXrlyNhisJDoGnaVDNATuzXV&#10;dDy+rnoM0gcUKkZ63ZyMfFX421aJ9LVto0rMNJxyS2UPZd/mvVotod4F8J0WQxrwD1lY0I6Cnqk2&#10;kIC9BP0XldUiYMQ2jQTaCttWC1VqoGom4z+qeerAq1ILNSf6c5vi/6MVX/aPgWlJ2pFSDixp9P4l&#10;YQnNZje5Qb2PNeHW7jHkEsXBPfkHFD8ic7juwO1UQT8fPTlPskd14ZIv0VOYbf8ZJWGAApRuHdpg&#10;MyX1gR2KKMezKOqQmKDH2fVsMSXpBJmur+aFHupXTx9i+qTQsnxo+Fa5tEbnSHcMVyUG7B9iKtLI&#10;oT6Q3yectdaQ0nswbD6mNfAO6ArqV+bs6vBeG1NmxTjWN/x2Pp0X9ohGy2zMsBh227UJjEgp7/nN&#10;7YfFQHsBy8wbiN0JF49xgynjoLY60W8w2jZ8kZMa5rNTID86WSAJtDmdKUfjhl7n9p6E2qI8PoZX&#10;DWhqCHExlr/fi/evf7j6CQAA//8DAFBLAwQUAAYACAAAACEAeW2DxOEAAAANAQAADwAAAGRycy9k&#10;b3ducmV2LnhtbEyPwU7DMAyG70i8Q2QkbiwJW9dSmk4IAdppEmMS16wJbUXjdE3WlrfHiAMc7f/T&#10;78/FZnYdG+0QWo8K5EIAs1h502Kt4PD2fJMBC1Gj0Z1Hq+DLBtiUlxeFzo2f8NWO+1gzKsGQawVN&#10;jH3Oeaga63RY+N4iZR9+cDrSONTcDHqictfxWyHW3OkW6UKje/vY2Opzf3YKdlIeXoTY6mQ6ndbv&#10;y6fV2K+2Sl1fzQ/3wKKd4x8MP/qkDiU5Hf0ZTWCdglRmS0IpEEmWAiMkvZMJsOPvKgNeFvz/F+U3&#10;AAAA//8DAFBLAQItABQABgAIAAAAIQC2gziS/gAAAOEBAAATAAAAAAAAAAAAAAAAAAAAAABbQ29u&#10;dGVudF9UeXBlc10ueG1sUEsBAi0AFAAGAAgAAAAhADj9If/WAAAAlAEAAAsAAAAAAAAAAAAAAAAA&#10;LwEAAF9yZWxzLy5yZWxzUEsBAi0AFAAGAAgAAAAhANud/mb3AQAAzwMAAA4AAAAAAAAAAAAAAAAA&#10;LgIAAGRycy9lMm9Eb2MueG1sUEsBAi0AFAAGAAgAAAAhAHltg8ThAAAADQEAAA8AAAAAAAAAAAAA&#10;AAAAUQQAAGRycy9kb3ducmV2LnhtbFBLBQYAAAAABAAEAPMAAABfBQAAAAA=&#10;" strokecolor="#4579b8">
            <v:stroke dashstyle="1 1"/>
          </v:shape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AutoShape 46" o:spid="_x0000_s1059" type="#_x0000_t34" style="position:absolute;left:0;text-align:left;margin-left:359.15pt;margin-top:430.2pt;width:36.6pt;height:.0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DIq+AEAAM8DAAAOAAAAZHJzL2Uyb0RvYy54bWysU01vGyEQvVfqf0Dcm7Ud23FWXket3fSS&#10;tpGS/oAxsF5aYBAQr/3vO+B1Wre3qhwQMG/efLxheXewhu1ViBpdw8dXI86UEyi12zX82/P9uwVn&#10;MYGTYNCphh9V5Hert2+Wva/VBDs0UgVGJC7WvW94l5KvqyqKTlmIV+iVI2OLwUKia9hVMkBP7NZU&#10;k9FoXvUYpA8oVIz0ujkZ+arwt60S6WvbRpWYaTjllsoeyr7Ne7VaQr0L4DsthjTgH7KwoB0FfaXa&#10;QAL2EvRfVFaLgBHbdCXQVti2WqhSA1UzHv1RzVMHXpVaqDnRv7Yp/j9a8WX/GJiWpN0NZw4safT+&#10;JWEJzabz3KDex5pwa/cYconi4J78A4ofkTlcd+B2qqCfj56cx9mjunDJl+gpzLb/jJIwQAFKtw5t&#10;sJmS+sAORZTjqyjqkJigx+l8upiQdIJM8+tZoYf67OlDTJ8UWpYPDd8ql9boHOmO4brEgP1DTEUa&#10;OdQH8vuYs9YaUnoPhs1GtAbeAV1BfWbOrg7vtTFlVoxjfcNvZ5NZYY9otMzGDItht12bwIiU8p7d&#10;3H5YDLQXsMy8gdidcPEYN5gyDmqrE/0Go23DFzmpYT47BfKjkwWSQJvTmXI0buh1bu9JqC3K42M4&#10;a0BTQ4iLsfz9Xrx//cPVTwAAAP//AwBQSwMEFAAGAAgAAAAhAGSh8SXgAAAACwEAAA8AAABkcnMv&#10;ZG93bnJldi54bWxMj8FOwzAMhu9IvENkJG4sKWu7rjSdEAK00yTGJK5Z47UVjdM1WVvensAFjrY/&#10;/f7+YjObjo04uNaShGghgCFVVrdUSzi8v9xlwJxXpFVnCSV8oYNNeX1VqFzbid5w3PuahRByuZLQ&#10;eN/nnLuqQaPcwvZI4Xayg1E+jEPN9aCmEG46fi9Eyo1qKXxoVI9PDVaf+4uRsIuiw6sQW5VM53P6&#10;sXyOxz7eSnl7Mz8+APM4+z8YfvSDOpTB6WgvpB3rJKyibBlQCVkqYmCBWK2jBNjxd5MALwv+v0P5&#10;DQAA//8DAFBLAQItABQABgAIAAAAIQC2gziS/gAAAOEBAAATAAAAAAAAAAAAAAAAAAAAAABbQ29u&#10;dGVudF9UeXBlc10ueG1sUEsBAi0AFAAGAAgAAAAhADj9If/WAAAAlAEAAAsAAAAAAAAAAAAAAAAA&#10;LwEAAF9yZWxzLy5yZWxzUEsBAi0AFAAGAAgAAAAhADsgMir4AQAAzwMAAA4AAAAAAAAAAAAAAAAA&#10;LgIAAGRycy9lMm9Eb2MueG1sUEsBAi0AFAAGAAgAAAAhAGSh8SXgAAAACwEAAA8AAAAAAAAAAAAA&#10;AAAAUgQAAGRycy9kb3ducmV2LnhtbFBLBQYAAAAABAAEAPMAAABfBQAAAAA=&#10;" strokecolor="#4579b8">
            <v:stroke dashstyle="1 1"/>
          </v:shape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AutoShape 44" o:spid="_x0000_s1058" type="#_x0000_t34" style="position:absolute;left:0;text-align:left;margin-left:359.15pt;margin-top:248.3pt;width:36.6pt;height:.0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IA+AEAAM8DAAAOAAAAZHJzL2Uyb0RvYy54bWysU01vGyEQvVfqf0Dcm7Ud23VWXket3fSS&#10;ppGS/oAxsF5aYBAQr/3vO+B1Wre3qhwQMG/efLxheXuwhu1ViBpdw8dXI86UEyi12zX82/PduwVn&#10;MYGTYNCphh9V5Lert2+Wva/VBDs0UgVGJC7WvW94l5KvqyqKTlmIV+iVI2OLwUKia9hVMkBP7NZU&#10;k9FoXvUYpA8oVIz0ujkZ+arwt60S6WvbRpWYaTjllsoeyr7Ne7VaQr0L4DsthjTgH7KwoB0FfaXa&#10;QAL2EvRfVFaLgBHbdCXQVti2WqhSA1UzHv1RzVMHXpVaqDnRv7Yp/j9a8bB/DExL0m7OmQNLGn14&#10;SVhCs+k0N6j3sSbc2j2GXKI4uCd/j+JHZA7XHbidKujnoyfncfaoLlzyJXoKs+2/oCQMUIDSrUMb&#10;bKakPrBDEeX4Koo6JCbocTqfLiYknSDT/HpW6KE+e/oQ02eFluVDw7fKpTU6R7pjuC4xYH8fU5FG&#10;DvWB/D7mrLWGlN6DYbMRrYF3QFdQn5mzq8M7bUyZFeNY3/Cb2WRW2CMaLbMxw2LYbdcmMCKlvGfv&#10;bz4uBtoLWGbeQOxOuHiMG0wZB7XViX6D0bbhi5zUMJ+dAvnJyQJJoM3pTDkaN/Q6t/ck1Bbl8TGc&#10;NaCpIcTFWP5+L96//uHqJwAAAP//AwBQSwMEFAAGAAgAAAAhAGqJN7zgAAAACwEAAA8AAABkcnMv&#10;ZG93bnJldi54bWxMj8FOwzAMhu9IvENkJG4sCevarTSdEAK0ExJjEtesMW1F43RN1pa3J3CBo+1P&#10;v7+/2M62YyMOvnWkQC4EMKTKmZZqBYe3p5s1MB80Gd05QgVf6GFbXl4UOjduolcc96FmMYR8rhU0&#10;IfQ5575q0Gq/cD1SvH24weoQx6HmZtBTDLcdvxUi5Va3FD80useHBqvP/dkqeJHy8CzETq+m0yl9&#10;Xz4mY5/slLq+mu/vgAWcwx8MP/pRHcrodHRnMp51CjK5XkZUQbJJU2CRyDZyBez4u8mAlwX/36H8&#10;BgAA//8DAFBLAQItABQABgAIAAAAIQC2gziS/gAAAOEBAAATAAAAAAAAAAAAAAAAAAAAAABbQ29u&#10;dGVudF9UeXBlc10ueG1sUEsBAi0AFAAGAAgAAAAhADj9If/WAAAAlAEAAAsAAAAAAAAAAAAAAAAA&#10;LwEAAF9yZWxzLy5yZWxzUEsBAi0AFAAGAAgAAAAhADBc4gD4AQAAzwMAAA4AAAAAAAAAAAAAAAAA&#10;LgIAAGRycy9lMm9Eb2MueG1sUEsBAi0AFAAGAAgAAAAhAGqJN7zgAAAACwEAAA8AAAAAAAAAAAAA&#10;AAAAUgQAAGRycy9kb3ducmV2LnhtbFBLBQYAAAAABAAEAPMAAABfBQAAAAA=&#10;" strokecolor="#4579b8">
            <v:stroke dashstyle="1 1"/>
          </v:shape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Соединительная линия уступом 43" o:spid="_x0000_s1057" type="#_x0000_t34" style="position:absolute;left:0;text-align:left;margin-left:189pt;margin-top:252.8pt;width:35.7pt;height:.0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L7MgIAAPwDAAAOAAAAZHJzL2Uyb0RvYy54bWysU8tuEzEU3SPxD5b3ZJKmKcmok0oklE2B&#10;SC0f4NiejMEv2W4mWdJukfoN/AELkCqVxy/M/BHXzrQQ2CFmYdm+5x7fe86d45ONkmjNnRdGF3jQ&#10;62PENTVM6FWB31ycPhlj5APRjEijeYG33OOT6eNHx7XN+YGpjGTcISDRPq9tgasQbJ5lnlZcEd8z&#10;lmsIlsYpEuDoVhlzpAZ2JbODfv8oq41j1hnKvYfb+S6Ip4m/LDkNr8vS84BkgaG2kFaX1mVcs+kx&#10;yVeO2ErQrgzyD1UoIjQ8+kA1J4GgSyf+olKCOuNNGXrUqMyUpaA89QDdDPp/dHNeEctTLyCOtw8y&#10;+f9HS1+tFw4JBt6NMNJEgUfNx+Z786X53Nw235rb9gr2d+0H2H9qb1Bz113foPa6fd9etdfND8B/&#10;RYfDqGZtfQ6kM71wUQ+60ef2zNB3Hmkzq4he8dTVxdbCS4OYke2lxIO3UNOyfmkYYMhlMEnaTelU&#10;pATR0CY5uH1wkG8ConB5OBoOJ+AzhdDRcJToSX6faZ0PL7hRKG4KvOQ6zIzWMCTGDdMbZH3mQ/KR&#10;dWIQ9naAUakkjMWaSDTqw9fxduiM5PfMMVWbUyFlGiypUV3gyehglNi9kYLFYIR5t1rOpENAGut+&#10;Onk27mj3YJF5Tny1w/mtn5sQcSRXIsCvI4Uq8DgW1Q1zxQl7rlmCBCLkbg81St1pHeXdGbU0bLtw&#10;9x7AiAFib4Z/P6fsXz/t9CcAAAD//wMAUEsDBBQABgAIAAAAIQCd5Lkf4AAAAAsBAAAPAAAAZHJz&#10;L2Rvd25yZXYueG1sTI/BTsMwEETvSPyDtUjcqB3qpCXEqRAC1FMlSiWu23hJImI7jd0k/D2GCxxn&#10;ZzT7ptjMpmMjDb51VkGyEMDIVk63tlZweHu+WQPzAa3GzllS8EUeNuXlRYG5dpN9pXEfahZLrM9R&#10;QRNCn3Puq4YM+oXryUbvww0GQ5RDzfWAUyw3Hb8VIuMGWxs/NNjTY0PV5/5sFOyS5PAixBbT6XTK&#10;3pdPcuzlVqnrq/nhHligOfyF4Qc/okMZmY7ubLVnnYLlah23BAWpSDNgMSHlnQR2/L2sgJcF/7+h&#10;/AYAAP//AwBQSwECLQAUAAYACAAAACEAtoM4kv4AAADhAQAAEwAAAAAAAAAAAAAAAAAAAAAAW0Nv&#10;bnRlbnRfVHlwZXNdLnhtbFBLAQItABQABgAIAAAAIQA4/SH/1gAAAJQBAAALAAAAAAAAAAAAAAAA&#10;AC8BAABfcmVscy8ucmVsc1BLAQItABQABgAIAAAAIQBCT7L7MgIAAPwDAAAOAAAAAAAAAAAAAAAA&#10;AC4CAABkcnMvZTJvRG9jLnhtbFBLAQItABQABgAIAAAAIQCd5Lkf4AAAAAsBAAAPAAAAAAAAAAAA&#10;AAAAAIwEAABkcnMvZG93bnJldi54bWxQSwUGAAAAAAQABADzAAAAmQUAAAAA&#10;" strokecolor="#4579b8">
            <v:stroke dashstyle="1 1"/>
          </v:shape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Соединительная линия уступом 53" o:spid="_x0000_s1056" type="#_x0000_t34" style="position:absolute;left:0;text-align:left;margin-left:189pt;margin-top:173.05pt;width:34.3pt;height:.0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w+MgIAAPwDAAAOAAAAZHJzL2Uyb0RvYy54bWysU8tuEzEU3SPxD5b3dJKmU9JRJpVIKJsC&#10;lVo+wLE9GYNfst1MsqTdIvUb+AMWIFUqj1+Y+SOunWmgsEPMwrJ9zz2+95w7k+O1kmjFnRdGl3i4&#10;N8CIa2qY0MsSv7k4eTLGyAeiGZFG8xJvuMfH08ePJo0t+L6pjWTcISDRvmhsiesQbJFlntZcEb9n&#10;LNcQrIxTJMDRLTPmSAPsSmb7g8Fh1hjHrDOUew+3820QTxN/VXEaXleV5wHJEkNtIa0urYu4ZtMJ&#10;KZaO2FrQvgzyD1UoIjQ8uqOak0DQpRN/USlBnfGmCnvUqMxUlaA89QDdDAd/dHNeE8tTLyCOtzuZ&#10;/P+jpa9WZw4JBt4dYKSJAo/aj+339kv7ub1tv7W33RXs77oPsP/U3aD2rr++Qd1197676q7bH4D/&#10;ivJRVLOxvgDSmT5zUQ+61uf21NB3Hmkzq4le8tTVxcbCS8OYkT1IiQdvoaZF89IwwJDLYJK068qp&#10;SAmioXVycLNzkK8DonB5MMoPh+AzhdDhKE/0pLjPtM6HF9woFDclXnAdZkZrGBLjRukNsjr1IfnI&#10;ejEIezvEqFISxmJFJMoH8PW8PTojxT1zTNXmREiZBktq1JT4KN/PE7s3UrAYjDDvlouZdAhIoe78&#10;6dGzcU/7ABaZ58TXW5zf+LkJEUcKJQL8OlKoEo9jUf0w15yw55olSCBCbvdQo9S91lHerVELwzZn&#10;7t4DGDFAPJjh388p+9dPO/0JAAD//wMAUEsDBBQABgAIAAAAIQC+bLV84AAAAAsBAAAPAAAAZHJz&#10;L2Rvd25yZXYueG1sTI/BTsMwEETvSPyDtUjcqJ3WmCrEqRAC1BNSSyWu29gkEfE6jd0k/D2GC9x2&#10;d0azb4rN7Do22iG0njRkCwHMUuVNS7WGw9vzzRpYiEgGO09Ww5cNsCkvLwrMjZ9oZ8d9rFkKoZCj&#10;hibGPuc8VI11GBa+t5S0Dz84jGkdam4GnFK46/hSCMUdtpQ+NNjbx8ZWn/uz0/CaZYcXIbZ4O51O&#10;6n31JMdebrW+vpof7oFFO8c/M/zgJ3QoE9PRn8kE1mlY3a1Tl5gGqTJgySGlUsCOv5cl8LLg/zuU&#10;3wAAAP//AwBQSwECLQAUAAYACAAAACEAtoM4kv4AAADhAQAAEwAAAAAAAAAAAAAAAAAAAAAAW0Nv&#10;bnRlbnRfVHlwZXNdLnhtbFBLAQItABQABgAIAAAAIQA4/SH/1gAAAJQBAAALAAAAAAAAAAAAAAAA&#10;AC8BAABfcmVscy8ucmVsc1BLAQItABQABgAIAAAAIQDSapw+MgIAAPwDAAAOAAAAAAAAAAAAAAAA&#10;AC4CAABkcnMvZTJvRG9jLnhtbFBLAQItABQABgAIAAAAIQC+bLV84AAAAAsBAAAPAAAAAAAAAAAA&#10;AAAAAIwEAABkcnMvZG93bnJldi54bWxQSwUGAAAAAAQABADzAAAAmQUAAAAA&#10;" strokecolor="#4579b8">
            <v:stroke dashstyle="1 1"/>
          </v:shape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AutoShape 43" o:spid="_x0000_s1055" type="#_x0000_t32" style="position:absolute;left:0;text-align:left;margin-left:5in;margin-top:166.5pt;width:35.75pt;height:0;z-index:2517012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mv2wEAAJcDAAAOAAAAZHJzL2Uyb0RvYy54bWysU02PEzEMvSPxH6Lc6bTdFnZHna6gZbks&#10;S6VdfoCbycxEZOIoTjvtv8dJP4DlhrhEcWy/Zz87i/tDb8VeBzLoKjkZjaXQTmFtXFvJ7y8P726l&#10;oAiuBotOV/KoSd4v375ZDL7UU+zQ1joIBnFUDr6SXYy+LApSne6BRui1Y2eDoYfIZmiLOsDA6L0t&#10;puPx+2LAUPuAShPx6/rklMuM3zRaxW9NQzoKW0muLeYz5HObzmK5gLIN4DujzmXAP1TRg3FMeoVa&#10;QwSxC+YvqN6ogIRNHCnsC2wao3TugbuZjF9189yB17kXFof8VSb6f7Dqab8JwtQ8uxspHPQ8o4+7&#10;iJlazG6SQIOnkuNWbhNSi+rgnv0jqh8kHK46cK3O0S9Hz8mTlFH8kZIM8kyzHb5izTHABFmtQxP6&#10;BMk6iEMeyvE6FH2IQvHjbD4bT+dSqIurgPKS5wPFLxp7kS6VpBjAtF1coXM8eQyTzAL7R4qpKigv&#10;CYnU4YOxNi+AdWKo5N2ceZKH0Jo6ObMR2u3KBrEHXqHZ/MPdp9vc4quwhLwG6k5xdKQ1xtN2Bdy5&#10;OtN0GurP53sEY093Lsu6s2ZJppPgW6yPm3DRkqef6z9valqv3+2c/es/LX8CAAD//wMAUEsDBBQA&#10;BgAIAAAAIQDk/zZC3gAAAAsBAAAPAAAAZHJzL2Rvd25yZXYueG1sTI9NT8MwDIbvSPyHyEjcWLpV&#10;MChNJzaNAxckOuCcNV7TkThVk23dv8dISHDzx6PXj8vF6J044hC7QAqmkwwEUhNMR62C983zzT2I&#10;mDQZ7QKhgjNGWFSXF6UuTDjRGx7r1AoOoVhoBTalvpAyNha9jpPQI/FuFwavE7dDK82gTxzunZxl&#10;2Z30uiO+YHWPK4vNV33wCtYf3euOlutPt9+81DPrzvtsuVLq+mp8egSRcEx/MPzoszpU7LQNBzJR&#10;OAVzjmdUQZ7nXDAxf5jegtj+TmRVyv8/VN8AAAD//wMAUEsBAi0AFAAGAAgAAAAhALaDOJL+AAAA&#10;4QEAABMAAAAAAAAAAAAAAAAAAAAAAFtDb250ZW50X1R5cGVzXS54bWxQSwECLQAUAAYACAAAACEA&#10;OP0h/9YAAACUAQAACwAAAAAAAAAAAAAAAAAvAQAAX3JlbHMvLnJlbHNQSwECLQAUAAYACAAAACEA&#10;WSx5r9sBAACXAwAADgAAAAAAAAAAAAAAAAAuAgAAZHJzL2Uyb0RvYy54bWxQSwECLQAUAAYACAAA&#10;ACEA5P82Qt4AAAALAQAADwAAAAAAAAAAAAAAAAA1BAAAZHJzL2Rvd25yZXYueG1sUEsFBgAAAAAE&#10;AAQA8wAAAEAFAAAAAA==&#10;" strokecolor="#4579b8">
            <v:stroke dashstyle="1 1"/>
          </v:shape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Соединительная линия уступом 42" o:spid="_x0000_s1054" type="#_x0000_t34" style="position:absolute;left:0;text-align:left;margin-left:189pt;margin-top:105.25pt;width:36pt;height:.0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4dMAIAAPwDAAAOAAAAZHJzL2Uyb0RvYy54bWysU81uEzEQviPxDpbvZJO0Ke2qm0oklEuB&#10;SC0P4NjerMF/st1scqS9IvUZeAMOIFUqP6+w+0aMnU0gcEP4YI0933ye+WZ8erZSEi2588LoAg96&#10;fYy4poYJvSjwm6vzJ8cY+UA0I9JoXuA19/hs/PjRaW1zPjSVkYw7BCTa57UtcBWCzbPM04or4nvG&#10;cg3O0jhFAhzdImOO1MCuZDbs94+y2jhmnaHce7idbpx4nPjLktPwuiw9D0gWGHILaXdpn8c9G5+S&#10;fOGIrQTt0iD/kIUiQsOjO6opCQRdO/EXlRLUGW/K0KNGZaYsBeWpBqhm0P+jmsuKWJ5qAXG83cnk&#10;/x8tfbWcOSQY9G6IkSYKetR8bL43X5rPzX3zrblvb8B+aD+A/am9Q81Dd32H2tv2fXvT3jY/AP8V&#10;HQ6jmrX1OZBO9MxFPehKX9oLQ995pM2kInrBU1VXawsvDWJEthcSD95CTvP6pWGAIdfBJGlXpVOR&#10;EkRDq9TB9a6DfBUQhcvD0VOYCowouI4ORome5NtI63x4wY1C0SjwnOswMVrDkBh3kN4gywsfUh9Z&#10;JwZhbwcYlUrCWCyJRKM+rI63Q2ck3zLHUG3OhZRpsKRGdYFPRsNRYvdGChadEebdYj6RDgFpyvvk&#10;2XFHuweLzFPiqw3Or/3UhIgjuRIBvo4UqsDHMalumCtO2HPNEiQQITc25Ch1p3WUd9OouWHrmdv2&#10;AEYMEHsz/Ps5Rf/6tOOfAAAA//8DAFBLAwQUAAYACAAAACEAycVT1t8AAAALAQAADwAAAGRycy9k&#10;b3ducmV2LnhtbEyPQU+DQBCF7yb+h82YeLO7tIANZWmMUdOTibVJr1NYgcjOUnYL+O8dvehx3ry8&#10;9718O9tOjGbwrSMN0UKBMFS6qqVaw+H9+W4NwgekCjtHRsOX8bAtrq9yzCo30ZsZ96EWHEI+Qw1N&#10;CH0mpS8bY9EvXG+Ifx9usBj4HGpZDThxuO3kUqlUWmyJGxrszWNjys/9xWp4jaLDi1I7TKbzOT2u&#10;nuKxj3da397MDxsQwczhzww/+IwOBTOd3IUqLzoNq/s1bwkalpFKQLAjThQrp18lBVnk8v+G4hsA&#10;AP//AwBQSwECLQAUAAYACAAAACEAtoM4kv4AAADhAQAAEwAAAAAAAAAAAAAAAAAAAAAAW0NvbnRl&#10;bnRfVHlwZXNdLnhtbFBLAQItABQABgAIAAAAIQA4/SH/1gAAAJQBAAALAAAAAAAAAAAAAAAAAC8B&#10;AABfcmVscy8ucmVsc1BLAQItABQABgAIAAAAIQAQBj4dMAIAAPwDAAAOAAAAAAAAAAAAAAAAAC4C&#10;AABkcnMvZTJvRG9jLnhtbFBLAQItABQABgAIAAAAIQDJxVPW3wAAAAsBAAAPAAAAAAAAAAAAAAAA&#10;AIoEAABkcnMvZG93bnJldi54bWxQSwUGAAAAAAQABADzAAAAlgUAAAAA&#10;" strokecolor="#4579b8">
            <v:stroke dashstyle="1 1"/>
          </v:shape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AutoShape 42" o:spid="_x0000_s1053" type="#_x0000_t34" style="position:absolute;left:0;text-align:left;margin-left:359.15pt;margin-top:102.45pt;width:36.6pt;height:.0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Rj9wEAAM8DAAAOAAAAZHJzL2Uyb0RvYy54bWysU01vGyEQvVfqf0Dc67UdO3VWXket3fSS&#10;ppGS/oAxsF5aYBAQr/3vO+B1Wre3qhwQMG/efLxheXuwhu1ViBpdwyejMWfKCZTa7Rr+7fnu3YKz&#10;mMBJMOhUw48q8tvV2zfL3tdqih0aqQIjEhfr3je8S8nXVRVFpyzEEXrlyNhisJDoGnaVDNATuzXV&#10;dDy+rnoM0gcUKkZ63ZyMfFX421aJ9LVto0rMNJxyS2UPZd/mvVotod4F8J0WQxrwD1lY0I6CvlJt&#10;IAF7CfovKqtFwIhtGgm0FbatFqrUQNVMxn9U89SBV6UWak70r22K/49WPOwfA9OStJtw5sCSRh9e&#10;EpbQbDbNDep9rAm3do8hlygO7snfo/gRmcN1B26nCvr56Ml5kj2qC5d8iZ7CbPsvKAkDFKB069AG&#10;mympD+xQRDm+iqIOiQl6nF3PFlOSTpDp+mpe6KE+e/oQ02eFluVDw7fKpTU6R7pjuCoxYH8fU5FG&#10;DvWB/E61ttaQ0nswbD6mNfAO6ArqM3N2dXinjSmzYhzrG34zn84Le0SjZTZmWAy77doERqSU9/z9&#10;zcfFQHsBy8wbiN0JF49xgynjoLY60W8w2jZ8kZMa5rNTID85WSAJtDmdKUfjhl7n9p6E2qI8Poaz&#10;BjQ1hLgYy9/vxfvXP1z9BAAA//8DAFBLAwQUAAYACAAAACEAlZumu+EAAAALAQAADwAAAGRycy9k&#10;b3ducmV2LnhtbEyPy07DMBBF90j8gzVI7KjtNukjxKkQAtRVJUolttPYJBHxOI3dJPw97gqWM3N0&#10;59x8O9mWDab3jSMFciaAGSqdbqhScPx4fVgD8wFJY+vIKPgxHrbF7U2OmXYjvZvhECoWQ8hnqKAO&#10;ocs492VtLPqZ6wzF25frLYY49hXXPY4x3LZ8LsSSW2wofqixM8+1Kb8PF6tgL+XxTYgdpuP5vPxc&#10;vCRDl+yUur+bnh6BBTOFPxiu+lEdiuh0chfSnrUKVnK9iKiCuUg2wCKx2sgU2Om6SQXwIuf/OxS/&#10;AAAA//8DAFBLAQItABQABgAIAAAAIQC2gziS/gAAAOEBAAATAAAAAAAAAAAAAAAAAAAAAABbQ29u&#10;dGVudF9UeXBlc10ueG1sUEsBAi0AFAAGAAgAAAAhADj9If/WAAAAlAEAAAsAAAAAAAAAAAAAAAAA&#10;LwEAAF9yZWxzLy5yZWxzUEsBAi0AFAAGAAgAAAAhAJ+6FGP3AQAAzwMAAA4AAAAAAAAAAAAAAAAA&#10;LgIAAGRycy9lMm9Eb2MueG1sUEsBAi0AFAAGAAgAAAAhAJWbprvhAAAACwEAAA8AAAAAAAAAAAAA&#10;AAAAUQQAAGRycy9kb3ducmV2LnhtbFBLBQYAAAAABAAEAPMAAABfBQAAAAA=&#10;" strokecolor="#4579b8">
            <v:stroke dashstyle="1 1"/>
          </v:shape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AutoShape 41" o:spid="_x0000_s1052" type="#_x0000_t32" style="position:absolute;left:0;text-align:left;margin-left:5in;margin-top:28.3pt;width:35.75pt;height:0;z-index:25169920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9aH2wEAAJcDAAAOAAAAZHJzL2Uyb0RvYy54bWysU9tuEzEQfUfiHyy/k02iBNpVNhUklJdC&#10;I7X9gInXu2vh9VgeJ5v8PWPnAoW3ihfLczvHc2a8uDv0Vux1IIOukpPRWArtFNbGtZV8eb7/cCMF&#10;RXA1WHS6kkdN8m75/t1i8KWeYoe21kEwiKNy8JXsYvRlUZDqdA80Qq8dBxsMPUQ2Q1vUAQZG720x&#10;HY8/FgOG2gdUmoi961NQLjN+02gVH5uGdBS2kvy2mM+Qz206i+UCyjaA74w6PwPe8IoejGPSK9Qa&#10;IohdMP9A9UYFJGziSGFfYNMYpXMP3M1k/Fc3Tx14nXthcchfZaL/B6t+7DdBmJpnx/I46HlGn3cR&#10;M7WYTZJAg6eS81ZuE1KL6uCe/AOqnyQcrjpwrc7Zz0fPxbmieFWSDPJMsx2+Y805wARZrUMT+gTJ&#10;OohDHsrxOhR9iEKxczafjadzKdQlVEB5qfOB4jeNvUiXSlIMYNourtA5njyGSWaB/QNF7oMLLwWJ&#10;1OG9sTYvgHViqOTtnHlShNCaOgWzEdrtygaxB16h2fzT7ZebJAqDvUpLyGug7pRHR1pjPG1XwJ2r&#10;M02nof56vkcw9nRnJOsY8CLTSfAt1sdNSETJz9PPlOdNTev1p52zfv+n5S8AAAD//wMAUEsDBBQA&#10;BgAIAAAAIQBO/1N13QAAAAkBAAAPAAAAZHJzL2Rvd25yZXYueG1sTI/BTsMwDIbvSLxDZCRuLN2k&#10;dVCaTmwaBy5IdMA5a7ymI3GqJtu6t8eIAxxt//r8/eVy9E6ccIhdIAXTSQYCqQmmo1bB+/b57h5E&#10;TJqMdoFQwQUjLKvrq1IXJpzpDU91agVDKBZagU2pL6SMjUWv4yT0SHzbh8HrxOPQSjPoM8O9k7Ms&#10;y6XXHfEHq3tcW2y+6qNXsPnoXve02ny6w/alnll3OWSrtVK3N+PTI4iEY/oLw48+q0PFTrtwJBOF&#10;U7BgPEcVzPMcBAcWD9M5iN3vQlal/N+g+gYAAP//AwBQSwECLQAUAAYACAAAACEAtoM4kv4AAADh&#10;AQAAEwAAAAAAAAAAAAAAAAAAAAAAW0NvbnRlbnRfVHlwZXNdLnhtbFBLAQItABQABgAIAAAAIQA4&#10;/SH/1gAAAJQBAAALAAAAAAAAAAAAAAAAAC8BAABfcmVscy8ucmVsc1BLAQItABQABgAIAAAAIQBD&#10;89aH2wEAAJcDAAAOAAAAAAAAAAAAAAAAAC4CAABkcnMvZTJvRG9jLnhtbFBLAQItABQABgAIAAAA&#10;IQBO/1N13QAAAAkBAAAPAAAAAAAAAAAAAAAAADUEAABkcnMvZG93bnJldi54bWxQSwUGAAAAAAQA&#10;BADzAAAAPwUAAAAA&#10;" strokecolor="#4579b8">
            <v:stroke dashstyle="1 1"/>
          </v:shape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Соединительная линия уступом 48" o:spid="_x0000_s1051" type="#_x0000_t34" style="position:absolute;left:0;text-align:left;margin-left:189pt;margin-top:29.65pt;width:36.35pt;height:.0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vzMwIAAPsDAAAOAAAAZHJzL2Uyb0RvYy54bWysU81uEzEQviPxDpbvdJM2Cckqm0oklEuB&#10;Si0P4NjerMF/st1scqS9IvUZeAMOIFUqP6+w+0aMvWmgcEP4YI3n55uZb8bT442SaM2dF0YXuH/Q&#10;w4hrapjQqwK/uTh5MsbIB6IZkUbzAm+5x8ezx4+mtc35oamMZNwhANE+r22BqxBsnmWeVlwRf2As&#10;12AsjVMkwNOtMuZIDehKZoe93iirjWPWGcq9B+2iM+JZwi9LTsPrsvQ8IFlgqC2k26V7Ge9sNiX5&#10;yhFbCborg/xDFYoIDUn3UAsSCLp04i8oJagz3pThgBqVmbIUlKceoJt+749uzitieeoFyPF2T5P/&#10;f7D01frMIcEKPMFIEwUjaj4235svzefmtvnW3LZXIN+1H0D+1N6g5m6nvkHtdfu+vWqvmx/g/xUN&#10;xpHM2vocMOf6zEU66Eaf21ND33mkzbwiesVTUxdbC5n6MSJ7EBIf3kJJy/qlYeBDLoNJzG5KpyIk&#10;cIY2aYDb/QD5JiAKysGoPxoMMaJgGh0NEzzJ7yOt8+EFNwpFocBLrsPcaA07YtxRykHWpz6kMbId&#10;GYS97WNUKglbsSYSDSaTo65sku+8M5LfI8dQbU6ElGmvpEY1EDs8HCZ0b6Rg0RjdvFst59IhAIW6&#10;h08nzxJ/APbALSIviK86P7/1CxO6pVUiwM+RQhV43IunU1ecsOeapfyBCNnJACv1jutIbzeopWHb&#10;M3c/A9gw8Hiwwr+/U/SvPzv7CQAA//8DAFBLAwQUAAYACAAAACEAOmYIruEAAAAJAQAADwAAAGRy&#10;cy9kb3ducmV2LnhtbEyPQU/CQBCF7yb+h82YeJOtAlJrt8RIOJmYQE3A29Ad24bd2dpdoPjrXU56&#10;fPNe3nwvnw/WiCP1vnWs4H6UgCCunG65VvBRLu9SED4gazSOScGZPMyL66scM+1OvKLjOtQilrDP&#10;UEETQpdJ6auGLPqR64ij9+V6iyHKvpa6x1Mst0Y+JMmjtNhy/NBgR68NVfv1wSoY2m80b+/bz42t&#10;f85p2C8W5bJU6vZmeHkGEWgIf2G44Ed0KCLTzh1Ye2EUjGdp3BIUTJ/GIGJgMk1mIHaXwwRkkcv/&#10;C4pfAAAA//8DAFBLAQItABQABgAIAAAAIQC2gziS/gAAAOEBAAATAAAAAAAAAAAAAAAAAAAAAABb&#10;Q29udGVudF9UeXBlc10ueG1sUEsBAi0AFAAGAAgAAAAhADj9If/WAAAAlAEAAAsAAAAAAAAAAAAA&#10;AAAALwEAAF9yZWxzLy5yZWxzUEsBAi0AFAAGAAgAAAAhACnOq/MzAgAA+wMAAA4AAAAAAAAAAAAA&#10;AAAALgIAAGRycy9lMm9Eb2MueG1sUEsBAi0AFAAGAAgAAAAhADpmCK7hAAAACQEAAA8AAAAAAAAA&#10;AAAAAAAAjQQAAGRycy9kb3ducmV2LnhtbFBLBQYAAAAABAAEAPMAAACbBQAAAAA=&#10;" adj="10785" strokecolor="#4579b8">
            <v:stroke dashstyle="1 1"/>
          </v:shape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ect id="Прямоугольник 21" o:spid="_x0000_s1044" style="position:absolute;left:0;text-align:left;margin-left:396pt;margin-top:409.5pt;width:90.9pt;height:40.8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DkFVQIAAGMEAAAOAAAAZHJzL2Uyb0RvYy54bWysVM2O0zAQviPxDpbvNElJu7tV09WqSxHS&#10;AistPIDrOI2FY5ux23Q5Ie0ViUfgIbggfvYZ0jdi4rSlBU6IHCyPZ+bzzPeNMz5fV4qsBDhpdEaT&#10;XkyJ0NzkUi8y+vrV7NEpJc4znTNltMjorXD0fPLwwbi2I9E3pVG5AIIg2o1qm9HSezuKIsdLUTHX&#10;M1ZodBYGKubRhEWUA6sRvVJRP46HUW0gt2C4cA5PLzsnnQT8ohDcvywKJzxRGcXafFghrPN2jSZj&#10;NloAs6Xk2zLYP1RRManx0j3UJfOMLEH+AVVJDsaZwve4qSJTFJKL0AN2k8S/dXNTMitCL0iOs3ua&#10;3P+D5S9W10BknlEUSrMKJWo+bd5vPjbfm/vNXfO5uW++bT40P5ovzVfST1rCautGmHdjr6Ft2dkr&#10;w984os20ZHohLgBMXQqWY5khPjpKaA2HqWRePzc53seW3gTu1gVULSCyQtZBotu9RGLtCcfDJBmk&#10;6WNUkqNvkJwmw6BhxEa7bAvOPxWmIu0mo4AjENDZ6sp5rB5DdyGheqNkPpNKBQMW86kCsmI4LrPw&#10;tQ1jijsMU5rUGe0P0jgO0EdOd4RxcjZMh3/DqKTHwVeyQubj9utGseXtic7DWHomVbfHApTGOnbc&#10;dRr49XwdpBvsVJmb/BaZBdPNOb5L3JQG3lFS44xn1L1dMhCUqGca1TlL0rR9FMFIByd9NODQMz/0&#10;MM0RKqPcAyWdMfXdU1pakIsS70oCH9pcoKaFDHS3NXd1bRvASQ6Ubl9d+1QO7RD1698w+QkAAP//&#10;AwBQSwMEFAAGAAgAAAAhAA3ZggbfAAAACwEAAA8AAABkcnMvZG93bnJldi54bWxMj8FqwzAQRO+F&#10;/oPYQm+NnBSS2LUckkAPpVBwktKrYm1lE2tlLMV2/77bU3ObZYeZN/lmcq0YsA+NJwXzWQICqfKm&#10;IavgdHx9WoMIUZPRrSdU8IMBNsX9Xa4z40cqcThEKziEQqYV1DF2mZShqtHpMPMdEv++fe905LO3&#10;0vR65HDXykWSLKXTDXFDrTvc11hdDlenYGzKrzcc/LLbfkwX+2nK9N3ulHp8mLYvICJO8d8Mf/iM&#10;DgUznf2VTBCtglW64C1RwXqesmBHunrmMWcWXAyyyOXthuIXAAD//wMAUEsBAi0AFAAGAAgAAAAh&#10;ALaDOJL+AAAA4QEAABMAAAAAAAAAAAAAAAAAAAAAAFtDb250ZW50X1R5cGVzXS54bWxQSwECLQAU&#10;AAYACAAAACEAOP0h/9YAAACUAQAACwAAAAAAAAAAAAAAAAAvAQAAX3JlbHMvLnJlbHNQSwECLQAU&#10;AAYACAAAACEAHNw5BVUCAABjBAAADgAAAAAAAAAAAAAAAAAuAgAAZHJzL2Uyb0RvYy54bWxQSwEC&#10;LQAUAAYACAAAACEADdmCBt8AAAALAQAADwAAAAAAAAAAAAAAAACvBAAAZHJzL2Rvd25yZXYueG1s&#10;UEsFBgAAAAAEAAQA8wAAALsFAAAAAA==&#10;" strokecolor="#f79646" strokeweight="2pt">
            <v:textbox>
              <w:txbxContent>
                <w:p w:rsidR="00514EF7" w:rsidRPr="00C05172" w:rsidRDefault="00514EF7" w:rsidP="00514EF7">
                  <w:pPr>
                    <w:jc w:val="center"/>
                    <w:rPr>
                      <w:lang w:val="uz-Cyrl-UZ"/>
                    </w:rPr>
                  </w:pPr>
                  <w:r w:rsidRPr="00C05172">
                    <w:rPr>
                      <w:lang w:val="uz-Cyrl-UZ"/>
                    </w:rPr>
                    <w:t xml:space="preserve">Ҳар куни соат </w:t>
                  </w:r>
                  <w:r>
                    <w:rPr>
                      <w:lang w:val="uz-Cyrl-UZ"/>
                    </w:rPr>
                    <w:t>20</w:t>
                  </w:r>
                  <w:r w:rsidRPr="00C05172">
                    <w:rPr>
                      <w:lang w:val="uz-Cyrl-UZ"/>
                    </w:rPr>
                    <w:t>:00 гача</w:t>
                  </w:r>
                </w:p>
              </w:txbxContent>
            </v:textbox>
          </v: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ect id="Прямоугольник 20" o:spid="_x0000_s1045" style="position:absolute;left:0;text-align:left;margin-left:225pt;margin-top:405.3pt;width:133pt;height:53.0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7FTVQIAAGMEAAAOAAAAZHJzL2Uyb0RvYy54bWysVNtuEzEQfUfiHyy/k82mubSrbKoqJQip&#10;QKXCBzheb9bCa5uxk015QuorEp/AR/CCuPQbNn/E2EnTcJGQEPtgeTye45lzZnZ8uq4VWQlw0uic&#10;pp0uJUJzU0i9yOmrl7NHx5Q4z3TBlNEip9fC0dPJwwfjxmaiZyqjCgEEQbTLGpvTynubJYnjlaiZ&#10;6xgrNDpLAzXzaMIiKYA1iF6rpNftDpPGQGHBcOEcnp5vnXQS8ctScP+iLJ3wROUUc/NxhbjOw5pM&#10;xixbALOV5Ls02D9kUTOp8dE91DnzjCxB/gZVSw7GmdJ3uKkTU5aSi1gDVpN2f6nmqmJWxFqQHGf3&#10;NLn/B8ufry6ByCKnI0o0q1Gi9uPm3eZD+6293dy0n9rb9uvmffu9/dx+Ib1IWGNdhnFX9hJCyc5e&#10;GP7aEW2mFdMLcQZgmkqwAtNMA8HJTwHBcBhK5s0zU+B7bOlN5G5dQh0AkRWyjhJd7yUSa084HqbD&#10;45O0i0py9A1HR6OjQXyCZXfRFpx/IkxNwiangC0Q0dnqwvmQDcvursTsjZLFTCoVDVjMpwrIimG7&#10;zOK3Q3eH15QmTU57gz4m8heM0cmwP/wTRi09Nr6SdU6Pu+ELl1gWeHusi7j3TKrtHnNWekdk4C60&#10;t8v8er6O0vVDbDiZm+IamQWz7XOcS9xUBt5S0mCP59S9WTIQlKinGtU5Sfv9MBTR6A9GKC+BQ8/8&#10;0MM0R6iccg+UbI2p347S0oJcVPhWGvnQ5gw1LWWk+z6vXQHYyVGF3dSFUTm04637f8PkBwAAAP//&#10;AwBQSwMEFAAGAAgAAAAhAIahC/3hAAAACwEAAA8AAABkcnMvZG93bnJldi54bWxMj8FOwzAQRO9I&#10;/IO1SNyoHQRum8apChIHhISUAurVjRcnaryOYjcJf485lePsjGbfFNvZdWzEIbSeFGQLAQyp9qYl&#10;q+Dz4+VuBSxETUZ3nlDBDwbYltdXhc6Nn6jCcR8tSyUUcq2gibHPOQ91g06Hhe+RkvftB6djkoPl&#10;ZtBTKncdvxdCcqdbSh8a3eNzg/Vpf3YKprY6vOLoZb97n0/2y1TrN/uk1O3NvNsAizjHSxj+8BM6&#10;lInp6M9kAusUPDyKtCUqWGVCAkuJZSbT5ahgnckl8LLg/zeUvwAAAP//AwBQSwECLQAUAAYACAAA&#10;ACEAtoM4kv4AAADhAQAAEwAAAAAAAAAAAAAAAAAAAAAAW0NvbnRlbnRfVHlwZXNdLnhtbFBLAQIt&#10;ABQABgAIAAAAIQA4/SH/1gAAAJQBAAALAAAAAAAAAAAAAAAAAC8BAABfcmVscy8ucmVsc1BLAQIt&#10;ABQABgAIAAAAIQCBP7FTVQIAAGMEAAAOAAAAAAAAAAAAAAAAAC4CAABkcnMvZTJvRG9jLnhtbFBL&#10;AQItABQABgAIAAAAIQCGoQv94QAAAAsBAAAPAAAAAAAAAAAAAAAAAK8EAABkcnMvZG93bnJldi54&#10;bWxQSwUGAAAAAAQABADzAAAAvQUAAAAA&#10;" strokecolor="#f79646" strokeweight="2pt">
            <v:textbox>
              <w:txbxContent>
                <w:p w:rsidR="00514EF7" w:rsidRDefault="00514EF7" w:rsidP="00514EF7">
                  <w:pPr>
                    <w:pStyle w:val="a7"/>
                    <w:jc w:val="center"/>
                    <w:rPr>
                      <w:sz w:val="20"/>
                      <w:szCs w:val="20"/>
                      <w:lang w:val="uz-Cyrl-UZ"/>
                    </w:rPr>
                  </w:pPr>
                  <w:r w:rsidRPr="00165F07">
                    <w:rPr>
                      <w:sz w:val="20"/>
                      <w:szCs w:val="20"/>
                      <w:lang w:val="uz-Cyrl-UZ"/>
                    </w:rPr>
                    <w:t>Сектор раҳбари</w:t>
                  </w:r>
                </w:p>
                <w:p w:rsidR="00514EF7" w:rsidRPr="00B01DA8" w:rsidRDefault="00514EF7" w:rsidP="00514EF7">
                  <w:pPr>
                    <w:jc w:val="center"/>
                    <w:rPr>
                      <w:lang w:val="uz-Cyrl-UZ"/>
                    </w:rPr>
                  </w:pPr>
                  <w:r>
                    <w:rPr>
                      <w:lang w:val="uz-Cyrl-UZ"/>
                    </w:rPr>
                    <w:t>(</w:t>
                  </w:r>
                  <w:r w:rsidRPr="007E1A4D">
                    <w:rPr>
                      <w:sz w:val="16"/>
                      <w:szCs w:val="16"/>
                      <w:lang w:val="uz-Cyrl-UZ"/>
                    </w:rPr>
                    <w:t xml:space="preserve">туман ҳокими, прокурор, </w:t>
                  </w:r>
                  <w:r>
                    <w:rPr>
                      <w:sz w:val="16"/>
                      <w:szCs w:val="16"/>
                      <w:lang w:val="uz-Cyrl-UZ"/>
                    </w:rPr>
                    <w:br/>
                  </w:r>
                  <w:r w:rsidRPr="007E1A4D">
                    <w:rPr>
                      <w:sz w:val="16"/>
                      <w:szCs w:val="16"/>
                      <w:lang w:val="uz-Cyrl-UZ"/>
                    </w:rPr>
                    <w:t>ИИБ ва ДСИбошлиғи</w:t>
                  </w:r>
                  <w:r>
                    <w:rPr>
                      <w:lang w:val="uz-Cyrl-UZ"/>
                    </w:rPr>
                    <w:t>)</w:t>
                  </w:r>
                </w:p>
              </w:txbxContent>
            </v:textbox>
          </v: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oundrect id="Скругленный прямоугольник 16" o:spid="_x0000_s1046" style="position:absolute;left:0;text-align:left;margin-left:-9pt;margin-top:297.3pt;width:198pt;height:81pt;z-index:25167462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wAdAIAAJ8EAAAOAAAAZHJzL2Uyb0RvYy54bWysVMFuEzEQvSPxD5bvdLMh3bRRN1XVUoRU&#10;oKLwAY7tzRq8trGdbNoTEkeQ+Aa+ASFBS8svOH/E2Nm2KRyQEHuwPB7Pm5n3PLuzu2gkmnPrhFYl&#10;zjd6GHFFNRNqWuJXLw8fbGHkPFGMSK14iU+5w7vj+/d2WjPifV1rybhFAKLcqDUlrr03oyxztOYN&#10;cRvacAXOStuGeDDtNGOWtIDeyKzf6xVZqy0zVlPuHJwerJx4nPCrilP/vKoc90iWGGrzabVpncQ1&#10;G++Q0dQSUwvalUH+oYqGCAVJb6AOiCdoZsUfUI2gVjtd+Q2qm0xXlaA89QDd5L3fujmpieGpFyDH&#10;mRua3P+Dpc/mxxYJVuICI0UakCh8DufLd8v34Uu4CF/DZbhcfgjfUfgJh5/Cj3CVXFfhYvkRnN/C&#10;OcqLyGNr3AjgTsyxjUw4c6TpG4eU3q+JmvI9a3Vbc8Kg+jzez+4ERMNBKJq0TzWDMsjM60TporJN&#10;BASy0CIpd3qjHF94ROGwv5kPih4ITMGX9/pbQzBiDjK6DjfW+cdcNyhuSmz1TLEX8D5SDjI/cj7p&#10;xzoWCHuNUdVIeA1zIqHFohh2iN1lwL7GTP1qKdihkDIZdjrZlxZBaIkP09cFu/VrUqE2Fj+Aav+C&#10;MdwuBolmSHsHIzWSnnEk95Fiae+JkKs93JeqYzsSvBLKLyaLJPvDWFckf6LZKdBv9WpGYKZhU2t7&#10;hlEL81Fi93ZGLMdIPlEg4XY+GMSBSsZgc9gHw657JuseoihAlZh6i9HK2PerMZwZK6Y15MoTBUrv&#10;gfCV8FG927o6A6YgidpNbByzdTvduv2vjH8BAAD//wMAUEsDBBQABgAIAAAAIQC0TYJt4gAAAAsB&#10;AAAPAAAAZHJzL2Rvd25yZXYueG1sTI9LT8MwEITvSPwHa5G4tU6BJiVkU6HyOHCgTySObrwkEfE6&#10;ip0m/HvcExxnZzT7TbYcTSNO1LnaMsJsGoEgLqyuuUQ47F8mCxDOK9aqsUwIP+RgmV9eZCrVduAt&#10;nXa+FKGEXaoQKu/bVEpXVGSUm9qWOHhftjPKB9mVUndqCOWmkTdRFEujag4fKtXSqqLie9cbhPWb&#10;iw/PrXldJcnmQ/fvm/Xn04B4fTU+PoDwNPq/MJzxAzrkgeloe9ZONAiT2SJs8Qjz+7sYREjcJufL&#10;ESGZxzHIPJP/N+S/AAAA//8DAFBLAQItABQABgAIAAAAIQC2gziS/gAAAOEBAAATAAAAAAAAAAAA&#10;AAAAAAAAAABbQ29udGVudF9UeXBlc10ueG1sUEsBAi0AFAAGAAgAAAAhADj9If/WAAAAlAEAAAsA&#10;AAAAAAAAAAAAAAAALwEAAF9yZWxzLy5yZWxzUEsBAi0AFAAGAAgAAAAhAOnhDAB0AgAAnwQAAA4A&#10;AAAAAAAAAAAAAAAALgIAAGRycy9lMm9Eb2MueG1sUEsBAi0AFAAGAAgAAAAhALRNgm3iAAAACwEA&#10;AA8AAAAAAAAAAAAAAAAAzgQAAGRycy9kb3ducmV2LnhtbFBLBQYAAAAABAAEAPMAAADdBQAAAAA=&#10;" strokecolor="#f79646" strokeweight="2pt">
            <v:textbox>
              <w:txbxContent>
                <w:p w:rsidR="00514EF7" w:rsidRPr="00946A22" w:rsidRDefault="00514EF7" w:rsidP="00514EF7">
                  <w:pPr>
                    <w:ind w:right="-122"/>
                    <w:jc w:val="center"/>
                    <w:rPr>
                      <w:lang w:val="uz-Cyrl-UZ"/>
                    </w:rPr>
                  </w:pPr>
                  <w:r w:rsidRPr="001E0A41">
                    <w:rPr>
                      <w:sz w:val="18"/>
                      <w:szCs w:val="18"/>
                      <w:lang w:val="uz-Cyrl-UZ"/>
                    </w:rPr>
                    <w:t xml:space="preserve">Ўрганиш жараёнида тўлдирилган </w:t>
                  </w:r>
                  <w:r>
                    <w:rPr>
                      <w:sz w:val="18"/>
                      <w:szCs w:val="18"/>
                      <w:lang w:val="uz-Cyrl-UZ"/>
                    </w:rPr>
                    <w:t xml:space="preserve">сўровномадаги маълумотларни сектордагимутахассисга топширади. Мутахассис ушбу маълумотларни ИИВ </w:t>
                  </w:r>
                  <w:r w:rsidRPr="001E0A41">
                    <w:rPr>
                      <w:sz w:val="18"/>
                      <w:szCs w:val="18"/>
                      <w:lang w:val="uz-Cyrl-UZ"/>
                    </w:rPr>
                    <w:t>махсус дастур</w:t>
                  </w:r>
                  <w:r>
                    <w:rPr>
                      <w:sz w:val="18"/>
                      <w:szCs w:val="18"/>
                      <w:lang w:val="uz-Cyrl-UZ"/>
                    </w:rPr>
                    <w:t>и</w:t>
                  </w:r>
                  <w:r w:rsidRPr="001E0A41">
                    <w:rPr>
                      <w:sz w:val="18"/>
                      <w:szCs w:val="18"/>
                      <w:lang w:val="uz-Cyrl-UZ"/>
                    </w:rPr>
                    <w:t>га кирит</w:t>
                  </w:r>
                  <w:r>
                    <w:rPr>
                      <w:sz w:val="18"/>
                      <w:szCs w:val="18"/>
                      <w:lang w:val="uz-Cyrl-UZ"/>
                    </w:rPr>
                    <w:t>ади.</w:t>
                  </w:r>
                  <w:r w:rsidRPr="0008483F">
                    <w:rPr>
                      <w:sz w:val="18"/>
                      <w:szCs w:val="18"/>
                      <w:lang w:val="uz-Cyrl-UZ"/>
                    </w:rPr>
                    <w:t xml:space="preserve"> Имзоланган сўровномани</w:t>
                  </w:r>
                  <w:r>
                    <w:rPr>
                      <w:sz w:val="18"/>
                      <w:szCs w:val="18"/>
                      <w:lang w:val="uz-Cyrl-UZ"/>
                    </w:rPr>
                    <w:t xml:space="preserve"> сектор раҳбарига тақдим этади.</w:t>
                  </w:r>
                </w:p>
              </w:txbxContent>
            </v:textbox>
          </v:round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oundrect id="Скругленный прямоугольник 13" o:spid="_x0000_s1047" style="position:absolute;left:0;text-align:left;margin-left:-9pt;margin-top:216.3pt;width:198pt;height:1in;z-index:2516715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nZcQIAAJ8EAAAOAAAAZHJzL2Uyb0RvYy54bWysVF1u1DAQfkfiDpbfaTbLNqWrZquqpQip&#10;QEXhAF7b2Rgc29jezbZPSDyCxBk4A0KClpYreG/E2EnL8iMhIfJgzXg8n2e+z5Od3WUj0YJbJ7Qq&#10;cb4xwIgrqplQsxI/f3Z45x5GzhPFiNSKl/iUO7w7uX1rpzVjPtS1loxbBCDKjVtT4tp7M84yR2ve&#10;ELehDVcQrLRtiAfXzjJmSQvojcyGg0GRtdoyYzXlzsHuQRfEk4RfVZz6J1XluEeyxFCbT6tN6zSu&#10;2WSHjGeWmFrQvgzyD1U0RCi49AbqgHiC5lb8BtUIarXTld+gusl0VQnKUw/QTT74pZuTmhieegFy&#10;nLmhyf0/WPp4cWyRYCXexEiRBiQKH8L56vXqTfgYLsKncBkuV2/DFxS+web78DVcpdBVuFi9g+Dn&#10;cI7yu5HH1rgxwJ2YYxuZcOZI05cOKb1fEzXje9bqtuaEQfV5PJ/9lBAdB6lo2j7SDMogc68TpcvK&#10;NhEQyELLpNzpjXJ86RGFzeFmPioGIDCF2HY+GoEdryDj62xjnX/AdYOiUWKr54o9heeRriCLI+eT&#10;fKwngbAXGFWNhMewIBLlRVFs9Yj9YcC+xkztainYoZAyOXY23ZcWQWqJD9PXJ7v1Y1KhNtYeq/0L&#10;xtZ2MSr+hJEaSa84cntfsWR7ImRnQ5lS9WRHfjud/HK6TKoPkxSR/Klmp0C/1d2MwEyDUWt7hlEL&#10;81Fi92pOLMdIPlQgYSIZBio5o82tIZBv1yPT9QhRFKBKTL3FqHP2fTeGc2PFrIa78sSB0nsgfCX8&#10;9Qvp6uo7gClIqvYTG8ds3U+nfvxXJt8BAAD//wMAUEsDBBQABgAIAAAAIQAZV0sX4wAAAAsBAAAP&#10;AAAAZHJzL2Rvd25yZXYueG1sTI9LT8MwEITvSPwHa5G4tU5bSKqQTYXK48CBlj4kjm68JBHxOoqd&#10;Jvx73BMcZ2c0+022Gk0jztS52jLCbBqBIC6srrlEOOxfJksQzivWqrFMCD/kYJVfX2Uq1XbgDzrv&#10;fClCCbtUIVTet6mUrqjIKDe1LXHwvmxnlA+yK6Xu1BDKTSPnURRLo2oOHyrV0rqi4nvXG4TNm4sP&#10;z615XSfJ9qj79+3m82lAvL0ZHx9AeBr9Xxgu+AEd8sB0sj1rJxqEyWwZtniEu8U8BhESi+RyOSHc&#10;J3EMMs/k/w35LwAAAP//AwBQSwECLQAUAAYACAAAACEAtoM4kv4AAADhAQAAEwAAAAAAAAAAAAAA&#10;AAAAAAAAW0NvbnRlbnRfVHlwZXNdLnhtbFBLAQItABQABgAIAAAAIQA4/SH/1gAAAJQBAAALAAAA&#10;AAAAAAAAAAAAAC8BAABfcmVscy8ucmVsc1BLAQItABQABgAIAAAAIQDsVRnZcQIAAJ8EAAAOAAAA&#10;AAAAAAAAAAAAAC4CAABkcnMvZTJvRG9jLnhtbFBLAQItABQABgAIAAAAIQAZV0sX4wAAAAsBAAAP&#10;AAAAAAAAAAAAAAAAAMsEAABkcnMvZG93bnJldi54bWxQSwUGAAAAAAQABADzAAAA2wUAAAAA&#10;" strokecolor="#f79646" strokeweight="2pt">
            <v:textbox>
              <w:txbxContent>
                <w:p w:rsidR="00514EF7" w:rsidRPr="00FF40FF" w:rsidRDefault="00514EF7" w:rsidP="00514EF7">
                  <w:pPr>
                    <w:ind w:left="-180" w:right="-94"/>
                    <w:jc w:val="center"/>
                    <w:rPr>
                      <w:lang w:val="uz-Cyrl-UZ"/>
                    </w:rPr>
                  </w:pPr>
                  <w:r w:rsidRPr="00FF40FF">
                    <w:rPr>
                      <w:lang w:val="uz-Cyrl-UZ"/>
                    </w:rPr>
                    <w:t xml:space="preserve">Ҳудудий ишчи гуруҳи уй-жойларни             </w:t>
                  </w:r>
                  <w:r>
                    <w:rPr>
                      <w:lang w:val="uz-Cyrl-UZ"/>
                    </w:rPr>
                    <w:t>режа-график</w:t>
                  </w:r>
                  <w:r w:rsidRPr="00FF40FF">
                    <w:rPr>
                      <w:lang w:val="uz-Cyrl-UZ"/>
                    </w:rPr>
                    <w:t xml:space="preserve">асосида бирма-бир ўрганиб, </w:t>
                  </w:r>
                  <w:r>
                    <w:rPr>
                      <w:lang w:val="uz-Cyrl-UZ"/>
                    </w:rPr>
                    <w:t>сектор бошлиғиданол</w:t>
                  </w:r>
                  <w:r w:rsidRPr="00FF40FF">
                    <w:rPr>
                      <w:lang w:val="uz-Cyrl-UZ"/>
                    </w:rPr>
                    <w:t xml:space="preserve">ган </w:t>
                  </w:r>
                  <w:r w:rsidRPr="00FF40FF">
                    <w:rPr>
                      <w:lang w:val="uz-Cyrl-UZ"/>
                    </w:rPr>
                    <w:br/>
                  </w:r>
                  <w:r w:rsidRPr="0008483F">
                    <w:rPr>
                      <w:lang w:val="uz-Cyrl-UZ"/>
                    </w:rPr>
                    <w:t>сўровнома</w:t>
                  </w:r>
                  <w:r>
                    <w:rPr>
                      <w:lang w:val="uz-Cyrl-UZ"/>
                    </w:rPr>
                    <w:t xml:space="preserve"> шаклини</w:t>
                  </w:r>
                  <w:r w:rsidRPr="00FF40FF">
                    <w:rPr>
                      <w:lang w:val="uz-Cyrl-UZ"/>
                    </w:rPr>
                    <w:t xml:space="preserve"> тўлдиради. </w:t>
                  </w:r>
                </w:p>
              </w:txbxContent>
            </v:textbox>
          </v:round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oundrect id="Скругленный прямоугольник 10" o:spid="_x0000_s1048" style="position:absolute;left:0;text-align:left;margin-left:-9pt;margin-top:144.3pt;width:198pt;height:59.25pt;z-index:2516684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tvPcgIAAJ8EAAAOAAAAZHJzL2Uyb0RvYy54bWysVFFu1DAQ/UfiDpb/aTZRNkujZquqZRFS&#10;gYrCAby2swk4trG9my1flfgEiTNwBoQELS1X8N6IiTddtoCEhMiHNePxPL9548ne/rIRaMGNrZUs&#10;cLwzwIhLqlgtZwV+8Xxy7z5G1hHJiFCSF/iMW7w/vntnr9U5T1SlBOMGAYi0easLXDmn8yiytOIN&#10;sTtKcwnBUpmGOHDNLGKGtIDeiCgZDLKoVYZpoyi3FnaP1kE8Dvhlyal7WpaWOyQKDNxcWE1Yp90a&#10;jfdIPjNEVzXtaZB/YNGQWsKlG6gj4giam/o3qKamRllVuh2qmkiVZU15qAGqiQe/VHNaEc1DLSCO&#10;1RuZ7P+DpU8WJwbVrMApRpI00CL/0V+szldv/Sd/6T/7K3+1eue/Iv8dNj/4b/46hK795eo9BL/4&#10;CxQHHVttc4A71SemU8LqY0VfWSTVYUXkjB8Yo9qKEwbs40736FZC51hIRdP2sWJAg8ydCpIuS9N0&#10;gCAWWobOnW06x5cOUdhMhnGaDaDBFGKjYZKOhuEKkt9ka2PdQ64a1BkFNmou2TN4HuEKsji2LrSP&#10;9SIQ9hKjshHwGBZEoDjLslGP2B+OSH6DGcpVomaTWojgmNn0UBgEqQWehK9PttvHhERtxz0F5n/B&#10;GO1mafYnjFBIeMWdtg8kC7YjtVjbQFPIXuxO324ybO6W02XoepJ0oN3WVLEzkN+o9YzATINRKfMG&#10;oxbmo8D29ZwYjpF4JKGFu3GadgMVnHQ4SsAx25HpdoRIClAFps5gtHYO3XoM59rUswruioMGUh1A&#10;48va3byQNa++ApgCsG6N2bYfTv38r4x/AAAA//8DAFBLAwQUAAYACAAAACEA/yjlruIAAAALAQAA&#10;DwAAAGRycy9kb3ducmV2LnhtbEyPzU7DMBCE70i8g7VI3FonBSVRyKZC5efAgZZSJI5uvCQR8TqK&#10;nSa8Pe4JjrMzmv2mWM+mEycaXGsZIV5GIIgrq1uuEQ7vT4sMhPOKteosE8IPOViXlxeFyrWd+I1O&#10;e1+LUMIuVwiN930upasaMsotbU8cvC87GOWDHGqpBzWFctPJVRQl0qiWw4dG9bRpqPrejwZh++KS&#10;w2NvnjdpuvvQ4+tu+/kwIV5fzfd3IDzN/i8MZ/yADmVgOtqRtRMdwiLOwhaPsMqyBERI3KTnyxHh&#10;NkpjkGUh/28ofwEAAP//AwBQSwECLQAUAAYACAAAACEAtoM4kv4AAADhAQAAEwAAAAAAAAAAAAAA&#10;AAAAAAAAW0NvbnRlbnRfVHlwZXNdLnhtbFBLAQItABQABgAIAAAAIQA4/SH/1gAAAJQBAAALAAAA&#10;AAAAAAAAAAAAAC8BAABfcmVscy8ucmVsc1BLAQItABQABgAIAAAAIQA8YtvPcgIAAJ8EAAAOAAAA&#10;AAAAAAAAAAAAAC4CAABkcnMvZTJvRG9jLnhtbFBLAQItABQABgAIAAAAIQD/KOWu4gAAAAsBAAAP&#10;AAAAAAAAAAAAAAAAAMwEAABkcnMvZG93bnJldi54bWxQSwUGAAAAAAQABADzAAAA2wUAAAAA&#10;" strokecolor="#f79646" strokeweight="2pt">
            <v:textbox>
              <w:txbxContent>
                <w:p w:rsidR="00514EF7" w:rsidRPr="00A16161" w:rsidRDefault="00514EF7" w:rsidP="00514EF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z-Cyrl-UZ"/>
                    </w:rPr>
                  </w:pPr>
                  <w:r w:rsidRPr="00A16161">
                    <w:rPr>
                      <w:rFonts w:ascii="Times New Roman" w:hAnsi="Times New Roman" w:cs="Times New Roman"/>
                      <w:sz w:val="18"/>
                      <w:szCs w:val="18"/>
                      <w:lang w:val="uz-Cyrl-UZ"/>
                    </w:rPr>
                    <w:t xml:space="preserve">Ҳудудий ишчи гуруҳларига уй, кўча ва йўлакбошиларни жалб этиб, уларга тадбирни ўтказиш мақсади ва вазифалари тушунтирилади </w:t>
                  </w:r>
                </w:p>
              </w:txbxContent>
            </v:textbox>
          </v:round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roundrect id="Скругленный прямоугольник 7" o:spid="_x0000_s1049" style="position:absolute;left:0;text-align:left;margin-left:-9pt;margin-top:81.3pt;width:198pt;height:49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PdcwIAAJ4EAAAOAAAAZHJzL2Uyb0RvYy54bWysVFtuEzEU/UdiD5b/6WSm6ZRGnVRVSxES&#10;j4rCAhzbkzF4bGM7mZQvJD5BYg2sASFBS8sWnB1x7Uzb8JCQEPmw7vW1j889Z2529xatRHNundCq&#10;wvnGACOuqGZCTSv8/NnRnbsYOU8UI1IrXuFT7vDe+Pat3c6MeKEbLRm3CECUG3Wmwo33ZpRljja8&#10;JW5DG66gWGvbEg+pnWbMkg7QW5kVg0GZddoyYzXlzsHu4aqIxwm/rjn1T+racY9khYGbT6tN6ySu&#10;2XiXjKaWmEbQngb5BxYtEQoevYY6JJ6gmRW/QbWCWu107TeobjNd14Ly1AN0kw9+6eakIYanXkAc&#10;Z65lcv8Plj6eH1skWIU3MVKkBYvCx3C2fLN8Gz6F8/A5XISL5bvwFYXvsPkhfAuXqXQZzpfvofgl&#10;nKHtKGNn3AjQTsyxjUI481DTlw4pfdAQNeX71uqu4YQB+Tyez366EBMHV9Gke6QZsCAzr5Oii9q2&#10;ERC0Qotk3Om1cXzhEYXNYisflgPwl0KtLIpNiOMTZHR121jn73PdohhU2OqZYk/h60hPkPlD55N7&#10;rNeAsBcY1a2Eb2FOJMrLskxNAmJ/GKIrzNSuloIdCSlTYqeTA2kRXK3wUfr1dNz6MalQF7kPge1f&#10;MLZ3ymH5J4zUSPqIo7b3FEuxJ0KuYqApVS921Hflk19MFsn0YjOCRvEnmp2C/FavRgRGGoJG29cY&#10;dTAeFXavZsRyjOQDBRbu5MNhnKeUDLe2C0jsemWyXiGKAlSFqbcYrZIDv5rCmbFi2sBbedJA6X0w&#10;vhY+2nfDq09gCJKr/cDGKVvP06mbv5XxDwAAAP//AwBQSwMEFAAGAAgAAAAhAMaFcrnhAAAACwEA&#10;AA8AAABkcnMvZG93bnJldi54bWxMj81OwzAQhO9IvIO1SNxap0FyqhCnQuXnwIGWUiSObrwkEfE6&#10;ip2mvD3bUznuzGj2m2J1cp044hBaTxoW8wQEUuVtS7WG/cfzbAkiREPWdJ5Qwy8GWJXXV4XJrZ/o&#10;HY+7WAsuoZAbDU2MfS5lqBp0Jsx9j8Tetx+ciXwOtbSDmbjcdTJNEiWdaYk/NKbHdYPVz250Gjav&#10;Qe2feveyzrLtpx3ftpuvx0nr25vTwz2IiKd4CcMZn9GhZKaDH8kG0WmYLZa8JbKhUgWCE3fZWTlo&#10;SFWiQJaF/L+h/AMAAP//AwBQSwECLQAUAAYACAAAACEAtoM4kv4AAADhAQAAEwAAAAAAAAAAAAAA&#10;AAAAAAAAW0NvbnRlbnRfVHlwZXNdLnhtbFBLAQItABQABgAIAAAAIQA4/SH/1gAAAJQBAAALAAAA&#10;AAAAAAAAAAAAAC8BAABfcmVscy8ucmVsc1BLAQItABQABgAIAAAAIQDaAYPdcwIAAJ4EAAAOAAAA&#10;AAAAAAAAAAAAAC4CAABkcnMvZTJvRG9jLnhtbFBLAQItABQABgAIAAAAIQDGhXK54QAAAAsBAAAP&#10;AAAAAAAAAAAAAAAAAM0EAABkcnMvZG93bnJldi54bWxQSwUGAAAAAAQABADzAAAA2wUAAAAA&#10;" strokecolor="#f79646" strokeweight="2pt">
            <v:textbox>
              <w:txbxContent>
                <w:p w:rsidR="00514EF7" w:rsidRPr="00A16161" w:rsidRDefault="00514EF7" w:rsidP="00514EF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z-Cyrl-UZ"/>
                    </w:rPr>
                  </w:pPr>
                  <w:r w:rsidRPr="00A16161">
                    <w:rPr>
                      <w:rFonts w:ascii="Times New Roman" w:hAnsi="Times New Roman" w:cs="Times New Roman"/>
                      <w:sz w:val="18"/>
                      <w:szCs w:val="18"/>
                      <w:lang w:val="uz-Cyrl-UZ"/>
                    </w:rPr>
                    <w:t xml:space="preserve">Ҳар бир секторда 3 тадан ҳудудий ишчи гуруҳлари шакллантирилиб, </w:t>
                  </w:r>
                  <w:r w:rsidRPr="00A16161">
                    <w:rPr>
                      <w:rFonts w:ascii="Times New Roman" w:hAnsi="Times New Roman" w:cs="Times New Roman"/>
                      <w:sz w:val="18"/>
                      <w:szCs w:val="18"/>
                      <w:lang w:val="uz-Cyrl-UZ"/>
                    </w:rPr>
                    <w:br/>
                    <w:t xml:space="preserve">аниқ вазифалари белгиланади. </w:t>
                  </w:r>
                </w:p>
                <w:p w:rsidR="00514EF7" w:rsidRPr="00A16161" w:rsidRDefault="00514EF7" w:rsidP="00514EF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z-Cyrl-UZ"/>
                    </w:rPr>
                  </w:pPr>
                </w:p>
              </w:txbxContent>
            </v:textbox>
          </v:roundrect>
        </w:pict>
      </w:r>
      <w:r w:rsidRPr="00B96289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Стрелка вниз 32" o:spid="_x0000_s1050" type="#_x0000_t67" style="position:absolute;left:0;text-align:left;margin-left:99pt;margin-top:288.3pt;width:9pt;height:9pt;flip:x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aMcAIAAK0EAAAOAAAAZHJzL2Uyb0RvYy54bWysVF1u1DAQfkfiDpbfaTbZtGyjZquyZQGp&#10;QKXCAby2szE4trG9m22fEDfhBggJgUDcIb0RYyfdbkHiAZEHy+OZ+ebnm8nR8aaRaM2tE1qVON0b&#10;YcQV1UyoZYlfv5o/mGDkPFGMSK14iS+5w8fT+/eOWlPwTNdaMm4RgChXtKbEtfemSBJHa94Qt6cN&#10;V6CstG2IB9EuE2ZJC+iNTLLR6CBptWXGasqdg9fTXomnEb+qOPUvq8pxj2SJITcfTxvPRTiT6REp&#10;lpaYWtAhDfIPWTREKAi6hTolnqCVFX9ANYJa7XTl96huEl1VgvJYA1STjn6r5qImhsdaoDnObNvk&#10;/h8sfbE+t0iwEmcYKdIARd3H6w/X77sv3Y/ue/cJdZ+7n9237isaZ6FbrXEFOF2YcxvqdeZM07cO&#10;KT2riVryE2t1W3PCIMc02Cd3HILgwBUt2ueaQTCy8jo2blPZBlVSmKfBMUBDc9AmMnW5ZYpvPKLw&#10;mKb5eAR8UlAN9xCLFAEmOBvr/BOuGxQuJWa6VTG1iEzWZ85HtthQM2FvUoyqRgL5ayLR/gi+YTh2&#10;bKBHtzbZeDI5jCWSYkCEBG4Cx+ZoKdhcSBkFu1zMpEUAX+J8PkkfnQ7ObtdMKtQCGfs5xP87RpaP&#10;5wcxSQh7B6MRHpZKiqbEk1DIUEmg5bFiceQ9EbK/g7NUA0+Bmp7ihWaXQJPV/cbAhsOl1vYKoxa2&#10;pcTu3YpYjpF8poDqwzTPw3pFId9/mIFgdzWLXQ1RFKBKTL3FqBdmvl/KlbFiWUOsfgaUPoEBqYS/&#10;maQ+ryFd2IlI+rC/Yel25Wh1+5eZ/gIAAP//AwBQSwMEFAAGAAgAAAAhAJAj1sHgAAAACwEAAA8A&#10;AABkcnMvZG93bnJldi54bWxMj8FOwzAQRO9I/IO1SNyo0wpCksapqkqVKuDSwAe48TYJjddR7LZp&#10;vp7lBMeZHc2+yVej7cQFB986UjCfRSCQKmdaqhV8fW6fEhA+aDK6c4QKbuhhVdzf5Toz7kp7vJSh&#10;FlxCPtMKmhD6TEpfNWi1n7keiW9HN1gdWA61NIO+crnt5CKKYml1S/yh0T1uGqxO5dkq2J7am9/s&#10;0+RNT6Vbf0+76eN9p9Tjw7heggg4hr8w/OIzOhTMdHBnMl50rNOEtwQFL69xDIITi3nMzoGd9DkG&#10;WeTy/4biBwAA//8DAFBLAQItABQABgAIAAAAIQC2gziS/gAAAOEBAAATAAAAAAAAAAAAAAAAAAAA&#10;AABbQ29udGVudF9UeXBlc10ueG1sUEsBAi0AFAAGAAgAAAAhADj9If/WAAAAlAEAAAsAAAAAAAAA&#10;AAAAAAAALwEAAF9yZWxzLy5yZWxzUEsBAi0AFAAGAAgAAAAhAJqkpoxwAgAArQQAAA4AAAAAAAAA&#10;AAAAAAAALgIAAGRycy9lMm9Eb2MueG1sUEsBAi0AFAAGAAgAAAAhAJAj1sHgAAAACwEAAA8AAAAA&#10;AAAAAAAAAAAAygQAAGRycy9kb3ducmV2LnhtbFBLBQYAAAAABAAEAPMAAADXBQAAAAA=&#10;" adj="16440" fillcolor="#4f81bd" strokecolor="#243f60" strokeweight="2pt"/>
        </w:pict>
      </w:r>
    </w:p>
    <w:p w:rsidR="00C06ADD" w:rsidRPr="00A16161" w:rsidRDefault="00C06ADD" w:rsidP="00C06A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C06ADD" w:rsidRPr="00A16161" w:rsidSect="00715A2E">
      <w:pgSz w:w="11906" w:h="16838"/>
      <w:pgMar w:top="709" w:right="851" w:bottom="1134" w:left="12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240D0"/>
    <w:multiLevelType w:val="hybridMultilevel"/>
    <w:tmpl w:val="BFE8A6CA"/>
    <w:lvl w:ilvl="0" w:tplc="8A42778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64B7A"/>
    <w:multiLevelType w:val="hybridMultilevel"/>
    <w:tmpl w:val="0AC8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9156F"/>
    <w:multiLevelType w:val="hybridMultilevel"/>
    <w:tmpl w:val="002AAB56"/>
    <w:lvl w:ilvl="0" w:tplc="EFCE6B54">
      <w:start w:val="128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FA230A5"/>
    <w:multiLevelType w:val="hybridMultilevel"/>
    <w:tmpl w:val="8FD2E0DE"/>
    <w:lvl w:ilvl="0" w:tplc="DCAE899C">
      <w:start w:val="128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6714C0"/>
    <w:rsid w:val="00012467"/>
    <w:rsid w:val="000619BB"/>
    <w:rsid w:val="00076AB3"/>
    <w:rsid w:val="000A426F"/>
    <w:rsid w:val="000C2F10"/>
    <w:rsid w:val="00106E52"/>
    <w:rsid w:val="00136F3D"/>
    <w:rsid w:val="00137CAF"/>
    <w:rsid w:val="00143B59"/>
    <w:rsid w:val="001D5371"/>
    <w:rsid w:val="001F5BC9"/>
    <w:rsid w:val="00204D06"/>
    <w:rsid w:val="00224DC5"/>
    <w:rsid w:val="002612B5"/>
    <w:rsid w:val="00272880"/>
    <w:rsid w:val="002D128E"/>
    <w:rsid w:val="002F695E"/>
    <w:rsid w:val="00317CFE"/>
    <w:rsid w:val="003A7506"/>
    <w:rsid w:val="003C1787"/>
    <w:rsid w:val="004A4B6E"/>
    <w:rsid w:val="004B0DC6"/>
    <w:rsid w:val="004C0C52"/>
    <w:rsid w:val="004E0913"/>
    <w:rsid w:val="00514EF7"/>
    <w:rsid w:val="0051721F"/>
    <w:rsid w:val="0053174C"/>
    <w:rsid w:val="00594FFF"/>
    <w:rsid w:val="005D0DD1"/>
    <w:rsid w:val="005E4E7B"/>
    <w:rsid w:val="005F428F"/>
    <w:rsid w:val="0062280D"/>
    <w:rsid w:val="006714C0"/>
    <w:rsid w:val="0067394A"/>
    <w:rsid w:val="006943EE"/>
    <w:rsid w:val="00696E7B"/>
    <w:rsid w:val="006978C2"/>
    <w:rsid w:val="006A42F0"/>
    <w:rsid w:val="006A7145"/>
    <w:rsid w:val="006B19DA"/>
    <w:rsid w:val="006E1C7E"/>
    <w:rsid w:val="006F1670"/>
    <w:rsid w:val="006F1ADC"/>
    <w:rsid w:val="00715A2E"/>
    <w:rsid w:val="007317D5"/>
    <w:rsid w:val="00732016"/>
    <w:rsid w:val="00771F87"/>
    <w:rsid w:val="00816DC4"/>
    <w:rsid w:val="00824311"/>
    <w:rsid w:val="0087681D"/>
    <w:rsid w:val="00893794"/>
    <w:rsid w:val="008D2BB1"/>
    <w:rsid w:val="008E3601"/>
    <w:rsid w:val="008F7226"/>
    <w:rsid w:val="00931C78"/>
    <w:rsid w:val="00983C0E"/>
    <w:rsid w:val="009F75FF"/>
    <w:rsid w:val="009F7D99"/>
    <w:rsid w:val="00A16161"/>
    <w:rsid w:val="00A30A30"/>
    <w:rsid w:val="00A37792"/>
    <w:rsid w:val="00A74267"/>
    <w:rsid w:val="00AE0005"/>
    <w:rsid w:val="00B27533"/>
    <w:rsid w:val="00B53958"/>
    <w:rsid w:val="00B60239"/>
    <w:rsid w:val="00B7348A"/>
    <w:rsid w:val="00B8480B"/>
    <w:rsid w:val="00B96289"/>
    <w:rsid w:val="00BA1BF4"/>
    <w:rsid w:val="00BB3443"/>
    <w:rsid w:val="00BB52D5"/>
    <w:rsid w:val="00BC3411"/>
    <w:rsid w:val="00BC5911"/>
    <w:rsid w:val="00BD29C9"/>
    <w:rsid w:val="00BE2193"/>
    <w:rsid w:val="00C06ADD"/>
    <w:rsid w:val="00C843DA"/>
    <w:rsid w:val="00CA1586"/>
    <w:rsid w:val="00CA5573"/>
    <w:rsid w:val="00CA75FC"/>
    <w:rsid w:val="00CC139D"/>
    <w:rsid w:val="00CD5CC8"/>
    <w:rsid w:val="00D20162"/>
    <w:rsid w:val="00D41BE3"/>
    <w:rsid w:val="00D55D88"/>
    <w:rsid w:val="00D653A2"/>
    <w:rsid w:val="00D67453"/>
    <w:rsid w:val="00D96B42"/>
    <w:rsid w:val="00DF2560"/>
    <w:rsid w:val="00E94B0F"/>
    <w:rsid w:val="00EF0DA0"/>
    <w:rsid w:val="00EF6ECD"/>
    <w:rsid w:val="00F22315"/>
    <w:rsid w:val="00F23B84"/>
    <w:rsid w:val="00F568DE"/>
    <w:rsid w:val="00F62200"/>
    <w:rsid w:val="00F632EC"/>
    <w:rsid w:val="00F6491B"/>
    <w:rsid w:val="00F77088"/>
    <w:rsid w:val="00FB0E65"/>
    <w:rsid w:val="00FD3F3F"/>
    <w:rsid w:val="00FE5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Соединительная линия уступом 33"/>
        <o:r id="V:Rule18" type="connector" idref="#AutoShape 45"/>
        <o:r id="V:Rule19" type="connector" idref="#AutoShape 40"/>
        <o:r id="V:Rule20" type="connector" idref="#AutoShape 47"/>
        <o:r id="V:Rule21" type="connector" idref="#Соединительная линия уступом 52"/>
        <o:r id="V:Rule22" type="connector" idref="#Соединительная линия уступом 54"/>
        <o:r id="V:Rule23" type="connector" idref="#Соединительная линия уступом 51"/>
        <o:r id="V:Rule24" type="connector" idref="#Соединительная линия уступом 43"/>
        <o:r id="V:Rule25" type="connector" idref="#Соединительная линия уступом 53"/>
        <o:r id="V:Rule26" type="connector" idref="#Соединительная линия уступом 42"/>
        <o:r id="V:Rule27" type="connector" idref="#AutoShape 43"/>
        <o:r id="V:Rule28" type="connector" idref="#AutoShape 46"/>
        <o:r id="V:Rule29" type="connector" idref="#Соединительная линия уступом 48"/>
        <o:r id="V:Rule30" type="connector" idref="#AutoShape 44"/>
        <o:r id="V:Rule31" type="connector" idref="#AutoShape 42"/>
        <o:r id="V:Rule32" type="connector" idref="#AutoShape 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4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75F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F695E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514E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PC-001-User</dc:creator>
  <cp:lastModifiedBy>XTreme.ws</cp:lastModifiedBy>
  <cp:revision>10</cp:revision>
  <cp:lastPrinted>2022-06-24T04:04:00Z</cp:lastPrinted>
  <dcterms:created xsi:type="dcterms:W3CDTF">2022-06-23T18:59:00Z</dcterms:created>
  <dcterms:modified xsi:type="dcterms:W3CDTF">2022-06-27T10:14:00Z</dcterms:modified>
</cp:coreProperties>
</file>