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606CBB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06CBB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606CBB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606CBB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606CBB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606CBB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606CBB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606CBB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606CBB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06CB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606CBB" w:rsidRDefault="00606CB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盐酸多奈哌齐片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06CB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606CBB" w:rsidRDefault="00606CB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Times New Roman" w:eastAsia="宋体" w:hAnsi="Times New Roman" w:cs="Times New Roman"/>
                <w:sz w:val="24"/>
                <w:szCs w:val="24"/>
              </w:rPr>
              <w:t>Donepezil Hydrochloride Tablets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06CB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606CBB" w:rsidRDefault="00BD3201" w:rsidP="00606CB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606CBB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606C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606CB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606CBB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06CBB" w:rsidRPr="00606CBB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Pr="00606CBB">
              <w:rPr>
                <w:rFonts w:ascii="Times New Roman" w:eastAsia="宋体" w:hAnsi="Times New Roman" w:cs="Times New Roman"/>
                <w:sz w:val="24"/>
                <w:szCs w:val="24"/>
              </w:rPr>
              <w:t>mg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06CB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606CBB" w:rsidRDefault="00606CB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贵州圣济堂制药有限公司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06CB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606CBB" w:rsidRDefault="00606CB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贵州省贵阳市清镇医药工业园区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06CB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606CBB" w:rsidRDefault="00606CB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贵州圣济堂制药有限公司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06CB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606CBB" w:rsidRDefault="00606CB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606CBB">
              <w:rPr>
                <w:rFonts w:ascii="Times New Roman" w:eastAsia="宋体" w:hAnsi="Times New Roman" w:cs="Times New Roman"/>
                <w:sz w:val="24"/>
                <w:szCs w:val="24"/>
              </w:rPr>
              <w:t>H20040751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06CB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606CBB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6C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606CBB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606CB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606CB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606CB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606CBB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606CBB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606CBB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606CBB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606CBB" w:rsidRDefault="00606CB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06CBB">
              <w:rPr>
                <w:rFonts w:ascii="Times New Roman" w:eastAsia="宋体" w:hAnsi="Times New Roman" w:cs="Times New Roman"/>
                <w:sz w:val="24"/>
                <w:szCs w:val="24"/>
              </w:rPr>
              <w:t>20210501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06CBB" w:rsidRDefault="00AE0A9F" w:rsidP="00606CBB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6C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606CBB" w:rsidRDefault="00606CBB" w:rsidP="00606CBB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贵州圣济堂制药有限公司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606CB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606CBB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606CBB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606CBB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606CB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06CBB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606CB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606CBB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606CB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606CBB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606CBB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B6663" w:rsidRDefault="00AE0A9F" w:rsidP="00DB6663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DB6663">
              <w:rPr>
                <w:rFonts w:ascii="宋体" w:eastAsia="宋体" w:hAnsi="宋体" w:cs="Times New Roman"/>
                <w:sz w:val="24"/>
                <w:szCs w:val="24"/>
              </w:rPr>
              <w:t>BE备案号/临床试验批件号</w:t>
            </w:r>
          </w:p>
        </w:tc>
        <w:tc>
          <w:tcPr>
            <w:tcW w:w="3130" w:type="pct"/>
            <w:vAlign w:val="center"/>
          </w:tcPr>
          <w:p w:rsidR="00AE0A9F" w:rsidRPr="00DB6663" w:rsidRDefault="00DB6663" w:rsidP="00DB6663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DB6663">
              <w:rPr>
                <w:rFonts w:ascii="宋体" w:eastAsia="宋体" w:hAnsi="宋体" w:cs="Times New Roman"/>
                <w:sz w:val="24"/>
                <w:szCs w:val="24"/>
              </w:rPr>
              <w:t>B202100167-01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B66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B6663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DB6663" w:rsidRDefault="00DB666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B6663">
              <w:rPr>
                <w:rFonts w:ascii="宋体" w:eastAsia="宋体" w:hAnsi="宋体" w:cs="Times New Roman" w:hint="eastAsia"/>
                <w:sz w:val="24"/>
                <w:szCs w:val="24"/>
              </w:rPr>
              <w:t>襄阳市中心医院Ⅰ期临床试验研究中心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B66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B6663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DB6663" w:rsidRDefault="00DB666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B6663">
              <w:rPr>
                <w:rFonts w:ascii="宋体" w:eastAsia="宋体" w:hAnsi="宋体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B66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B6663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DB6663" w:rsidRDefault="00DB666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B6663">
              <w:rPr>
                <w:rFonts w:ascii="宋体" w:eastAsia="宋体" w:hAnsi="宋体" w:cs="Times New Roman" w:hint="eastAsia"/>
                <w:sz w:val="24"/>
                <w:szCs w:val="24"/>
              </w:rPr>
              <w:t>北京化药科创医药科技发展有限公司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B66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B6663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DB6663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B6663">
              <w:rPr>
                <w:rFonts w:ascii="宋体" w:eastAsia="宋体" w:hAnsi="宋体" w:cs="Times New Roman" w:hint="eastAsia"/>
                <w:sz w:val="24"/>
                <w:szCs w:val="24"/>
              </w:rPr>
              <w:t>空腹、随机、开放、单剂量、两序列、两周期、双交叉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B66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B6663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DB6663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B6663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DB6663" w:rsidRPr="00DB6663">
              <w:rPr>
                <w:rFonts w:ascii="宋体" w:eastAsia="宋体" w:hAnsi="宋体" w:cs="Times New Roman" w:hint="eastAsia"/>
                <w:sz w:val="24"/>
                <w:szCs w:val="24"/>
              </w:rPr>
              <w:t>多奈哌齐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B6663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B6663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DB6663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B6663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DB6663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606CBB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B6663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DB6663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DB6663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DB6663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DB6663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DB6663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B666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DB6663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DB6663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DB6663">
        <w:rPr>
          <w:rFonts w:ascii="宋体" w:eastAsia="宋体" w:hAnsi="宋体" w:cs="Times New Roman" w:hint="eastAsia"/>
          <w:sz w:val="24"/>
          <w:szCs w:val="24"/>
        </w:rPr>
        <w:t>（</w:t>
      </w:r>
      <w:r w:rsidR="00DB6663" w:rsidRPr="00DB6663">
        <w:rPr>
          <w:rFonts w:ascii="Times New Roman" w:eastAsia="宋体" w:hAnsi="Times New Roman" w:cs="Times New Roman"/>
          <w:sz w:val="24"/>
          <w:szCs w:val="24"/>
        </w:rPr>
        <w:t>5</w:t>
      </w:r>
      <w:r w:rsidR="00BD3201" w:rsidRPr="00DB6663">
        <w:rPr>
          <w:rFonts w:ascii="Times New Roman" w:eastAsia="宋体" w:hAnsi="Times New Roman" w:cs="Times New Roman"/>
          <w:sz w:val="24"/>
          <w:szCs w:val="24"/>
        </w:rPr>
        <w:t>mg</w:t>
      </w:r>
      <w:r w:rsidRPr="00DB6663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B6663" w:rsidRPr="00DB6663">
        <w:rPr>
          <w:rFonts w:ascii="宋体" w:eastAsia="宋体" w:hAnsi="宋体" w:cs="Times New Roman" w:hint="eastAsia"/>
          <w:sz w:val="24"/>
          <w:szCs w:val="24"/>
        </w:rPr>
        <w:t>多奈哌齐</w:t>
      </w:r>
      <w:r w:rsidRPr="00DB6663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3"/>
        <w:gridCol w:w="1152"/>
        <w:gridCol w:w="1152"/>
        <w:gridCol w:w="1155"/>
        <w:gridCol w:w="1835"/>
      </w:tblGrid>
      <w:tr w:rsidR="001E5C0D" w:rsidRPr="00DB6663" w:rsidTr="0022604D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DB6663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DB6663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1E5C0D" w:rsidRPr="00DB6663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B6663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22604D" w:rsidRPr="00DB6663">
              <w:rPr>
                <w:rFonts w:ascii="Times New Roman" w:eastAsia="宋体" w:hAnsi="Times New Roman" w:cs="Times New Roman"/>
                <w:szCs w:val="21"/>
              </w:rPr>
              <w:t>26</w:t>
            </w:r>
            <w:r w:rsidRPr="00DB666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B6663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B6663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B6663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B666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DB6663" w:rsidTr="002260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DB6663" w:rsidRDefault="001E5C0D" w:rsidP="0022604D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B6663" w:rsidRDefault="001E5C0D" w:rsidP="002260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B6663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B6663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B6663" w:rsidRDefault="001E5C0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DB6663" w:rsidRDefault="001E5C0D" w:rsidP="0022604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B6663" w:rsidRPr="00DB6663" w:rsidTr="00E4295C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6663" w:rsidRPr="00DB6663" w:rsidRDefault="00DB6663" w:rsidP="00DB66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663" w:rsidRPr="00DB6663" w:rsidRDefault="00DB6663" w:rsidP="00DB66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B666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DB6663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B6663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7.89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7.91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99.76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93.16%~106.83%</w:t>
            </w:r>
          </w:p>
        </w:tc>
      </w:tr>
      <w:tr w:rsidR="00DB6663" w:rsidRPr="00DB6663" w:rsidTr="00E4295C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6663" w:rsidRPr="00DB6663" w:rsidRDefault="00DB6663" w:rsidP="00DB66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6663" w:rsidRPr="00DB6663" w:rsidRDefault="00DB6663" w:rsidP="00DB66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B6663">
              <w:rPr>
                <w:rFonts w:ascii="Times New Roman" w:eastAsia="宋体" w:hAnsi="Times New Roman" w:cs="Times New Roman"/>
                <w:szCs w:val="21"/>
                <w:vertAlign w:val="subscript"/>
              </w:rPr>
              <w:t>0-72</w:t>
            </w:r>
            <w:r w:rsidRPr="00DB6663">
              <w:rPr>
                <w:rFonts w:ascii="Times New Roman" w:eastAsia="宋体" w:hAnsi="Times New Roman" w:cs="Times New Roman"/>
                <w:szCs w:val="21"/>
              </w:rPr>
              <w:t>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keepNext/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228.74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keepNext/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223.61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keepNext/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102.29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keepNext/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99.97%~104.67%</w:t>
            </w:r>
          </w:p>
        </w:tc>
      </w:tr>
      <w:tr w:rsidR="0022604D" w:rsidRPr="00DB6663" w:rsidTr="0022604D">
        <w:trPr>
          <w:cantSplit/>
          <w:jc w:val="center"/>
        </w:trPr>
        <w:tc>
          <w:tcPr>
            <w:tcW w:w="64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604D" w:rsidRPr="00DB6663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22604D" w:rsidRPr="00DB6663" w:rsidRDefault="0022604D" w:rsidP="0022604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22604D" w:rsidRPr="00DB6663" w:rsidRDefault="0022604D" w:rsidP="00DB66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DB6663">
              <w:rPr>
                <w:rFonts w:ascii="Times New Roman" w:eastAsia="宋体" w:hAnsi="Times New Roman" w:cs="Times New Roman"/>
                <w:szCs w:val="21"/>
              </w:rPr>
              <w:t>n=2</w:t>
            </w:r>
            <w:r w:rsidR="00DB6663" w:rsidRPr="00DB6663">
              <w:rPr>
                <w:rFonts w:ascii="Times New Roman" w:eastAsia="宋体" w:hAnsi="Times New Roman" w:cs="Times New Roman"/>
                <w:szCs w:val="21"/>
              </w:rPr>
              <w:t>6</w:t>
            </w:r>
            <w:r w:rsidRPr="00DB6663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04D" w:rsidRPr="00DB6663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DB6663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604D" w:rsidRPr="00DB6663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DB6663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22604D" w:rsidRPr="00DB6663" w:rsidTr="0022604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2604D" w:rsidRPr="00DB6663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DB6663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DB6663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DB6663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DB6663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4D" w:rsidRPr="00DB6663" w:rsidRDefault="0022604D" w:rsidP="00BD320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DB6663" w:rsidRPr="00DB6663" w:rsidTr="0056777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6663" w:rsidRPr="00DB6663" w:rsidRDefault="00DB6663" w:rsidP="00DB66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DB6663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r w:rsidRPr="00DB6663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DB6663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bookmarkStart w:id="0" w:name="_GoBack"/>
            <w:bookmarkEnd w:id="0"/>
            <w:r w:rsidRPr="00DB6663">
              <w:rPr>
                <w:rFonts w:ascii="Times New Roman" w:hAnsi="Times New Roman" w:cs="Times New Roman"/>
                <w:szCs w:val="21"/>
              </w:rPr>
              <w:t>8.54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8.52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100.28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95.79%~104.99%</w:t>
            </w:r>
          </w:p>
        </w:tc>
      </w:tr>
      <w:tr w:rsidR="00DB6663" w:rsidRPr="00DB6663" w:rsidTr="0056777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6663" w:rsidRPr="00DB6663" w:rsidRDefault="00DB6663" w:rsidP="00DB66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B6663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DB6663">
              <w:rPr>
                <w:rFonts w:ascii="Times New Roman" w:eastAsia="宋体" w:hAnsi="Times New Roman" w:cs="Times New Roman"/>
                <w:szCs w:val="21"/>
                <w:vertAlign w:val="subscript"/>
              </w:rPr>
              <w:t>0-72</w:t>
            </w:r>
            <w:r w:rsidRPr="00DB6663">
              <w:rPr>
                <w:rFonts w:ascii="Times New Roman" w:eastAsia="宋体" w:hAnsi="Times New Roman" w:cs="Times New Roman"/>
                <w:szCs w:val="21"/>
              </w:rPr>
              <w:t>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keepNext/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216.78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keepNext/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211.16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keepNext/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102.66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6663" w:rsidRPr="00DB6663" w:rsidRDefault="00DB6663" w:rsidP="00DB6663">
            <w:pPr>
              <w:keepNext/>
              <w:adjustRightInd w:val="0"/>
              <w:spacing w:before="10" w:after="10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B6663">
              <w:rPr>
                <w:rFonts w:ascii="Times New Roman" w:hAnsi="Times New Roman" w:cs="Times New Roman"/>
                <w:szCs w:val="21"/>
              </w:rPr>
              <w:t>100.57%~104.79%</w:t>
            </w:r>
          </w:p>
        </w:tc>
      </w:tr>
    </w:tbl>
    <w:p w:rsidR="00AE0A9F" w:rsidRPr="00DB6663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DB6663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DB6663" w:rsidRDefault="00AE0A9F" w:rsidP="005939A2">
      <w:pPr>
        <w:spacing w:line="360" w:lineRule="auto"/>
        <w:ind w:firstLineChars="196" w:firstLine="470"/>
      </w:pPr>
      <w:r w:rsidRPr="00DB6663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B6663" w:rsidRPr="00DB6663">
        <w:rPr>
          <w:rFonts w:ascii="Times New Roman" w:eastAsia="宋体" w:hAnsi="Times New Roman" w:cs="Times New Roman" w:hint="eastAsia"/>
          <w:sz w:val="24"/>
          <w:szCs w:val="24"/>
        </w:rPr>
        <w:t>贵州圣济堂制药有限公司</w:t>
      </w:r>
      <w:r w:rsidRPr="00DB6663">
        <w:rPr>
          <w:rFonts w:ascii="宋体" w:eastAsia="宋体" w:hAnsi="宋体" w:cs="Times New Roman" w:hint="eastAsia"/>
          <w:sz w:val="24"/>
          <w:szCs w:val="24"/>
        </w:rPr>
        <w:t>生产的</w:t>
      </w:r>
      <w:r w:rsidR="00DB6663" w:rsidRPr="00DB6663">
        <w:rPr>
          <w:rFonts w:ascii="宋体" w:eastAsia="宋体" w:hAnsi="宋体" w:cs="Times New Roman" w:hint="eastAsia"/>
          <w:sz w:val="24"/>
          <w:szCs w:val="24"/>
        </w:rPr>
        <w:t>盐酸多奈哌齐片（</w:t>
      </w:r>
      <w:r w:rsidR="00DB6663" w:rsidRPr="00DB6663">
        <w:rPr>
          <w:rFonts w:ascii="宋体" w:eastAsia="宋体" w:hAnsi="宋体" w:cs="Times New Roman" w:hint="eastAsia"/>
          <w:sz w:val="24"/>
          <w:szCs w:val="24"/>
        </w:rPr>
        <w:t>规格：</w:t>
      </w:r>
      <w:r w:rsidR="00DB6663" w:rsidRPr="00DB6663">
        <w:rPr>
          <w:rFonts w:ascii="宋体" w:eastAsia="宋体" w:hAnsi="宋体" w:cs="Times New Roman"/>
          <w:sz w:val="24"/>
          <w:szCs w:val="24"/>
        </w:rPr>
        <w:t>5mg</w:t>
      </w:r>
      <w:r w:rsidR="00DB6663" w:rsidRPr="00DB6663">
        <w:rPr>
          <w:rFonts w:ascii="宋体" w:eastAsia="宋体" w:hAnsi="宋体" w:cs="Times New Roman" w:hint="eastAsia"/>
          <w:sz w:val="24"/>
          <w:szCs w:val="24"/>
        </w:rPr>
        <w:t>）</w:t>
      </w:r>
      <w:r w:rsidRPr="00DB6663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DB666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B6663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DB6663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54A" w:rsidRDefault="0089454A" w:rsidP="00AE0A9F">
      <w:r>
        <w:separator/>
      </w:r>
    </w:p>
  </w:endnote>
  <w:endnote w:type="continuationSeparator" w:id="0">
    <w:p w:rsidR="0089454A" w:rsidRDefault="0089454A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B6663" w:rsidRPr="00DB6663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54A" w:rsidRDefault="0089454A" w:rsidP="00AE0A9F">
      <w:r>
        <w:separator/>
      </w:r>
    </w:p>
  </w:footnote>
  <w:footnote w:type="continuationSeparator" w:id="0">
    <w:p w:rsidR="0089454A" w:rsidRDefault="0089454A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2604D"/>
    <w:rsid w:val="002605CE"/>
    <w:rsid w:val="003D73D2"/>
    <w:rsid w:val="005939A2"/>
    <w:rsid w:val="005B5EB6"/>
    <w:rsid w:val="00606CBB"/>
    <w:rsid w:val="006111C0"/>
    <w:rsid w:val="00726918"/>
    <w:rsid w:val="00742846"/>
    <w:rsid w:val="00770545"/>
    <w:rsid w:val="00850921"/>
    <w:rsid w:val="0089454A"/>
    <w:rsid w:val="008F5C16"/>
    <w:rsid w:val="009433C2"/>
    <w:rsid w:val="009F5577"/>
    <w:rsid w:val="00A64BA0"/>
    <w:rsid w:val="00AD728E"/>
    <w:rsid w:val="00AE0A9F"/>
    <w:rsid w:val="00BD3201"/>
    <w:rsid w:val="00BD3892"/>
    <w:rsid w:val="00CC320C"/>
    <w:rsid w:val="00D65C56"/>
    <w:rsid w:val="00DB6663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FFAA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>Microsoft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李芳</cp:lastModifiedBy>
  <cp:revision>2</cp:revision>
  <dcterms:created xsi:type="dcterms:W3CDTF">2023-11-21T07:39:00Z</dcterms:created>
  <dcterms:modified xsi:type="dcterms:W3CDTF">2023-11-21T07:39:00Z</dcterms:modified>
</cp:coreProperties>
</file>