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EDFAE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Here is a clean document format ready to copy and paste directly into Microsoft Word or Google Docs:</w:t>
      </w:r>
    </w:p>
    <w:p w14:paraId="3A880721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F864C91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PORTFOLIO FRAMING DOCUMENT: BACKEND CASE STUDIES</w:t>
      </w:r>
    </w:p>
    <w:p w14:paraId="2E340668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CE6924F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Voice Card:</w:t>
      </w:r>
    </w:p>
    <w:p w14:paraId="5487A1F6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725D3C39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Direct, grounded, technical, honest, no fluff.</w:t>
      </w:r>
    </w:p>
    <w:p w14:paraId="7DDC3916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486EDDE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ABOUT &amp; BIO</w:t>
      </w:r>
    </w:p>
    <w:p w14:paraId="47600E47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B108F36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I am an early-career backend software engineer specializing in </w:t>
      </w: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ASP.NET Core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</w:t>
      </w: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C#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with hands-on experience in </w:t>
      </w: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Spring Boot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relational database design. My focus is building maintainable, secure backend systems with clean separation of concerns, explicit domain boundaries, and predictable data access.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552E727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87AA985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 treat software development as an engineering discipline: choosing the right abstractions, designing clean schemas before writing queries, and understanding every line of code that ships to production.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4C631CD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2716130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CASE STUDY 1: TASK MANAGEMENT REST API (LAYERED ARCHITECTURE)</w:t>
      </w:r>
    </w:p>
    <w:p w14:paraId="52AA2E80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65C6C9F4" w14:textId="77777777" w:rsidR="00E15C2C" w:rsidRPr="00E15C2C" w:rsidRDefault="00E15C2C" w:rsidP="00E15C2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</w:p>
    <w:p w14:paraId="163E843D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Converting unstructured prototype code (originally an Express.js codebase) into a clean, enterprise-ready ASP.NET Core Web API that strictly enforces architectural boundaries without leaking data-access concerns into HTTP transport layers.</w:t>
      </w:r>
    </w:p>
    <w:p w14:paraId="7763CF87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B1D7729" w14:textId="77777777" w:rsidR="00E15C2C" w:rsidRPr="00E15C2C" w:rsidRDefault="00E15C2C" w:rsidP="00E15C2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 Did &amp; Decided:</w:t>
      </w:r>
    </w:p>
    <w:p w14:paraId="44714952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49169812" w14:textId="77777777" w:rsidR="00E15C2C" w:rsidRPr="00E15C2C" w:rsidRDefault="00E15C2C" w:rsidP="00E15C2C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Implemented a strict 3-Layer Architecture separating Controllers, Business Services, and Repositories.</w:t>
      </w:r>
    </w:p>
    <w:p w14:paraId="02D4B6BF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5736673" w14:textId="77777777" w:rsidR="00E15C2C" w:rsidRPr="00E15C2C" w:rsidRDefault="00E15C2C" w:rsidP="00E15C2C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Extracted data operations behind an </w:t>
      </w:r>
      <w:proofErr w:type="spellStart"/>
      <w:r w:rsidRPr="00E15C2C">
        <w:rPr>
          <w:rFonts w:ascii="Courier New" w:eastAsia="Times New Roman" w:hAnsi="Courier New" w:cs="Courier New"/>
          <w:color w:val="1F1F1F"/>
          <w:sz w:val="23"/>
          <w:szCs w:val="23"/>
        </w:rPr>
        <w:t>ITasksRepository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interface backed by a thread-safe </w:t>
      </w:r>
      <w:proofErr w:type="spellStart"/>
      <w:r w:rsidRPr="00E15C2C">
        <w:rPr>
          <w:rFonts w:ascii="Courier New" w:eastAsia="Times New Roman" w:hAnsi="Courier New" w:cs="Courier New"/>
          <w:color w:val="1F1F1F"/>
          <w:sz w:val="23"/>
          <w:szCs w:val="23"/>
        </w:rPr>
        <w:t>ConcurrentDictionary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isolate persistence logic.</w:t>
      </w:r>
    </w:p>
    <w:p w14:paraId="272E11F0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D72EB98" w14:textId="77777777" w:rsidR="00E15C2C" w:rsidRPr="00E15C2C" w:rsidRDefault="00E15C2C" w:rsidP="00E15C2C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Designed explicit Data Transfer Objects (</w:t>
      </w:r>
      <w:proofErr w:type="spellStart"/>
      <w:r w:rsidRPr="00E15C2C">
        <w:rPr>
          <w:rFonts w:ascii="Courier New" w:eastAsia="Times New Roman" w:hAnsi="Courier New" w:cs="Courier New"/>
          <w:color w:val="1F1F1F"/>
          <w:sz w:val="23"/>
          <w:szCs w:val="23"/>
        </w:rPr>
        <w:t>CreateTaskDto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E15C2C">
        <w:rPr>
          <w:rFonts w:ascii="Courier New" w:eastAsia="Times New Roman" w:hAnsi="Courier New" w:cs="Courier New"/>
          <w:color w:val="1F1F1F"/>
          <w:sz w:val="23"/>
          <w:szCs w:val="23"/>
        </w:rPr>
        <w:t>UpdateTaskDto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) paired with Data Annotations to enforce validation before request payloads reach the service layer.</w:t>
      </w:r>
    </w:p>
    <w:p w14:paraId="2CC50408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D386A45" w14:textId="77777777" w:rsidR="00E15C2C" w:rsidRPr="00E15C2C" w:rsidRDefault="00E15C2C" w:rsidP="00E15C2C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Replaced try/catch blocks across controllers with a centralized </w:t>
      </w:r>
      <w:proofErr w:type="spellStart"/>
      <w:r w:rsidRPr="00E15C2C">
        <w:rPr>
          <w:rFonts w:ascii="Courier New" w:eastAsia="Times New Roman" w:hAnsi="Courier New" w:cs="Courier New"/>
          <w:color w:val="1F1F1F"/>
          <w:sz w:val="23"/>
          <w:szCs w:val="23"/>
        </w:rPr>
        <w:t>ErrorHandlerMiddleware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maps domain exceptions (</w:t>
      </w:r>
      <w:proofErr w:type="spellStart"/>
      <w:r w:rsidRPr="00E15C2C">
        <w:rPr>
          <w:rFonts w:ascii="Courier New" w:eastAsia="Times New Roman" w:hAnsi="Courier New" w:cs="Courier New"/>
          <w:color w:val="1F1F1F"/>
          <w:sz w:val="23"/>
          <w:szCs w:val="23"/>
        </w:rPr>
        <w:t>NotFoundException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) to standard HTTP problem details.</w:t>
      </w:r>
    </w:p>
    <w:p w14:paraId="185197DC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D3B8EA5" w14:textId="77777777" w:rsidR="00E15C2C" w:rsidRPr="00E15C2C" w:rsidRDefault="00E15C2C" w:rsidP="00E15C2C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Documented and tested the complete surface area using </w:t>
      </w:r>
      <w:proofErr w:type="spellStart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OpenAPI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/Swagger and </w:t>
      </w:r>
      <w:proofErr w:type="gramStart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automated </w:t>
      </w:r>
      <w:r w:rsidRPr="00E15C2C">
        <w:rPr>
          <w:rFonts w:ascii="Courier New" w:eastAsia="Times New Roman" w:hAnsi="Courier New" w:cs="Courier New"/>
          <w:color w:val="1F1F1F"/>
          <w:sz w:val="23"/>
          <w:szCs w:val="23"/>
        </w:rPr>
        <w:t>.http</w:t>
      </w:r>
      <w:proofErr w:type="gram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integration scripts.</w:t>
      </w:r>
    </w:p>
    <w:p w14:paraId="40DBFA80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225E0EF" w14:textId="77777777" w:rsidR="00E15C2C" w:rsidRPr="00E15C2C" w:rsidRDefault="00E15C2C" w:rsidP="00E15C2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Came of It:</w:t>
      </w:r>
    </w:p>
    <w:p w14:paraId="123301E6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49DC9C8F" w14:textId="77777777" w:rsidR="00E15C2C" w:rsidRPr="00E15C2C" w:rsidRDefault="00E15C2C" w:rsidP="00E15C2C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modular, testable backend service that eliminates boilerplate controller logic and prevents partial payload corruption during </w:t>
      </w:r>
      <w:r w:rsidRPr="00E15C2C">
        <w:rPr>
          <w:rFonts w:ascii="Courier New" w:eastAsia="Times New Roman" w:hAnsi="Courier New" w:cs="Courier New"/>
          <w:color w:val="1F1F1F"/>
          <w:sz w:val="23"/>
          <w:szCs w:val="23"/>
        </w:rPr>
        <w:t>PATCH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operations.</w:t>
      </w:r>
    </w:p>
    <w:p w14:paraId="2F6F0925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1BE9932" w14:textId="77777777" w:rsidR="00E15C2C" w:rsidRPr="00E15C2C" w:rsidRDefault="00E15C2C" w:rsidP="00E15C2C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Fully decoupling domain rules from the storage layer allows swapping the in-memory repository for EF Core/SQL without rewriting controller or service logic.</w:t>
      </w:r>
    </w:p>
    <w:p w14:paraId="1807FB51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5411856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CASE STUDY 2: CAR RENTAL MANAGEMENT SYSTEM</w:t>
      </w:r>
    </w:p>
    <w:p w14:paraId="2D4F60C7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59407B59" w14:textId="77777777" w:rsidR="00E15C2C" w:rsidRPr="00E15C2C" w:rsidRDefault="00E15C2C" w:rsidP="00E15C2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Managing complex relational data for vehicle fleets, multi-day customer reservations, vehicle availability states, and role-based staff operations without database anomalies or invalid overlapping bookings.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9C8E2FF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AB9060F" w14:textId="77777777" w:rsidR="00E15C2C" w:rsidRPr="00E15C2C" w:rsidRDefault="00E15C2C" w:rsidP="00E15C2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 Did &amp; Decided:</w:t>
      </w:r>
    </w:p>
    <w:p w14:paraId="372A5AD8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6EEBF1CC" w14:textId="77777777" w:rsidR="00E15C2C" w:rsidRPr="00E15C2C" w:rsidRDefault="00E15C2C" w:rsidP="00E15C2C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Architected a normalized relational database in PostgreSQL consisting of 14 tables with entity inheritance relationships.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CA81D70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87E351F" w14:textId="77777777" w:rsidR="00E15C2C" w:rsidRPr="00E15C2C" w:rsidRDefault="00E15C2C" w:rsidP="00E15C2C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Built an ASP.NET Core MVC application structured across 8 controllers, 14 domain models, and 44 structured views.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CC89B3C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6F836BE" w14:textId="77777777" w:rsidR="00E15C2C" w:rsidRPr="00E15C2C" w:rsidRDefault="00E15C2C" w:rsidP="00E15C2C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Implemented role-based authorization (Admin vs. Customer) to control access to vehicle provisioning, pricing configurations, and rental histories.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B59113B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2F6E818" w14:textId="77777777" w:rsidR="00E15C2C" w:rsidRPr="00E15C2C" w:rsidRDefault="00E15C2C" w:rsidP="00E15C2C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>Enforced server-side transactional boundaries and validation checks to prevent double-booking active vehicles during overlapping date ranges.</w:t>
      </w:r>
    </w:p>
    <w:p w14:paraId="55328429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E04EF84" w14:textId="77777777" w:rsidR="00E15C2C" w:rsidRPr="00E15C2C" w:rsidRDefault="00E15C2C" w:rsidP="00E15C2C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Came of It:</w:t>
      </w:r>
    </w:p>
    <w:p w14:paraId="6E656488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42CE9D7B" w14:textId="77777777" w:rsidR="00E15C2C" w:rsidRPr="00E15C2C" w:rsidRDefault="00E15C2C" w:rsidP="00E15C2C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 full-stack management system with zero orphaned foreign keys or inconsistent vehicle states.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B7C5D11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D0AFF70" w14:textId="77777777" w:rsidR="00E15C2C" w:rsidRPr="00E15C2C" w:rsidRDefault="00E15C2C" w:rsidP="00E15C2C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Clean separation of concerns through layered controllers and services, keeping UI templates decoupled from raw SQL queries.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9F6303F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A5C272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CASE STUDY 3: UNIVERSITY MANAGEMENT PLATFORM</w:t>
      </w:r>
    </w:p>
    <w:p w14:paraId="062155ED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47EA15A7" w14:textId="77777777" w:rsidR="00E15C2C" w:rsidRPr="00E15C2C" w:rsidRDefault="00E15C2C" w:rsidP="00E15C2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Building a centralized academic administration backend that exposes consistent RESTful APIs for student enrollments, faculty course assignments, and departmental records while maintaining strict security boundaries.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A4D761D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8B93D8F" w14:textId="77777777" w:rsidR="00E15C2C" w:rsidRPr="00E15C2C" w:rsidRDefault="00E15C2C" w:rsidP="00E15C2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 Did &amp; Decided:</w:t>
      </w:r>
    </w:p>
    <w:p w14:paraId="457B56B7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br/>
      </w:r>
    </w:p>
    <w:p w14:paraId="27BA7410" w14:textId="77777777" w:rsidR="00E15C2C" w:rsidRPr="00E15C2C" w:rsidRDefault="00E15C2C" w:rsidP="00E15C2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Built an ASP.NET Core Web API paired with Entity Framework Core and an MVC administrative dashboard.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7034B87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47538FC" w14:textId="77777777" w:rsidR="00E15C2C" w:rsidRPr="00E15C2C" w:rsidRDefault="00E15C2C" w:rsidP="00E15C2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Structured data access around the </w:t>
      </w: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Repository Pattern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dedicated </w:t>
      </w: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DTOs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prevent over-posting vulnerabilities and avoid circular reference serialization bugs.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017E533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FC0C492" w14:textId="77777777" w:rsidR="00E15C2C" w:rsidRPr="00E15C2C" w:rsidRDefault="00E15C2C" w:rsidP="00E15C2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Integrated </w:t>
      </w: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ASP.NET Identity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for token authentication, role validation (Admin, Faculty, Student), and password hashing policies.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141F660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A95727A" w14:textId="77777777" w:rsidR="00E15C2C" w:rsidRPr="00E15C2C" w:rsidRDefault="00E15C2C" w:rsidP="00E15C2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Added cursor/offset-based database pagination on large endpoints to optimize SQL execution plans and payload delivery.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255959A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8590DBD" w14:textId="77777777" w:rsidR="00E15C2C" w:rsidRPr="00E15C2C" w:rsidRDefault="00E15C2C" w:rsidP="00E15C2C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Came of It:</w:t>
      </w:r>
    </w:p>
    <w:p w14:paraId="2B70C881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20C8C339" w14:textId="77777777" w:rsidR="00E15C2C" w:rsidRPr="00E15C2C" w:rsidRDefault="00E15C2C" w:rsidP="00E15C2C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 secure, scalable university portal backend supporting multi-tenant user roles with predictable database query performance.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0F62AB0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ED078A2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CASE STUDY 4: REAL-TIME COMMUNICATION PLATFORM</w:t>
      </w:r>
    </w:p>
    <w:p w14:paraId="6EB09865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07D347B7" w14:textId="77777777" w:rsidR="00E15C2C" w:rsidRPr="00E15C2C" w:rsidRDefault="00E15C2C" w:rsidP="00E15C2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Delivering low-latency, multi-room group messaging while keeping server memory usage low and managing unreliable client network connections.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F72F60C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855F78A" w14:textId="77777777" w:rsidR="00E15C2C" w:rsidRPr="00E15C2C" w:rsidRDefault="00E15C2C" w:rsidP="00E15C2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I Did &amp; Decided:</w:t>
      </w:r>
    </w:p>
    <w:p w14:paraId="6506200E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37089865" w14:textId="77777777" w:rsidR="00E15C2C" w:rsidRPr="00E15C2C" w:rsidRDefault="00E15C2C" w:rsidP="00E15C2C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 xml:space="preserve">Built a real-time messaging engine using </w:t>
      </w: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ASP.NET Core </w:t>
      </w:r>
      <w:proofErr w:type="spellStart"/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SignalR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hubs over </w:t>
      </w:r>
      <w:proofErr w:type="spellStart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WebSockets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FCB3654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1F013FA" w14:textId="77777777" w:rsidR="00E15C2C" w:rsidRPr="00E15C2C" w:rsidRDefault="00E15C2C" w:rsidP="00E15C2C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Designed an asynchronous message broadcasting pipeline using </w:t>
      </w:r>
      <w:r w:rsidRPr="00E15C2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async/await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throughout hub invocation handlers.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23B2108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16F071F" w14:textId="77777777" w:rsidR="00E15C2C" w:rsidRPr="00E15C2C" w:rsidRDefault="00E15C2C" w:rsidP="00E15C2C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Managed connection lifecycle tracking (</w:t>
      </w:r>
      <w:proofErr w:type="spellStart"/>
      <w:r w:rsidRPr="00E15C2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OnConnectedAsync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15C2C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OnDisconnectedAsync</w:t>
      </w:r>
      <w:proofErr w:type="spellEnd"/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 with group-based channel routing instead of broadcasting payloads to all connected clients.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B711A96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D15BCBD" w14:textId="77777777" w:rsidR="00E15C2C" w:rsidRPr="00E15C2C" w:rsidRDefault="00E15C2C" w:rsidP="00E15C2C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Came of It:</w:t>
      </w:r>
    </w:p>
    <w:p w14:paraId="55F68D1A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6E90149B" w14:textId="77777777" w:rsidR="00E15C2C" w:rsidRPr="00E15C2C" w:rsidRDefault="00E15C2C" w:rsidP="00E15C2C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 reliable multi-room chat server that isolates traffic strictly to subscribed room participants, eliminating wasted network overhead and keeping response latency instant.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873694F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9BBDDC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CONTACT &amp; CALL-TO-ACTION (CTA)</w:t>
      </w:r>
    </w:p>
    <w:p w14:paraId="67CF89AB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1FE162EE" w14:textId="77777777" w:rsidR="00E15C2C" w:rsidRPr="00E15C2C" w:rsidRDefault="00E15C2C" w:rsidP="00E15C2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Looking for a junior/early-career backend engineering role where I can build reliable APIs, maintain database performance, and contribute clean C#/.NET code from day one.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49CF6F7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4BB258B" w14:textId="77777777" w:rsidR="00E15C2C" w:rsidRPr="00E15C2C" w:rsidRDefault="00E15C2C" w:rsidP="00E15C2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Action: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Let's discuss how my technical foundation fits your engineering team. Invite me for a technical interview.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A9C07BC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EE180A7" w14:textId="77777777" w:rsidR="00E15C2C" w:rsidRPr="00E15C2C" w:rsidRDefault="00E15C2C" w:rsidP="00E15C2C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Connect:</w:t>
      </w:r>
    </w:p>
    <w:p w14:paraId="4C1159D7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50B05868" w14:textId="77777777" w:rsidR="00E15C2C" w:rsidRPr="00E15C2C" w:rsidRDefault="00E15C2C" w:rsidP="00E15C2C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Email: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ziyadalboghdady@gmail.com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83C7CAE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387CC17" w14:textId="77777777" w:rsidR="00E15C2C" w:rsidRPr="00E15C2C" w:rsidRDefault="00E15C2C" w:rsidP="00E15C2C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LinkedIn: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5" w:tgtFrame="_blank" w:history="1">
        <w:r w:rsidRPr="00E15C2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linkedin.com/in/ziyad-alboghdady-a50ab8247</w:t>
        </w:r>
      </w:hyperlink>
    </w:p>
    <w:p w14:paraId="6BAD86FD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B2082AE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9424745" w14:textId="77777777" w:rsidR="00E15C2C" w:rsidRPr="00E15C2C" w:rsidRDefault="00E15C2C" w:rsidP="00E15C2C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GitHub: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hyperlink r:id="rId6" w:tgtFrame="_blank" w:history="1">
        <w:r w:rsidRPr="00E15C2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github.com/ziyad-</w:t>
        </w:r>
        <w:proofErr w:type="spellStart"/>
        <w:r w:rsidRPr="00E15C2C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alboghdady</w:t>
        </w:r>
        <w:proofErr w:type="spellEnd"/>
      </w:hyperlink>
    </w:p>
    <w:p w14:paraId="6EB4F7DB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F958BF0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72647F0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BEFORE &amp; AFTER: GENERIC AI VS. EDITED TECHNICAL COPY</w:t>
      </w:r>
    </w:p>
    <w:p w14:paraId="32A27C2F" w14:textId="77777777" w:rsidR="00E15C2C" w:rsidRPr="00E15C2C" w:rsidRDefault="00E15C2C" w:rsidP="00E15C2C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1E82E12E" w14:textId="77777777" w:rsidR="00E15C2C" w:rsidRPr="00E15C2C" w:rsidRDefault="00E15C2C" w:rsidP="00E15C2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Generic AI Line (Before):</w:t>
      </w:r>
    </w:p>
    <w:p w14:paraId="1E056DD7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5153998F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"I am a passionate, results-driven software engineer who leverages cutting-edge technology and robust frameworks to deliver high-impact digital solutions that drive business transformation."</w:t>
      </w:r>
    </w:p>
    <w:p w14:paraId="0F36F598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A78783F" w14:textId="77777777" w:rsidR="00E15C2C" w:rsidRPr="00E15C2C" w:rsidRDefault="00E15C2C" w:rsidP="00E15C2C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My Edited Version (After):</w:t>
      </w:r>
    </w:p>
    <w:p w14:paraId="0AA9F34A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34E70EAA" w14:textId="77777777" w:rsidR="00E15C2C" w:rsidRPr="00E15C2C" w:rsidRDefault="00E15C2C" w:rsidP="00E15C2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"I build backend systems in ASP.NET Core using layered architecture, explicit DTO validation, and normalized SQL schemas to ensure data consistency and clean error handling."</w:t>
      </w:r>
      <w:r w:rsidRPr="00E15C2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F2A4CC0" w14:textId="77777777" w:rsidR="00F37AD0" w:rsidRDefault="00E15C2C">
      <w:bookmarkStart w:id="0" w:name="_GoBack"/>
      <w:bookmarkEnd w:id="0"/>
    </w:p>
    <w:sectPr w:rsidR="00F3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A33DB"/>
    <w:multiLevelType w:val="multilevel"/>
    <w:tmpl w:val="4C5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B0F6F"/>
    <w:multiLevelType w:val="multilevel"/>
    <w:tmpl w:val="6ED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A69F6"/>
    <w:multiLevelType w:val="multilevel"/>
    <w:tmpl w:val="C35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10981"/>
    <w:multiLevelType w:val="multilevel"/>
    <w:tmpl w:val="756E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B3CDC"/>
    <w:multiLevelType w:val="multilevel"/>
    <w:tmpl w:val="2C90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51769"/>
    <w:multiLevelType w:val="multilevel"/>
    <w:tmpl w:val="8AF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2C"/>
    <w:rsid w:val="004C16E4"/>
    <w:rsid w:val="00CE6DD9"/>
    <w:rsid w:val="00E1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908C"/>
  <w15:chartTrackingRefBased/>
  <w15:docId w15:val="{A316D36F-8951-491C-B086-DB5704B0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15C2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15C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26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68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2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%2F%2Fgithub.com%2Fziyad-alboghdady" TargetMode="External"/><Relationship Id="rId5" Type="http://schemas.openxmlformats.org/officeDocument/2006/relationships/hyperlink" Target="https://www.google.com/search?q=https%3A%2F%2Flinkedin.com%2Fin%2Fziyad-alboghdady-a50ab82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 mohamed</dc:creator>
  <cp:keywords/>
  <dc:description/>
  <cp:lastModifiedBy>ziyad mohamed</cp:lastModifiedBy>
  <cp:revision>1</cp:revision>
  <dcterms:created xsi:type="dcterms:W3CDTF">2026-08-16T13:03:00Z</dcterms:created>
  <dcterms:modified xsi:type="dcterms:W3CDTF">2026-08-16T13:05:00Z</dcterms:modified>
</cp:coreProperties>
</file>