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67B7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>开发任务指令：阶段</w:t>
      </w:r>
      <w:r w:rsidRPr="00D27795">
        <w:rPr>
          <w:b/>
          <w:bCs/>
        </w:rPr>
        <w:t xml:space="preserve">1 - </w:t>
      </w:r>
      <w:r w:rsidRPr="00D27795">
        <w:rPr>
          <w:b/>
          <w:bCs/>
        </w:rPr>
        <w:t>新</w:t>
      </w:r>
      <w:r w:rsidRPr="00D27795">
        <w:rPr>
          <w:b/>
          <w:bCs/>
        </w:rPr>
        <w:t xml:space="preserve"> UI </w:t>
      </w:r>
      <w:r w:rsidRPr="00D27795">
        <w:rPr>
          <w:b/>
          <w:bCs/>
        </w:rPr>
        <w:t>基础框架</w:t>
      </w:r>
    </w:p>
    <w:p w14:paraId="3801A99A" w14:textId="392B646B" w:rsidR="00D27795" w:rsidRPr="00D27795" w:rsidRDefault="00D27795" w:rsidP="00D27795">
      <w:r w:rsidRPr="00D27795">
        <w:rPr>
          <w:b/>
          <w:bCs/>
        </w:rPr>
        <w:t>收件人</w:t>
      </w:r>
      <w:r w:rsidRPr="00D27795">
        <w:t>：主程序员</w:t>
      </w:r>
      <w:r w:rsidRPr="00D27795">
        <w:t xml:space="preserve"> DS01</w:t>
      </w:r>
      <w:r w:rsidR="0008450D">
        <w:rPr>
          <w:rFonts w:hint="eastAsia"/>
        </w:rPr>
        <w:t>8</w:t>
      </w:r>
      <w:r w:rsidRPr="00D27795">
        <w:br/>
      </w:r>
      <w:r w:rsidRPr="00D27795">
        <w:rPr>
          <w:b/>
          <w:bCs/>
        </w:rPr>
        <w:t>发件人</w:t>
      </w:r>
      <w:r w:rsidRPr="00D27795">
        <w:t>：架构师</w:t>
      </w:r>
      <w:r w:rsidRPr="00D27795">
        <w:t xml:space="preserve"> ACT-02</w:t>
      </w:r>
      <w:r w:rsidRPr="00D27795">
        <w:br/>
      </w:r>
      <w:r w:rsidRPr="00D27795">
        <w:rPr>
          <w:b/>
          <w:bCs/>
        </w:rPr>
        <w:t>日期</w:t>
      </w:r>
      <w:r w:rsidRPr="00D27795">
        <w:t>：</w:t>
      </w:r>
      <w:r w:rsidRPr="00D27795">
        <w:t>2026-03-13</w:t>
      </w:r>
      <w:r w:rsidRPr="00D27795">
        <w:br/>
      </w:r>
      <w:r w:rsidRPr="00D27795">
        <w:rPr>
          <w:b/>
          <w:bCs/>
        </w:rPr>
        <w:t>主题</w:t>
      </w:r>
      <w:r w:rsidRPr="00D27795">
        <w:t>：实施</w:t>
      </w:r>
      <w:r w:rsidRPr="00D27795">
        <w:t xml:space="preserve"> CLI-UI </w:t>
      </w:r>
      <w:r w:rsidRPr="00D27795">
        <w:t>重构阶段</w:t>
      </w:r>
      <w:r w:rsidRPr="00D27795">
        <w:t>1</w:t>
      </w:r>
      <w:r w:rsidRPr="00D27795">
        <w:t>：实现阶段化流程、进度条和统一界面风格</w:t>
      </w:r>
    </w:p>
    <w:p w14:paraId="32D455C8" w14:textId="77777777" w:rsidR="00D27795" w:rsidRPr="00D27795" w:rsidRDefault="00000000" w:rsidP="00D27795">
      <w:r>
        <w:pict w14:anchorId="70ED4920">
          <v:rect id="_x0000_i1025" style="width:0;height:.75pt" o:hralign="center" o:hrstd="t" o:hr="t" fillcolor="#a0a0a0" stroked="f"/>
        </w:pict>
      </w:r>
    </w:p>
    <w:p w14:paraId="16EBB585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1. </w:t>
      </w:r>
      <w:r w:rsidRPr="00D27795">
        <w:rPr>
          <w:b/>
          <w:bCs/>
        </w:rPr>
        <w:t>项目背景与当前状态</w:t>
      </w:r>
    </w:p>
    <w:p w14:paraId="6B9F7D50" w14:textId="77777777" w:rsidR="00D27795" w:rsidRPr="00D27795" w:rsidRDefault="00D27795" w:rsidP="00D27795">
      <w:r w:rsidRPr="00D27795">
        <w:t>《罗马鹰旗》（</w:t>
      </w:r>
      <w:r w:rsidRPr="00D27795">
        <w:t>EOR</w:t>
      </w:r>
      <w:r w:rsidRPr="00D27795">
        <w:t>）的</w:t>
      </w:r>
      <w:r w:rsidRPr="00D27795">
        <w:t xml:space="preserve"> CLI </w:t>
      </w:r>
      <w:r w:rsidRPr="00D27795">
        <w:t>重构已成功完成</w:t>
      </w:r>
      <w:r w:rsidRPr="00D27795">
        <w:rPr>
          <w:b/>
          <w:bCs/>
        </w:rPr>
        <w:t>阶段</w:t>
      </w:r>
      <w:r w:rsidRPr="00D27795">
        <w:rPr>
          <w:b/>
          <w:bCs/>
        </w:rPr>
        <w:t>0</w:t>
      </w:r>
      <w:r w:rsidRPr="00D27795">
        <w:t>，建立了</w:t>
      </w:r>
      <w:r w:rsidRPr="00D27795">
        <w:t xml:space="preserve"> API </w:t>
      </w:r>
      <w:r w:rsidRPr="00D27795">
        <w:t>层并将所有只读查询命令迁移至</w:t>
      </w:r>
      <w:r w:rsidRPr="00D27795">
        <w:t xml:space="preserve"> API </w:t>
      </w:r>
      <w:r w:rsidRPr="00D27795">
        <w:t>调用。当前代码分支</w:t>
      </w:r>
      <w:r w:rsidRPr="00D27795">
        <w:t> feature/mvp-0.7 </w:t>
      </w:r>
      <w:r w:rsidRPr="00D27795">
        <w:t>已包含：</w:t>
      </w:r>
    </w:p>
    <w:p w14:paraId="609769A3" w14:textId="77777777" w:rsidR="00D27795" w:rsidRPr="00D27795" w:rsidRDefault="00D27795" w:rsidP="00D27795">
      <w:pPr>
        <w:numPr>
          <w:ilvl w:val="0"/>
          <w:numId w:val="1"/>
        </w:numPr>
      </w:pPr>
      <w:r w:rsidRPr="00D27795">
        <w:t xml:space="preserve">API </w:t>
      </w:r>
      <w:r w:rsidRPr="00D27795">
        <w:t>层（</w:t>
      </w:r>
      <w:r w:rsidRPr="00D27795">
        <w:t>src/api/</w:t>
      </w:r>
      <w:r w:rsidRPr="00D27795">
        <w:t>）及基础查询函数；</w:t>
      </w:r>
    </w:p>
    <w:p w14:paraId="2BBC6A8F" w14:textId="77777777" w:rsidR="00D27795" w:rsidRPr="00D27795" w:rsidRDefault="00D27795" w:rsidP="00D27795">
      <w:pPr>
        <w:numPr>
          <w:ilvl w:val="0"/>
          <w:numId w:val="1"/>
        </w:numPr>
      </w:pPr>
      <w:r w:rsidRPr="00D27795">
        <w:t>改造后的命令类（仅调用</w:t>
      </w:r>
      <w:r w:rsidRPr="00D27795">
        <w:t xml:space="preserve"> API </w:t>
      </w:r>
      <w:r w:rsidRPr="00D27795">
        <w:t>并打印返回的</w:t>
      </w:r>
      <w:r w:rsidRPr="00D27795">
        <w:t> message</w:t>
      </w:r>
      <w:r w:rsidRPr="00D27795">
        <w:t>）；</w:t>
      </w:r>
    </w:p>
    <w:p w14:paraId="7650A957" w14:textId="77777777" w:rsidR="00D27795" w:rsidRPr="00D27795" w:rsidRDefault="00D27795" w:rsidP="00D27795">
      <w:pPr>
        <w:numPr>
          <w:ilvl w:val="0"/>
          <w:numId w:val="1"/>
        </w:numPr>
      </w:pPr>
      <w:r w:rsidRPr="00D27795">
        <w:t>完整的单元测试通过（</w:t>
      </w:r>
      <w:r w:rsidRPr="00D27795">
        <w:t>447</w:t>
      </w:r>
      <w:r w:rsidRPr="00D27795">
        <w:t>项）。</w:t>
      </w:r>
    </w:p>
    <w:p w14:paraId="0F7D740E" w14:textId="77777777" w:rsidR="00D27795" w:rsidRPr="00D27795" w:rsidRDefault="00D27795" w:rsidP="00D27795">
      <w:r w:rsidRPr="00D27795">
        <w:rPr>
          <w:b/>
          <w:bCs/>
        </w:rPr>
        <w:t>阶段</w:t>
      </w:r>
      <w:r w:rsidRPr="00D27795">
        <w:rPr>
          <w:b/>
          <w:bCs/>
        </w:rPr>
        <w:t xml:space="preserve">0 </w:t>
      </w:r>
      <w:r w:rsidRPr="00D27795">
        <w:rPr>
          <w:b/>
          <w:bCs/>
        </w:rPr>
        <w:t>标签</w:t>
      </w:r>
      <w:r w:rsidRPr="00D27795">
        <w:t>：</w:t>
      </w:r>
      <w:r w:rsidRPr="00D27795">
        <w:t>mvp-0.7.16-api-phase0-20260313</w:t>
      </w:r>
    </w:p>
    <w:p w14:paraId="5ADA03E4" w14:textId="77777777" w:rsidR="00D27795" w:rsidRPr="00D27795" w:rsidRDefault="00000000" w:rsidP="00D27795">
      <w:r>
        <w:pict w14:anchorId="5A1B4151">
          <v:rect id="_x0000_i1026" style="width:0;height:.75pt" o:hralign="center" o:hrstd="t" o:hr="t" fillcolor="#a0a0a0" stroked="f"/>
        </w:pict>
      </w:r>
    </w:p>
    <w:p w14:paraId="78D4349D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2. </w:t>
      </w:r>
      <w:r w:rsidRPr="00D27795">
        <w:rPr>
          <w:b/>
          <w:bCs/>
        </w:rPr>
        <w:t>阶段</w:t>
      </w:r>
      <w:r w:rsidRPr="00D27795">
        <w:rPr>
          <w:b/>
          <w:bCs/>
        </w:rPr>
        <w:t xml:space="preserve">1 </w:t>
      </w:r>
      <w:r w:rsidRPr="00D27795">
        <w:rPr>
          <w:b/>
          <w:bCs/>
        </w:rPr>
        <w:t>目标</w:t>
      </w:r>
    </w:p>
    <w:p w14:paraId="7FF375B9" w14:textId="77777777" w:rsidR="00D27795" w:rsidRPr="00D27795" w:rsidRDefault="00D27795" w:rsidP="00D27795">
      <w:pPr>
        <w:numPr>
          <w:ilvl w:val="0"/>
          <w:numId w:val="2"/>
        </w:numPr>
      </w:pPr>
      <w:r w:rsidRPr="00D27795">
        <w:t>改造</w:t>
      </w:r>
      <w:r w:rsidRPr="00D27795">
        <w:t xml:space="preserve"> CLI </w:t>
      </w:r>
      <w:r w:rsidRPr="00D27795">
        <w:t>主循环，实现</w:t>
      </w:r>
      <w:r w:rsidRPr="00D27795">
        <w:rPr>
          <w:b/>
          <w:bCs/>
        </w:rPr>
        <w:t>强制阶段化推进</w:t>
      </w:r>
      <w:r w:rsidRPr="00D27795">
        <w:t>（不允许任意顺序执行阶段）。</w:t>
      </w:r>
    </w:p>
    <w:p w14:paraId="39F842CD" w14:textId="77777777" w:rsidR="00D27795" w:rsidRPr="00D27795" w:rsidRDefault="00D27795" w:rsidP="00D27795">
      <w:pPr>
        <w:numPr>
          <w:ilvl w:val="0"/>
          <w:numId w:val="2"/>
        </w:numPr>
      </w:pPr>
      <w:r w:rsidRPr="00D27795">
        <w:t>实现</w:t>
      </w:r>
      <w:r w:rsidRPr="00D27795">
        <w:t> turn </w:t>
      </w:r>
      <w:r w:rsidRPr="00D27795">
        <w:t>命令自动执行完整回合（七阶段），</w:t>
      </w:r>
      <w:r w:rsidRPr="00D27795">
        <w:t>step </w:t>
      </w:r>
      <w:r w:rsidRPr="00D27795">
        <w:t>命令逐步执行单个阶段。</w:t>
      </w:r>
    </w:p>
    <w:p w14:paraId="04279169" w14:textId="77777777" w:rsidR="00D27795" w:rsidRPr="00D27795" w:rsidRDefault="00D27795" w:rsidP="00D27795">
      <w:pPr>
        <w:numPr>
          <w:ilvl w:val="0"/>
          <w:numId w:val="2"/>
        </w:numPr>
      </w:pPr>
      <w:r w:rsidRPr="00D27795">
        <w:t>在每个阶段开始前显示</w:t>
      </w:r>
      <w:r w:rsidRPr="00D27795">
        <w:rPr>
          <w:b/>
          <w:bCs/>
        </w:rPr>
        <w:t>阶段预览文本</w:t>
      </w:r>
      <w:r w:rsidRPr="00D27795">
        <w:t>，在每个阶段结束后更新</w:t>
      </w:r>
      <w:r w:rsidRPr="00D27795">
        <w:rPr>
          <w:b/>
          <w:bCs/>
        </w:rPr>
        <w:t>进度条</w:t>
      </w:r>
      <w:r w:rsidRPr="00D27795">
        <w:t>。</w:t>
      </w:r>
    </w:p>
    <w:p w14:paraId="7D0221F0" w14:textId="77777777" w:rsidR="00D27795" w:rsidRPr="00D27795" w:rsidRDefault="00D27795" w:rsidP="00D27795">
      <w:pPr>
        <w:numPr>
          <w:ilvl w:val="0"/>
          <w:numId w:val="2"/>
        </w:numPr>
      </w:pPr>
      <w:r w:rsidRPr="00D27795">
        <w:t>统一使用分隔线、图标、缩进，符合新</w:t>
      </w:r>
      <w:r w:rsidRPr="00D27795">
        <w:t xml:space="preserve"> UI </w:t>
      </w:r>
      <w:r w:rsidRPr="00D27795">
        <w:t>风格（参考</w:t>
      </w:r>
      <w:r w:rsidRPr="00D27795">
        <w:t xml:space="preserve"> UI </w:t>
      </w:r>
      <w:r w:rsidRPr="00D27795">
        <w:t>设计师提供的阶段预览文本）。</w:t>
      </w:r>
    </w:p>
    <w:p w14:paraId="55DCE840" w14:textId="77777777" w:rsidR="00D27795" w:rsidRPr="00D27795" w:rsidRDefault="00D27795" w:rsidP="00D27795">
      <w:pPr>
        <w:numPr>
          <w:ilvl w:val="0"/>
          <w:numId w:val="2"/>
        </w:numPr>
      </w:pPr>
      <w:r w:rsidRPr="00D27795">
        <w:t>所有游戏决策仍由自动决策器完成，</w:t>
      </w:r>
      <w:r w:rsidRPr="00D27795">
        <w:rPr>
          <w:b/>
          <w:bCs/>
        </w:rPr>
        <w:t>不引入玩家交互</w:t>
      </w:r>
      <w:r w:rsidRPr="00D27795">
        <w:t>。</w:t>
      </w:r>
    </w:p>
    <w:p w14:paraId="16C6C707" w14:textId="77777777" w:rsidR="00D27795" w:rsidRPr="00D27795" w:rsidRDefault="00D27795" w:rsidP="00D27795">
      <w:r w:rsidRPr="00D27795">
        <w:rPr>
          <w:b/>
          <w:bCs/>
        </w:rPr>
        <w:t>范围限定</w:t>
      </w:r>
      <w:r w:rsidRPr="00D27795">
        <w:t>：不修改任何游戏逻辑，仅调整</w:t>
      </w:r>
      <w:r w:rsidRPr="00D27795">
        <w:t xml:space="preserve"> CLI </w:t>
      </w:r>
      <w:r w:rsidRPr="00D27795">
        <w:t>输出和流程控制。原有的</w:t>
      </w:r>
      <w:r w:rsidRPr="00D27795">
        <w:t> turn</w:t>
      </w:r>
      <w:r w:rsidRPr="00D27795">
        <w:t>、</w:t>
      </w:r>
      <w:r w:rsidRPr="00D27795">
        <w:t>step </w:t>
      </w:r>
      <w:r w:rsidRPr="00D27795">
        <w:t>命令将基于</w:t>
      </w:r>
      <w:r w:rsidRPr="00D27795">
        <w:t xml:space="preserve"> API </w:t>
      </w:r>
      <w:r w:rsidRPr="00D27795">
        <w:t>重新实现，但内部的阶段执行仍调用</w:t>
      </w:r>
      <w:r w:rsidRPr="00D27795">
        <w:t> api.execute_phase</w:t>
      </w:r>
      <w:r w:rsidRPr="00D27795">
        <w:t>（复用现有命令类，阶段</w:t>
      </w:r>
      <w:r w:rsidRPr="00D27795">
        <w:t>0</w:t>
      </w:r>
      <w:r w:rsidRPr="00D27795">
        <w:t>已改造）。</w:t>
      </w:r>
    </w:p>
    <w:p w14:paraId="62CE20F9" w14:textId="77777777" w:rsidR="00D27795" w:rsidRPr="00D27795" w:rsidRDefault="00000000" w:rsidP="00D27795">
      <w:r>
        <w:pict w14:anchorId="62A5A175">
          <v:rect id="_x0000_i1027" style="width:0;height:.75pt" o:hralign="center" o:hrstd="t" o:hr="t" fillcolor="#a0a0a0" stroked="f"/>
        </w:pict>
      </w:r>
    </w:p>
    <w:p w14:paraId="18D3CA99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3. </w:t>
      </w:r>
      <w:r w:rsidRPr="00D27795">
        <w:rPr>
          <w:b/>
          <w:bCs/>
        </w:rPr>
        <w:t>需要修改的文件清单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1388"/>
        <w:gridCol w:w="6608"/>
      </w:tblGrid>
      <w:tr w:rsidR="00D27795" w:rsidRPr="00D27795" w14:paraId="45A468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016C4" w14:textId="77777777" w:rsidR="00D27795" w:rsidRPr="00D27795" w:rsidRDefault="00D27795" w:rsidP="00D27795">
            <w:r w:rsidRPr="00D27795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6261C" w14:textId="77777777" w:rsidR="00D27795" w:rsidRPr="00D27795" w:rsidRDefault="00D27795" w:rsidP="00D27795">
            <w:r w:rsidRPr="00D27795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0CFE6" w14:textId="77777777" w:rsidR="00D27795" w:rsidRPr="00D27795" w:rsidRDefault="00D27795" w:rsidP="00D27795">
            <w:r w:rsidRPr="00D27795">
              <w:t>说明</w:t>
            </w:r>
          </w:p>
        </w:tc>
      </w:tr>
      <w:tr w:rsidR="00D27795" w:rsidRPr="00D27795" w14:paraId="27CCB5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F18FD" w14:textId="77777777" w:rsidR="00D27795" w:rsidRPr="00D27795" w:rsidRDefault="00D27795" w:rsidP="00D27795">
            <w:r w:rsidRPr="00D27795">
              <w:t>src/ui/debug_cli.py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E8A49" w14:textId="77777777" w:rsidR="00D27795" w:rsidRPr="00D27795" w:rsidRDefault="00D27795" w:rsidP="00D27795">
            <w:r w:rsidRPr="00D27795">
              <w:t>重写主循环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BED55" w14:textId="77777777" w:rsidR="00D27795" w:rsidRPr="00D27795" w:rsidRDefault="00D27795" w:rsidP="00D27795">
            <w:r w:rsidRPr="00D27795">
              <w:t>引入阶段状态管理，限制命令执行顺序</w:t>
            </w:r>
          </w:p>
        </w:tc>
      </w:tr>
      <w:tr w:rsidR="00D27795" w:rsidRPr="00D27795" w14:paraId="03E59B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86DAF" w14:textId="77777777" w:rsidR="00D27795" w:rsidRPr="00D27795" w:rsidRDefault="00D27795" w:rsidP="00D27795">
            <w:r w:rsidRPr="00D27795">
              <w:t>src/api/game_api.py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4CC09" w14:textId="77777777" w:rsidR="00D27795" w:rsidRPr="00D27795" w:rsidRDefault="00D27795" w:rsidP="00D27795">
            <w:r w:rsidRPr="00D27795">
              <w:t>新增函数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439AD" w14:textId="77777777" w:rsidR="00D27795" w:rsidRPr="00D27795" w:rsidRDefault="00D27795" w:rsidP="00D27795">
            <w:r w:rsidRPr="00D27795">
              <w:t>提供</w:t>
            </w:r>
            <w:r w:rsidRPr="00D27795">
              <w:t> execute_turn</w:t>
            </w:r>
            <w:r w:rsidRPr="00D27795">
              <w:t>、</w:t>
            </w:r>
            <w:r w:rsidRPr="00D27795">
              <w:t>execute_phase</w:t>
            </w:r>
            <w:r w:rsidRPr="00D27795">
              <w:t>、</w:t>
            </w:r>
            <w:r w:rsidRPr="00D27795">
              <w:t>advance_year </w:t>
            </w:r>
            <w:r w:rsidRPr="00D27795">
              <w:t>等</w:t>
            </w:r>
            <w:r w:rsidRPr="00D27795">
              <w:t xml:space="preserve"> API</w:t>
            </w:r>
            <w:r w:rsidRPr="00D27795">
              <w:t>（可参考设计文档）</w:t>
            </w:r>
          </w:p>
        </w:tc>
      </w:tr>
      <w:tr w:rsidR="00D27795" w:rsidRPr="00D27795" w14:paraId="0CFB02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80922" w14:textId="77777777" w:rsidR="00D27795" w:rsidRPr="00D27795" w:rsidRDefault="00D27795" w:rsidP="00D27795">
            <w:r w:rsidRPr="00D27795">
              <w:t>src/ui/commands/phase_*.py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30D28" w14:textId="77777777" w:rsidR="00D27795" w:rsidRPr="00D27795" w:rsidRDefault="00D27795" w:rsidP="00D27795">
            <w:r w:rsidRPr="00D27795">
              <w:t>无需修改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C8D06" w14:textId="77777777" w:rsidR="00D27795" w:rsidRPr="00D27795" w:rsidRDefault="00D27795" w:rsidP="00D27795">
            <w:r w:rsidRPr="00D27795">
              <w:t>阶段命令类已通过</w:t>
            </w:r>
            <w:r w:rsidRPr="00D27795">
              <w:t xml:space="preserve"> API </w:t>
            </w:r>
            <w:r w:rsidRPr="00D27795">
              <w:t>包装，输出由它们生成</w:t>
            </w:r>
          </w:p>
        </w:tc>
      </w:tr>
      <w:tr w:rsidR="00D27795" w:rsidRPr="00D27795" w14:paraId="259725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2D5CF" w14:textId="77777777" w:rsidR="00D27795" w:rsidRPr="00D27795" w:rsidRDefault="00D27795" w:rsidP="00D27795">
            <w:r w:rsidRPr="00D27795">
              <w:t>src/ui/texts.py</w:t>
            </w:r>
            <w:r w:rsidRPr="00D27795">
              <w:t>（新建）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11EB2" w14:textId="77777777" w:rsidR="00D27795" w:rsidRPr="00D27795" w:rsidRDefault="00D27795" w:rsidP="00D27795">
            <w:r w:rsidRPr="00D27795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36ADB" w14:textId="77777777" w:rsidR="00D27795" w:rsidRPr="00D27795" w:rsidRDefault="00D27795" w:rsidP="00D27795">
            <w:r w:rsidRPr="00D27795">
              <w:t>存放各阶段预览文本，便于维护</w:t>
            </w:r>
          </w:p>
        </w:tc>
      </w:tr>
      <w:tr w:rsidR="00D27795" w:rsidRPr="00D27795" w14:paraId="4E8A6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1E191" w14:textId="77777777" w:rsidR="00D27795" w:rsidRPr="00D27795" w:rsidRDefault="00D27795" w:rsidP="00D27795">
            <w:r w:rsidRPr="00D27795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73DA9" w14:textId="77777777" w:rsidR="00D27795" w:rsidRPr="00D27795" w:rsidRDefault="00D27795" w:rsidP="00D27795">
            <w:r w:rsidRPr="00D27795">
              <w:t>可能微调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548E5" w14:textId="77777777" w:rsidR="00D27795" w:rsidRPr="00D27795" w:rsidRDefault="00D27795" w:rsidP="00D27795">
            <w:r w:rsidRPr="00D27795">
              <w:t>若需要记录当前阶段顺序，可复用</w:t>
            </w:r>
            <w:r w:rsidRPr="00D27795">
              <w:t> _executed_phases</w:t>
            </w:r>
          </w:p>
        </w:tc>
      </w:tr>
    </w:tbl>
    <w:p w14:paraId="2E3DED72" w14:textId="77777777" w:rsidR="00D27795" w:rsidRPr="00D27795" w:rsidRDefault="00000000" w:rsidP="00D27795">
      <w:r>
        <w:pict w14:anchorId="072FE7F7">
          <v:rect id="_x0000_i1028" style="width:0;height:.75pt" o:hralign="center" o:hrstd="t" o:hr="t" fillcolor="#a0a0a0" stroked="f"/>
        </w:pict>
      </w:r>
    </w:p>
    <w:p w14:paraId="18CB06AF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4. </w:t>
      </w:r>
      <w:r w:rsidRPr="00D27795">
        <w:rPr>
          <w:b/>
          <w:bCs/>
        </w:rPr>
        <w:t>详细任务</w:t>
      </w:r>
    </w:p>
    <w:p w14:paraId="3FCC1A00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4.1 </w:t>
      </w:r>
      <w:r w:rsidRPr="00D27795">
        <w:rPr>
          <w:b/>
          <w:bCs/>
        </w:rPr>
        <w:t>创建阶段预览文本模块</w:t>
      </w:r>
    </w:p>
    <w:p w14:paraId="140E5535" w14:textId="77777777" w:rsidR="00D27795" w:rsidRPr="00D27795" w:rsidRDefault="00D27795" w:rsidP="00D27795">
      <w:r w:rsidRPr="00D27795">
        <w:t>新建</w:t>
      </w:r>
      <w:r w:rsidRPr="00D27795">
        <w:t> src/ui/texts.py</w:t>
      </w:r>
      <w:r w:rsidRPr="00D27795">
        <w:t>，存放各阶段的预览文本（可参考</w:t>
      </w:r>
      <w:r w:rsidRPr="00D27795">
        <w:t xml:space="preserve"> UI </w:t>
      </w:r>
      <w:r w:rsidRPr="00D27795">
        <w:t>设计师提供的</w:t>
      </w:r>
      <w:r w:rsidRPr="00D27795">
        <w:t xml:space="preserve"> 01 </w:t>
      </w:r>
      <w:r w:rsidRPr="00D27795">
        <w:t>天命阶段</w:t>
      </w:r>
      <w:r w:rsidRPr="00D27795">
        <w:t>.txt </w:t>
      </w:r>
      <w:r w:rsidRPr="00D27795">
        <w:t>等文件中的预览部分）。例如：</w:t>
      </w:r>
    </w:p>
    <w:p w14:paraId="04E7989E" w14:textId="77777777" w:rsidR="00D27795" w:rsidRPr="00D27795" w:rsidRDefault="00D27795" w:rsidP="00D27795">
      <w:r w:rsidRPr="00D27795">
        <w:t>python</w:t>
      </w:r>
    </w:p>
    <w:p w14:paraId="43D68804" w14:textId="77777777" w:rsidR="00D27795" w:rsidRPr="00D27795" w:rsidRDefault="00D27795" w:rsidP="00D27795">
      <w:r w:rsidRPr="00D27795">
        <w:rPr>
          <w:i/>
          <w:iCs/>
        </w:rPr>
        <w:t># src/ui/texts.py</w:t>
      </w:r>
    </w:p>
    <w:p w14:paraId="182CD826" w14:textId="77777777" w:rsidR="00D27795" w:rsidRPr="00D27795" w:rsidRDefault="00D27795" w:rsidP="00D27795"/>
    <w:p w14:paraId="0B6CE35A" w14:textId="77777777" w:rsidR="00D27795" w:rsidRPr="00D27795" w:rsidRDefault="00D27795" w:rsidP="00D27795">
      <w:r w:rsidRPr="00D27795">
        <w:t>PHASE_PREVIEW = {</w:t>
      </w:r>
    </w:p>
    <w:p w14:paraId="6B5ABA5A" w14:textId="77777777" w:rsidR="00D27795" w:rsidRPr="00D27795" w:rsidRDefault="00D27795" w:rsidP="00D27795">
      <w:r w:rsidRPr="00D27795">
        <w:t xml:space="preserve">    "mortality": (</w:t>
      </w:r>
    </w:p>
    <w:p w14:paraId="12ABF38D" w14:textId="77777777" w:rsidR="00D27795" w:rsidRPr="00D27795" w:rsidRDefault="00D27795" w:rsidP="00D27795">
      <w:r w:rsidRPr="00D27795">
        <w:t xml:space="preserve">        "--- </w:t>
      </w:r>
      <w:r w:rsidRPr="00D27795">
        <w:t>阶段预览</w:t>
      </w:r>
      <w:r w:rsidRPr="00D27795">
        <w:t xml:space="preserve"> ---\n"</w:t>
      </w:r>
    </w:p>
    <w:p w14:paraId="69AB2E94" w14:textId="77777777" w:rsidR="00D27795" w:rsidRPr="00D27795" w:rsidRDefault="00D27795" w:rsidP="00D27795">
      <w:r w:rsidRPr="00D27795">
        <w:t xml:space="preserve">        "</w:t>
      </w:r>
      <w:r w:rsidRPr="00D27795">
        <w:t>天命阶段为回合起始核心环节，将随机触发「死神来了」「天降猛男」「丰调雨顺」等天</w:t>
      </w:r>
      <w:r w:rsidRPr="00D27795">
        <w:t>\n"</w:t>
      </w:r>
    </w:p>
    <w:p w14:paraId="6726D31B" w14:textId="77777777" w:rsidR="00D27795" w:rsidRPr="00D27795" w:rsidRDefault="00D27795" w:rsidP="00D27795">
      <w:r w:rsidRPr="00D27795">
        <w:lastRenderedPageBreak/>
        <w:t xml:space="preserve">        "</w:t>
      </w:r>
      <w:r w:rsidRPr="00D27795">
        <w:t>命事件，直接影响人物存亡、国运兴衰。你们必须敬奉神灵，眷顾黎民，才能逢凶化</w:t>
      </w:r>
      <w:r w:rsidRPr="00D27795">
        <w:t>\n"</w:t>
      </w:r>
    </w:p>
    <w:p w14:paraId="577DAFDD" w14:textId="77777777" w:rsidR="00D27795" w:rsidRPr="00D27795" w:rsidRDefault="00D27795" w:rsidP="00D27795">
      <w:r w:rsidRPr="00D27795">
        <w:t xml:space="preserve">        "</w:t>
      </w:r>
      <w:r w:rsidRPr="00D27795">
        <w:t>吉，国泰民安。</w:t>
      </w:r>
      <w:r w:rsidRPr="00D27795">
        <w:t>"</w:t>
      </w:r>
    </w:p>
    <w:p w14:paraId="0BD09132" w14:textId="77777777" w:rsidR="00D27795" w:rsidRPr="00D27795" w:rsidRDefault="00D27795" w:rsidP="00D27795">
      <w:r w:rsidRPr="00D27795">
        <w:t xml:space="preserve">    ),</w:t>
      </w:r>
    </w:p>
    <w:p w14:paraId="5B5EF1D2" w14:textId="77777777" w:rsidR="00D27795" w:rsidRPr="00D27795" w:rsidRDefault="00D27795" w:rsidP="00D27795">
      <w:r w:rsidRPr="00D27795">
        <w:t xml:space="preserve">    "revenue": (</w:t>
      </w:r>
    </w:p>
    <w:p w14:paraId="646FEA24" w14:textId="77777777" w:rsidR="00D27795" w:rsidRPr="00D27795" w:rsidRDefault="00D27795" w:rsidP="00D27795">
      <w:r w:rsidRPr="00D27795">
        <w:t xml:space="preserve">        "--- </w:t>
      </w:r>
      <w:r w:rsidRPr="00D27795">
        <w:t>阶段预览</w:t>
      </w:r>
      <w:r w:rsidRPr="00D27795">
        <w:t xml:space="preserve"> ---\n"</w:t>
      </w:r>
    </w:p>
    <w:p w14:paraId="347653A6" w14:textId="77777777" w:rsidR="00D27795" w:rsidRPr="00D27795" w:rsidRDefault="00D27795" w:rsidP="00D27795">
      <w:r w:rsidRPr="00D27795">
        <w:t xml:space="preserve">        "</w:t>
      </w:r>
      <w:r w:rsidRPr="00D27795">
        <w:t>收入阶段为回合经济核心环节，将集中结算国家公地收益、派系金库收益、贵族私地</w:t>
      </w:r>
      <w:r w:rsidRPr="00D27795">
        <w:t>\n"</w:t>
      </w:r>
    </w:p>
    <w:p w14:paraId="3A73E8B6" w14:textId="77777777" w:rsidR="00D27795" w:rsidRPr="00D27795" w:rsidRDefault="00D27795" w:rsidP="00D27795">
      <w:r w:rsidRPr="00D27795">
        <w:t xml:space="preserve">        "</w:t>
      </w:r>
      <w:r w:rsidRPr="00D27795">
        <w:t>收入，骑士分包利润等。同步扣除军团</w:t>
      </w:r>
      <w:r w:rsidRPr="00D27795">
        <w:t xml:space="preserve"> / </w:t>
      </w:r>
      <w:r w:rsidRPr="00D27795">
        <w:t>舰队维护费、行省运营费。</w:t>
      </w:r>
      <w:r w:rsidRPr="00D27795">
        <w:t xml:space="preserve"> </w:t>
      </w:r>
      <w:r w:rsidRPr="00D27795">
        <w:t>钱财是国家运</w:t>
      </w:r>
      <w:r w:rsidRPr="00D27795">
        <w:t>\n"</w:t>
      </w:r>
    </w:p>
    <w:p w14:paraId="0BB36D0E" w14:textId="77777777" w:rsidR="00D27795" w:rsidRPr="00D27795" w:rsidRDefault="00D27795" w:rsidP="00D27795">
      <w:r w:rsidRPr="00D27795">
        <w:t xml:space="preserve">        "</w:t>
      </w:r>
      <w:r w:rsidRPr="00D27795">
        <w:t>行的血脉，土地是罗马不懈的追求。</w:t>
      </w:r>
      <w:r w:rsidRPr="00D27795">
        <w:t>"</w:t>
      </w:r>
    </w:p>
    <w:p w14:paraId="7D6B6AE1" w14:textId="77777777" w:rsidR="00D27795" w:rsidRPr="00D27795" w:rsidRDefault="00D27795" w:rsidP="00D27795">
      <w:r w:rsidRPr="00D27795">
        <w:t xml:space="preserve">    ),</w:t>
      </w:r>
    </w:p>
    <w:p w14:paraId="1CF02DCE" w14:textId="77777777" w:rsidR="00D27795" w:rsidRPr="00D27795" w:rsidRDefault="00D27795" w:rsidP="00D27795">
      <w:r w:rsidRPr="00D27795">
        <w:t xml:space="preserve">    </w:t>
      </w:r>
      <w:r w:rsidRPr="00D27795">
        <w:rPr>
          <w:i/>
          <w:iCs/>
        </w:rPr>
        <w:t xml:space="preserve"># ... </w:t>
      </w:r>
      <w:r w:rsidRPr="00D27795">
        <w:rPr>
          <w:i/>
          <w:iCs/>
        </w:rPr>
        <w:t>其他阶段</w:t>
      </w:r>
    </w:p>
    <w:p w14:paraId="4519F940" w14:textId="77777777" w:rsidR="00D27795" w:rsidRPr="00D27795" w:rsidRDefault="00D27795" w:rsidP="00D27795">
      <w:r w:rsidRPr="00D27795">
        <w:t>}</w:t>
      </w:r>
    </w:p>
    <w:p w14:paraId="107BD5AF" w14:textId="77777777" w:rsidR="00D27795" w:rsidRPr="00D27795" w:rsidRDefault="00D27795" w:rsidP="00D27795">
      <w:r w:rsidRPr="00D27795">
        <w:rPr>
          <w:b/>
          <w:bCs/>
        </w:rPr>
        <w:t>注意</w:t>
      </w:r>
      <w:r w:rsidRPr="00D27795">
        <w:t>：预览文本应与设计师最终确定的版本一致，目前可先使用设计师提供的文本，如有修改后续调整。</w:t>
      </w:r>
    </w:p>
    <w:p w14:paraId="79C14E59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4.2 </w:t>
      </w:r>
      <w:r w:rsidRPr="00D27795">
        <w:rPr>
          <w:b/>
          <w:bCs/>
        </w:rPr>
        <w:t>在</w:t>
      </w:r>
      <w:r w:rsidRPr="00D27795">
        <w:rPr>
          <w:b/>
          <w:bCs/>
        </w:rPr>
        <w:t> game_api.py </w:t>
      </w:r>
      <w:r w:rsidRPr="00D27795">
        <w:rPr>
          <w:b/>
          <w:bCs/>
        </w:rPr>
        <w:t>中实现阶段执行</w:t>
      </w:r>
      <w:r w:rsidRPr="00D27795">
        <w:rPr>
          <w:b/>
          <w:bCs/>
        </w:rPr>
        <w:t xml:space="preserve"> API</w:t>
      </w:r>
    </w:p>
    <w:p w14:paraId="07E799E2" w14:textId="77777777" w:rsidR="00D27795" w:rsidRPr="00D27795" w:rsidRDefault="00D27795" w:rsidP="00D27795">
      <w:r w:rsidRPr="00D27795">
        <w:t>参考设计文档，实现以下函数：</w:t>
      </w:r>
    </w:p>
    <w:p w14:paraId="5B0715CB" w14:textId="77777777" w:rsidR="00D27795" w:rsidRPr="00D27795" w:rsidRDefault="00D27795" w:rsidP="00D27795">
      <w:pPr>
        <w:numPr>
          <w:ilvl w:val="0"/>
          <w:numId w:val="3"/>
        </w:numPr>
      </w:pPr>
      <w:r w:rsidRPr="00D27795">
        <w:t>execute_turn(state)</w:t>
      </w:r>
      <w:r w:rsidRPr="00D27795">
        <w:t>：依次执行所有阶段，返回汇总结果。</w:t>
      </w:r>
    </w:p>
    <w:p w14:paraId="39DBEA68" w14:textId="77777777" w:rsidR="00D27795" w:rsidRPr="00D27795" w:rsidRDefault="00D27795" w:rsidP="00D27795">
      <w:pPr>
        <w:numPr>
          <w:ilvl w:val="0"/>
          <w:numId w:val="3"/>
        </w:numPr>
      </w:pPr>
      <w:r w:rsidRPr="00D27795">
        <w:t>execute_phase(state, phase_name)</w:t>
      </w:r>
      <w:r w:rsidRPr="00D27795">
        <w:t>：执行单个阶段（复用现有命令类，通过重定向</w:t>
      </w:r>
      <w:r w:rsidRPr="00D27795">
        <w:t xml:space="preserve"> stdout </w:t>
      </w:r>
      <w:r w:rsidRPr="00D27795">
        <w:t>捕获输出，返回结构化结果）。</w:t>
      </w:r>
    </w:p>
    <w:p w14:paraId="44BC7392" w14:textId="77777777" w:rsidR="00D27795" w:rsidRPr="00D27795" w:rsidRDefault="00D27795" w:rsidP="00D27795">
      <w:pPr>
        <w:numPr>
          <w:ilvl w:val="0"/>
          <w:numId w:val="3"/>
        </w:numPr>
      </w:pPr>
      <w:r w:rsidRPr="00D27795">
        <w:t>advance_year(state, force)</w:t>
      </w:r>
      <w:r w:rsidRPr="00D27795">
        <w:t>：推进到下一年（可暂时简单实现，或复用原有逻辑）。</w:t>
      </w:r>
    </w:p>
    <w:p w14:paraId="0CAA6F13" w14:textId="77777777" w:rsidR="00D27795" w:rsidRPr="00D27795" w:rsidRDefault="00D27795" w:rsidP="00D27795">
      <w:r w:rsidRPr="00D27795">
        <w:rPr>
          <w:b/>
          <w:bCs/>
        </w:rPr>
        <w:t>示例</w:t>
      </w:r>
      <w:r w:rsidRPr="00D27795">
        <w:t>（已在设计文档中提供，可直接复制）：</w:t>
      </w:r>
    </w:p>
    <w:p w14:paraId="0173E6E0" w14:textId="77777777" w:rsidR="00D27795" w:rsidRPr="00D27795" w:rsidRDefault="00D27795" w:rsidP="00D27795">
      <w:r w:rsidRPr="00D27795">
        <w:t>python</w:t>
      </w:r>
    </w:p>
    <w:p w14:paraId="566CD0FA" w14:textId="77777777" w:rsidR="00D27795" w:rsidRPr="00D27795" w:rsidRDefault="00D27795" w:rsidP="00D27795">
      <w:r w:rsidRPr="00D27795">
        <w:t>def execute_phase(state, phase_name, args=None):</w:t>
      </w:r>
    </w:p>
    <w:p w14:paraId="2799EA1A" w14:textId="77777777" w:rsidR="00D27795" w:rsidRPr="00D27795" w:rsidRDefault="00D27795" w:rsidP="00D27795">
      <w:r w:rsidRPr="00D27795">
        <w:t xml:space="preserve">    phase_map = {</w:t>
      </w:r>
    </w:p>
    <w:p w14:paraId="56B6C03C" w14:textId="77777777" w:rsidR="00D27795" w:rsidRPr="00D27795" w:rsidRDefault="00D27795" w:rsidP="00D27795">
      <w:r w:rsidRPr="00D27795">
        <w:t xml:space="preserve">        "mortality": MortalityCommand,</w:t>
      </w:r>
    </w:p>
    <w:p w14:paraId="3BF9A101" w14:textId="77777777" w:rsidR="00D27795" w:rsidRPr="00D27795" w:rsidRDefault="00D27795" w:rsidP="00D27795">
      <w:r w:rsidRPr="00D27795">
        <w:lastRenderedPageBreak/>
        <w:t xml:space="preserve">        "revenue": RevenueCommand,</w:t>
      </w:r>
    </w:p>
    <w:p w14:paraId="72A269B8" w14:textId="77777777" w:rsidR="00D27795" w:rsidRPr="00D27795" w:rsidRDefault="00D27795" w:rsidP="00D27795">
      <w:r w:rsidRPr="00D27795">
        <w:t xml:space="preserve">        </w:t>
      </w:r>
      <w:r w:rsidRPr="00D27795">
        <w:rPr>
          <w:i/>
          <w:iCs/>
        </w:rPr>
        <w:t># ...</w:t>
      </w:r>
    </w:p>
    <w:p w14:paraId="5BBEA730" w14:textId="77777777" w:rsidR="00D27795" w:rsidRPr="00D27795" w:rsidRDefault="00D27795" w:rsidP="00D27795">
      <w:r w:rsidRPr="00D27795">
        <w:t xml:space="preserve">    }</w:t>
      </w:r>
    </w:p>
    <w:p w14:paraId="3C20B348" w14:textId="77777777" w:rsidR="00D27795" w:rsidRPr="00D27795" w:rsidRDefault="00D27795" w:rsidP="00D27795">
      <w:r w:rsidRPr="00D27795">
        <w:t xml:space="preserve">    cmd_class = phase_map.get(phase_name)</w:t>
      </w:r>
    </w:p>
    <w:p w14:paraId="4D8A98A3" w14:textId="77777777" w:rsidR="00D27795" w:rsidRPr="00D27795" w:rsidRDefault="00D27795" w:rsidP="00D27795">
      <w:r w:rsidRPr="00D27795">
        <w:t xml:space="preserve">    if not cmd_class:</w:t>
      </w:r>
    </w:p>
    <w:p w14:paraId="590E89FE" w14:textId="77777777" w:rsidR="00D27795" w:rsidRPr="00D27795" w:rsidRDefault="00D27795" w:rsidP="00D27795">
      <w:r w:rsidRPr="00D27795">
        <w:t xml:space="preserve">        return api_response(False, f"</w:t>
      </w:r>
      <w:r w:rsidRPr="00D27795">
        <w:t>未知阶段</w:t>
      </w:r>
      <w:r w:rsidRPr="00D27795">
        <w:t>: {phase_name}")</w:t>
      </w:r>
    </w:p>
    <w:p w14:paraId="1DD0BAE1" w14:textId="77777777" w:rsidR="00D27795" w:rsidRPr="00D27795" w:rsidRDefault="00D27795" w:rsidP="00D27795">
      <w:r w:rsidRPr="00D27795">
        <w:t xml:space="preserve">    cmd = cmd_class(state)</w:t>
      </w:r>
    </w:p>
    <w:p w14:paraId="6B9E08E7" w14:textId="77777777" w:rsidR="00D27795" w:rsidRPr="00D27795" w:rsidRDefault="00D27795" w:rsidP="00D27795">
      <w:r w:rsidRPr="00D27795">
        <w:t xml:space="preserve">    import io</w:t>
      </w:r>
    </w:p>
    <w:p w14:paraId="28C8647B" w14:textId="77777777" w:rsidR="00D27795" w:rsidRPr="00D27795" w:rsidRDefault="00D27795" w:rsidP="00D27795">
      <w:r w:rsidRPr="00D27795">
        <w:t xml:space="preserve">    from contextlib import redirect_stdout</w:t>
      </w:r>
    </w:p>
    <w:p w14:paraId="2AC37F27" w14:textId="77777777" w:rsidR="00D27795" w:rsidRPr="00D27795" w:rsidRDefault="00D27795" w:rsidP="00D27795">
      <w:r w:rsidRPr="00D27795">
        <w:t xml:space="preserve">    f = io.StringIO()</w:t>
      </w:r>
    </w:p>
    <w:p w14:paraId="28F1C50D" w14:textId="77777777" w:rsidR="00D27795" w:rsidRPr="00D27795" w:rsidRDefault="00D27795" w:rsidP="00D27795">
      <w:r w:rsidRPr="00D27795">
        <w:t xml:space="preserve">    with redirect_stdout(f):</w:t>
      </w:r>
    </w:p>
    <w:p w14:paraId="5E213AF1" w14:textId="77777777" w:rsidR="00D27795" w:rsidRPr="00D27795" w:rsidRDefault="00D27795" w:rsidP="00D27795">
      <w:r w:rsidRPr="00D27795">
        <w:t xml:space="preserve">        success = cmd.execute(args or [])</w:t>
      </w:r>
    </w:p>
    <w:p w14:paraId="3BDF2ABC" w14:textId="77777777" w:rsidR="00D27795" w:rsidRPr="00D27795" w:rsidRDefault="00D27795" w:rsidP="00D27795">
      <w:r w:rsidRPr="00D27795">
        <w:t xml:space="preserve">    output = f.getvalue()</w:t>
      </w:r>
    </w:p>
    <w:p w14:paraId="7B773972" w14:textId="77777777" w:rsidR="00D27795" w:rsidRPr="00D27795" w:rsidRDefault="00D27795" w:rsidP="00D27795">
      <w:r w:rsidRPr="00D27795">
        <w:t xml:space="preserve">    return api_response(success, output.strip(), data={"phase": phase_name})</w:t>
      </w:r>
    </w:p>
    <w:p w14:paraId="27E3D1BD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4.3 </w:t>
      </w:r>
      <w:r w:rsidRPr="00D27795">
        <w:rPr>
          <w:b/>
          <w:bCs/>
        </w:rPr>
        <w:t>重写</w:t>
      </w:r>
      <w:r w:rsidRPr="00D27795">
        <w:rPr>
          <w:b/>
          <w:bCs/>
        </w:rPr>
        <w:t> debug_cli.py </w:t>
      </w:r>
      <w:r w:rsidRPr="00D27795">
        <w:rPr>
          <w:b/>
          <w:bCs/>
        </w:rPr>
        <w:t>主循环</w:t>
      </w:r>
    </w:p>
    <w:p w14:paraId="69F1F4EF" w14:textId="77777777" w:rsidR="00D27795" w:rsidRPr="00D27795" w:rsidRDefault="00D27795" w:rsidP="00D27795">
      <w:r w:rsidRPr="00D27795">
        <w:t>改造后的</w:t>
      </w:r>
      <w:r w:rsidRPr="00D27795">
        <w:t xml:space="preserve"> CLI </w:t>
      </w:r>
      <w:r w:rsidRPr="00D27795">
        <w:t>应实现以下行为：</w:t>
      </w:r>
    </w:p>
    <w:p w14:paraId="024E5449" w14:textId="77777777" w:rsidR="00D27795" w:rsidRPr="00D27795" w:rsidRDefault="00D27795" w:rsidP="00D27795">
      <w:pPr>
        <w:numPr>
          <w:ilvl w:val="0"/>
          <w:numId w:val="4"/>
        </w:numPr>
      </w:pPr>
      <w:r w:rsidRPr="00D27795">
        <w:rPr>
          <w:b/>
          <w:bCs/>
        </w:rPr>
        <w:t>启动后</w:t>
      </w:r>
      <w:r w:rsidRPr="00D27795">
        <w:t>：显示游戏加载页面（阶段</w:t>
      </w:r>
      <w:r w:rsidRPr="00D27795">
        <w:t>0</w:t>
      </w:r>
      <w:r w:rsidRPr="00D27795">
        <w:t>已完成），然后等待用户输入。</w:t>
      </w:r>
    </w:p>
    <w:p w14:paraId="120437BC" w14:textId="77777777" w:rsidR="00D27795" w:rsidRPr="00D27795" w:rsidRDefault="00D27795" w:rsidP="00D27795">
      <w:pPr>
        <w:numPr>
          <w:ilvl w:val="0"/>
          <w:numId w:val="4"/>
        </w:numPr>
      </w:pPr>
      <w:r w:rsidRPr="00D27795">
        <w:rPr>
          <w:b/>
          <w:bCs/>
        </w:rPr>
        <w:t>可输入命令</w:t>
      </w:r>
      <w:r w:rsidRPr="00D27795">
        <w:t>：</w:t>
      </w:r>
      <w:r w:rsidRPr="00D27795">
        <w:t>turn</w:t>
      </w:r>
      <w:r w:rsidRPr="00D27795">
        <w:t>、</w:t>
      </w:r>
      <w:r w:rsidRPr="00D27795">
        <w:t>step</w:t>
      </w:r>
      <w:r w:rsidRPr="00D27795">
        <w:t>、</w:t>
      </w:r>
      <w:r w:rsidRPr="00D27795">
        <w:t>next</w:t>
      </w:r>
      <w:r w:rsidRPr="00D27795">
        <w:t>、</w:t>
      </w:r>
      <w:r w:rsidRPr="00D27795">
        <w:t>exit </w:t>
      </w:r>
      <w:r w:rsidRPr="00D27795">
        <w:t>以及所有查询命令（</w:t>
      </w:r>
      <w:r w:rsidRPr="00D27795">
        <w:t>status</w:t>
      </w:r>
      <w:r w:rsidRPr="00D27795">
        <w:t>、</w:t>
      </w:r>
      <w:r w:rsidRPr="00D27795">
        <w:t>province </w:t>
      </w:r>
      <w:r w:rsidRPr="00D27795">
        <w:t>等）。查询命令可随时执行，不影响阶段推进。</w:t>
      </w:r>
    </w:p>
    <w:p w14:paraId="46DAD827" w14:textId="77777777" w:rsidR="00D27795" w:rsidRPr="00D27795" w:rsidRDefault="00D27795" w:rsidP="00D27795">
      <w:pPr>
        <w:numPr>
          <w:ilvl w:val="0"/>
          <w:numId w:val="4"/>
        </w:numPr>
      </w:pPr>
      <w:r w:rsidRPr="00D27795">
        <w:rPr>
          <w:b/>
          <w:bCs/>
        </w:rPr>
        <w:t>阶段状态跟踪</w:t>
      </w:r>
      <w:r w:rsidRPr="00D27795">
        <w:t>：使用</w:t>
      </w:r>
      <w:r w:rsidRPr="00D27795">
        <w:t> state.executed_phases </w:t>
      </w:r>
      <w:r w:rsidRPr="00D27795">
        <w:t>记录已执行的阶段（现有机制）。</w:t>
      </w:r>
      <w:r w:rsidRPr="00D27795">
        <w:t>turn </w:t>
      </w:r>
      <w:r w:rsidRPr="00D27795">
        <w:t>命令应依次执行</w:t>
      </w:r>
      <w:r w:rsidRPr="00D27795">
        <w:t> mortality</w:t>
      </w:r>
      <w:r w:rsidRPr="00D27795">
        <w:t>、</w:t>
      </w:r>
      <w:r w:rsidRPr="00D27795">
        <w:t>revenue</w:t>
      </w:r>
      <w:r w:rsidRPr="00D27795">
        <w:t>、</w:t>
      </w:r>
      <w:r w:rsidRPr="00D27795">
        <w:t>forum</w:t>
      </w:r>
      <w:r w:rsidRPr="00D27795">
        <w:t>、</w:t>
      </w:r>
      <w:r w:rsidRPr="00D27795">
        <w:t>population</w:t>
      </w:r>
      <w:r w:rsidRPr="00D27795">
        <w:t>、</w:t>
      </w:r>
      <w:r w:rsidRPr="00D27795">
        <w:t>senate</w:t>
      </w:r>
      <w:r w:rsidRPr="00D27795">
        <w:t>、</w:t>
      </w:r>
      <w:r w:rsidRPr="00D27795">
        <w:t>combat</w:t>
      </w:r>
      <w:r w:rsidRPr="00D27795">
        <w:t>、</w:t>
      </w:r>
      <w:r w:rsidRPr="00D27795">
        <w:t>resolution</w:t>
      </w:r>
      <w:r w:rsidRPr="00D27795">
        <w:t>，并跳过已执行的阶段（如果已经执行过部分阶段，则从下一个开始）。</w:t>
      </w:r>
    </w:p>
    <w:p w14:paraId="54A32B21" w14:textId="77777777" w:rsidR="00D27795" w:rsidRPr="00D27795" w:rsidRDefault="00D27795" w:rsidP="00D27795">
      <w:pPr>
        <w:numPr>
          <w:ilvl w:val="0"/>
          <w:numId w:val="4"/>
        </w:numPr>
      </w:pPr>
      <w:r w:rsidRPr="00D27795">
        <w:t>step</w:t>
      </w:r>
      <w:r w:rsidRPr="00D27795">
        <w:rPr>
          <w:b/>
          <w:bCs/>
        </w:rPr>
        <w:t> </w:t>
      </w:r>
      <w:r w:rsidRPr="00D27795">
        <w:rPr>
          <w:b/>
          <w:bCs/>
        </w:rPr>
        <w:t>命令</w:t>
      </w:r>
      <w:r w:rsidRPr="00D27795">
        <w:t>：执行当前未执行的下一个阶段（可按顺序确定下一个阶段，或允许指定阶段名？根据设计师设计，</w:t>
      </w:r>
      <w:r w:rsidRPr="00D27795">
        <w:t>step </w:t>
      </w:r>
      <w:r w:rsidRPr="00D27795">
        <w:t>可能不带参数，逐步执行。为简化，先实现</w:t>
      </w:r>
      <w:r w:rsidRPr="00D27795">
        <w:t> step </w:t>
      </w:r>
      <w:r w:rsidRPr="00D27795">
        <w:t>不带参数，执行下一个阶段；带参数则执行指定阶段（如</w:t>
      </w:r>
      <w:r w:rsidRPr="00D27795">
        <w:t> step revenue</w:t>
      </w:r>
      <w:r w:rsidRPr="00D27795">
        <w:t>），但需检查阶段顺序合法性（可选）。</w:t>
      </w:r>
    </w:p>
    <w:p w14:paraId="12BA7E76" w14:textId="77777777" w:rsidR="00D27795" w:rsidRPr="00D27795" w:rsidRDefault="00D27795" w:rsidP="00D27795">
      <w:pPr>
        <w:numPr>
          <w:ilvl w:val="0"/>
          <w:numId w:val="4"/>
        </w:numPr>
      </w:pPr>
      <w:r w:rsidRPr="00D27795">
        <w:t>next</w:t>
      </w:r>
      <w:r w:rsidRPr="00D27795">
        <w:rPr>
          <w:b/>
          <w:bCs/>
        </w:rPr>
        <w:t> </w:t>
      </w:r>
      <w:r w:rsidRPr="00D27795">
        <w:rPr>
          <w:b/>
          <w:bCs/>
        </w:rPr>
        <w:t>命令</w:t>
      </w:r>
      <w:r w:rsidRPr="00D27795">
        <w:t>：当所有阶段执行完后，执行</w:t>
      </w:r>
      <w:r w:rsidRPr="00D27795">
        <w:t> next </w:t>
      </w:r>
      <w:r w:rsidRPr="00D27795">
        <w:t>推进到下一年（调用</w:t>
      </w:r>
      <w:r w:rsidRPr="00D27795">
        <w:t> advance_year</w:t>
      </w:r>
      <w:r w:rsidRPr="00D27795">
        <w:t>），并重置阶段执行状态。</w:t>
      </w:r>
    </w:p>
    <w:p w14:paraId="179236CF" w14:textId="77777777" w:rsidR="00D27795" w:rsidRPr="00D27795" w:rsidRDefault="00D27795" w:rsidP="00D27795">
      <w:pPr>
        <w:numPr>
          <w:ilvl w:val="0"/>
          <w:numId w:val="4"/>
        </w:numPr>
      </w:pPr>
      <w:r w:rsidRPr="00D27795">
        <w:rPr>
          <w:b/>
          <w:bCs/>
        </w:rPr>
        <w:lastRenderedPageBreak/>
        <w:t>显示进度条</w:t>
      </w:r>
      <w:r w:rsidRPr="00D27795">
        <w:t>：在每个阶段执行后，打印进度条</w:t>
      </w:r>
      <w:r w:rsidRPr="00D27795">
        <w:t> [</w:t>
      </w:r>
      <w:r w:rsidRPr="00D27795">
        <w:rPr>
          <w:rFonts w:ascii="Times New Roman" w:hAnsi="Times New Roman" w:cs="Times New Roman"/>
        </w:rPr>
        <w:t>▓▓▓░░░░</w:t>
      </w:r>
      <w:r w:rsidRPr="00D27795">
        <w:t>] X/7</w:t>
      </w:r>
      <w:r w:rsidRPr="00D27795">
        <w:t>（</w:t>
      </w:r>
      <w:r w:rsidRPr="00D27795">
        <w:t>X</w:t>
      </w:r>
      <w:r w:rsidRPr="00D27795">
        <w:t>为已执行阶段数）。进度条格式可复用现有</w:t>
      </w:r>
      <w:r w:rsidRPr="00D27795">
        <w:t> get_progress_bar </w:t>
      </w:r>
      <w:r w:rsidRPr="00D27795">
        <w:t>函数。</w:t>
      </w:r>
    </w:p>
    <w:p w14:paraId="5F4D50AE" w14:textId="77777777" w:rsidR="00D27795" w:rsidRPr="00D27795" w:rsidRDefault="00D27795" w:rsidP="00D27795">
      <w:pPr>
        <w:numPr>
          <w:ilvl w:val="0"/>
          <w:numId w:val="4"/>
        </w:numPr>
      </w:pPr>
      <w:r w:rsidRPr="00D27795">
        <w:rPr>
          <w:b/>
          <w:bCs/>
        </w:rPr>
        <w:t>阶段预览</w:t>
      </w:r>
      <w:r w:rsidRPr="00D27795">
        <w:t>：在执行一个阶段之前（包括</w:t>
      </w:r>
      <w:r w:rsidRPr="00D27795">
        <w:t> step </w:t>
      </w:r>
      <w:r w:rsidRPr="00D27795">
        <w:t>和</w:t>
      </w:r>
      <w:r w:rsidRPr="00D27795">
        <w:t> turn </w:t>
      </w:r>
      <w:r w:rsidRPr="00D27795">
        <w:t>中的每个阶段），打印对应的预览文本（从</w:t>
      </w:r>
      <w:r w:rsidRPr="00D27795">
        <w:t> texts.py </w:t>
      </w:r>
      <w:r w:rsidRPr="00D27795">
        <w:t>读取）。预览文本应包含阶段标题和描述。</w:t>
      </w:r>
    </w:p>
    <w:p w14:paraId="341D06DE" w14:textId="77777777" w:rsidR="00D27795" w:rsidRPr="00D27795" w:rsidRDefault="00D27795" w:rsidP="00D27795">
      <w:pPr>
        <w:numPr>
          <w:ilvl w:val="0"/>
          <w:numId w:val="4"/>
        </w:numPr>
      </w:pPr>
      <w:r w:rsidRPr="00D27795">
        <w:rPr>
          <w:b/>
          <w:bCs/>
        </w:rPr>
        <w:t>阶段输出</w:t>
      </w:r>
      <w:r w:rsidRPr="00D27795">
        <w:t>：阶段执行后，打印</w:t>
      </w:r>
      <w:r w:rsidRPr="00D27795">
        <w:t xml:space="preserve"> API </w:t>
      </w:r>
      <w:r w:rsidRPr="00D27795">
        <w:t>返回的</w:t>
      </w:r>
      <w:r w:rsidRPr="00D27795">
        <w:t> message</w:t>
      </w:r>
      <w:r w:rsidRPr="00D27795">
        <w:t>（即原有阶段命令的输出）。</w:t>
      </w:r>
    </w:p>
    <w:p w14:paraId="589D3C74" w14:textId="77777777" w:rsidR="00D27795" w:rsidRPr="00D27795" w:rsidRDefault="00D27795" w:rsidP="00D27795">
      <w:r w:rsidRPr="00D27795">
        <w:rPr>
          <w:b/>
          <w:bCs/>
        </w:rPr>
        <w:t>示例流程</w:t>
      </w:r>
      <w:r w:rsidRPr="00D27795">
        <w:t>：</w:t>
      </w:r>
    </w:p>
    <w:p w14:paraId="232504C3" w14:textId="77777777" w:rsidR="00D27795" w:rsidRPr="00D27795" w:rsidRDefault="00D27795" w:rsidP="00D27795">
      <w:r w:rsidRPr="00D27795">
        <w:t>text</w:t>
      </w:r>
    </w:p>
    <w:p w14:paraId="5E345F6A" w14:textId="77777777" w:rsidR="00D27795" w:rsidRPr="00D27795" w:rsidRDefault="00D27795" w:rsidP="00D27795">
      <w:r w:rsidRPr="00D27795">
        <w:t>&gt; step</w:t>
      </w:r>
    </w:p>
    <w:p w14:paraId="1A3D56A7" w14:textId="77777777" w:rsidR="00D27795" w:rsidRPr="00D27795" w:rsidRDefault="00D27795" w:rsidP="00D27795">
      <w:r w:rsidRPr="00D27795">
        <w:t xml:space="preserve">--- </w:t>
      </w:r>
      <w:r w:rsidRPr="00D27795">
        <w:t>天命阶段</w:t>
      </w:r>
      <w:r w:rsidRPr="00D27795">
        <w:t xml:space="preserve"> (Year 264 BC) ---</w:t>
      </w:r>
    </w:p>
    <w:p w14:paraId="3E3202C9" w14:textId="77777777" w:rsidR="00D27795" w:rsidRPr="00D27795" w:rsidRDefault="00D27795" w:rsidP="00D27795">
      <w:r w:rsidRPr="00D27795">
        <w:t xml:space="preserve">--- </w:t>
      </w:r>
      <w:r w:rsidRPr="00D27795">
        <w:t>阶段预览</w:t>
      </w:r>
      <w:r w:rsidRPr="00D27795">
        <w:t xml:space="preserve"> ---</w:t>
      </w:r>
    </w:p>
    <w:p w14:paraId="1FA1A2C0" w14:textId="77777777" w:rsidR="00D27795" w:rsidRPr="00D27795" w:rsidRDefault="00D27795" w:rsidP="00D27795">
      <w:r w:rsidRPr="00D27795">
        <w:t>天命阶段为回合起始核心环节</w:t>
      </w:r>
      <w:r w:rsidRPr="00D27795">
        <w:t>...</w:t>
      </w:r>
    </w:p>
    <w:p w14:paraId="16ED6F67" w14:textId="77777777" w:rsidR="00D27795" w:rsidRPr="00D27795" w:rsidRDefault="00D27795" w:rsidP="00D27795">
      <w:r w:rsidRPr="00D27795">
        <w:t>（此处打印原有天命阶段输出）</w:t>
      </w:r>
    </w:p>
    <w:p w14:paraId="2DD7791E" w14:textId="77777777" w:rsidR="00D27795" w:rsidRPr="00D27795" w:rsidRDefault="00D27795" w:rsidP="00D27795">
      <w:r w:rsidRPr="00D27795">
        <w:t>Progress: [</w:t>
      </w:r>
      <w:r w:rsidRPr="00D27795">
        <w:rPr>
          <w:rFonts w:ascii="Times New Roman" w:hAnsi="Times New Roman" w:cs="Times New Roman"/>
        </w:rPr>
        <w:t>▓░░░░░░</w:t>
      </w:r>
      <w:r w:rsidRPr="00D27795">
        <w:t>] 1/7</w:t>
      </w:r>
    </w:p>
    <w:p w14:paraId="3E4E3E4D" w14:textId="77777777" w:rsidR="00D27795" w:rsidRPr="00D27795" w:rsidRDefault="00D27795" w:rsidP="00D27795">
      <w:r w:rsidRPr="00D27795">
        <w:t>&gt; step</w:t>
      </w:r>
    </w:p>
    <w:p w14:paraId="5AB8F7F9" w14:textId="77777777" w:rsidR="00D27795" w:rsidRPr="00D27795" w:rsidRDefault="00D27795" w:rsidP="00D27795">
      <w:r w:rsidRPr="00D27795">
        <w:t xml:space="preserve">--- </w:t>
      </w:r>
      <w:r w:rsidRPr="00D27795">
        <w:t>收入阶段</w:t>
      </w:r>
      <w:r w:rsidRPr="00D27795">
        <w:t xml:space="preserve"> (Year 264 BC) ---</w:t>
      </w:r>
    </w:p>
    <w:p w14:paraId="050DE9CC" w14:textId="77777777" w:rsidR="00D27795" w:rsidRPr="00D27795" w:rsidRDefault="00D27795" w:rsidP="00D27795">
      <w:r w:rsidRPr="00D27795">
        <w:t xml:space="preserve">--- </w:t>
      </w:r>
      <w:r w:rsidRPr="00D27795">
        <w:t>阶段预览</w:t>
      </w:r>
      <w:r w:rsidRPr="00D27795">
        <w:t xml:space="preserve"> ---</w:t>
      </w:r>
    </w:p>
    <w:p w14:paraId="01CEDE87" w14:textId="77777777" w:rsidR="00D27795" w:rsidRPr="00D27795" w:rsidRDefault="00D27795" w:rsidP="00D27795">
      <w:r w:rsidRPr="00D27795">
        <w:t>收入阶段为回合经济核心环节</w:t>
      </w:r>
      <w:r w:rsidRPr="00D27795">
        <w:t>...</w:t>
      </w:r>
    </w:p>
    <w:p w14:paraId="783B82FB" w14:textId="77777777" w:rsidR="00D27795" w:rsidRPr="00D27795" w:rsidRDefault="00D27795" w:rsidP="00D27795">
      <w:r w:rsidRPr="00D27795">
        <w:t>（原有收入阶段输出）</w:t>
      </w:r>
    </w:p>
    <w:p w14:paraId="1E1CE241" w14:textId="77777777" w:rsidR="00D27795" w:rsidRPr="00D27795" w:rsidRDefault="00D27795" w:rsidP="00D27795">
      <w:r w:rsidRPr="00D27795">
        <w:t>Progress: [</w:t>
      </w:r>
      <w:r w:rsidRPr="00D27795">
        <w:rPr>
          <w:rFonts w:ascii="Times New Roman" w:hAnsi="Times New Roman" w:cs="Times New Roman"/>
        </w:rPr>
        <w:t>▓▓░░░░░</w:t>
      </w:r>
      <w:r w:rsidRPr="00D27795">
        <w:t>] 2/7</w:t>
      </w:r>
    </w:p>
    <w:p w14:paraId="5520A6F6" w14:textId="77777777" w:rsidR="00D27795" w:rsidRPr="00D27795" w:rsidRDefault="00D27795" w:rsidP="00D27795">
      <w:r w:rsidRPr="00D27795">
        <w:t>...</w:t>
      </w:r>
    </w:p>
    <w:p w14:paraId="60B212EB" w14:textId="77777777" w:rsidR="00D27795" w:rsidRPr="00D27795" w:rsidRDefault="00D27795" w:rsidP="00D27795">
      <w:r w:rsidRPr="00D27795">
        <w:t>&gt; next</w:t>
      </w:r>
    </w:p>
    <w:p w14:paraId="2A8C9C43" w14:textId="77777777" w:rsidR="00D27795" w:rsidRPr="00D27795" w:rsidRDefault="00D27795" w:rsidP="00D27795">
      <w:r w:rsidRPr="00D27795">
        <w:t>（推进到下一回合，显示新回合信息，阶段重置）</w:t>
      </w:r>
    </w:p>
    <w:p w14:paraId="6F53767A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4.4 </w:t>
      </w:r>
      <w:r w:rsidRPr="00D27795">
        <w:rPr>
          <w:b/>
          <w:bCs/>
        </w:rPr>
        <w:t>处理边界情况</w:t>
      </w:r>
    </w:p>
    <w:p w14:paraId="6FF512BD" w14:textId="77777777" w:rsidR="00D27795" w:rsidRPr="00D27795" w:rsidRDefault="00D27795" w:rsidP="00D27795">
      <w:pPr>
        <w:numPr>
          <w:ilvl w:val="0"/>
          <w:numId w:val="5"/>
        </w:numPr>
      </w:pPr>
      <w:r w:rsidRPr="00D27795">
        <w:t>如果玩家尝试在阶段未全部执行时输入</w:t>
      </w:r>
      <w:r w:rsidRPr="00D27795">
        <w:t> next</w:t>
      </w:r>
      <w:r w:rsidRPr="00D27795">
        <w:t>，应提示</w:t>
      </w:r>
      <w:r w:rsidRPr="00D27795">
        <w:t>“</w:t>
      </w:r>
      <w:r w:rsidRPr="00D27795">
        <w:t>本回合阶段未完成，请先执行完所有阶段</w:t>
      </w:r>
      <w:r w:rsidRPr="00D27795">
        <w:t>”</w:t>
      </w:r>
      <w:r w:rsidRPr="00D27795">
        <w:t>。</w:t>
      </w:r>
    </w:p>
    <w:p w14:paraId="27DCD692" w14:textId="77777777" w:rsidR="00D27795" w:rsidRPr="00D27795" w:rsidRDefault="00D27795" w:rsidP="00D27795">
      <w:pPr>
        <w:numPr>
          <w:ilvl w:val="0"/>
          <w:numId w:val="5"/>
        </w:numPr>
      </w:pPr>
      <w:r w:rsidRPr="00D27795">
        <w:lastRenderedPageBreak/>
        <w:t>如果玩家尝试重复执行已执行的阶段，应提示</w:t>
      </w:r>
      <w:r w:rsidRPr="00D27795">
        <w:t>“</w:t>
      </w:r>
      <w:r w:rsidRPr="00D27795">
        <w:t>该阶段已在本回合执行过</w:t>
      </w:r>
      <w:r w:rsidRPr="00D27795">
        <w:t>”</w:t>
      </w:r>
      <w:r w:rsidRPr="00D27795">
        <w:t>。</w:t>
      </w:r>
    </w:p>
    <w:p w14:paraId="5E2066E5" w14:textId="77777777" w:rsidR="00D27795" w:rsidRPr="00D27795" w:rsidRDefault="00D27795" w:rsidP="00D27795">
      <w:pPr>
        <w:numPr>
          <w:ilvl w:val="0"/>
          <w:numId w:val="5"/>
        </w:numPr>
      </w:pPr>
      <w:r w:rsidRPr="00D27795">
        <w:t>查询命令（如</w:t>
      </w:r>
      <w:r w:rsidRPr="00D27795">
        <w:t> status</w:t>
      </w:r>
      <w:r w:rsidRPr="00D27795">
        <w:t>）应随时可用，不影响阶段状态。</w:t>
      </w:r>
    </w:p>
    <w:p w14:paraId="1C184073" w14:textId="77777777" w:rsidR="00D27795" w:rsidRPr="00D27795" w:rsidRDefault="00D27795" w:rsidP="00D27795">
      <w:pPr>
        <w:numPr>
          <w:ilvl w:val="0"/>
          <w:numId w:val="5"/>
        </w:numPr>
      </w:pPr>
      <w:r w:rsidRPr="00D27795">
        <w:t>确保所有输出与设计师提供的界面风格一致（分隔线、图标、缩进）。</w:t>
      </w:r>
    </w:p>
    <w:p w14:paraId="696D4CC6" w14:textId="77777777" w:rsidR="00D27795" w:rsidRPr="00D27795" w:rsidRDefault="00000000" w:rsidP="00D27795">
      <w:r>
        <w:pict w14:anchorId="53E295C4">
          <v:rect id="_x0000_i1029" style="width:0;height:.75pt" o:hralign="center" o:hrstd="t" o:hr="t" fillcolor="#a0a0a0" stroked="f"/>
        </w:pict>
      </w:r>
    </w:p>
    <w:p w14:paraId="21272F55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5. </w:t>
      </w:r>
      <w:r w:rsidRPr="00D27795">
        <w:rPr>
          <w:b/>
          <w:bCs/>
        </w:rPr>
        <w:t>测试要求</w:t>
      </w:r>
    </w:p>
    <w:p w14:paraId="774F9CD4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5.1 </w:t>
      </w:r>
      <w:r w:rsidRPr="00D27795">
        <w:rPr>
          <w:b/>
          <w:bCs/>
        </w:rPr>
        <w:t>单元测试</w:t>
      </w:r>
    </w:p>
    <w:p w14:paraId="44405FC2" w14:textId="77777777" w:rsidR="00D27795" w:rsidRPr="00D27795" w:rsidRDefault="00D27795" w:rsidP="00D27795">
      <w:pPr>
        <w:numPr>
          <w:ilvl w:val="0"/>
          <w:numId w:val="6"/>
        </w:numPr>
      </w:pPr>
      <w:r w:rsidRPr="00D27795">
        <w:t>为</w:t>
      </w:r>
      <w:r w:rsidRPr="00D27795">
        <w:t> game_api.execute_phase </w:t>
      </w:r>
      <w:r w:rsidRPr="00D27795">
        <w:t>和</w:t>
      </w:r>
      <w:r w:rsidRPr="00D27795">
        <w:t> execute_turn </w:t>
      </w:r>
      <w:r w:rsidRPr="00D27795">
        <w:t>编写测试，使用</w:t>
      </w:r>
      <w:r w:rsidRPr="00D27795">
        <w:t xml:space="preserve"> mock </w:t>
      </w:r>
      <w:r w:rsidRPr="00D27795">
        <w:t>模拟阶段命令的执行，验证返回值格式和输出捕获。</w:t>
      </w:r>
    </w:p>
    <w:p w14:paraId="74A6814C" w14:textId="77777777" w:rsidR="00D27795" w:rsidRPr="00D27795" w:rsidRDefault="00D27795" w:rsidP="00D27795">
      <w:pPr>
        <w:numPr>
          <w:ilvl w:val="0"/>
          <w:numId w:val="6"/>
        </w:numPr>
      </w:pPr>
      <w:r w:rsidRPr="00D27795">
        <w:t>测试应覆盖正常流程和异常情况（如无效阶段名）。</w:t>
      </w:r>
    </w:p>
    <w:p w14:paraId="32BB2910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5.2 </w:t>
      </w:r>
      <w:r w:rsidRPr="00D27795">
        <w:rPr>
          <w:b/>
          <w:bCs/>
        </w:rPr>
        <w:t>手动测试</w:t>
      </w:r>
    </w:p>
    <w:p w14:paraId="51230661" w14:textId="77777777" w:rsidR="00D27795" w:rsidRPr="00D27795" w:rsidRDefault="00D27795" w:rsidP="00D27795">
      <w:pPr>
        <w:numPr>
          <w:ilvl w:val="0"/>
          <w:numId w:val="7"/>
        </w:numPr>
      </w:pPr>
      <w:r w:rsidRPr="00D27795">
        <w:t>运行游戏，依次输入</w:t>
      </w:r>
      <w:r w:rsidRPr="00D27795">
        <w:t> step </w:t>
      </w:r>
      <w:r w:rsidRPr="00D27795">
        <w:t>观察每个阶段的预览和执行。</w:t>
      </w:r>
    </w:p>
    <w:p w14:paraId="47B8A096" w14:textId="77777777" w:rsidR="00D27795" w:rsidRPr="00D27795" w:rsidRDefault="00D27795" w:rsidP="00D27795">
      <w:pPr>
        <w:numPr>
          <w:ilvl w:val="0"/>
          <w:numId w:val="7"/>
        </w:numPr>
      </w:pPr>
      <w:r w:rsidRPr="00D27795">
        <w:t>输入</w:t>
      </w:r>
      <w:r w:rsidRPr="00D27795">
        <w:t> turn </w:t>
      </w:r>
      <w:r w:rsidRPr="00D27795">
        <w:t>验证自动完整回合。</w:t>
      </w:r>
    </w:p>
    <w:p w14:paraId="10F5832C" w14:textId="77777777" w:rsidR="00D27795" w:rsidRPr="00D27795" w:rsidRDefault="00D27795" w:rsidP="00D27795">
      <w:pPr>
        <w:numPr>
          <w:ilvl w:val="0"/>
          <w:numId w:val="7"/>
        </w:numPr>
      </w:pPr>
      <w:r w:rsidRPr="00D27795">
        <w:t>尝试在阶段未完成时输入</w:t>
      </w:r>
      <w:r w:rsidRPr="00D27795">
        <w:t> next</w:t>
      </w:r>
      <w:r w:rsidRPr="00D27795">
        <w:t>，观察提示。</w:t>
      </w:r>
    </w:p>
    <w:p w14:paraId="35B5D8F2" w14:textId="77777777" w:rsidR="00D27795" w:rsidRPr="00D27795" w:rsidRDefault="00D27795" w:rsidP="00D27795">
      <w:pPr>
        <w:numPr>
          <w:ilvl w:val="0"/>
          <w:numId w:val="7"/>
        </w:numPr>
      </w:pPr>
      <w:r w:rsidRPr="00D27795">
        <w:t>尝试重复执行同一阶段，观察提示。</w:t>
      </w:r>
    </w:p>
    <w:p w14:paraId="1C508AF7" w14:textId="77777777" w:rsidR="00D27795" w:rsidRPr="00D27795" w:rsidRDefault="00D27795" w:rsidP="00D27795">
      <w:pPr>
        <w:numPr>
          <w:ilvl w:val="0"/>
          <w:numId w:val="7"/>
        </w:numPr>
      </w:pPr>
      <w:r w:rsidRPr="00D27795">
        <w:t>对比设计师提供的界面文本，确保预览文本一致，输出风格符合预期。</w:t>
      </w:r>
    </w:p>
    <w:p w14:paraId="58EFF168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5.3 </w:t>
      </w:r>
      <w:r w:rsidRPr="00D27795">
        <w:rPr>
          <w:b/>
          <w:bCs/>
        </w:rPr>
        <w:t>回归测试</w:t>
      </w:r>
    </w:p>
    <w:p w14:paraId="080D0E28" w14:textId="77777777" w:rsidR="00D27795" w:rsidRPr="00D27795" w:rsidRDefault="00D27795" w:rsidP="00D27795">
      <w:pPr>
        <w:numPr>
          <w:ilvl w:val="0"/>
          <w:numId w:val="8"/>
        </w:numPr>
      </w:pPr>
      <w:r w:rsidRPr="00D27795">
        <w:t>运行所有现有单元测试（包括阶段</w:t>
      </w:r>
      <w:r w:rsidRPr="00D27795">
        <w:t>0</w:t>
      </w:r>
      <w:r w:rsidRPr="00D27795">
        <w:t>的</w:t>
      </w:r>
      <w:r w:rsidRPr="00D27795">
        <w:t>API</w:t>
      </w:r>
      <w:r w:rsidRPr="00D27795">
        <w:t>测试），确保无破坏。</w:t>
      </w:r>
    </w:p>
    <w:p w14:paraId="77E4D32B" w14:textId="77777777" w:rsidR="00D27795" w:rsidRPr="00D27795" w:rsidRDefault="00000000" w:rsidP="00D27795">
      <w:r>
        <w:pict w14:anchorId="36987265">
          <v:rect id="_x0000_i1030" style="width:0;height:.75pt" o:hralign="center" o:hrstd="t" o:hr="t" fillcolor="#a0a0a0" stroked="f"/>
        </w:pict>
      </w:r>
    </w:p>
    <w:p w14:paraId="20861322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6. </w:t>
      </w:r>
      <w:r w:rsidRPr="00D27795">
        <w:rPr>
          <w:b/>
          <w:bCs/>
        </w:rPr>
        <w:t>提交规范</w:t>
      </w:r>
    </w:p>
    <w:p w14:paraId="5298B23A" w14:textId="77777777" w:rsidR="00D27795" w:rsidRPr="00D27795" w:rsidRDefault="00D27795" w:rsidP="00D27795">
      <w:pPr>
        <w:numPr>
          <w:ilvl w:val="0"/>
          <w:numId w:val="9"/>
        </w:numPr>
      </w:pPr>
      <w:r w:rsidRPr="00D27795">
        <w:t>按功能点分批次提交，例如：</w:t>
      </w:r>
    </w:p>
    <w:p w14:paraId="46FA41B9" w14:textId="77777777" w:rsidR="00D27795" w:rsidRPr="00D27795" w:rsidRDefault="00D27795" w:rsidP="00D27795">
      <w:pPr>
        <w:numPr>
          <w:ilvl w:val="1"/>
          <w:numId w:val="9"/>
        </w:numPr>
      </w:pPr>
      <w:r w:rsidRPr="00D27795">
        <w:t>创建</w:t>
      </w:r>
      <w:r w:rsidRPr="00D27795">
        <w:t> texts.py </w:t>
      </w:r>
      <w:r w:rsidRPr="00D27795">
        <w:t>并添加预览文本。</w:t>
      </w:r>
    </w:p>
    <w:p w14:paraId="09B82A35" w14:textId="77777777" w:rsidR="00D27795" w:rsidRPr="00D27795" w:rsidRDefault="00D27795" w:rsidP="00D27795">
      <w:pPr>
        <w:numPr>
          <w:ilvl w:val="1"/>
          <w:numId w:val="9"/>
        </w:numPr>
      </w:pPr>
      <w:r w:rsidRPr="00D27795">
        <w:t>实现</w:t>
      </w:r>
      <w:r w:rsidRPr="00D27795">
        <w:t> game_api.execute_phase </w:t>
      </w:r>
      <w:r w:rsidRPr="00D27795">
        <w:t>和测试。</w:t>
      </w:r>
    </w:p>
    <w:p w14:paraId="7937D81E" w14:textId="77777777" w:rsidR="00D27795" w:rsidRPr="00D27795" w:rsidRDefault="00D27795" w:rsidP="00D27795">
      <w:pPr>
        <w:numPr>
          <w:ilvl w:val="1"/>
          <w:numId w:val="9"/>
        </w:numPr>
      </w:pPr>
      <w:r w:rsidRPr="00D27795">
        <w:t>实现</w:t>
      </w:r>
      <w:r w:rsidRPr="00D27795">
        <w:t> game_api.execute_turn </w:t>
      </w:r>
      <w:r w:rsidRPr="00D27795">
        <w:t>和测试。</w:t>
      </w:r>
    </w:p>
    <w:p w14:paraId="6E6ADED2" w14:textId="77777777" w:rsidR="00D27795" w:rsidRPr="00D27795" w:rsidRDefault="00D27795" w:rsidP="00D27795">
      <w:pPr>
        <w:numPr>
          <w:ilvl w:val="1"/>
          <w:numId w:val="9"/>
        </w:numPr>
      </w:pPr>
      <w:r w:rsidRPr="00D27795">
        <w:t>改造</w:t>
      </w:r>
      <w:r w:rsidRPr="00D27795">
        <w:t> debug_cli.py </w:t>
      </w:r>
      <w:r w:rsidRPr="00D27795">
        <w:t>主循环。</w:t>
      </w:r>
    </w:p>
    <w:p w14:paraId="14F31C19" w14:textId="77777777" w:rsidR="00D27795" w:rsidRPr="00D27795" w:rsidRDefault="00D27795" w:rsidP="00D27795">
      <w:pPr>
        <w:numPr>
          <w:ilvl w:val="0"/>
          <w:numId w:val="9"/>
        </w:numPr>
      </w:pPr>
      <w:r w:rsidRPr="00D27795">
        <w:t>提交信息格式：</w:t>
      </w:r>
    </w:p>
    <w:p w14:paraId="4D899DA8" w14:textId="77777777" w:rsidR="00D27795" w:rsidRPr="00D27795" w:rsidRDefault="00D27795" w:rsidP="00D27795">
      <w:r w:rsidRPr="00D27795">
        <w:t>text</w:t>
      </w:r>
    </w:p>
    <w:p w14:paraId="3372272D" w14:textId="77777777" w:rsidR="00D27795" w:rsidRPr="00D27795" w:rsidRDefault="00D27795" w:rsidP="00D27795">
      <w:r w:rsidRPr="00D27795">
        <w:lastRenderedPageBreak/>
        <w:t xml:space="preserve">feat(api): </w:t>
      </w:r>
      <w:r w:rsidRPr="00D27795">
        <w:t>实现</w:t>
      </w:r>
      <w:r w:rsidRPr="00D27795">
        <w:t xml:space="preserve"> execute_phase </w:t>
      </w:r>
      <w:r w:rsidRPr="00D27795">
        <w:t>和</w:t>
      </w:r>
      <w:r w:rsidRPr="00D27795">
        <w:t xml:space="preserve"> execute_turn API</w:t>
      </w:r>
    </w:p>
    <w:p w14:paraId="3D55A777" w14:textId="77777777" w:rsidR="00D27795" w:rsidRPr="00D27795" w:rsidRDefault="00D27795" w:rsidP="00D27795"/>
    <w:p w14:paraId="1A0649F6" w14:textId="77777777" w:rsidR="00D27795" w:rsidRPr="00D27795" w:rsidRDefault="00D27795" w:rsidP="00D27795">
      <w:r w:rsidRPr="00D27795">
        <w:t xml:space="preserve">- </w:t>
      </w:r>
      <w:r w:rsidRPr="00D27795">
        <w:t>添加阶段命令映射，支持通过</w:t>
      </w:r>
      <w:r w:rsidRPr="00D27795">
        <w:t xml:space="preserve"> API </w:t>
      </w:r>
      <w:r w:rsidRPr="00D27795">
        <w:t>执行单个阶段</w:t>
      </w:r>
    </w:p>
    <w:p w14:paraId="7E503203" w14:textId="77777777" w:rsidR="00D27795" w:rsidRPr="00D27795" w:rsidRDefault="00D27795" w:rsidP="00D27795">
      <w:r w:rsidRPr="00D27795">
        <w:t xml:space="preserve">- </w:t>
      </w:r>
      <w:r w:rsidRPr="00D27795">
        <w:t>使用</w:t>
      </w:r>
      <w:r w:rsidRPr="00D27795">
        <w:t xml:space="preserve"> redirect_stdout </w:t>
      </w:r>
      <w:r w:rsidRPr="00D27795">
        <w:t>捕获输出</w:t>
      </w:r>
    </w:p>
    <w:p w14:paraId="659BA083" w14:textId="77777777" w:rsidR="00D27795" w:rsidRPr="00D27795" w:rsidRDefault="00D27795" w:rsidP="00D27795">
      <w:r w:rsidRPr="00D27795">
        <w:t xml:space="preserve">- </w:t>
      </w:r>
      <w:r w:rsidRPr="00D27795">
        <w:t>编写单元测试覆盖正常流程</w:t>
      </w:r>
    </w:p>
    <w:p w14:paraId="1E69B282" w14:textId="77777777" w:rsidR="00D27795" w:rsidRPr="00D27795" w:rsidRDefault="00D27795" w:rsidP="00D27795">
      <w:pPr>
        <w:numPr>
          <w:ilvl w:val="0"/>
          <w:numId w:val="9"/>
        </w:numPr>
      </w:pPr>
      <w:r w:rsidRPr="00D27795">
        <w:t>最终完成后创建标签：</w:t>
      </w:r>
      <w:r w:rsidRPr="00D27795">
        <w:t>mvp-0.7.17-ui-phase1-YYYYMMDD</w:t>
      </w:r>
    </w:p>
    <w:p w14:paraId="57F1F4CD" w14:textId="77777777" w:rsidR="00D27795" w:rsidRPr="00D27795" w:rsidRDefault="00000000" w:rsidP="00D27795">
      <w:r>
        <w:pict w14:anchorId="11695FA4">
          <v:rect id="_x0000_i1031" style="width:0;height:.75pt" o:hralign="center" o:hrstd="t" o:hr="t" fillcolor="#a0a0a0" stroked="f"/>
        </w:pict>
      </w:r>
    </w:p>
    <w:p w14:paraId="78493290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7. </w:t>
      </w:r>
      <w:r w:rsidRPr="00D27795">
        <w:rPr>
          <w:b/>
          <w:bCs/>
        </w:rPr>
        <w:t>需要阅读的文档和代码</w:t>
      </w:r>
    </w:p>
    <w:p w14:paraId="2B25B334" w14:textId="77777777" w:rsidR="00D27795" w:rsidRPr="00D27795" w:rsidRDefault="00D27795" w:rsidP="00D27795">
      <w:pPr>
        <w:numPr>
          <w:ilvl w:val="0"/>
          <w:numId w:val="10"/>
        </w:numPr>
      </w:pPr>
      <w:r w:rsidRPr="00D27795">
        <w:rPr>
          <w:b/>
          <w:bCs/>
        </w:rPr>
        <w:t>《游戏架构解耦设计：</w:t>
      </w:r>
      <w:r w:rsidRPr="00D27795">
        <w:rPr>
          <w:b/>
          <w:bCs/>
        </w:rPr>
        <w:t>CLI</w:t>
      </w:r>
      <w:r w:rsidRPr="00D27795">
        <w:rPr>
          <w:b/>
          <w:bCs/>
        </w:rPr>
        <w:t>与核心逻辑分离方案》</w:t>
      </w:r>
      <w:r w:rsidRPr="00D27795">
        <w:t>：了解</w:t>
      </w:r>
      <w:r w:rsidRPr="00D27795">
        <w:t xml:space="preserve"> API </w:t>
      </w:r>
      <w:r w:rsidRPr="00D27795">
        <w:t>设计。</w:t>
      </w:r>
    </w:p>
    <w:p w14:paraId="60589327" w14:textId="77777777" w:rsidR="00D27795" w:rsidRPr="00D27795" w:rsidRDefault="00D27795" w:rsidP="00D27795">
      <w:pPr>
        <w:numPr>
          <w:ilvl w:val="0"/>
          <w:numId w:val="10"/>
        </w:numPr>
      </w:pPr>
      <w:r w:rsidRPr="00D27795">
        <w:rPr>
          <w:b/>
          <w:bCs/>
        </w:rPr>
        <w:t xml:space="preserve">UI </w:t>
      </w:r>
      <w:r w:rsidRPr="00D27795">
        <w:rPr>
          <w:b/>
          <w:bCs/>
        </w:rPr>
        <w:t>设计师提供的阶段预览文本</w:t>
      </w:r>
      <w:r w:rsidRPr="00D27795">
        <w:t>（如</w:t>
      </w:r>
      <w:r w:rsidRPr="00D27795">
        <w:t xml:space="preserve"> 01 </w:t>
      </w:r>
      <w:r w:rsidRPr="00D27795">
        <w:t>天命阶段</w:t>
      </w:r>
      <w:r w:rsidRPr="00D27795">
        <w:t>.txt </w:t>
      </w:r>
      <w:r w:rsidRPr="00D27795">
        <w:t>等）：确保预览文本一致。</w:t>
      </w:r>
    </w:p>
    <w:p w14:paraId="41122106" w14:textId="77777777" w:rsidR="00D27795" w:rsidRPr="00D27795" w:rsidRDefault="00D27795" w:rsidP="00D27795">
      <w:pPr>
        <w:numPr>
          <w:ilvl w:val="0"/>
          <w:numId w:val="10"/>
        </w:numPr>
      </w:pPr>
      <w:r w:rsidRPr="00D27795">
        <w:t>现有</w:t>
      </w:r>
      <w:r w:rsidRPr="00D27795">
        <w:t> debug_cli.py </w:t>
      </w:r>
      <w:r w:rsidRPr="00D27795">
        <w:t>和</w:t>
      </w:r>
      <w:r w:rsidRPr="00D27795">
        <w:t> game_api.py </w:t>
      </w:r>
      <w:r w:rsidRPr="00D27795">
        <w:t>代码。</w:t>
      </w:r>
    </w:p>
    <w:p w14:paraId="6F89C58F" w14:textId="77777777" w:rsidR="00D27795" w:rsidRPr="00D27795" w:rsidRDefault="00000000" w:rsidP="00D27795">
      <w:r>
        <w:pict w14:anchorId="1286CCFB">
          <v:rect id="_x0000_i1032" style="width:0;height:.75pt" o:hralign="center" o:hrstd="t" o:hr="t" fillcolor="#a0a0a0" stroked="f"/>
        </w:pict>
      </w:r>
    </w:p>
    <w:p w14:paraId="136CEBC0" w14:textId="77777777" w:rsidR="00D27795" w:rsidRPr="00D27795" w:rsidRDefault="00D27795" w:rsidP="00D27795">
      <w:pPr>
        <w:rPr>
          <w:b/>
          <w:bCs/>
        </w:rPr>
      </w:pPr>
      <w:r w:rsidRPr="00D27795">
        <w:rPr>
          <w:b/>
          <w:bCs/>
        </w:rPr>
        <w:t xml:space="preserve">8. </w:t>
      </w:r>
      <w:r w:rsidRPr="00D27795">
        <w:rPr>
          <w:b/>
          <w:bCs/>
        </w:rPr>
        <w:t>注意事项</w:t>
      </w:r>
    </w:p>
    <w:p w14:paraId="549CCE56" w14:textId="77777777" w:rsidR="00D27795" w:rsidRPr="00D27795" w:rsidRDefault="00D27795" w:rsidP="00D27795">
      <w:pPr>
        <w:numPr>
          <w:ilvl w:val="0"/>
          <w:numId w:val="11"/>
        </w:numPr>
      </w:pPr>
      <w:r w:rsidRPr="00D27795">
        <w:t>阶段</w:t>
      </w:r>
      <w:r w:rsidRPr="00D27795">
        <w:t>1</w:t>
      </w:r>
      <w:r w:rsidRPr="00D27795">
        <w:t>仍使用自动决策，所有阶段命令类内部的决策器保持不变，无需修改。</w:t>
      </w:r>
    </w:p>
    <w:p w14:paraId="1EA48BD1" w14:textId="77777777" w:rsidR="00D27795" w:rsidRPr="00D27795" w:rsidRDefault="00D27795" w:rsidP="00D27795">
      <w:pPr>
        <w:numPr>
          <w:ilvl w:val="0"/>
          <w:numId w:val="11"/>
        </w:numPr>
      </w:pPr>
      <w:r w:rsidRPr="00D27795">
        <w:t>预览文本和进度条仅影响输出，不改变游戏状态。</w:t>
      </w:r>
    </w:p>
    <w:p w14:paraId="29948AD9" w14:textId="77777777" w:rsidR="00D27795" w:rsidRPr="00D27795" w:rsidRDefault="00D27795" w:rsidP="00D27795">
      <w:pPr>
        <w:numPr>
          <w:ilvl w:val="0"/>
          <w:numId w:val="11"/>
        </w:numPr>
      </w:pPr>
      <w:r w:rsidRPr="00D27795">
        <w:t>确保</w:t>
      </w:r>
      <w:r w:rsidRPr="00D27795">
        <w:t> next </w:t>
      </w:r>
      <w:r w:rsidRPr="00D27795">
        <w:t>命令正确调用</w:t>
      </w:r>
      <w:r w:rsidRPr="00D27795">
        <w:t> advance_year</w:t>
      </w:r>
      <w:r w:rsidRPr="00D27795">
        <w:t>（可先简单实现调用</w:t>
      </w:r>
      <w:r w:rsidRPr="00D27795">
        <w:t> state.advance_year()</w:t>
      </w:r>
      <w:r w:rsidRPr="00D27795">
        <w:t>，注意清除阶段标记）。</w:t>
      </w:r>
    </w:p>
    <w:p w14:paraId="429F69F8" w14:textId="77777777" w:rsidR="00D27795" w:rsidRPr="00D27795" w:rsidRDefault="00D27795" w:rsidP="00D27795">
      <w:r w:rsidRPr="00D27795">
        <w:t>如有疑问，请及时与架构师沟通。祝顺利！</w:t>
      </w:r>
    </w:p>
    <w:p w14:paraId="78B11F57" w14:textId="77777777" w:rsidR="00D27795" w:rsidRPr="00D27795" w:rsidRDefault="00D27795" w:rsidP="00D27795">
      <w:r w:rsidRPr="00D27795">
        <w:rPr>
          <w:b/>
          <w:bCs/>
        </w:rPr>
        <w:t>架构师</w:t>
      </w:r>
      <w:r w:rsidRPr="00D27795">
        <w:rPr>
          <w:b/>
          <w:bCs/>
        </w:rPr>
        <w:t xml:space="preserve"> ACT-02</w:t>
      </w:r>
    </w:p>
    <w:p w14:paraId="3E472B8F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5593D"/>
    <w:multiLevelType w:val="multilevel"/>
    <w:tmpl w:val="9764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F724F"/>
    <w:multiLevelType w:val="multilevel"/>
    <w:tmpl w:val="25BA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A6A6D"/>
    <w:multiLevelType w:val="multilevel"/>
    <w:tmpl w:val="49DC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73078"/>
    <w:multiLevelType w:val="multilevel"/>
    <w:tmpl w:val="4918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5021C"/>
    <w:multiLevelType w:val="multilevel"/>
    <w:tmpl w:val="275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F1EDF"/>
    <w:multiLevelType w:val="multilevel"/>
    <w:tmpl w:val="ED9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C6829"/>
    <w:multiLevelType w:val="multilevel"/>
    <w:tmpl w:val="94C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D4895"/>
    <w:multiLevelType w:val="multilevel"/>
    <w:tmpl w:val="6E9E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17FCB"/>
    <w:multiLevelType w:val="multilevel"/>
    <w:tmpl w:val="E43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B3436"/>
    <w:multiLevelType w:val="multilevel"/>
    <w:tmpl w:val="524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16503"/>
    <w:multiLevelType w:val="multilevel"/>
    <w:tmpl w:val="E11C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600166">
    <w:abstractNumId w:val="8"/>
  </w:num>
  <w:num w:numId="2" w16cid:durableId="647435928">
    <w:abstractNumId w:val="6"/>
  </w:num>
  <w:num w:numId="3" w16cid:durableId="756906209">
    <w:abstractNumId w:val="7"/>
  </w:num>
  <w:num w:numId="4" w16cid:durableId="1952273839">
    <w:abstractNumId w:val="1"/>
  </w:num>
  <w:num w:numId="5" w16cid:durableId="2019037142">
    <w:abstractNumId w:val="9"/>
  </w:num>
  <w:num w:numId="6" w16cid:durableId="1254583366">
    <w:abstractNumId w:val="4"/>
  </w:num>
  <w:num w:numId="7" w16cid:durableId="704714590">
    <w:abstractNumId w:val="10"/>
  </w:num>
  <w:num w:numId="8" w16cid:durableId="2139563457">
    <w:abstractNumId w:val="0"/>
  </w:num>
  <w:num w:numId="9" w16cid:durableId="1074821298">
    <w:abstractNumId w:val="2"/>
  </w:num>
  <w:num w:numId="10" w16cid:durableId="1571964096">
    <w:abstractNumId w:val="3"/>
  </w:num>
  <w:num w:numId="11" w16cid:durableId="377776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795"/>
    <w:rsid w:val="0008450D"/>
    <w:rsid w:val="001F2AE9"/>
    <w:rsid w:val="00383607"/>
    <w:rsid w:val="005156FD"/>
    <w:rsid w:val="00777DC9"/>
    <w:rsid w:val="00D2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AF93"/>
  <w15:chartTrackingRefBased/>
  <w15:docId w15:val="{768635D7-3EEB-4038-8865-5468A6C1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2026-03-13T10:04:00Z</dcterms:created>
  <dcterms:modified xsi:type="dcterms:W3CDTF">2026-03-13T10:09:00Z</dcterms:modified>
</cp:coreProperties>
</file>