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F3D4" w14:textId="77777777" w:rsidR="00B66AC2" w:rsidRPr="00B66AC2" w:rsidRDefault="00B66AC2" w:rsidP="00B66AC2">
      <w:r w:rsidRPr="00B66AC2">
        <w:rPr>
          <w:b/>
          <w:bCs/>
        </w:rPr>
        <w:t xml:space="preserve">EOR MVP 0.5 </w:t>
      </w:r>
      <w:r w:rsidRPr="00B66AC2">
        <w:rPr>
          <w:b/>
          <w:bCs/>
        </w:rPr>
        <w:t>增量开发报告（</w:t>
      </w:r>
      <w:r w:rsidRPr="00B66AC2">
        <w:rPr>
          <w:b/>
          <w:bCs/>
        </w:rPr>
        <w:t>2026-03-01</w:t>
      </w:r>
      <w:r w:rsidRPr="00B66AC2">
        <w:rPr>
          <w:b/>
          <w:bCs/>
        </w:rPr>
        <w:t>）</w:t>
      </w:r>
    </w:p>
    <w:p w14:paraId="7C1E0E9D" w14:textId="77777777" w:rsidR="00B66AC2" w:rsidRPr="00B66AC2" w:rsidRDefault="00B66AC2" w:rsidP="00B66AC2">
      <w:r w:rsidRPr="00B66AC2">
        <w:rPr>
          <w:b/>
          <w:bCs/>
        </w:rPr>
        <w:t>开发人员</w:t>
      </w:r>
      <w:r w:rsidRPr="00B66AC2">
        <w:t>：</w:t>
      </w:r>
      <w:r w:rsidRPr="00B66AC2">
        <w:t>DS007</w:t>
      </w:r>
      <w:r w:rsidRPr="00B66AC2">
        <w:br/>
      </w:r>
      <w:r w:rsidRPr="00B66AC2">
        <w:rPr>
          <w:b/>
          <w:bCs/>
        </w:rPr>
        <w:t>目标版本</w:t>
      </w:r>
      <w:r w:rsidRPr="00B66AC2">
        <w:t>：</w:t>
      </w:r>
      <w:r w:rsidRPr="00B66AC2">
        <w:t>EOR MVP 0.5</w:t>
      </w:r>
      <w:r w:rsidRPr="00B66AC2">
        <w:br/>
      </w:r>
      <w:r w:rsidRPr="00B66AC2">
        <w:rPr>
          <w:b/>
          <w:bCs/>
        </w:rPr>
        <w:t>开发分支</w:t>
      </w:r>
      <w:r w:rsidRPr="00B66AC2">
        <w:t>：</w:t>
      </w:r>
      <w:r w:rsidRPr="00B66AC2">
        <w:t>feature/mvp-0.5</w:t>
      </w:r>
      <w:r w:rsidRPr="00B66AC2">
        <w:br/>
      </w:r>
      <w:r w:rsidRPr="00B66AC2">
        <w:rPr>
          <w:b/>
          <w:bCs/>
        </w:rPr>
        <w:t>起始基线</w:t>
      </w:r>
      <w:r w:rsidRPr="00B66AC2">
        <w:t>：基于昨日（</w:t>
      </w:r>
      <w:r w:rsidRPr="00B66AC2">
        <w:t>2</w:t>
      </w:r>
      <w:r w:rsidRPr="00B66AC2">
        <w:t>月</w:t>
      </w:r>
      <w:r w:rsidRPr="00B66AC2">
        <w:t>28</w:t>
      </w:r>
      <w:r w:rsidRPr="00B66AC2">
        <w:t>日）</w:t>
      </w:r>
      <w:r w:rsidRPr="00B66AC2">
        <w:t>DS006</w:t>
      </w:r>
      <w:r w:rsidRPr="00B66AC2">
        <w:t>提交的基线，已实现完整的战争循环（宣战、战斗、奖励、凯旋、军团恢复）</w:t>
      </w:r>
      <w:r w:rsidRPr="00B66AC2">
        <w:br/>
      </w:r>
      <w:r w:rsidRPr="00B66AC2">
        <w:rPr>
          <w:b/>
          <w:bCs/>
        </w:rPr>
        <w:t>结束状态</w:t>
      </w:r>
      <w:r w:rsidRPr="00B66AC2">
        <w:t>：当前</w:t>
      </w:r>
      <w:r w:rsidRPr="00B66AC2">
        <w:t xml:space="preserve"> HEAD </w:t>
      </w:r>
      <w:r w:rsidRPr="00B66AC2">
        <w:t>包含今日全部修改，核心土地机制进一步完善，胜利</w:t>
      </w:r>
      <w:r w:rsidRPr="00B66AC2">
        <w:t>/</w:t>
      </w:r>
      <w:r w:rsidRPr="00B66AC2">
        <w:t>失败条件多样化，单元测试通过率提升（</w:t>
      </w:r>
      <w:r w:rsidRPr="00B66AC2">
        <w:t>347 passed</w:t>
      </w:r>
      <w:r w:rsidRPr="00B66AC2">
        <w:t>，</w:t>
      </w:r>
      <w:r w:rsidRPr="00B66AC2">
        <w:t xml:space="preserve">5 failed </w:t>
      </w:r>
      <w:r w:rsidRPr="00B66AC2">
        <w:t>待修复），整体架构保持稳定。</w:t>
      </w:r>
    </w:p>
    <w:p w14:paraId="28238DF4" w14:textId="77777777" w:rsidR="00B66AC2" w:rsidRPr="00B66AC2" w:rsidRDefault="00B66AC2" w:rsidP="00B66AC2">
      <w:r w:rsidRPr="00B66AC2">
        <w:pict w14:anchorId="72CFAE74">
          <v:rect id="_x0000_i1067" style="width:0;height:.75pt" o:hralign="center" o:hrstd="t" o:hr="t" fillcolor="#a0a0a0" stroked="f"/>
        </w:pict>
      </w:r>
    </w:p>
    <w:p w14:paraId="77099949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>一、开发概述</w:t>
      </w:r>
    </w:p>
    <w:p w14:paraId="464A88F2" w14:textId="77777777" w:rsidR="00B66AC2" w:rsidRPr="00B66AC2" w:rsidRDefault="00B66AC2" w:rsidP="00B66AC2">
      <w:r w:rsidRPr="00B66AC2">
        <w:t>今日主要依据项目指引及架构师反馈，完成了以下核心功能的增量开发与修复：</w:t>
      </w:r>
    </w:p>
    <w:p w14:paraId="34747678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意大利本土民变结束时机调整</w:t>
      </w:r>
    </w:p>
    <w:p w14:paraId="72F1A92A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将民变等级</w:t>
      </w:r>
      <w:r w:rsidRPr="00B66AC2">
        <w:t>3</w:t>
      </w:r>
      <w:r w:rsidRPr="00B66AC2">
        <w:t>导致游戏结束的判断从广场阶段移至决议阶段，给予元老院阶段最后处理机会。</w:t>
      </w:r>
    </w:p>
    <w:p w14:paraId="3BF3ACB7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广场阶段仅输出警告，决议阶段检查并退出。</w:t>
      </w:r>
    </w:p>
    <w:p w14:paraId="0E35B715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战斗结果对战争走向的细化</w:t>
      </w:r>
    </w:p>
    <w:p w14:paraId="3DBD68DC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大胜（</w:t>
      </w:r>
      <w:r w:rsidRPr="00B66AC2">
        <w:t>TRIUMPH</w:t>
      </w:r>
      <w:r w:rsidRPr="00B66AC2">
        <w:t>）：战争结束，获得全部战利品。</w:t>
      </w:r>
    </w:p>
    <w:p w14:paraId="266C9DA9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小胜（</w:t>
      </w:r>
      <w:r w:rsidRPr="00B66AC2">
        <w:t>VICTORY</w:t>
      </w:r>
      <w:r w:rsidRPr="00B66AC2">
        <w:t>）：战争降级为威胁状态（</w:t>
      </w:r>
      <w:r w:rsidRPr="00B66AC2">
        <w:t>THREAT</w:t>
      </w:r>
      <w:r w:rsidRPr="00B66AC2">
        <w:t>，等级</w:t>
      </w:r>
      <w:r w:rsidRPr="00B66AC2">
        <w:t>1</w:t>
      </w:r>
      <w:r w:rsidRPr="00B66AC2">
        <w:t>），指挥官返回罗马，军团返回但暂不解散。</w:t>
      </w:r>
    </w:p>
    <w:p w14:paraId="2FE918CA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其他结果（僵持、失败、灾难）：战争保持活跃，仅应用相应惩罚。</w:t>
      </w:r>
    </w:p>
    <w:p w14:paraId="1C68C04C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新增</w:t>
      </w:r>
      <w:r w:rsidRPr="00B66AC2">
        <w:t> </w:t>
      </w:r>
      <w:proofErr w:type="spellStart"/>
      <w:r w:rsidRPr="00B66AC2">
        <w:t>deactivate_war_to_threat</w:t>
      </w:r>
      <w:proofErr w:type="spellEnd"/>
      <w:r w:rsidRPr="00B66AC2">
        <w:t> </w:t>
      </w:r>
      <w:r w:rsidRPr="00B66AC2">
        <w:t>方法实现降级逻辑。</w:t>
      </w:r>
    </w:p>
    <w:p w14:paraId="79A5DEF3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执政官接管战争自动征召军团</w:t>
      </w:r>
    </w:p>
    <w:p w14:paraId="6B670B15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在</w:t>
      </w:r>
      <w:r w:rsidRPr="00B66AC2">
        <w:t> phase_senate.py </w:t>
      </w:r>
      <w:r w:rsidRPr="00B66AC2">
        <w:t>的</w:t>
      </w:r>
      <w:r w:rsidRPr="00B66AC2">
        <w:t> _</w:t>
      </w:r>
      <w:proofErr w:type="spellStart"/>
      <w:r w:rsidRPr="00B66AC2">
        <w:t>process_war_takeover</w:t>
      </w:r>
      <w:proofErr w:type="spellEnd"/>
      <w:r w:rsidRPr="00B66AC2">
        <w:t> </w:t>
      </w:r>
      <w:r w:rsidRPr="00B66AC2">
        <w:t>中，无论无指挥官还是替换原指挥官，均调用</w:t>
      </w:r>
      <w:r w:rsidRPr="00B66AC2">
        <w:t> _</w:t>
      </w:r>
      <w:proofErr w:type="spellStart"/>
      <w:r w:rsidRPr="00B66AC2">
        <w:t>auto_recruit_and_assign_legions_for_war</w:t>
      </w:r>
      <w:proofErr w:type="spellEnd"/>
      <w:r w:rsidRPr="00B66AC2">
        <w:t> </w:t>
      </w:r>
      <w:r w:rsidRPr="00B66AC2">
        <w:t>自动补充兵力。</w:t>
      </w:r>
    </w:p>
    <w:p w14:paraId="6B2119BD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征召数量优先使用</w:t>
      </w:r>
      <w:r w:rsidRPr="00B66AC2">
        <w:t> </w:t>
      </w:r>
      <w:proofErr w:type="spellStart"/>
      <w:r w:rsidRPr="00B66AC2">
        <w:t>war.proposed_legions</w:t>
      </w:r>
      <w:proofErr w:type="spellEnd"/>
      <w:r w:rsidRPr="00B66AC2">
        <w:t>，否则从配置随机生成。</w:t>
      </w:r>
    </w:p>
    <w:p w14:paraId="6FE56443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lastRenderedPageBreak/>
        <w:t>小胜后军团解散时机修正</w:t>
      </w:r>
    </w:p>
    <w:p w14:paraId="4E44613D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原逻辑在战斗阶段直接解散军团，导致后续战争无法征召。</w:t>
      </w:r>
    </w:p>
    <w:p w14:paraId="30534797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改为在</w:t>
      </w:r>
      <w:r w:rsidRPr="00B66AC2">
        <w:t> </w:t>
      </w:r>
      <w:proofErr w:type="spellStart"/>
      <w:r w:rsidRPr="00B66AC2">
        <w:t>WarSystem</w:t>
      </w:r>
      <w:proofErr w:type="spellEnd"/>
      <w:r w:rsidRPr="00B66AC2">
        <w:t> </w:t>
      </w:r>
      <w:r w:rsidRPr="00B66AC2">
        <w:t>中增加待解散列表</w:t>
      </w:r>
      <w:r w:rsidRPr="00B66AC2">
        <w:t> _</w:t>
      </w:r>
      <w:proofErr w:type="spellStart"/>
      <w:r w:rsidRPr="00B66AC2">
        <w:t>legions_to_disband</w:t>
      </w:r>
      <w:proofErr w:type="spellEnd"/>
      <w:r w:rsidRPr="00B66AC2">
        <w:t>，战斗阶段仅记录，人口阶段统一解散。</w:t>
      </w:r>
    </w:p>
    <w:p w14:paraId="05EE2AF3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确保军团在人口阶段变为</w:t>
      </w:r>
      <w:r w:rsidRPr="00B66AC2">
        <w:t> DISBANDED</w:t>
      </w:r>
      <w:r w:rsidRPr="00B66AC2">
        <w:t>，可被新战争征召。</w:t>
      </w:r>
    </w:p>
    <w:p w14:paraId="1CF25D82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胜利</w:t>
      </w:r>
      <w:r w:rsidRPr="00B66AC2">
        <w:rPr>
          <w:b/>
          <w:bCs/>
        </w:rPr>
        <w:t>/</w:t>
      </w:r>
      <w:r w:rsidRPr="00B66AC2">
        <w:rPr>
          <w:b/>
          <w:bCs/>
        </w:rPr>
        <w:t>失败条件检查完善</w:t>
      </w:r>
    </w:p>
    <w:p w14:paraId="18FA04AB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在决议阶段新增</w:t>
      </w:r>
      <w:r w:rsidRPr="00B66AC2">
        <w:t> _</w:t>
      </w:r>
      <w:proofErr w:type="spellStart"/>
      <w:r w:rsidRPr="00B66AC2">
        <w:t>check_all_conditions</w:t>
      </w:r>
      <w:proofErr w:type="spellEnd"/>
      <w:r w:rsidRPr="00B66AC2">
        <w:t>，检查国库连续赤字、军团全军覆没、行省大范围暴动、派系独裁、意大利本土民怨等。</w:t>
      </w:r>
    </w:p>
    <w:p w14:paraId="4A91CFB0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所有检查仅打印信息，不强制结束游戏，便于观察与调试。</w:t>
      </w:r>
    </w:p>
    <w:p w14:paraId="56D97C49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将原主导派系显示改为元老院影响力占比显示。</w:t>
      </w:r>
    </w:p>
    <w:p w14:paraId="7081E531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土地法案（平民分地</w:t>
      </w:r>
      <w:r w:rsidRPr="00B66AC2">
        <w:rPr>
          <w:b/>
          <w:bCs/>
        </w:rPr>
        <w:t xml:space="preserve"> &amp; </w:t>
      </w:r>
      <w:r w:rsidRPr="00B66AC2">
        <w:rPr>
          <w:b/>
          <w:bCs/>
        </w:rPr>
        <w:t>贵族买地）</w:t>
      </w:r>
    </w:p>
    <w:p w14:paraId="42427F7D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新增</w:t>
      </w:r>
      <w:r w:rsidRPr="00B66AC2">
        <w:t> </w:t>
      </w:r>
      <w:proofErr w:type="spellStart"/>
      <w:r w:rsidRPr="00B66AC2">
        <w:t>LandProposalDecider</w:t>
      </w:r>
      <w:proofErr w:type="spellEnd"/>
      <w:r w:rsidRPr="00B66AC2">
        <w:t> </w:t>
      </w:r>
      <w:r w:rsidRPr="00B66AC2">
        <w:t>接口及自动实现，由</w:t>
      </w:r>
      <w:r w:rsidRPr="00B66AC2">
        <w:t xml:space="preserve"> </w:t>
      </w:r>
      <w:proofErr w:type="spellStart"/>
      <w:r w:rsidRPr="00B66AC2">
        <w:t>populares</w:t>
      </w:r>
      <w:proofErr w:type="spellEnd"/>
      <w:r w:rsidRPr="00B66AC2">
        <w:t xml:space="preserve"> </w:t>
      </w:r>
      <w:r w:rsidRPr="00B66AC2">
        <w:t>和</w:t>
      </w:r>
      <w:r w:rsidRPr="00B66AC2">
        <w:t xml:space="preserve"> optimates </w:t>
      </w:r>
      <w:r w:rsidRPr="00B66AC2">
        <w:t>派系随机提案。</w:t>
      </w:r>
    </w:p>
    <w:p w14:paraId="0C21AD77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元老院阶段处理提案、执政官选择是否上会、元老院表决（提案派系自动支持）。</w:t>
      </w:r>
    </w:p>
    <w:p w14:paraId="0308538C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通过的法案在广场阶段执行：</w:t>
      </w:r>
    </w:p>
    <w:p w14:paraId="7179E6DE" w14:textId="77777777" w:rsidR="00B66AC2" w:rsidRPr="00B66AC2" w:rsidRDefault="00B66AC2" w:rsidP="00B66AC2">
      <w:pPr>
        <w:numPr>
          <w:ilvl w:val="2"/>
          <w:numId w:val="1"/>
        </w:numPr>
      </w:pPr>
      <w:r w:rsidRPr="00B66AC2">
        <w:t>平民分地：从国家公地划拨指定比例土地到意大利行省私地，重置民怨计时器和民怨等级。</w:t>
      </w:r>
    </w:p>
    <w:p w14:paraId="6C9AB7A7" w14:textId="77777777" w:rsidR="00B66AC2" w:rsidRPr="00B66AC2" w:rsidRDefault="00B66AC2" w:rsidP="00B66AC2">
      <w:pPr>
        <w:numPr>
          <w:ilvl w:val="2"/>
          <w:numId w:val="1"/>
        </w:numPr>
      </w:pPr>
      <w:r w:rsidRPr="00B66AC2">
        <w:t>贵族买地：按影响力顺序拍卖，元老用私库购买，未售出土地回归国库。</w:t>
      </w:r>
    </w:p>
    <w:p w14:paraId="06846CE5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相关配置项添加至</w:t>
      </w:r>
      <w:r w:rsidRPr="00B66AC2">
        <w:t> </w:t>
      </w:r>
      <w:proofErr w:type="spellStart"/>
      <w:r w:rsidRPr="00B66AC2">
        <w:t>political_rules.land_proposal</w:t>
      </w:r>
      <w:proofErr w:type="spellEnd"/>
      <w:r w:rsidRPr="00B66AC2">
        <w:t>。</w:t>
      </w:r>
    </w:p>
    <w:p w14:paraId="21523DF9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私人土地自由交易</w:t>
      </w:r>
    </w:p>
    <w:p w14:paraId="6B203672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完善</w:t>
      </w:r>
      <w:r w:rsidRPr="00B66AC2">
        <w:t> </w:t>
      </w:r>
      <w:proofErr w:type="spellStart"/>
      <w:r w:rsidRPr="00B66AC2">
        <w:t>LandTradingService.execute_trade</w:t>
      </w:r>
      <w:proofErr w:type="spellEnd"/>
      <w:r w:rsidRPr="00B66AC2">
        <w:t>，交易成功后更新买卖双方影响力及所属派系总土地。</w:t>
      </w:r>
    </w:p>
    <w:p w14:paraId="4DD5AE12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新增</w:t>
      </w:r>
      <w:r w:rsidRPr="00B66AC2">
        <w:t> </w:t>
      </w:r>
      <w:proofErr w:type="spellStart"/>
      <w:r w:rsidRPr="00B66AC2">
        <w:t>LandTradeDecider</w:t>
      </w:r>
      <w:proofErr w:type="spellEnd"/>
      <w:r w:rsidRPr="00B66AC2">
        <w:t> </w:t>
      </w:r>
      <w:r w:rsidRPr="00B66AC2">
        <w:t>接口及</w:t>
      </w:r>
      <w:r w:rsidRPr="00B66AC2">
        <w:t> </w:t>
      </w:r>
      <w:proofErr w:type="spellStart"/>
      <w:r w:rsidRPr="00B66AC2">
        <w:t>AutoLandTradeDecider</w:t>
      </w:r>
      <w:proofErr w:type="spellEnd"/>
      <w:r w:rsidRPr="00B66AC2">
        <w:t>，在广场阶段随机选择贵族（卖家）与骑士（买家）进行土地交易，数量随机。</w:t>
      </w:r>
    </w:p>
    <w:p w14:paraId="1983CFB8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交易失败时打印警告，不影响流程。</w:t>
      </w:r>
    </w:p>
    <w:p w14:paraId="70C47DE3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旧版席位概念清理</w:t>
      </w:r>
    </w:p>
    <w:p w14:paraId="3D1E6893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lastRenderedPageBreak/>
        <w:t>删除</w:t>
      </w:r>
      <w:r w:rsidRPr="00B66AC2">
        <w:t> func_land.py </w:t>
      </w:r>
      <w:r w:rsidRPr="00B66AC2">
        <w:t>中的</w:t>
      </w:r>
      <w:r w:rsidRPr="00B66AC2">
        <w:t> </w:t>
      </w:r>
      <w:proofErr w:type="spellStart"/>
      <w:r w:rsidRPr="00B66AC2">
        <w:t>SeatsCommand</w:t>
      </w:r>
      <w:proofErr w:type="spellEnd"/>
      <w:r w:rsidRPr="00B66AC2">
        <w:t> </w:t>
      </w:r>
      <w:r w:rsidRPr="00B66AC2">
        <w:t>及相关测试。</w:t>
      </w:r>
    </w:p>
    <w:p w14:paraId="529E93A9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土地交易输出中移除席位信息，保持输出简洁。</w:t>
      </w:r>
    </w:p>
    <w:p w14:paraId="2893A671" w14:textId="77777777" w:rsidR="00B66AC2" w:rsidRPr="00B66AC2" w:rsidRDefault="00B66AC2" w:rsidP="00B66AC2">
      <w:pPr>
        <w:numPr>
          <w:ilvl w:val="0"/>
          <w:numId w:val="1"/>
        </w:numPr>
      </w:pPr>
      <w:r w:rsidRPr="00B66AC2">
        <w:rPr>
          <w:b/>
          <w:bCs/>
        </w:rPr>
        <w:t>单元测试修复与增强</w:t>
      </w:r>
    </w:p>
    <w:p w14:paraId="4365140B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修复因功能修改导致的测试失败（战斗测试、土地交易测试、土地法案测试等）。</w:t>
      </w:r>
    </w:p>
    <w:p w14:paraId="17BEBF6B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添加新功能对应的单元测试，覆盖决策器、命令调用、数据一致性等。</w:t>
      </w:r>
    </w:p>
    <w:p w14:paraId="0BC2220C" w14:textId="77777777" w:rsidR="00B66AC2" w:rsidRPr="00B66AC2" w:rsidRDefault="00B66AC2" w:rsidP="00B66AC2">
      <w:pPr>
        <w:numPr>
          <w:ilvl w:val="1"/>
          <w:numId w:val="1"/>
        </w:numPr>
      </w:pPr>
      <w:r w:rsidRPr="00B66AC2">
        <w:t>当前测试总数</w:t>
      </w:r>
      <w:r w:rsidRPr="00B66AC2">
        <w:t xml:space="preserve"> 347</w:t>
      </w:r>
      <w:r w:rsidRPr="00B66AC2">
        <w:t>，通过</w:t>
      </w:r>
      <w:r w:rsidRPr="00B66AC2">
        <w:t xml:space="preserve"> 342</w:t>
      </w:r>
      <w:r w:rsidRPr="00B66AC2">
        <w:t>，失败</w:t>
      </w:r>
      <w:r w:rsidRPr="00B66AC2">
        <w:t xml:space="preserve"> 5</w:t>
      </w:r>
      <w:r w:rsidRPr="00B66AC2">
        <w:t>（主要为土地法案相关，因测试中未模拟</w:t>
      </w:r>
      <w:r w:rsidRPr="00B66AC2">
        <w:t> _</w:t>
      </w:r>
      <w:proofErr w:type="spellStart"/>
      <w:r w:rsidRPr="00B66AC2">
        <w:t>pending_land_acts</w:t>
      </w:r>
      <w:proofErr w:type="spellEnd"/>
      <w:r w:rsidRPr="00B66AC2">
        <w:t>，已定位待修复）。</w:t>
      </w:r>
    </w:p>
    <w:p w14:paraId="31A0E659" w14:textId="77777777" w:rsidR="00B66AC2" w:rsidRPr="00B66AC2" w:rsidRDefault="00B66AC2" w:rsidP="00B66AC2">
      <w:r w:rsidRPr="00B66AC2">
        <w:pict w14:anchorId="24647D39">
          <v:rect id="_x0000_i1068" style="width:0;height:.75pt" o:hralign="center" o:hrstd="t" o:hr="t" fillcolor="#a0a0a0" stroked="f"/>
        </w:pict>
      </w:r>
    </w:p>
    <w:p w14:paraId="04B1C2D2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>二、主要功能点</w:t>
      </w:r>
    </w:p>
    <w:p w14:paraId="328BA7A4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 xml:space="preserve">2.1 </w:t>
      </w:r>
      <w:r w:rsidRPr="00B66AC2">
        <w:rPr>
          <w:b/>
          <w:bCs/>
        </w:rPr>
        <w:t>战争走向细化</w:t>
      </w:r>
    </w:p>
    <w:p w14:paraId="32AAFEA5" w14:textId="77777777" w:rsidR="00B66AC2" w:rsidRPr="00B66AC2" w:rsidRDefault="00B66AC2" w:rsidP="00B66AC2">
      <w:pPr>
        <w:numPr>
          <w:ilvl w:val="0"/>
          <w:numId w:val="2"/>
        </w:numPr>
      </w:pPr>
      <w:r w:rsidRPr="00B66AC2">
        <w:rPr>
          <w:b/>
          <w:bCs/>
        </w:rPr>
        <w:t>大胜</w:t>
      </w:r>
      <w:r w:rsidRPr="00B66AC2">
        <w:t xml:space="preserve"> → </w:t>
      </w:r>
      <w:r w:rsidRPr="00B66AC2">
        <w:t>战争结束，奖励分配。</w:t>
      </w:r>
    </w:p>
    <w:p w14:paraId="64F7BF07" w14:textId="77777777" w:rsidR="00B66AC2" w:rsidRPr="00B66AC2" w:rsidRDefault="00B66AC2" w:rsidP="00B66AC2">
      <w:pPr>
        <w:numPr>
          <w:ilvl w:val="0"/>
          <w:numId w:val="2"/>
        </w:numPr>
      </w:pPr>
      <w:r w:rsidRPr="00B66AC2">
        <w:rPr>
          <w:b/>
          <w:bCs/>
        </w:rPr>
        <w:t>小胜</w:t>
      </w:r>
      <w:r w:rsidRPr="00B66AC2">
        <w:t xml:space="preserve"> → </w:t>
      </w:r>
      <w:r w:rsidRPr="00B66AC2">
        <w:t>战争降级为威胁，指挥官回国，军团暂不解散（人口阶段处理）。</w:t>
      </w:r>
    </w:p>
    <w:p w14:paraId="0F686D80" w14:textId="77777777" w:rsidR="00B66AC2" w:rsidRPr="00B66AC2" w:rsidRDefault="00B66AC2" w:rsidP="00B66AC2">
      <w:pPr>
        <w:numPr>
          <w:ilvl w:val="0"/>
          <w:numId w:val="2"/>
        </w:numPr>
      </w:pPr>
      <w:r w:rsidRPr="00B66AC2">
        <w:rPr>
          <w:b/>
          <w:bCs/>
        </w:rPr>
        <w:t>其他结果</w:t>
      </w:r>
      <w:r w:rsidRPr="00B66AC2">
        <w:t xml:space="preserve"> → </w:t>
      </w:r>
      <w:r w:rsidRPr="00B66AC2">
        <w:t>战争继续，仅增加持续时间</w:t>
      </w:r>
      <w:r w:rsidRPr="00B66AC2">
        <w:t>/</w:t>
      </w:r>
      <w:r w:rsidRPr="00B66AC2">
        <w:t>惩罚。</w:t>
      </w:r>
    </w:p>
    <w:p w14:paraId="343D87F0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 xml:space="preserve">2.2 </w:t>
      </w:r>
      <w:r w:rsidRPr="00B66AC2">
        <w:rPr>
          <w:b/>
          <w:bCs/>
        </w:rPr>
        <w:t>自动军团补充</w:t>
      </w:r>
    </w:p>
    <w:p w14:paraId="3794E41F" w14:textId="77777777" w:rsidR="00B66AC2" w:rsidRPr="00B66AC2" w:rsidRDefault="00B66AC2" w:rsidP="00B66AC2">
      <w:pPr>
        <w:numPr>
          <w:ilvl w:val="0"/>
          <w:numId w:val="3"/>
        </w:numPr>
      </w:pPr>
      <w:r w:rsidRPr="00B66AC2">
        <w:t>执政官接管战争时自动征召军团，数量参考宣战批准数或随机生成。</w:t>
      </w:r>
    </w:p>
    <w:p w14:paraId="66003C3F" w14:textId="77777777" w:rsidR="00B66AC2" w:rsidRPr="00B66AC2" w:rsidRDefault="00B66AC2" w:rsidP="00B66AC2">
      <w:pPr>
        <w:numPr>
          <w:ilvl w:val="0"/>
          <w:numId w:val="3"/>
        </w:numPr>
      </w:pPr>
      <w:r w:rsidRPr="00B66AC2">
        <w:t>征召前检查国库资金和可用军团，确保可行性。</w:t>
      </w:r>
    </w:p>
    <w:p w14:paraId="32142590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 xml:space="preserve">2.3 </w:t>
      </w:r>
      <w:r w:rsidRPr="00B66AC2">
        <w:rPr>
          <w:b/>
          <w:bCs/>
        </w:rPr>
        <w:t>土地法案</w:t>
      </w:r>
    </w:p>
    <w:p w14:paraId="49F1D5A3" w14:textId="77777777" w:rsidR="00B66AC2" w:rsidRPr="00B66AC2" w:rsidRDefault="00B66AC2" w:rsidP="00B66AC2">
      <w:pPr>
        <w:numPr>
          <w:ilvl w:val="0"/>
          <w:numId w:val="4"/>
        </w:numPr>
      </w:pPr>
      <w:r w:rsidRPr="00B66AC2">
        <w:rPr>
          <w:b/>
          <w:bCs/>
        </w:rPr>
        <w:t>平民分地</w:t>
      </w:r>
      <w:r w:rsidRPr="00B66AC2">
        <w:t>：减少国家公地，增加意大利私地，重置民怨。</w:t>
      </w:r>
    </w:p>
    <w:p w14:paraId="5D9D9D43" w14:textId="77777777" w:rsidR="00B66AC2" w:rsidRPr="00B66AC2" w:rsidRDefault="00B66AC2" w:rsidP="00B66AC2">
      <w:pPr>
        <w:numPr>
          <w:ilvl w:val="0"/>
          <w:numId w:val="4"/>
        </w:numPr>
      </w:pPr>
      <w:r w:rsidRPr="00B66AC2">
        <w:rPr>
          <w:b/>
          <w:bCs/>
        </w:rPr>
        <w:t>贵族买地</w:t>
      </w:r>
      <w:r w:rsidRPr="00B66AC2">
        <w:t>：按影响力拍卖，元老用私库购买，未售出土地回收。</w:t>
      </w:r>
    </w:p>
    <w:p w14:paraId="02A70563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 xml:space="preserve">2.4 </w:t>
      </w:r>
      <w:r w:rsidRPr="00B66AC2">
        <w:rPr>
          <w:b/>
          <w:bCs/>
        </w:rPr>
        <w:t>私人土地交易</w:t>
      </w:r>
    </w:p>
    <w:p w14:paraId="5C86459C" w14:textId="77777777" w:rsidR="00B66AC2" w:rsidRPr="00B66AC2" w:rsidRDefault="00B66AC2" w:rsidP="00B66AC2">
      <w:pPr>
        <w:numPr>
          <w:ilvl w:val="0"/>
          <w:numId w:val="5"/>
        </w:numPr>
      </w:pPr>
      <w:r w:rsidRPr="00B66AC2">
        <w:t>支持任意两人（贵族</w:t>
      </w:r>
      <w:r w:rsidRPr="00B66AC2">
        <w:t>/</w:t>
      </w:r>
      <w:r w:rsidRPr="00B66AC2">
        <w:t>骑士）之间自由买卖私地。</w:t>
      </w:r>
    </w:p>
    <w:p w14:paraId="262956AE" w14:textId="77777777" w:rsidR="00B66AC2" w:rsidRPr="00B66AC2" w:rsidRDefault="00B66AC2" w:rsidP="00B66AC2">
      <w:pPr>
        <w:numPr>
          <w:ilvl w:val="0"/>
          <w:numId w:val="5"/>
        </w:numPr>
      </w:pPr>
      <w:r w:rsidRPr="00B66AC2">
        <w:t>交易后即时更新人物影响力和派系总土地。</w:t>
      </w:r>
    </w:p>
    <w:p w14:paraId="1AEF15FF" w14:textId="77777777" w:rsidR="00B66AC2" w:rsidRPr="00B66AC2" w:rsidRDefault="00B66AC2" w:rsidP="00B66AC2">
      <w:pPr>
        <w:numPr>
          <w:ilvl w:val="0"/>
          <w:numId w:val="5"/>
        </w:numPr>
      </w:pPr>
      <w:r w:rsidRPr="00B66AC2">
        <w:t>广场阶段自动发生一笔贵族</w:t>
      </w:r>
      <w:r w:rsidRPr="00B66AC2">
        <w:t>→</w:t>
      </w:r>
      <w:r w:rsidRPr="00B66AC2">
        <w:t>骑士交易（模拟市场活跃度）。</w:t>
      </w:r>
    </w:p>
    <w:p w14:paraId="612BA7BC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 xml:space="preserve">2.5 </w:t>
      </w:r>
      <w:r w:rsidRPr="00B66AC2">
        <w:rPr>
          <w:b/>
          <w:bCs/>
        </w:rPr>
        <w:t>胜利</w:t>
      </w:r>
      <w:r w:rsidRPr="00B66AC2">
        <w:rPr>
          <w:b/>
          <w:bCs/>
        </w:rPr>
        <w:t>/</w:t>
      </w:r>
      <w:r w:rsidRPr="00B66AC2">
        <w:rPr>
          <w:b/>
          <w:bCs/>
        </w:rPr>
        <w:t>失败条件多样化</w:t>
      </w:r>
    </w:p>
    <w:p w14:paraId="62CEB7CD" w14:textId="77777777" w:rsidR="00B66AC2" w:rsidRPr="00B66AC2" w:rsidRDefault="00B66AC2" w:rsidP="00B66AC2">
      <w:pPr>
        <w:numPr>
          <w:ilvl w:val="0"/>
          <w:numId w:val="6"/>
        </w:numPr>
      </w:pPr>
      <w:r w:rsidRPr="00B66AC2">
        <w:t>国库连续赤字</w:t>
      </w:r>
      <w:r w:rsidRPr="00B66AC2">
        <w:t xml:space="preserve"> 3 </w:t>
      </w:r>
      <w:r w:rsidRPr="00B66AC2">
        <w:t>回合</w:t>
      </w:r>
      <w:r w:rsidRPr="00B66AC2">
        <w:t xml:space="preserve"> → </w:t>
      </w:r>
      <w:r w:rsidRPr="00B66AC2">
        <w:t>共和覆灭警告。</w:t>
      </w:r>
    </w:p>
    <w:p w14:paraId="2F6E31E1" w14:textId="77777777" w:rsidR="00B66AC2" w:rsidRPr="00B66AC2" w:rsidRDefault="00B66AC2" w:rsidP="00B66AC2">
      <w:pPr>
        <w:numPr>
          <w:ilvl w:val="0"/>
          <w:numId w:val="6"/>
        </w:numPr>
      </w:pPr>
      <w:r w:rsidRPr="00B66AC2">
        <w:lastRenderedPageBreak/>
        <w:t>所有军团被摧毁</w:t>
      </w:r>
      <w:r w:rsidRPr="00B66AC2">
        <w:t xml:space="preserve"> → </w:t>
      </w:r>
      <w:r w:rsidRPr="00B66AC2">
        <w:t>共和覆灭警告。</w:t>
      </w:r>
    </w:p>
    <w:p w14:paraId="317C48A0" w14:textId="77777777" w:rsidR="00B66AC2" w:rsidRPr="00B66AC2" w:rsidRDefault="00B66AC2" w:rsidP="00B66AC2">
      <w:pPr>
        <w:numPr>
          <w:ilvl w:val="0"/>
          <w:numId w:val="6"/>
        </w:numPr>
      </w:pPr>
      <w:r w:rsidRPr="00B66AC2">
        <w:t>超过半数行省民怨</w:t>
      </w:r>
      <w:r w:rsidRPr="00B66AC2">
        <w:t xml:space="preserve"> ≥3 → </w:t>
      </w:r>
      <w:r w:rsidRPr="00B66AC2">
        <w:t>共和覆灭警告。</w:t>
      </w:r>
    </w:p>
    <w:p w14:paraId="07FAEB55" w14:textId="77777777" w:rsidR="00B66AC2" w:rsidRPr="00B66AC2" w:rsidRDefault="00B66AC2" w:rsidP="00B66AC2">
      <w:pPr>
        <w:numPr>
          <w:ilvl w:val="0"/>
          <w:numId w:val="6"/>
        </w:numPr>
      </w:pPr>
      <w:r w:rsidRPr="00B66AC2">
        <w:t>某派系元老院影响力</w:t>
      </w:r>
      <w:r w:rsidRPr="00B66AC2">
        <w:t xml:space="preserve"> ≥70% → </w:t>
      </w:r>
      <w:r w:rsidRPr="00B66AC2">
        <w:t>独裁警告。</w:t>
      </w:r>
    </w:p>
    <w:p w14:paraId="4022E11D" w14:textId="77777777" w:rsidR="00B66AC2" w:rsidRPr="00B66AC2" w:rsidRDefault="00B66AC2" w:rsidP="00B66AC2">
      <w:pPr>
        <w:numPr>
          <w:ilvl w:val="0"/>
          <w:numId w:val="6"/>
        </w:numPr>
      </w:pPr>
      <w:r w:rsidRPr="00B66AC2">
        <w:t>意大利本土民怨</w:t>
      </w:r>
      <w:r w:rsidRPr="00B66AC2">
        <w:t xml:space="preserve"> 3 → </w:t>
      </w:r>
      <w:r w:rsidRPr="00B66AC2">
        <w:t>起义警告（决议阶段退出）。</w:t>
      </w:r>
    </w:p>
    <w:p w14:paraId="1522E915" w14:textId="77777777" w:rsidR="00B66AC2" w:rsidRPr="00B66AC2" w:rsidRDefault="00B66AC2" w:rsidP="00B66AC2">
      <w:pPr>
        <w:numPr>
          <w:ilvl w:val="0"/>
          <w:numId w:val="6"/>
        </w:numPr>
      </w:pPr>
      <w:r w:rsidRPr="00B66AC2">
        <w:t>以上均仅打印信息，不强制结束，便于调试。</w:t>
      </w:r>
    </w:p>
    <w:p w14:paraId="77549268" w14:textId="77777777" w:rsidR="00B66AC2" w:rsidRPr="00B66AC2" w:rsidRDefault="00B66AC2" w:rsidP="00B66AC2">
      <w:r w:rsidRPr="00B66AC2">
        <w:pict w14:anchorId="3E24A888">
          <v:rect id="_x0000_i1069" style="width:0;height:.75pt" o:hralign="center" o:hrstd="t" o:hr="t" fillcolor="#a0a0a0" stroked="f"/>
        </w:pict>
      </w:r>
    </w:p>
    <w:p w14:paraId="0281A070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1141"/>
        <w:gridCol w:w="5713"/>
      </w:tblGrid>
      <w:tr w:rsidR="00B66AC2" w:rsidRPr="00B66AC2" w14:paraId="1F8A24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9785" w14:textId="77777777" w:rsidR="00B66AC2" w:rsidRPr="00B66AC2" w:rsidRDefault="00B66AC2" w:rsidP="00B66AC2">
            <w:r w:rsidRPr="00B66AC2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590F3" w14:textId="77777777" w:rsidR="00B66AC2" w:rsidRPr="00B66AC2" w:rsidRDefault="00B66AC2" w:rsidP="00B66AC2">
            <w:r w:rsidRPr="00B66AC2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69DA2" w14:textId="77777777" w:rsidR="00B66AC2" w:rsidRPr="00B66AC2" w:rsidRDefault="00B66AC2" w:rsidP="00B66AC2">
            <w:r w:rsidRPr="00B66AC2">
              <w:t>说明</w:t>
            </w:r>
          </w:p>
        </w:tc>
      </w:tr>
      <w:tr w:rsidR="00B66AC2" w:rsidRPr="00B66AC2" w14:paraId="33084D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868C" w14:textId="77777777" w:rsidR="00B66AC2" w:rsidRPr="00B66AC2" w:rsidRDefault="00B66AC2" w:rsidP="00B66AC2">
            <w:r w:rsidRPr="00B66AC2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59F0" w14:textId="77777777" w:rsidR="00B66AC2" w:rsidRPr="00B66AC2" w:rsidRDefault="00B66AC2" w:rsidP="00B66AC2">
            <w:r w:rsidRPr="00B66AC2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6250E" w14:textId="77777777" w:rsidR="00B66AC2" w:rsidRPr="00B66AC2" w:rsidRDefault="00B66AC2" w:rsidP="00B66AC2">
            <w:r w:rsidRPr="00B66AC2">
              <w:t>新增</w:t>
            </w:r>
            <w:r w:rsidRPr="00B66AC2">
              <w:t> </w:t>
            </w:r>
            <w:proofErr w:type="spellStart"/>
            <w:r w:rsidRPr="00B66AC2">
              <w:t>deactivate_war_to_threat</w:t>
            </w:r>
            <w:proofErr w:type="spellEnd"/>
            <w:r w:rsidRPr="00B66AC2">
              <w:t>；增加</w:t>
            </w:r>
            <w:r w:rsidRPr="00B66AC2">
              <w:t> _</w:t>
            </w:r>
            <w:proofErr w:type="spellStart"/>
            <w:r w:rsidRPr="00B66AC2">
              <w:t>legions_to_disband</w:t>
            </w:r>
            <w:proofErr w:type="spellEnd"/>
            <w:r w:rsidRPr="00B66AC2">
              <w:t> </w:t>
            </w:r>
            <w:r w:rsidRPr="00B66AC2">
              <w:t>列表及相关方法</w:t>
            </w:r>
          </w:p>
        </w:tc>
      </w:tr>
      <w:tr w:rsidR="00B66AC2" w:rsidRPr="00B66AC2" w14:paraId="39CAE7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132CA" w14:textId="77777777" w:rsidR="00B66AC2" w:rsidRPr="00B66AC2" w:rsidRDefault="00B66AC2" w:rsidP="00B66AC2">
            <w:r w:rsidRPr="00B66AC2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5F1A" w14:textId="77777777" w:rsidR="00B66AC2" w:rsidRPr="00B66AC2" w:rsidRDefault="00B66AC2" w:rsidP="00B66AC2">
            <w:r w:rsidRPr="00B66AC2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B3B9E" w14:textId="77777777" w:rsidR="00B66AC2" w:rsidRPr="00B66AC2" w:rsidRDefault="00B66AC2" w:rsidP="00B66AC2">
            <w:r w:rsidRPr="00B66AC2">
              <w:t>战斗结果分支调整，小胜调用</w:t>
            </w:r>
            <w:r w:rsidRPr="00B66AC2">
              <w:t> </w:t>
            </w:r>
            <w:proofErr w:type="spellStart"/>
            <w:r w:rsidRPr="00B66AC2">
              <w:t>deactivate_war_to_threat</w:t>
            </w:r>
            <w:proofErr w:type="spellEnd"/>
            <w:r w:rsidRPr="00B66AC2">
              <w:t>，其他保留活跃</w:t>
            </w:r>
          </w:p>
        </w:tc>
      </w:tr>
      <w:tr w:rsidR="00B66AC2" w:rsidRPr="00B66AC2" w14:paraId="1056A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7ACEC" w14:textId="77777777" w:rsidR="00B66AC2" w:rsidRPr="00B66AC2" w:rsidRDefault="00B66AC2" w:rsidP="00B66AC2">
            <w:r w:rsidRPr="00B66AC2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1ACFA" w14:textId="77777777" w:rsidR="00B66AC2" w:rsidRPr="00B66AC2" w:rsidRDefault="00B66AC2" w:rsidP="00B66AC2">
            <w:r w:rsidRPr="00B66AC2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5EB74" w14:textId="77777777" w:rsidR="00B66AC2" w:rsidRPr="00B66AC2" w:rsidRDefault="00B66AC2" w:rsidP="00B66AC2">
            <w:r w:rsidRPr="00B66AC2">
              <w:t>增加</w:t>
            </w:r>
            <w:r w:rsidRPr="00B66AC2">
              <w:t> _</w:t>
            </w:r>
            <w:proofErr w:type="spellStart"/>
            <w:r w:rsidRPr="00B66AC2">
              <w:t>process_war_takeover</w:t>
            </w:r>
            <w:proofErr w:type="spellEnd"/>
            <w:r w:rsidRPr="00B66AC2">
              <w:t> </w:t>
            </w:r>
            <w:r w:rsidRPr="00B66AC2">
              <w:t>中的自动征召调用；添加土地法案提案与表决</w:t>
            </w:r>
          </w:p>
        </w:tc>
      </w:tr>
      <w:tr w:rsidR="00B66AC2" w:rsidRPr="00B66AC2" w14:paraId="0E41F4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E03A0" w14:textId="77777777" w:rsidR="00B66AC2" w:rsidRPr="00B66AC2" w:rsidRDefault="00B66AC2" w:rsidP="00B66AC2">
            <w:r w:rsidRPr="00B66AC2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E063C" w14:textId="77777777" w:rsidR="00B66AC2" w:rsidRPr="00B66AC2" w:rsidRDefault="00B66AC2" w:rsidP="00B66AC2">
            <w:r w:rsidRPr="00B66AC2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22854" w14:textId="77777777" w:rsidR="00B66AC2" w:rsidRPr="00B66AC2" w:rsidRDefault="00B66AC2" w:rsidP="00B66AC2">
            <w:r w:rsidRPr="00B66AC2">
              <w:t>添加</w:t>
            </w:r>
            <w:r w:rsidRPr="00B66AC2">
              <w:t> _</w:t>
            </w:r>
            <w:proofErr w:type="spellStart"/>
            <w:r w:rsidRPr="00B66AC2">
              <w:t>process_land_trades</w:t>
            </w:r>
            <w:proofErr w:type="spellEnd"/>
            <w:r w:rsidRPr="00B66AC2">
              <w:t>（自动土地交易）、</w:t>
            </w:r>
            <w:r w:rsidRPr="00B66AC2">
              <w:t>_</w:t>
            </w:r>
            <w:proofErr w:type="spellStart"/>
            <w:r w:rsidRPr="00B66AC2">
              <w:t>execute_pending_land_acts</w:t>
            </w:r>
            <w:proofErr w:type="spellEnd"/>
            <w:r w:rsidRPr="00B66AC2">
              <w:t>（执行土地法案）</w:t>
            </w:r>
          </w:p>
        </w:tc>
      </w:tr>
      <w:tr w:rsidR="00B66AC2" w:rsidRPr="00B66AC2" w14:paraId="1CCD91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093FA" w14:textId="77777777" w:rsidR="00B66AC2" w:rsidRPr="00B66AC2" w:rsidRDefault="00B66AC2" w:rsidP="00B66AC2">
            <w:r w:rsidRPr="00B66AC2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99172" w14:textId="77777777" w:rsidR="00B66AC2" w:rsidRPr="00B66AC2" w:rsidRDefault="00B66AC2" w:rsidP="00B66AC2">
            <w:r w:rsidRPr="00B66AC2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DA205" w14:textId="77777777" w:rsidR="00B66AC2" w:rsidRPr="00B66AC2" w:rsidRDefault="00B66AC2" w:rsidP="00B66AC2">
            <w:r w:rsidRPr="00B66AC2">
              <w:t>军团解散处理中增加对小胜待解散列表的处理</w:t>
            </w:r>
          </w:p>
        </w:tc>
      </w:tr>
      <w:tr w:rsidR="00B66AC2" w:rsidRPr="00B66AC2" w14:paraId="176578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127E" w14:textId="77777777" w:rsidR="00B66AC2" w:rsidRPr="00B66AC2" w:rsidRDefault="00B66AC2" w:rsidP="00B66AC2">
            <w:r w:rsidRPr="00B66AC2"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307C" w14:textId="77777777" w:rsidR="00B66AC2" w:rsidRPr="00B66AC2" w:rsidRDefault="00B66AC2" w:rsidP="00B66AC2">
            <w:r w:rsidRPr="00B66AC2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CE2E" w14:textId="77777777" w:rsidR="00B66AC2" w:rsidRPr="00B66AC2" w:rsidRDefault="00B66AC2" w:rsidP="00B66AC2">
            <w:r w:rsidRPr="00B66AC2">
              <w:t>新增</w:t>
            </w:r>
            <w:r w:rsidRPr="00B66AC2">
              <w:t> _</w:t>
            </w:r>
            <w:proofErr w:type="spellStart"/>
            <w:r w:rsidRPr="00B66AC2">
              <w:t>check_all_conditions</w:t>
            </w:r>
            <w:proofErr w:type="spellEnd"/>
            <w:r w:rsidRPr="00B66AC2">
              <w:t> </w:t>
            </w:r>
            <w:r w:rsidRPr="00B66AC2">
              <w:t>整合胜利条件；意大利民怨结束判断移至此</w:t>
            </w:r>
          </w:p>
        </w:tc>
      </w:tr>
      <w:tr w:rsidR="00B66AC2" w:rsidRPr="00B66AC2" w14:paraId="21F1B9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EE67D" w14:textId="77777777" w:rsidR="00B66AC2" w:rsidRPr="00B66AC2" w:rsidRDefault="00B66AC2" w:rsidP="00B66AC2">
            <w:r w:rsidRPr="00B66AC2">
              <w:t>src/ui/commands/func_land.py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D10D1" w14:textId="77777777" w:rsidR="00B66AC2" w:rsidRPr="00B66AC2" w:rsidRDefault="00B66AC2" w:rsidP="00B66AC2">
            <w:r w:rsidRPr="00B66AC2">
              <w:t>删除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AFFBC" w14:textId="77777777" w:rsidR="00B66AC2" w:rsidRPr="00B66AC2" w:rsidRDefault="00B66AC2" w:rsidP="00B66AC2">
            <w:r w:rsidRPr="00B66AC2">
              <w:t>移除</w:t>
            </w:r>
            <w:r w:rsidRPr="00B66AC2">
              <w:t> </w:t>
            </w:r>
            <w:proofErr w:type="spellStart"/>
            <w:r w:rsidRPr="00B66AC2">
              <w:t>SeatsCommand</w:t>
            </w:r>
            <w:proofErr w:type="spellEnd"/>
            <w:r w:rsidRPr="00B66AC2">
              <w:t> </w:t>
            </w:r>
            <w:r w:rsidRPr="00B66AC2">
              <w:t>及相关代码</w:t>
            </w:r>
          </w:p>
        </w:tc>
      </w:tr>
      <w:tr w:rsidR="00B66AC2" w:rsidRPr="00B66AC2" w14:paraId="100B2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DA0B" w14:textId="77777777" w:rsidR="00B66AC2" w:rsidRPr="00B66AC2" w:rsidRDefault="00B66AC2" w:rsidP="00B66AC2">
            <w:r w:rsidRPr="00B66AC2">
              <w:t>src/core/service/land_trading_service.py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C10C" w14:textId="77777777" w:rsidR="00B66AC2" w:rsidRPr="00B66AC2" w:rsidRDefault="00B66AC2" w:rsidP="00B66AC2">
            <w:r w:rsidRPr="00B66AC2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B62A" w14:textId="77777777" w:rsidR="00B66AC2" w:rsidRPr="00B66AC2" w:rsidRDefault="00B66AC2" w:rsidP="00B66AC2">
            <w:r w:rsidRPr="00B66AC2">
              <w:t>交易后更新人物影响力和派系总土地</w:t>
            </w:r>
          </w:p>
        </w:tc>
      </w:tr>
      <w:tr w:rsidR="00B66AC2" w:rsidRPr="00B66AC2" w14:paraId="4F1D2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57DF2" w14:textId="77777777" w:rsidR="00B66AC2" w:rsidRPr="00B66AC2" w:rsidRDefault="00B66AC2" w:rsidP="00B66AC2">
            <w:proofErr w:type="spellStart"/>
            <w:r w:rsidRPr="00B66AC2">
              <w:lastRenderedPageBreak/>
              <w:t>src</w:t>
            </w:r>
            <w:proofErr w:type="spellEnd"/>
            <w:r w:rsidRPr="00B66AC2">
              <w:t>/core/deciders/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6BD1" w14:textId="77777777" w:rsidR="00B66AC2" w:rsidRPr="00B66AC2" w:rsidRDefault="00B66AC2" w:rsidP="00B66AC2">
            <w:r w:rsidRPr="00B66AC2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E0A48" w14:textId="77777777" w:rsidR="00B66AC2" w:rsidRPr="00B66AC2" w:rsidRDefault="00B66AC2" w:rsidP="00B66AC2">
            <w:proofErr w:type="spellStart"/>
            <w:r w:rsidRPr="00B66AC2">
              <w:t>LandProposalDecider</w:t>
            </w:r>
            <w:proofErr w:type="spellEnd"/>
            <w:r w:rsidRPr="00B66AC2">
              <w:t>、</w:t>
            </w:r>
            <w:proofErr w:type="spellStart"/>
            <w:r w:rsidRPr="00B66AC2">
              <w:t>LandTradeDecider</w:t>
            </w:r>
            <w:proofErr w:type="spellEnd"/>
            <w:r w:rsidRPr="00B66AC2">
              <w:t> </w:t>
            </w:r>
            <w:r w:rsidRPr="00B66AC2">
              <w:t>接口及自动实现</w:t>
            </w:r>
          </w:p>
        </w:tc>
      </w:tr>
      <w:tr w:rsidR="00B66AC2" w:rsidRPr="00B66AC2" w14:paraId="50A395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7469" w14:textId="77777777" w:rsidR="00B66AC2" w:rsidRPr="00B66AC2" w:rsidRDefault="00B66AC2" w:rsidP="00B66AC2">
            <w:r w:rsidRPr="00B66AC2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BBD0E" w14:textId="77777777" w:rsidR="00B66AC2" w:rsidRPr="00B66AC2" w:rsidRDefault="00B66AC2" w:rsidP="00B66AC2">
            <w:r w:rsidRPr="00B66AC2">
              <w:t>（已有）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0A4EC" w14:textId="77777777" w:rsidR="00B66AC2" w:rsidRPr="00B66AC2" w:rsidRDefault="00B66AC2" w:rsidP="00B66AC2">
            <w:r w:rsidRPr="00B66AC2">
              <w:t>无修改，但交易中调用了</w:t>
            </w:r>
            <w:r w:rsidRPr="00B66AC2">
              <w:t> </w:t>
            </w:r>
            <w:proofErr w:type="spellStart"/>
            <w:r w:rsidRPr="00B66AC2">
              <w:t>update_influence</w:t>
            </w:r>
            <w:proofErr w:type="spellEnd"/>
          </w:p>
        </w:tc>
      </w:tr>
      <w:tr w:rsidR="00B66AC2" w:rsidRPr="00B66AC2" w14:paraId="59C4B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195D7" w14:textId="77777777" w:rsidR="00B66AC2" w:rsidRPr="00B66AC2" w:rsidRDefault="00B66AC2" w:rsidP="00B66AC2">
            <w:r w:rsidRPr="00B66AC2">
              <w:t>src/core/entities/province.py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E1E91" w14:textId="77777777" w:rsidR="00B66AC2" w:rsidRPr="00B66AC2" w:rsidRDefault="00B66AC2" w:rsidP="00B66AC2">
            <w:r w:rsidRPr="00B66AC2">
              <w:t>（已有）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762C3" w14:textId="77777777" w:rsidR="00B66AC2" w:rsidRPr="00B66AC2" w:rsidRDefault="00B66AC2" w:rsidP="00B66AC2">
            <w:r w:rsidRPr="00B66AC2">
              <w:t>无修改，但土地法案中使用了</w:t>
            </w:r>
            <w:r w:rsidRPr="00B66AC2">
              <w:t> </w:t>
            </w:r>
            <w:proofErr w:type="spellStart"/>
            <w:r w:rsidRPr="00B66AC2">
              <w:t>set_grievance</w:t>
            </w:r>
            <w:proofErr w:type="spellEnd"/>
            <w:r w:rsidRPr="00B66AC2">
              <w:t> </w:t>
            </w:r>
            <w:r w:rsidRPr="00B66AC2">
              <w:t>和</w:t>
            </w:r>
            <w:r w:rsidRPr="00B66AC2">
              <w:t> _</w:t>
            </w:r>
            <w:proofErr w:type="spellStart"/>
            <w:r w:rsidRPr="00B66AC2">
              <w:t>land_private</w:t>
            </w:r>
            <w:proofErr w:type="spellEnd"/>
          </w:p>
        </w:tc>
      </w:tr>
      <w:tr w:rsidR="00B66AC2" w:rsidRPr="00B66AC2" w14:paraId="06B877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2132C" w14:textId="77777777" w:rsidR="00B66AC2" w:rsidRPr="00B66AC2" w:rsidRDefault="00B66AC2" w:rsidP="00B66AC2">
            <w:r w:rsidRPr="00B66AC2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6FE6" w14:textId="77777777" w:rsidR="00B66AC2" w:rsidRPr="00B66AC2" w:rsidRDefault="00B66AC2" w:rsidP="00B66AC2">
            <w:r w:rsidRPr="00B66AC2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FC07F" w14:textId="77777777" w:rsidR="00B66AC2" w:rsidRPr="00B66AC2" w:rsidRDefault="00B66AC2" w:rsidP="00B66AC2">
            <w:r w:rsidRPr="00B66AC2">
              <w:t>添加</w:t>
            </w:r>
            <w:r w:rsidRPr="00B66AC2">
              <w:t> _</w:t>
            </w:r>
            <w:proofErr w:type="spellStart"/>
            <w:r w:rsidRPr="00B66AC2">
              <w:t>pending_land_acts</w:t>
            </w:r>
            <w:proofErr w:type="spellEnd"/>
            <w:r w:rsidRPr="00B66AC2">
              <w:t> </w:t>
            </w:r>
            <w:r w:rsidRPr="00B66AC2">
              <w:t>及相关方法</w:t>
            </w:r>
          </w:p>
        </w:tc>
      </w:tr>
      <w:tr w:rsidR="00B66AC2" w:rsidRPr="00B66AC2" w14:paraId="05663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B4E2C" w14:textId="77777777" w:rsidR="00B66AC2" w:rsidRPr="00B66AC2" w:rsidRDefault="00B66AC2" w:rsidP="00B66AC2">
            <w:r w:rsidRPr="00B66AC2">
              <w:t>data/config/</w:t>
            </w:r>
            <w:proofErr w:type="spellStart"/>
            <w:r w:rsidRPr="00B66AC2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2D59D" w14:textId="77777777" w:rsidR="00B66AC2" w:rsidRPr="00B66AC2" w:rsidRDefault="00B66AC2" w:rsidP="00B66AC2">
            <w:r w:rsidRPr="00B66AC2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9A39B" w14:textId="77777777" w:rsidR="00B66AC2" w:rsidRPr="00B66AC2" w:rsidRDefault="00B66AC2" w:rsidP="00B66AC2">
            <w:r w:rsidRPr="00B66AC2">
              <w:t>添加</w:t>
            </w:r>
            <w:r w:rsidRPr="00B66AC2">
              <w:t> </w:t>
            </w:r>
            <w:proofErr w:type="spellStart"/>
            <w:r w:rsidRPr="00B66AC2">
              <w:t>land_proposal</w:t>
            </w:r>
            <w:proofErr w:type="spellEnd"/>
            <w:r w:rsidRPr="00B66AC2">
              <w:t> </w:t>
            </w:r>
            <w:r w:rsidRPr="00B66AC2">
              <w:t>节点，包含提案概率、土地比例、提交概率等</w:t>
            </w:r>
          </w:p>
        </w:tc>
      </w:tr>
      <w:tr w:rsidR="00B66AC2" w:rsidRPr="00B66AC2" w14:paraId="53335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109EC" w14:textId="77777777" w:rsidR="00B66AC2" w:rsidRPr="00B66AC2" w:rsidRDefault="00B66AC2" w:rsidP="00B66AC2">
            <w:proofErr w:type="spellStart"/>
            <w:r w:rsidRPr="00B66AC2">
              <w:t>src</w:t>
            </w:r>
            <w:proofErr w:type="spellEnd"/>
            <w:r w:rsidRPr="00B66AC2">
              <w:t>/tests/ </w:t>
            </w:r>
            <w:r w:rsidRPr="00B66AC2">
              <w:t>下多个测试文件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7310" w14:textId="77777777" w:rsidR="00B66AC2" w:rsidRPr="00B66AC2" w:rsidRDefault="00B66AC2" w:rsidP="00B66AC2">
            <w:r w:rsidRPr="00B66AC2">
              <w:t>新增</w:t>
            </w:r>
            <w:r w:rsidRPr="00B66AC2">
              <w:t>/</w:t>
            </w:r>
            <w:r w:rsidRPr="00B66AC2">
              <w:t>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8D580" w14:textId="77777777" w:rsidR="00B66AC2" w:rsidRPr="00B66AC2" w:rsidRDefault="00B66AC2" w:rsidP="00B66AC2">
            <w:r w:rsidRPr="00B66AC2">
              <w:t>覆盖新功能，修复原有测试；当前通过</w:t>
            </w:r>
            <w:r w:rsidRPr="00B66AC2">
              <w:t xml:space="preserve"> 342 </w:t>
            </w:r>
            <w:r w:rsidRPr="00B66AC2">
              <w:t>项</w:t>
            </w:r>
          </w:p>
        </w:tc>
      </w:tr>
    </w:tbl>
    <w:p w14:paraId="743DB8B8" w14:textId="77777777" w:rsidR="00B66AC2" w:rsidRPr="00B66AC2" w:rsidRDefault="00B66AC2" w:rsidP="00B66AC2">
      <w:r w:rsidRPr="00B66AC2">
        <w:pict w14:anchorId="1F62456C">
          <v:rect id="_x0000_i1070" style="width:0;height:.75pt" o:hralign="center" o:hrstd="t" o:hr="t" fillcolor="#a0a0a0" stroked="f"/>
        </w:pict>
      </w:r>
    </w:p>
    <w:p w14:paraId="7EE44FD8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>四、架构符合性说明</w:t>
      </w:r>
    </w:p>
    <w:p w14:paraId="17D80BFB" w14:textId="77777777" w:rsidR="00B66AC2" w:rsidRPr="00B66AC2" w:rsidRDefault="00B66AC2" w:rsidP="00B66AC2">
      <w:pPr>
        <w:numPr>
          <w:ilvl w:val="0"/>
          <w:numId w:val="7"/>
        </w:numPr>
      </w:pPr>
      <w:r w:rsidRPr="00B66AC2">
        <w:rPr>
          <w:b/>
          <w:bCs/>
        </w:rPr>
        <w:t>增量开发</w:t>
      </w:r>
      <w:r w:rsidRPr="00B66AC2">
        <w:t>：所有修改均为新增或在原方法基础上扩展，未破坏原有业务逻辑（如选举、合同、战争循环）。</w:t>
      </w:r>
    </w:p>
    <w:p w14:paraId="56504F0F" w14:textId="77777777" w:rsidR="00B66AC2" w:rsidRPr="00B66AC2" w:rsidRDefault="00B66AC2" w:rsidP="00B66AC2">
      <w:pPr>
        <w:numPr>
          <w:ilvl w:val="0"/>
          <w:numId w:val="7"/>
        </w:numPr>
      </w:pPr>
      <w:r w:rsidRPr="00B66AC2">
        <w:rPr>
          <w:b/>
          <w:bCs/>
        </w:rPr>
        <w:t>策略模式</w:t>
      </w:r>
      <w:r w:rsidRPr="00B66AC2">
        <w:t>：土地法案提案、土地交易均通过决策器接口解耦，便于未来替换人工</w:t>
      </w:r>
      <w:r w:rsidRPr="00B66AC2">
        <w:t>/AI</w:t>
      </w:r>
      <w:r w:rsidRPr="00B66AC2">
        <w:t>策略。</w:t>
      </w:r>
    </w:p>
    <w:p w14:paraId="61F5D919" w14:textId="77777777" w:rsidR="00B66AC2" w:rsidRPr="00B66AC2" w:rsidRDefault="00B66AC2" w:rsidP="00B66AC2">
      <w:pPr>
        <w:numPr>
          <w:ilvl w:val="0"/>
          <w:numId w:val="7"/>
        </w:numPr>
      </w:pPr>
      <w:r w:rsidRPr="00B66AC2">
        <w:rPr>
          <w:b/>
          <w:bCs/>
        </w:rPr>
        <w:t>配置化</w:t>
      </w:r>
      <w:r w:rsidRPr="00B66AC2">
        <w:t>：新增土地法案相关参数（提案概率、土地比例、提交概率）均从</w:t>
      </w:r>
      <w:r w:rsidRPr="00B66AC2">
        <w:t> </w:t>
      </w:r>
      <w:proofErr w:type="spellStart"/>
      <w:r w:rsidRPr="00B66AC2">
        <w:t>game_config.json</w:t>
      </w:r>
      <w:proofErr w:type="spellEnd"/>
      <w:r w:rsidRPr="00B66AC2">
        <w:t> </w:t>
      </w:r>
      <w:r w:rsidRPr="00B66AC2">
        <w:t>读取。</w:t>
      </w:r>
    </w:p>
    <w:p w14:paraId="2F968E71" w14:textId="77777777" w:rsidR="00B66AC2" w:rsidRPr="00B66AC2" w:rsidRDefault="00B66AC2" w:rsidP="00B66AC2">
      <w:pPr>
        <w:numPr>
          <w:ilvl w:val="0"/>
          <w:numId w:val="7"/>
        </w:numPr>
      </w:pPr>
      <w:r w:rsidRPr="00B66AC2">
        <w:rPr>
          <w:b/>
          <w:bCs/>
        </w:rPr>
        <w:t>封装性</w:t>
      </w:r>
      <w:r w:rsidRPr="00B66AC2">
        <w:t>：新增字段均为私有，通过公共方法访问；实体关联通过</w:t>
      </w:r>
      <w:r w:rsidRPr="00B66AC2">
        <w:t xml:space="preserve"> ID </w:t>
      </w:r>
      <w:r w:rsidRPr="00B66AC2">
        <w:t>维护。</w:t>
      </w:r>
    </w:p>
    <w:p w14:paraId="3DE35047" w14:textId="77777777" w:rsidR="00B66AC2" w:rsidRPr="00B66AC2" w:rsidRDefault="00B66AC2" w:rsidP="00B66AC2">
      <w:pPr>
        <w:numPr>
          <w:ilvl w:val="0"/>
          <w:numId w:val="7"/>
        </w:numPr>
      </w:pPr>
      <w:r w:rsidRPr="00B66AC2">
        <w:rPr>
          <w:b/>
          <w:bCs/>
        </w:rPr>
        <w:t>单向依赖</w:t>
      </w:r>
      <w:r w:rsidRPr="00B66AC2">
        <w:t>：命令层</w:t>
      </w:r>
      <w:r w:rsidRPr="00B66AC2">
        <w:t xml:space="preserve"> → </w:t>
      </w:r>
      <w:proofErr w:type="spellStart"/>
      <w:r w:rsidRPr="00B66AC2">
        <w:t>GameState</w:t>
      </w:r>
      <w:proofErr w:type="spellEnd"/>
      <w:r w:rsidRPr="00B66AC2">
        <w:t xml:space="preserve"> → </w:t>
      </w:r>
      <w:r w:rsidRPr="00B66AC2">
        <w:t>实体层</w:t>
      </w:r>
      <w:r w:rsidRPr="00B66AC2">
        <w:t>/</w:t>
      </w:r>
      <w:r w:rsidRPr="00B66AC2">
        <w:t>系统层，无反向依赖。</w:t>
      </w:r>
    </w:p>
    <w:p w14:paraId="548B9BB8" w14:textId="77777777" w:rsidR="00B66AC2" w:rsidRPr="00B66AC2" w:rsidRDefault="00B66AC2" w:rsidP="00B66AC2">
      <w:pPr>
        <w:numPr>
          <w:ilvl w:val="0"/>
          <w:numId w:val="7"/>
        </w:numPr>
      </w:pPr>
      <w:r w:rsidRPr="00B66AC2">
        <w:rPr>
          <w:b/>
          <w:bCs/>
        </w:rPr>
        <w:t>测试覆盖</w:t>
      </w:r>
      <w:r w:rsidRPr="00B66AC2">
        <w:t>：核心功能均有单元测试覆盖，部分边界场景待补充。</w:t>
      </w:r>
    </w:p>
    <w:p w14:paraId="0AE1B937" w14:textId="77777777" w:rsidR="00B66AC2" w:rsidRPr="00B66AC2" w:rsidRDefault="00B66AC2" w:rsidP="00B66AC2">
      <w:r w:rsidRPr="00B66AC2">
        <w:lastRenderedPageBreak/>
        <w:pict w14:anchorId="180DF5D0">
          <v:rect id="_x0000_i1071" style="width:0;height:.75pt" o:hralign="center" o:hrstd="t" o:hr="t" fillcolor="#a0a0a0" stroked="f"/>
        </w:pict>
      </w:r>
    </w:p>
    <w:p w14:paraId="108B1E84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>五、遗留问题（待架构师决策</w:t>
      </w:r>
      <w:r w:rsidRPr="00B66AC2">
        <w:rPr>
          <w:b/>
          <w:bCs/>
        </w:rPr>
        <w:t>/</w:t>
      </w:r>
      <w:r w:rsidRPr="00B66AC2">
        <w:rPr>
          <w:b/>
          <w:bCs/>
        </w:rPr>
        <w:t>修复）</w:t>
      </w:r>
    </w:p>
    <w:p w14:paraId="441E75E2" w14:textId="77777777" w:rsidR="00B66AC2" w:rsidRPr="00B66AC2" w:rsidRDefault="00B66AC2" w:rsidP="00B66AC2">
      <w:pPr>
        <w:numPr>
          <w:ilvl w:val="0"/>
          <w:numId w:val="8"/>
        </w:numPr>
      </w:pPr>
      <w:r w:rsidRPr="00B66AC2">
        <w:rPr>
          <w:b/>
          <w:bCs/>
        </w:rPr>
        <w:t>土地法案单元测试失败</w:t>
      </w:r>
      <w:r w:rsidRPr="00B66AC2">
        <w:t>（</w:t>
      </w:r>
      <w:r w:rsidRPr="00B66AC2">
        <w:t xml:space="preserve">5 </w:t>
      </w:r>
      <w:r w:rsidRPr="00B66AC2">
        <w:t>项）</w:t>
      </w:r>
    </w:p>
    <w:p w14:paraId="5F9D4753" w14:textId="77777777" w:rsidR="00B66AC2" w:rsidRPr="00B66AC2" w:rsidRDefault="00B66AC2" w:rsidP="00B66AC2">
      <w:pPr>
        <w:numPr>
          <w:ilvl w:val="1"/>
          <w:numId w:val="8"/>
        </w:numPr>
      </w:pPr>
      <w:r w:rsidRPr="00B66AC2">
        <w:t>因测试中未模拟</w:t>
      </w:r>
      <w:r w:rsidRPr="00B66AC2">
        <w:t> </w:t>
      </w:r>
      <w:proofErr w:type="spellStart"/>
      <w:r w:rsidRPr="00B66AC2">
        <w:t>GameState</w:t>
      </w:r>
      <w:proofErr w:type="spellEnd"/>
      <w:r w:rsidRPr="00B66AC2">
        <w:t>._</w:t>
      </w:r>
      <w:proofErr w:type="spellStart"/>
      <w:r w:rsidRPr="00B66AC2">
        <w:t>pending_land_acts</w:t>
      </w:r>
      <w:proofErr w:type="spellEnd"/>
      <w:r w:rsidRPr="00B66AC2">
        <w:t> </w:t>
      </w:r>
      <w:r w:rsidRPr="00B66AC2">
        <w:t>及相关方法，导致执行</w:t>
      </w:r>
      <w:r w:rsidRPr="00B66AC2">
        <w:t> </w:t>
      </w:r>
      <w:proofErr w:type="spellStart"/>
      <w:r w:rsidRPr="00B66AC2">
        <w:t>add_pending_land_act</w:t>
      </w:r>
      <w:proofErr w:type="spellEnd"/>
      <w:r w:rsidRPr="00B66AC2">
        <w:t> </w:t>
      </w:r>
      <w:r w:rsidRPr="00B66AC2">
        <w:t>时属性缺失。</w:t>
      </w:r>
    </w:p>
    <w:p w14:paraId="2FC62E65" w14:textId="77777777" w:rsidR="00B66AC2" w:rsidRPr="00B66AC2" w:rsidRDefault="00B66AC2" w:rsidP="00B66AC2">
      <w:pPr>
        <w:numPr>
          <w:ilvl w:val="1"/>
          <w:numId w:val="8"/>
        </w:numPr>
      </w:pPr>
      <w:r w:rsidRPr="00B66AC2">
        <w:t>已在代码中添加该属性，但测试</w:t>
      </w:r>
      <w:r w:rsidRPr="00B66AC2">
        <w:t xml:space="preserve"> Mock </w:t>
      </w:r>
      <w:r w:rsidRPr="00B66AC2">
        <w:t>未同步，需更新测试模拟或使用真实</w:t>
      </w:r>
      <w:r w:rsidRPr="00B66AC2">
        <w:t> </w:t>
      </w:r>
      <w:proofErr w:type="spellStart"/>
      <w:r w:rsidRPr="00B66AC2">
        <w:t>GameState</w:t>
      </w:r>
      <w:proofErr w:type="spellEnd"/>
      <w:r w:rsidRPr="00B66AC2">
        <w:t> </w:t>
      </w:r>
      <w:r w:rsidRPr="00B66AC2">
        <w:t>实例。</w:t>
      </w:r>
    </w:p>
    <w:p w14:paraId="60EE9A1A" w14:textId="77777777" w:rsidR="00B66AC2" w:rsidRPr="00B66AC2" w:rsidRDefault="00B66AC2" w:rsidP="00B66AC2">
      <w:pPr>
        <w:numPr>
          <w:ilvl w:val="0"/>
          <w:numId w:val="8"/>
        </w:numPr>
      </w:pPr>
      <w:r w:rsidRPr="00B66AC2">
        <w:rPr>
          <w:b/>
          <w:bCs/>
        </w:rPr>
        <w:t>贵族买地流拍土地回收逻辑验证</w:t>
      </w:r>
    </w:p>
    <w:p w14:paraId="3C9AC73D" w14:textId="77777777" w:rsidR="00B66AC2" w:rsidRPr="00B66AC2" w:rsidRDefault="00B66AC2" w:rsidP="00B66AC2">
      <w:pPr>
        <w:numPr>
          <w:ilvl w:val="1"/>
          <w:numId w:val="8"/>
        </w:numPr>
      </w:pPr>
      <w:r w:rsidRPr="00B66AC2">
        <w:t>当前实现中，未售出的土地已正确加回国库，但需手动确认数量计算无误。</w:t>
      </w:r>
    </w:p>
    <w:p w14:paraId="18DA494D" w14:textId="77777777" w:rsidR="00B66AC2" w:rsidRPr="00B66AC2" w:rsidRDefault="00B66AC2" w:rsidP="00B66AC2">
      <w:pPr>
        <w:numPr>
          <w:ilvl w:val="0"/>
          <w:numId w:val="8"/>
        </w:numPr>
      </w:pPr>
      <w:r w:rsidRPr="00B66AC2">
        <w:rPr>
          <w:b/>
          <w:bCs/>
        </w:rPr>
        <w:t>小胜后军团待解散列表的持久化</w:t>
      </w:r>
    </w:p>
    <w:p w14:paraId="093AD629" w14:textId="77777777" w:rsidR="00B66AC2" w:rsidRPr="00B66AC2" w:rsidRDefault="00B66AC2" w:rsidP="00B66AC2">
      <w:pPr>
        <w:numPr>
          <w:ilvl w:val="1"/>
          <w:numId w:val="8"/>
        </w:numPr>
      </w:pPr>
      <w:proofErr w:type="spellStart"/>
      <w:proofErr w:type="gramStart"/>
      <w:r w:rsidRPr="00B66AC2">
        <w:t>WarSystem</w:t>
      </w:r>
      <w:proofErr w:type="spellEnd"/>
      <w:r w:rsidRPr="00B66AC2">
        <w:t>._</w:t>
      </w:r>
      <w:proofErr w:type="spellStart"/>
      <w:proofErr w:type="gramEnd"/>
      <w:r w:rsidRPr="00B66AC2">
        <w:t>legions_to_disband</w:t>
      </w:r>
      <w:proofErr w:type="spellEnd"/>
      <w:r w:rsidRPr="00B66AC2">
        <w:t> </w:t>
      </w:r>
      <w:r w:rsidRPr="00B66AC2">
        <w:t>为内存列表，存档</w:t>
      </w:r>
      <w:r w:rsidRPr="00B66AC2">
        <w:t>/</w:t>
      </w:r>
      <w:r w:rsidRPr="00B66AC2">
        <w:t>读档时需考虑保存（后续版本处理）。</w:t>
      </w:r>
    </w:p>
    <w:p w14:paraId="31368570" w14:textId="77777777" w:rsidR="00B66AC2" w:rsidRPr="00B66AC2" w:rsidRDefault="00B66AC2" w:rsidP="00B66AC2">
      <w:pPr>
        <w:numPr>
          <w:ilvl w:val="0"/>
          <w:numId w:val="8"/>
        </w:numPr>
      </w:pPr>
      <w:r w:rsidRPr="00B66AC2">
        <w:rPr>
          <w:b/>
          <w:bCs/>
        </w:rPr>
        <w:t>临时影响力显示优化</w:t>
      </w:r>
      <w:r w:rsidRPr="00B66AC2">
        <w:t>（延续昨日遗留）</w:t>
      </w:r>
    </w:p>
    <w:p w14:paraId="13A9E96A" w14:textId="77777777" w:rsidR="00B66AC2" w:rsidRPr="00B66AC2" w:rsidRDefault="00B66AC2" w:rsidP="00B66AC2">
      <w:pPr>
        <w:numPr>
          <w:ilvl w:val="1"/>
          <w:numId w:val="8"/>
        </w:numPr>
      </w:pPr>
      <w:r w:rsidRPr="00B66AC2">
        <w:t>凯旋产生的临时影响力在</w:t>
      </w:r>
      <w:r w:rsidRPr="00B66AC2">
        <w:t> </w:t>
      </w:r>
      <w:proofErr w:type="spellStart"/>
      <w:r w:rsidRPr="00B66AC2">
        <w:t>status_figure</w:t>
      </w:r>
      <w:proofErr w:type="spellEnd"/>
      <w:r w:rsidRPr="00B66AC2">
        <w:t> </w:t>
      </w:r>
      <w:r w:rsidRPr="00B66AC2">
        <w:t>中仍显示为</w:t>
      </w:r>
      <w:r w:rsidRPr="00B66AC2">
        <w:t>“</w:t>
      </w:r>
      <w:r w:rsidRPr="00B66AC2">
        <w:t>凯旋</w:t>
      </w:r>
      <w:r w:rsidRPr="00B66AC2">
        <w:t>”</w:t>
      </w:r>
      <w:r w:rsidRPr="00B66AC2">
        <w:t>，未明确为</w:t>
      </w:r>
      <w:r w:rsidRPr="00B66AC2">
        <w:t>“</w:t>
      </w:r>
      <w:r w:rsidRPr="00B66AC2">
        <w:t>老兵支持</w:t>
      </w:r>
      <w:r w:rsidRPr="00B66AC2">
        <w:t>”</w:t>
      </w:r>
      <w:r w:rsidRPr="00B66AC2">
        <w:t>及剩余回合数。建议后续在人物详情中细化显示。</w:t>
      </w:r>
    </w:p>
    <w:p w14:paraId="786C452C" w14:textId="77777777" w:rsidR="00B66AC2" w:rsidRPr="00B66AC2" w:rsidRDefault="00B66AC2" w:rsidP="00B66AC2">
      <w:r w:rsidRPr="00B66AC2">
        <w:pict w14:anchorId="6A9BDB2A">
          <v:rect id="_x0000_i1072" style="width:0;height:.75pt" o:hralign="center" o:hrstd="t" o:hr="t" fillcolor="#a0a0a0" stroked="f"/>
        </w:pict>
      </w:r>
    </w:p>
    <w:p w14:paraId="6CA695A1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>六、测试情况</w:t>
      </w:r>
    </w:p>
    <w:p w14:paraId="4DC72A03" w14:textId="77777777" w:rsidR="00B66AC2" w:rsidRPr="00B66AC2" w:rsidRDefault="00B66AC2" w:rsidP="00B66AC2">
      <w:pPr>
        <w:numPr>
          <w:ilvl w:val="0"/>
          <w:numId w:val="9"/>
        </w:numPr>
      </w:pPr>
      <w:r w:rsidRPr="00B66AC2">
        <w:rPr>
          <w:b/>
          <w:bCs/>
        </w:rPr>
        <w:t>手动测试验证</w:t>
      </w:r>
      <w:r w:rsidRPr="00B66AC2">
        <w:t>：</w:t>
      </w:r>
    </w:p>
    <w:p w14:paraId="6CA39DEA" w14:textId="77777777" w:rsidR="00B66AC2" w:rsidRPr="00B66AC2" w:rsidRDefault="00B66AC2" w:rsidP="00B66AC2">
      <w:pPr>
        <w:numPr>
          <w:ilvl w:val="1"/>
          <w:numId w:val="9"/>
        </w:numPr>
      </w:pPr>
      <w:r w:rsidRPr="00B66AC2">
        <w:t>完整跑通宣战</w:t>
      </w:r>
      <w:r w:rsidRPr="00B66AC2">
        <w:t xml:space="preserve"> → </w:t>
      </w:r>
      <w:r w:rsidRPr="00B66AC2">
        <w:t>小胜</w:t>
      </w:r>
      <w:r w:rsidRPr="00B66AC2">
        <w:t xml:space="preserve"> → </w:t>
      </w:r>
      <w:r w:rsidRPr="00B66AC2">
        <w:t>战争降级</w:t>
      </w:r>
      <w:r w:rsidRPr="00B66AC2">
        <w:t xml:space="preserve"> → </w:t>
      </w:r>
      <w:r w:rsidRPr="00B66AC2">
        <w:t>下一回合战争威胁重新激活</w:t>
      </w:r>
      <w:r w:rsidRPr="00B66AC2">
        <w:t xml:space="preserve"> → </w:t>
      </w:r>
      <w:r w:rsidRPr="00B66AC2">
        <w:t>宣战</w:t>
      </w:r>
      <w:r w:rsidRPr="00B66AC2">
        <w:t xml:space="preserve"> → </w:t>
      </w:r>
      <w:r w:rsidRPr="00B66AC2">
        <w:t>战斗等流程，军团解散时机正确。</w:t>
      </w:r>
    </w:p>
    <w:p w14:paraId="5BEDF844" w14:textId="77777777" w:rsidR="00B66AC2" w:rsidRPr="00B66AC2" w:rsidRDefault="00B66AC2" w:rsidP="00B66AC2">
      <w:pPr>
        <w:numPr>
          <w:ilvl w:val="1"/>
          <w:numId w:val="9"/>
        </w:numPr>
      </w:pPr>
      <w:r w:rsidRPr="00B66AC2">
        <w:t>平民分地后意大利民怨归零，私地增加；贵族买地后元老私库减少，土地转移。</w:t>
      </w:r>
    </w:p>
    <w:p w14:paraId="535A3606" w14:textId="77777777" w:rsidR="00B66AC2" w:rsidRPr="00B66AC2" w:rsidRDefault="00B66AC2" w:rsidP="00B66AC2">
      <w:pPr>
        <w:numPr>
          <w:ilvl w:val="1"/>
          <w:numId w:val="9"/>
        </w:numPr>
      </w:pPr>
      <w:r w:rsidRPr="00B66AC2">
        <w:t>自动土地交易成功触发，人物影响力和派系总土地及时更新。</w:t>
      </w:r>
    </w:p>
    <w:p w14:paraId="46D75E8B" w14:textId="77777777" w:rsidR="00B66AC2" w:rsidRPr="00B66AC2" w:rsidRDefault="00B66AC2" w:rsidP="00B66AC2">
      <w:pPr>
        <w:numPr>
          <w:ilvl w:val="0"/>
          <w:numId w:val="9"/>
        </w:numPr>
      </w:pPr>
      <w:r w:rsidRPr="00B66AC2">
        <w:rPr>
          <w:b/>
          <w:bCs/>
        </w:rPr>
        <w:t>单元测试</w:t>
      </w:r>
      <w:r w:rsidRPr="00B66AC2">
        <w:t>：运行</w:t>
      </w:r>
      <w:r w:rsidRPr="00B66AC2">
        <w:t> </w:t>
      </w:r>
      <w:proofErr w:type="spellStart"/>
      <w:r w:rsidRPr="00B66AC2">
        <w:t>pytest</w:t>
      </w:r>
      <w:proofErr w:type="spellEnd"/>
      <w:r w:rsidRPr="00B66AC2">
        <w:t xml:space="preserve"> </w:t>
      </w:r>
      <w:proofErr w:type="spellStart"/>
      <w:r w:rsidRPr="00B66AC2">
        <w:t>src</w:t>
      </w:r>
      <w:proofErr w:type="spellEnd"/>
      <w:r w:rsidRPr="00B66AC2">
        <w:t>/tests/ </w:t>
      </w:r>
      <w:r w:rsidRPr="00B66AC2">
        <w:t>结果：</w:t>
      </w:r>
    </w:p>
    <w:p w14:paraId="4F52D695" w14:textId="77777777" w:rsidR="00B66AC2" w:rsidRPr="00B66AC2" w:rsidRDefault="00B66AC2" w:rsidP="00B66AC2">
      <w:r w:rsidRPr="00B66AC2">
        <w:t>text</w:t>
      </w:r>
    </w:p>
    <w:p w14:paraId="37FEF509" w14:textId="77777777" w:rsidR="00B66AC2" w:rsidRPr="00B66AC2" w:rsidRDefault="00B66AC2" w:rsidP="00B66AC2">
      <w:r w:rsidRPr="00B66AC2">
        <w:t>=================== 342 passed, 5 failed in 1.39s ===================</w:t>
      </w:r>
    </w:p>
    <w:p w14:paraId="4B0B2B1E" w14:textId="77777777" w:rsidR="00B66AC2" w:rsidRPr="00B66AC2" w:rsidRDefault="00B66AC2" w:rsidP="00B66AC2">
      <w:r w:rsidRPr="00B66AC2">
        <w:t>失败用例集中于土地法案相关测试，已定位原因，计划明日修复。</w:t>
      </w:r>
    </w:p>
    <w:p w14:paraId="0681F75E" w14:textId="77777777" w:rsidR="00B66AC2" w:rsidRPr="00B66AC2" w:rsidRDefault="00B66AC2" w:rsidP="00B66AC2">
      <w:r w:rsidRPr="00B66AC2">
        <w:lastRenderedPageBreak/>
        <w:pict w14:anchorId="7833D9B5">
          <v:rect id="_x0000_i1073" style="width:0;height:.75pt" o:hralign="center" o:hrstd="t" o:hr="t" fillcolor="#a0a0a0" stroked="f"/>
        </w:pict>
      </w:r>
    </w:p>
    <w:p w14:paraId="42FB7FFB" w14:textId="77777777" w:rsidR="00B66AC2" w:rsidRPr="00B66AC2" w:rsidRDefault="00B66AC2" w:rsidP="00B66AC2">
      <w:pPr>
        <w:rPr>
          <w:b/>
          <w:bCs/>
        </w:rPr>
      </w:pPr>
      <w:r w:rsidRPr="00B66AC2">
        <w:rPr>
          <w:b/>
          <w:bCs/>
        </w:rPr>
        <w:t>七、附录：新增配置项示例</w:t>
      </w:r>
    </w:p>
    <w:p w14:paraId="456987D1" w14:textId="77777777" w:rsidR="00B66AC2" w:rsidRPr="00B66AC2" w:rsidRDefault="00B66AC2" w:rsidP="00B66AC2">
      <w:proofErr w:type="spellStart"/>
      <w:r w:rsidRPr="00B66AC2">
        <w:t>json</w:t>
      </w:r>
      <w:proofErr w:type="spellEnd"/>
    </w:p>
    <w:p w14:paraId="7C8C2946" w14:textId="77777777" w:rsidR="00B66AC2" w:rsidRPr="00B66AC2" w:rsidRDefault="00B66AC2" w:rsidP="00B66AC2">
      <w:r w:rsidRPr="00B66AC2">
        <w:t>"</w:t>
      </w:r>
      <w:proofErr w:type="spellStart"/>
      <w:proofErr w:type="gramStart"/>
      <w:r w:rsidRPr="00B66AC2">
        <w:t>land</w:t>
      </w:r>
      <w:proofErr w:type="gramEnd"/>
      <w:r w:rsidRPr="00B66AC2">
        <w:t>_proposal</w:t>
      </w:r>
      <w:proofErr w:type="spellEnd"/>
      <w:r w:rsidRPr="00B66AC2">
        <w:t>": {</w:t>
      </w:r>
    </w:p>
    <w:p w14:paraId="28186628" w14:textId="77777777" w:rsidR="00B66AC2" w:rsidRPr="00B66AC2" w:rsidRDefault="00B66AC2" w:rsidP="00B66AC2">
      <w:r w:rsidRPr="00B66AC2">
        <w:t xml:space="preserve">    "</w:t>
      </w:r>
      <w:proofErr w:type="spellStart"/>
      <w:proofErr w:type="gramStart"/>
      <w:r w:rsidRPr="00B66AC2">
        <w:t>distribution</w:t>
      </w:r>
      <w:proofErr w:type="gramEnd"/>
      <w:r w:rsidRPr="00B66AC2">
        <w:t>_chance</w:t>
      </w:r>
      <w:proofErr w:type="spellEnd"/>
      <w:r w:rsidRPr="00B66AC2">
        <w:t>": 0.3,</w:t>
      </w:r>
    </w:p>
    <w:p w14:paraId="4B13CC98" w14:textId="77777777" w:rsidR="00B66AC2" w:rsidRPr="00B66AC2" w:rsidRDefault="00B66AC2" w:rsidP="00B66AC2">
      <w:r w:rsidRPr="00B66AC2">
        <w:t xml:space="preserve">    "</w:t>
      </w:r>
      <w:proofErr w:type="spellStart"/>
      <w:proofErr w:type="gramStart"/>
      <w:r w:rsidRPr="00B66AC2">
        <w:t>sale</w:t>
      </w:r>
      <w:proofErr w:type="gramEnd"/>
      <w:r w:rsidRPr="00B66AC2">
        <w:t>_chance</w:t>
      </w:r>
      <w:proofErr w:type="spellEnd"/>
      <w:r w:rsidRPr="00B66AC2">
        <w:t>": 0.3,</w:t>
      </w:r>
    </w:p>
    <w:p w14:paraId="519CC8AC" w14:textId="77777777" w:rsidR="00B66AC2" w:rsidRPr="00B66AC2" w:rsidRDefault="00B66AC2" w:rsidP="00B66AC2">
      <w:r w:rsidRPr="00B66AC2">
        <w:t xml:space="preserve">    "</w:t>
      </w:r>
      <w:proofErr w:type="spellStart"/>
      <w:proofErr w:type="gramStart"/>
      <w:r w:rsidRPr="00B66AC2">
        <w:t>land</w:t>
      </w:r>
      <w:proofErr w:type="gramEnd"/>
      <w:r w:rsidRPr="00B66AC2">
        <w:t>_percent_min</w:t>
      </w:r>
      <w:proofErr w:type="spellEnd"/>
      <w:r w:rsidRPr="00B66AC2">
        <w:t>": 0.05,</w:t>
      </w:r>
    </w:p>
    <w:p w14:paraId="06CB4614" w14:textId="77777777" w:rsidR="00B66AC2" w:rsidRPr="00B66AC2" w:rsidRDefault="00B66AC2" w:rsidP="00B66AC2">
      <w:r w:rsidRPr="00B66AC2">
        <w:t xml:space="preserve">    "</w:t>
      </w:r>
      <w:proofErr w:type="spellStart"/>
      <w:proofErr w:type="gramStart"/>
      <w:r w:rsidRPr="00B66AC2">
        <w:t>land</w:t>
      </w:r>
      <w:proofErr w:type="gramEnd"/>
      <w:r w:rsidRPr="00B66AC2">
        <w:t>_percent_max</w:t>
      </w:r>
      <w:proofErr w:type="spellEnd"/>
      <w:r w:rsidRPr="00B66AC2">
        <w:t>": 0.10,</w:t>
      </w:r>
    </w:p>
    <w:p w14:paraId="3F4C2DB4" w14:textId="77777777" w:rsidR="00B66AC2" w:rsidRPr="00B66AC2" w:rsidRDefault="00B66AC2" w:rsidP="00B66AC2">
      <w:r w:rsidRPr="00B66AC2">
        <w:t xml:space="preserve">    "</w:t>
      </w:r>
      <w:proofErr w:type="spellStart"/>
      <w:proofErr w:type="gramStart"/>
      <w:r w:rsidRPr="00B66AC2">
        <w:t>submit</w:t>
      </w:r>
      <w:proofErr w:type="gramEnd"/>
      <w:r w:rsidRPr="00B66AC2">
        <w:t>_chance</w:t>
      </w:r>
      <w:proofErr w:type="spellEnd"/>
      <w:r w:rsidRPr="00B66AC2">
        <w:t>": 0.7</w:t>
      </w:r>
    </w:p>
    <w:p w14:paraId="68823452" w14:textId="77777777" w:rsidR="00B66AC2" w:rsidRPr="00B66AC2" w:rsidRDefault="00B66AC2" w:rsidP="00B66AC2">
      <w:r w:rsidRPr="00B66AC2">
        <w:t>}</w:t>
      </w:r>
    </w:p>
    <w:p w14:paraId="661E1723" w14:textId="77777777" w:rsidR="00B66AC2" w:rsidRPr="00B66AC2" w:rsidRDefault="00B66AC2" w:rsidP="00B66AC2">
      <w:r w:rsidRPr="00B66AC2">
        <w:rPr>
          <w:b/>
          <w:bCs/>
        </w:rPr>
        <w:t>提交说明</w:t>
      </w:r>
      <w:r w:rsidRPr="00B66AC2">
        <w:t>：所有修改已提交至</w:t>
      </w:r>
      <w:r w:rsidRPr="00B66AC2">
        <w:t> feature/mvp-0.5 </w:t>
      </w:r>
      <w:r w:rsidRPr="00B66AC2">
        <w:t>分支，提交信息清晰，便于追溯。</w:t>
      </w:r>
    </w:p>
    <w:p w14:paraId="5A5A2705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5743"/>
    <w:multiLevelType w:val="multilevel"/>
    <w:tmpl w:val="D59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0E97"/>
    <w:multiLevelType w:val="multilevel"/>
    <w:tmpl w:val="C0BC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62557"/>
    <w:multiLevelType w:val="multilevel"/>
    <w:tmpl w:val="8B0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469F1"/>
    <w:multiLevelType w:val="multilevel"/>
    <w:tmpl w:val="29FE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A0A81"/>
    <w:multiLevelType w:val="multilevel"/>
    <w:tmpl w:val="56E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0C85"/>
    <w:multiLevelType w:val="multilevel"/>
    <w:tmpl w:val="F29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D2F11"/>
    <w:multiLevelType w:val="multilevel"/>
    <w:tmpl w:val="ACF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529E9"/>
    <w:multiLevelType w:val="multilevel"/>
    <w:tmpl w:val="EFC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C2655"/>
    <w:multiLevelType w:val="multilevel"/>
    <w:tmpl w:val="978C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86062">
    <w:abstractNumId w:val="3"/>
  </w:num>
  <w:num w:numId="2" w16cid:durableId="1748109076">
    <w:abstractNumId w:val="6"/>
  </w:num>
  <w:num w:numId="3" w16cid:durableId="1381130526">
    <w:abstractNumId w:val="4"/>
  </w:num>
  <w:num w:numId="4" w16cid:durableId="228619729">
    <w:abstractNumId w:val="2"/>
  </w:num>
  <w:num w:numId="5" w16cid:durableId="820468442">
    <w:abstractNumId w:val="0"/>
  </w:num>
  <w:num w:numId="6" w16cid:durableId="1219391930">
    <w:abstractNumId w:val="1"/>
  </w:num>
  <w:num w:numId="7" w16cid:durableId="1082870900">
    <w:abstractNumId w:val="7"/>
  </w:num>
  <w:num w:numId="8" w16cid:durableId="1154637028">
    <w:abstractNumId w:val="5"/>
  </w:num>
  <w:num w:numId="9" w16cid:durableId="285963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C2"/>
    <w:rsid w:val="00383607"/>
    <w:rsid w:val="005156FD"/>
    <w:rsid w:val="00777DC9"/>
    <w:rsid w:val="00B66AC2"/>
    <w:rsid w:val="00EA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3AA8"/>
  <w15:chartTrackingRefBased/>
  <w15:docId w15:val="{34AAC9A2-2DBD-4FF9-88D0-9A24D881B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2026-03-01T05:20:00Z</dcterms:created>
  <dcterms:modified xsi:type="dcterms:W3CDTF">2026-03-01T05:20:00Z</dcterms:modified>
</cp:coreProperties>
</file>