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0C57" w14:textId="37BA0D07" w:rsidR="00747806" w:rsidRDefault="00F01CCA" w:rsidP="00F01CCA">
      <w:pPr>
        <w:jc w:val="center"/>
      </w:pPr>
      <w:r>
        <w:t>Data Warehouse Project:</w:t>
      </w:r>
    </w:p>
    <w:p w14:paraId="250CF118" w14:textId="3F44F238" w:rsidR="00F01CCA" w:rsidRPr="00F01CCA" w:rsidRDefault="00F01CCA" w:rsidP="00F01CCA">
      <w:pPr>
        <w:rPr>
          <w:b/>
          <w:bCs/>
        </w:rPr>
      </w:pPr>
      <w:r w:rsidRPr="00F01CCA">
        <w:rPr>
          <w:b/>
          <w:bCs/>
        </w:rPr>
        <w:t xml:space="preserve">Objective: </w:t>
      </w:r>
    </w:p>
    <w:p w14:paraId="3B1BE120" w14:textId="0F02A022" w:rsidR="00F01CCA" w:rsidRDefault="00F01CCA" w:rsidP="00F01CCA">
      <w:r>
        <w:t>Develop a modern data warehouse using SQL Sever to consolidate sales data, enabling analytical reporting and informed decision-making.</w:t>
      </w:r>
    </w:p>
    <w:p w14:paraId="2CA4A4D2" w14:textId="2755CCF2" w:rsidR="00F01CCA" w:rsidRPr="00F01CCA" w:rsidRDefault="00F01CCA" w:rsidP="00F01CCA">
      <w:pPr>
        <w:rPr>
          <w:sz w:val="32"/>
          <w:szCs w:val="32"/>
        </w:rPr>
      </w:pPr>
      <w:r w:rsidRPr="00F01CCA">
        <w:rPr>
          <w:sz w:val="32"/>
          <w:szCs w:val="32"/>
        </w:rPr>
        <w:t>Specifications (30,000ft Overview):</w:t>
      </w:r>
    </w:p>
    <w:p w14:paraId="4DA20F5E" w14:textId="327F39D1" w:rsidR="00F01CCA" w:rsidRDefault="00F01CCA" w:rsidP="00F01CCA">
      <w:pPr>
        <w:pStyle w:val="ListParagraph"/>
        <w:numPr>
          <w:ilvl w:val="0"/>
          <w:numId w:val="1"/>
        </w:numPr>
      </w:pPr>
      <w:r w:rsidRPr="00F01CCA">
        <w:rPr>
          <w:b/>
          <w:bCs/>
        </w:rPr>
        <w:t>Data Sources</w:t>
      </w:r>
      <w:r>
        <w:t>: Import raw data from two source systems (ERP and CRM) as CSV files.</w:t>
      </w:r>
    </w:p>
    <w:p w14:paraId="215CFEB7" w14:textId="10542E9A" w:rsidR="00F01CCA" w:rsidRDefault="00F01CCA" w:rsidP="00F01CCA">
      <w:pPr>
        <w:pStyle w:val="ListParagraph"/>
        <w:numPr>
          <w:ilvl w:val="0"/>
          <w:numId w:val="1"/>
        </w:numPr>
      </w:pPr>
      <w:r w:rsidRPr="00F01CCA">
        <w:rPr>
          <w:b/>
          <w:bCs/>
        </w:rPr>
        <w:t>Data Quality</w:t>
      </w:r>
      <w:r>
        <w:t>: Clean and resolve data quality issues prior to analysis.</w:t>
      </w:r>
    </w:p>
    <w:p w14:paraId="1438216E" w14:textId="6D96EECC" w:rsidR="00F01CCA" w:rsidRDefault="00F01CCA" w:rsidP="00F01CCA">
      <w:pPr>
        <w:pStyle w:val="ListParagraph"/>
        <w:numPr>
          <w:ilvl w:val="0"/>
          <w:numId w:val="1"/>
        </w:numPr>
      </w:pPr>
      <w:r w:rsidRPr="00F01CCA">
        <w:rPr>
          <w:b/>
          <w:bCs/>
        </w:rPr>
        <w:t>Integration</w:t>
      </w:r>
      <w:r>
        <w:t>: Combine both sources into a single data model.</w:t>
      </w:r>
    </w:p>
    <w:p w14:paraId="30F9DB2C" w14:textId="77777777" w:rsidR="00F01CCA" w:rsidRDefault="00F01CCA" w:rsidP="00F01CCA">
      <w:pPr>
        <w:pStyle w:val="ListParagraph"/>
        <w:numPr>
          <w:ilvl w:val="0"/>
          <w:numId w:val="1"/>
        </w:numPr>
      </w:pPr>
      <w:r w:rsidRPr="00F01CCA">
        <w:rPr>
          <w:b/>
          <w:bCs/>
        </w:rPr>
        <w:t>Documentation</w:t>
      </w:r>
      <w:r>
        <w:t>: Provide Clear documentation of the model to support both business stakeholders and analytical Teams.</w:t>
      </w:r>
    </w:p>
    <w:p w14:paraId="0E329B25" w14:textId="77777777" w:rsidR="00F01CCA" w:rsidRPr="00F01CCA" w:rsidRDefault="00F01CCA" w:rsidP="00F01CCA">
      <w:pPr>
        <w:rPr>
          <w:sz w:val="32"/>
          <w:szCs w:val="32"/>
        </w:rPr>
      </w:pPr>
      <w:r w:rsidRPr="00F01CCA">
        <w:rPr>
          <w:sz w:val="32"/>
          <w:szCs w:val="32"/>
        </w:rPr>
        <w:t>BI Analytics and Reporting:</w:t>
      </w:r>
    </w:p>
    <w:p w14:paraId="7EC52EE1" w14:textId="77777777" w:rsidR="00F01CCA" w:rsidRPr="00F01CCA" w:rsidRDefault="00F01CCA" w:rsidP="00F01CCA">
      <w:pPr>
        <w:rPr>
          <w:b/>
          <w:bCs/>
        </w:rPr>
      </w:pPr>
      <w:r w:rsidRPr="00F01CCA">
        <w:rPr>
          <w:b/>
          <w:bCs/>
        </w:rPr>
        <w:t>Objective:</w:t>
      </w:r>
    </w:p>
    <w:p w14:paraId="3618FDDB" w14:textId="6026FBCD" w:rsidR="00F01CCA" w:rsidRDefault="00F01CCA" w:rsidP="00F01CCA">
      <w:r>
        <w:t>Develop</w:t>
      </w:r>
      <w:r w:rsidR="009D0F30">
        <w:t xml:space="preserve"> a</w:t>
      </w:r>
      <w:r>
        <w:t xml:space="preserve"> SQL based analytical </w:t>
      </w:r>
      <w:r w:rsidR="009D0F30">
        <w:t>warehouse</w:t>
      </w:r>
      <w:r>
        <w:t xml:space="preserve"> to deliver insights into:</w:t>
      </w:r>
    </w:p>
    <w:p w14:paraId="79857CC6" w14:textId="7DA4DB36" w:rsidR="00F01CCA" w:rsidRDefault="00F01CCA" w:rsidP="00F01CCA">
      <w:pPr>
        <w:pStyle w:val="ListParagraph"/>
        <w:numPr>
          <w:ilvl w:val="0"/>
          <w:numId w:val="2"/>
        </w:numPr>
      </w:pPr>
      <w:r>
        <w:t>Customer Behavior</w:t>
      </w:r>
    </w:p>
    <w:p w14:paraId="546A1785" w14:textId="4E4C67C9" w:rsidR="00F01CCA" w:rsidRDefault="00F01CCA" w:rsidP="00F01CCA">
      <w:pPr>
        <w:pStyle w:val="ListParagraph"/>
        <w:numPr>
          <w:ilvl w:val="0"/>
          <w:numId w:val="2"/>
        </w:numPr>
      </w:pPr>
      <w:r>
        <w:t>Product Performance</w:t>
      </w:r>
    </w:p>
    <w:p w14:paraId="15B8BF90" w14:textId="10E84E5F" w:rsidR="00F01CCA" w:rsidRDefault="00F01CCA" w:rsidP="00F01CCA">
      <w:pPr>
        <w:pStyle w:val="ListParagraph"/>
        <w:numPr>
          <w:ilvl w:val="0"/>
          <w:numId w:val="2"/>
        </w:numPr>
      </w:pPr>
      <w:r>
        <w:t>Sales Trends</w:t>
      </w:r>
    </w:p>
    <w:p w14:paraId="0E6426D6" w14:textId="77777777" w:rsidR="00D06575" w:rsidRDefault="00D06575" w:rsidP="00D06575"/>
    <w:p w14:paraId="24D5C658" w14:textId="77777777" w:rsidR="00D06575" w:rsidRDefault="00D06575" w:rsidP="00F01CCA">
      <w:pPr>
        <w:rPr>
          <w:sz w:val="32"/>
          <w:szCs w:val="32"/>
        </w:rPr>
      </w:pPr>
      <w:r w:rsidRPr="00D06575">
        <w:rPr>
          <w:sz w:val="32"/>
          <w:szCs w:val="32"/>
        </w:rPr>
        <w:t>High Level Model Architecture:</w:t>
      </w:r>
    </w:p>
    <w:tbl>
      <w:tblPr>
        <w:tblStyle w:val="TableGrid"/>
        <w:tblW w:w="11501" w:type="dxa"/>
        <w:tblInd w:w="-890" w:type="dxa"/>
        <w:tblLook w:val="04A0" w:firstRow="1" w:lastRow="0" w:firstColumn="1" w:lastColumn="0" w:noHBand="0" w:noVBand="1"/>
      </w:tblPr>
      <w:tblGrid>
        <w:gridCol w:w="2828"/>
        <w:gridCol w:w="3091"/>
        <w:gridCol w:w="2791"/>
        <w:gridCol w:w="2791"/>
      </w:tblGrid>
      <w:tr w:rsidR="00D06575" w14:paraId="390920D6" w14:textId="77777777" w:rsidTr="009D0F30">
        <w:trPr>
          <w:trHeight w:val="299"/>
        </w:trPr>
        <w:tc>
          <w:tcPr>
            <w:tcW w:w="2828" w:type="dxa"/>
          </w:tcPr>
          <w:p w14:paraId="20BBE529" w14:textId="77A48CD0" w:rsidR="00D06575" w:rsidRPr="00D06575" w:rsidRDefault="00D06575" w:rsidP="00F01CCA">
            <w:r w:rsidRPr="00D06575">
              <w:t>Sources:</w:t>
            </w:r>
          </w:p>
        </w:tc>
        <w:tc>
          <w:tcPr>
            <w:tcW w:w="3091" w:type="dxa"/>
          </w:tcPr>
          <w:p w14:paraId="635308C5" w14:textId="43C306DD" w:rsidR="00D06575" w:rsidRPr="00D06575" w:rsidRDefault="00D06575" w:rsidP="00F01CCA">
            <w:r w:rsidRPr="00D06575">
              <w:t>Bronze Layer</w:t>
            </w:r>
          </w:p>
        </w:tc>
        <w:tc>
          <w:tcPr>
            <w:tcW w:w="2791" w:type="dxa"/>
          </w:tcPr>
          <w:p w14:paraId="03845439" w14:textId="63DF33CF" w:rsidR="00D06575" w:rsidRPr="00D06575" w:rsidRDefault="00D06575" w:rsidP="00F01CCA">
            <w:r w:rsidRPr="00D06575">
              <w:t>Silver Layer</w:t>
            </w:r>
          </w:p>
        </w:tc>
        <w:tc>
          <w:tcPr>
            <w:tcW w:w="2791" w:type="dxa"/>
          </w:tcPr>
          <w:p w14:paraId="069FBC58" w14:textId="48FD736D" w:rsidR="00D06575" w:rsidRPr="00D06575" w:rsidRDefault="00D06575" w:rsidP="00F01CCA">
            <w:r w:rsidRPr="00D06575">
              <w:t>Gold Layer</w:t>
            </w:r>
          </w:p>
        </w:tc>
      </w:tr>
      <w:tr w:rsidR="00D06575" w14:paraId="754BA2C9" w14:textId="77777777" w:rsidTr="009D0F30">
        <w:trPr>
          <w:trHeight w:val="3462"/>
        </w:trPr>
        <w:tc>
          <w:tcPr>
            <w:tcW w:w="2828" w:type="dxa"/>
          </w:tcPr>
          <w:p w14:paraId="7715FA24" w14:textId="77777777" w:rsidR="00D06575" w:rsidRPr="009D0F30" w:rsidRDefault="00D06575" w:rsidP="009D0F30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CRM &amp; ERP data files</w:t>
            </w:r>
          </w:p>
          <w:p w14:paraId="2E3D734E" w14:textId="7975648F" w:rsidR="00D06575" w:rsidRPr="009D0F30" w:rsidRDefault="00D06575" w:rsidP="00D0657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Type: CSV Files</w:t>
            </w:r>
          </w:p>
        </w:tc>
        <w:tc>
          <w:tcPr>
            <w:tcW w:w="3091" w:type="dxa"/>
          </w:tcPr>
          <w:p w14:paraId="32FBD91D" w14:textId="77777777" w:rsidR="00D06575" w:rsidRPr="009D0F30" w:rsidRDefault="009D0F30" w:rsidP="009D0F30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Raw Data</w:t>
            </w:r>
          </w:p>
          <w:p w14:paraId="7CBE38A2" w14:textId="77777777" w:rsidR="009D0F30" w:rsidRPr="009D0F30" w:rsidRDefault="009D0F30" w:rsidP="009D0F30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Object Type: Tables</w:t>
            </w:r>
          </w:p>
          <w:p w14:paraId="56A5F4A3" w14:textId="77777777" w:rsidR="009D0F30" w:rsidRPr="009D0F30" w:rsidRDefault="009D0F30" w:rsidP="009D0F30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Load:</w:t>
            </w:r>
          </w:p>
          <w:p w14:paraId="24D05E28" w14:textId="77777777" w:rsidR="009D0F30" w:rsidRPr="009D0F30" w:rsidRDefault="009D0F30" w:rsidP="009D0F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Batch Processing</w:t>
            </w:r>
          </w:p>
          <w:p w14:paraId="49A32D58" w14:textId="77777777" w:rsidR="009D0F30" w:rsidRPr="009D0F30" w:rsidRDefault="009D0F30" w:rsidP="009D0F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Full load</w:t>
            </w:r>
          </w:p>
          <w:p w14:paraId="7915A5B0" w14:textId="77777777" w:rsidR="009D0F30" w:rsidRPr="009D0F30" w:rsidRDefault="009D0F30" w:rsidP="009D0F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Truncate &amp; Insert</w:t>
            </w:r>
          </w:p>
          <w:p w14:paraId="067D4EB5" w14:textId="3BF3AB0D" w:rsidR="009D0F30" w:rsidRPr="009D0F30" w:rsidRDefault="009D0F30" w:rsidP="009D0F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No Transformations</w:t>
            </w:r>
          </w:p>
        </w:tc>
        <w:tc>
          <w:tcPr>
            <w:tcW w:w="2791" w:type="dxa"/>
          </w:tcPr>
          <w:p w14:paraId="6DA1E656" w14:textId="1B7BA169" w:rsidR="00D06575" w:rsidRPr="009D0F30" w:rsidRDefault="009D0F30" w:rsidP="00F01CCA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Cleaned Data</w:t>
            </w:r>
          </w:p>
          <w:p w14:paraId="323F1583" w14:textId="0254B663" w:rsidR="009D0F30" w:rsidRPr="009D0F30" w:rsidRDefault="009D0F30" w:rsidP="00F01CCA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 xml:space="preserve">Object </w:t>
            </w:r>
            <w:r>
              <w:rPr>
                <w:sz w:val="20"/>
                <w:szCs w:val="20"/>
              </w:rPr>
              <w:t>T</w:t>
            </w:r>
            <w:r w:rsidRPr="009D0F30">
              <w:rPr>
                <w:sz w:val="20"/>
                <w:szCs w:val="20"/>
              </w:rPr>
              <w:t>ype: Tables</w:t>
            </w:r>
          </w:p>
          <w:p w14:paraId="3E2A7899" w14:textId="2B741F45" w:rsidR="009D0F30" w:rsidRPr="009D0F30" w:rsidRDefault="009D0F30" w:rsidP="00F01CCA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Load:</w:t>
            </w:r>
          </w:p>
          <w:p w14:paraId="5BCE93D8" w14:textId="27044D49" w:rsidR="009D0F30" w:rsidRPr="009D0F30" w:rsidRDefault="009D0F30" w:rsidP="009D0F3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Batch Processing</w:t>
            </w:r>
          </w:p>
          <w:p w14:paraId="39009F9E" w14:textId="1C5C8EFB" w:rsidR="009D0F30" w:rsidRPr="009D0F30" w:rsidRDefault="009D0F30" w:rsidP="009D0F3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Full load</w:t>
            </w:r>
          </w:p>
          <w:p w14:paraId="04B11AD0" w14:textId="6777ED81" w:rsidR="009D0F30" w:rsidRPr="009D0F30" w:rsidRDefault="009D0F30" w:rsidP="009D0F3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Truncate &amp; Inserts</w:t>
            </w:r>
          </w:p>
          <w:p w14:paraId="5B943F19" w14:textId="18E7370E" w:rsidR="009D0F30" w:rsidRPr="009D0F30" w:rsidRDefault="009D0F30" w:rsidP="00F01CCA">
            <w:p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Transformations:</w:t>
            </w:r>
          </w:p>
          <w:p w14:paraId="6E459615" w14:textId="0BD37377" w:rsidR="009D0F30" w:rsidRPr="009D0F30" w:rsidRDefault="009D0F30" w:rsidP="009D0F3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Data Cleaning</w:t>
            </w:r>
          </w:p>
          <w:p w14:paraId="2FC03FE7" w14:textId="4C4884FB" w:rsidR="009D0F30" w:rsidRPr="009D0F30" w:rsidRDefault="009D0F30" w:rsidP="009D0F3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Data Standardization</w:t>
            </w:r>
          </w:p>
          <w:p w14:paraId="62D58958" w14:textId="2A8B55CE" w:rsidR="009D0F30" w:rsidRPr="009D0F30" w:rsidRDefault="009D0F30" w:rsidP="009D0F3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Data Normalization</w:t>
            </w:r>
          </w:p>
          <w:p w14:paraId="25268E8D" w14:textId="46EBDDB1" w:rsidR="009D0F30" w:rsidRPr="009D0F30" w:rsidRDefault="009D0F30" w:rsidP="009D0F3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Derived Columns</w:t>
            </w:r>
          </w:p>
          <w:p w14:paraId="77A3277F" w14:textId="08B0C71D" w:rsidR="009D0F30" w:rsidRPr="009D0F30" w:rsidRDefault="009D0F30" w:rsidP="009D0F3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0F30">
              <w:rPr>
                <w:sz w:val="20"/>
                <w:szCs w:val="20"/>
              </w:rPr>
              <w:t>Data Enrichment</w:t>
            </w:r>
          </w:p>
          <w:p w14:paraId="1041214A" w14:textId="6B8B1331" w:rsidR="009D0F30" w:rsidRPr="009D0F30" w:rsidRDefault="009D0F30" w:rsidP="00F01CCA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982C55B" w14:textId="77777777" w:rsidR="00D06575" w:rsidRDefault="009D0F30" w:rsidP="00F01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– Ready Data</w:t>
            </w:r>
          </w:p>
          <w:p w14:paraId="06153E45" w14:textId="77777777" w:rsidR="009D0F30" w:rsidRDefault="009D0F30" w:rsidP="00F01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Type: Views</w:t>
            </w:r>
          </w:p>
          <w:p w14:paraId="35FCF678" w14:textId="77777777" w:rsidR="009D0F30" w:rsidRDefault="009D0F30" w:rsidP="00F01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Load</w:t>
            </w:r>
          </w:p>
          <w:p w14:paraId="76F7627E" w14:textId="77777777" w:rsidR="009D0F30" w:rsidRDefault="009D0F30" w:rsidP="00F01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Transformations:</w:t>
            </w:r>
          </w:p>
          <w:p w14:paraId="0B6E2DE5" w14:textId="77777777" w:rsidR="009D0F30" w:rsidRDefault="009D0F30" w:rsidP="009D0F3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Integrations</w:t>
            </w:r>
          </w:p>
          <w:p w14:paraId="789AF946" w14:textId="77777777" w:rsidR="009D0F30" w:rsidRDefault="009D0F30" w:rsidP="009D0F3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Aggregations</w:t>
            </w:r>
          </w:p>
          <w:p w14:paraId="30233929" w14:textId="77777777" w:rsidR="009D0F30" w:rsidRDefault="009D0F30" w:rsidP="009D0F3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Logic</w:t>
            </w:r>
          </w:p>
          <w:p w14:paraId="0188D147" w14:textId="77777777" w:rsidR="009D0F30" w:rsidRDefault="009D0F30" w:rsidP="009D0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Model:</w:t>
            </w:r>
          </w:p>
          <w:p w14:paraId="4C47C4A1" w14:textId="77777777" w:rsidR="009D0F30" w:rsidRDefault="009D0F30" w:rsidP="009D0F3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 Schema</w:t>
            </w:r>
          </w:p>
          <w:p w14:paraId="77FC5478" w14:textId="77777777" w:rsidR="009D0F30" w:rsidRDefault="009D0F30" w:rsidP="009D0F3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 Tables</w:t>
            </w:r>
          </w:p>
          <w:p w14:paraId="2DA6DBD1" w14:textId="69D6075E" w:rsidR="009D0F30" w:rsidRPr="009D0F30" w:rsidRDefault="009D0F30" w:rsidP="009D0F3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Aggregate Tables</w:t>
            </w:r>
          </w:p>
        </w:tc>
      </w:tr>
    </w:tbl>
    <w:p w14:paraId="6148EEC8" w14:textId="46CF96B7" w:rsidR="00F01CCA" w:rsidRPr="00D06575" w:rsidRDefault="00D06575" w:rsidP="00F01CCA">
      <w:pPr>
        <w:rPr>
          <w:sz w:val="32"/>
          <w:szCs w:val="32"/>
        </w:rPr>
      </w:pPr>
      <w:r w:rsidRPr="00D06575">
        <w:rPr>
          <w:sz w:val="32"/>
          <w:szCs w:val="32"/>
        </w:rPr>
        <w:t xml:space="preserve"> </w:t>
      </w:r>
    </w:p>
    <w:sectPr w:rsidR="00F01CCA" w:rsidRPr="00D0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7FD"/>
    <w:multiLevelType w:val="hybridMultilevel"/>
    <w:tmpl w:val="03D6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40D1"/>
    <w:multiLevelType w:val="hybridMultilevel"/>
    <w:tmpl w:val="91BC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037C"/>
    <w:multiLevelType w:val="hybridMultilevel"/>
    <w:tmpl w:val="C2A0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4A11"/>
    <w:multiLevelType w:val="hybridMultilevel"/>
    <w:tmpl w:val="E8A4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54ECD"/>
    <w:multiLevelType w:val="hybridMultilevel"/>
    <w:tmpl w:val="BE6A75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67A1A54"/>
    <w:multiLevelType w:val="hybridMultilevel"/>
    <w:tmpl w:val="85884E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7084282"/>
    <w:multiLevelType w:val="hybridMultilevel"/>
    <w:tmpl w:val="659A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45C98"/>
    <w:multiLevelType w:val="hybridMultilevel"/>
    <w:tmpl w:val="153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11113">
    <w:abstractNumId w:val="0"/>
  </w:num>
  <w:num w:numId="2" w16cid:durableId="110050348">
    <w:abstractNumId w:val="5"/>
  </w:num>
  <w:num w:numId="3" w16cid:durableId="1854220287">
    <w:abstractNumId w:val="3"/>
  </w:num>
  <w:num w:numId="4" w16cid:durableId="88818025">
    <w:abstractNumId w:val="1"/>
  </w:num>
  <w:num w:numId="5" w16cid:durableId="470749383">
    <w:abstractNumId w:val="6"/>
  </w:num>
  <w:num w:numId="6" w16cid:durableId="801734254">
    <w:abstractNumId w:val="2"/>
  </w:num>
  <w:num w:numId="7" w16cid:durableId="1001737965">
    <w:abstractNumId w:val="4"/>
  </w:num>
  <w:num w:numId="8" w16cid:durableId="1857109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CA"/>
    <w:rsid w:val="001173E0"/>
    <w:rsid w:val="00193E7A"/>
    <w:rsid w:val="003007A4"/>
    <w:rsid w:val="004611C3"/>
    <w:rsid w:val="005915F6"/>
    <w:rsid w:val="00747806"/>
    <w:rsid w:val="008B047C"/>
    <w:rsid w:val="009D0F30"/>
    <w:rsid w:val="00A979EB"/>
    <w:rsid w:val="00BF3489"/>
    <w:rsid w:val="00D06575"/>
    <w:rsid w:val="00F0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956E"/>
  <w15:chartTrackingRefBased/>
  <w15:docId w15:val="{FFB887BD-CAEB-46FD-9194-443AC138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Kontor</dc:creator>
  <cp:keywords/>
  <dc:description/>
  <cp:lastModifiedBy>Zach Kontor</cp:lastModifiedBy>
  <cp:revision>1</cp:revision>
  <dcterms:created xsi:type="dcterms:W3CDTF">2025-06-18T18:35:00Z</dcterms:created>
  <dcterms:modified xsi:type="dcterms:W3CDTF">2025-06-18T20:01:00Z</dcterms:modified>
</cp:coreProperties>
</file>