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lcm(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27750" cy="1586865"/>
            <wp:effectExtent l="0" t="0" r="13970" b="13335"/>
            <wp:docPr id="1" name="图片 1" descr="%0{XJL1L}P0UU3[K%0AYV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0{XJL1L}P0UU3[K%0AYVJ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divisor = 2; divisor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2; divisor++)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%divisor==0)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primenumber(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primeofnumber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primeofnumber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primeofnumber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(is_prime(num))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(count%line==0)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"前200个素数："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primenumber(200);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6130290" cy="3274060"/>
            <wp:effectExtent l="0" t="0" r="11430" b="2540"/>
            <wp:docPr id="2" name="图片 2" descr="IBFS1)2T25J7]DYRLZQU]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BFS1)2T25J7]DYRLZQU]P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side1, side2,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"请输入三边："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(is_valid(side1, side2, side3))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"面积为"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double_area(side1,side2,side3)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"三边不构成三角形"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double_area(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s, area;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area=sqrt(s*(s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widowControl/>
        <w:shd w:val="clear" w:color="auto" w:fill="FFFFFF"/>
        <w:ind w:firstLine="4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double_area(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/>
        <w:shd w:val="clear" w:color="auto" w:fill="FFFFFF"/>
        <w:ind w:firstLine="48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6127750" cy="1140460"/>
            <wp:effectExtent l="0" t="0" r="13970" b="2540"/>
            <wp:docPr id="3" name="图片 3" descr="7H6A)P)PV)X8)NFRTCBZW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H6A)P)PV)X8)NFRTCBZW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1, 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(b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numPr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6129655" cy="908050"/>
            <wp:effectExtent l="0" t="0" r="12065" b="6350"/>
            <wp:docPr id="4" name="图片 4" descr="9MI}%68_$%BUTWYZBKD$A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MI}%68_$%BUTWYZBKD$AL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便于确定返回值的类型</w:t>
      </w:r>
    </w:p>
    <w:p>
      <w:pPr>
        <w:ind w:firstLine="435"/>
        <w:rPr>
          <w:rFonts w:hint="eastAsia" w:eastAsiaTheme="minorEastAsia"/>
          <w:lang w:val="en-US" w:eastAsia="zh-CN"/>
        </w:rPr>
      </w:pPr>
      <w:r>
        <w:rPr>
          <w:rFonts w:hint="eastAsia"/>
        </w:rPr>
        <w:t>2. 本实验中主函数调用函数时采用的是何种传递方式？</w:t>
      </w:r>
      <w:r>
        <w:rPr>
          <w:rFonts w:hint="eastAsia"/>
          <w:lang w:val="en-US" w:eastAsia="zh-CN"/>
        </w:rPr>
        <w:t>值传递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numPr>
          <w:ilvl w:val="0"/>
          <w:numId w:val="3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不知道头文件的意思，所以不断尝试。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default" w:eastAsiaTheme="minorEastAsia"/>
          <w:b/>
          <w:color w:val="FF0000"/>
          <w:sz w:val="28"/>
          <w:szCs w:val="32"/>
          <w:u w:val="dashDotHeavy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t>函数应用还不熟练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2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4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 m &lt; size;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(list[m] != list[j])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m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list[m]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6055" cy="1294765"/>
            <wp:effectExtent l="0" t="0" r="6985" b="635"/>
            <wp:docPr id="5" name="图片 5" descr="QRDLUFPUZKI$H6~GFDRUQ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RDLUFPUZKI$H6~GFDRUQQ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j=0;j&lt;9;j++)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"读入数组"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10;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sort(arr);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"排序后的数组"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10;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arr[n]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2405" cy="2433955"/>
            <wp:effectExtent l="0" t="0" r="635" b="4445"/>
            <wp:docPr id="6" name="图片 6" descr="1$984GZG1]554[66TBL}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$984GZG1]554[66TBL}AN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i=0;i&lt;100;i++)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j; m &lt; 100; m += j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(list[m])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100;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675" cy="1175385"/>
            <wp:effectExtent l="0" t="0" r="14605" b="13335"/>
            <wp:docPr id="7" name="图片 7" descr="DU8Q]8T9W7~BX9~EZLGN25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U8Q]8T9W7~BX9~EZLGN25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size2,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7325" cy="1515110"/>
            <wp:effectExtent l="0" t="0" r="5715" b="8890"/>
            <wp:docPr id="8" name="图片 8" descr="]HN$LT%CI$5]8V4N_~$%$}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HN$LT%CI$5]8V4N_~$%$}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s1[999], s2[999];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*s3=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 (j &lt; a) &amp;&amp; (k &lt; i + a); j++, k++)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4150" cy="1400810"/>
            <wp:effectExtent l="0" t="0" r="8890" b="1270"/>
            <wp:docPr id="9" name="图片 9" descr="Q[`IP750G~8]KF(BP(ZUO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[`IP750G~8]KF(BP(ZUOQ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26;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99;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countLetters(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num2;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displayCounts(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&gt;(i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times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list[num2];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counts[num1];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cin.getline(list, 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countLetters(list,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displayCounts(counts);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4310" cy="1524000"/>
            <wp:effectExtent l="0" t="0" r="13970" b="0"/>
            <wp:docPr id="10" name="图片 10" descr="175N8V[6DJLE0QK%N9]BK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5N8V[6DJLE0QK%N9]BKO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s[999];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a number in hexChar :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"Tne number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in hexChar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parseHex(s)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in decimal\n"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- 55) * (pow(16, 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- 48) * pow(16, a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4150" cy="1298575"/>
            <wp:effectExtent l="0" t="0" r="8890" b="12065"/>
            <wp:docPr id="11" name="图片 11" descr="IZ7OS9@M73@~E12FRM(J}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Z7OS9@M73@~E12FRM(J}7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size,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"请输入元素个数"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"请输入你想要输出的数组"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a - 1)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arrange(p,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size;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&gt;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777365"/>
            <wp:effectExtent l="0" t="0" r="2540" b="5715"/>
            <wp:docPr id="13" name="图片 13" descr="27UYDQBWAS80QUOCT%{BV1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7UYDQBWAS80QUOCT%{BV1V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最后几道题想不出方法，先去搜代码解法然后学习</w:t>
      </w:r>
    </w:p>
    <w:p>
      <w:pPr>
        <w:numPr>
          <w:ilvl w:val="0"/>
          <w:numId w:val="3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数组指针类型的题目很难想。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487B8"/>
    <w:multiLevelType w:val="singleLevel"/>
    <w:tmpl w:val="94A487B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2DC2A333"/>
    <w:multiLevelType w:val="singleLevel"/>
    <w:tmpl w:val="2DC2A33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hmOWE2ZDk3MWI0NzdkMjFhM2MyYmJkZDBmMGE0NTcifQ=="/>
  </w:docVars>
  <w:rsids>
    <w:rsidRoot w:val="00172A27"/>
    <w:rsid w:val="000078DC"/>
    <w:rsid w:val="001B4166"/>
    <w:rsid w:val="002E7BB2"/>
    <w:rsid w:val="00580329"/>
    <w:rsid w:val="00B159CA"/>
    <w:rsid w:val="00F1187A"/>
    <w:rsid w:val="1B7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szCs w:val="21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paragraph" w:styleId="12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722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29611</cp:lastModifiedBy>
  <dcterms:modified xsi:type="dcterms:W3CDTF">2023-12-12T14:57:22Z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F664B07CB66D4790A7FE337CBC06797E_12</vt:lpwstr>
  </property>
</Properties>
</file>