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BA17" w14:textId="4BB0AF6F" w:rsidR="00707395" w:rsidRDefault="00707395" w:rsidP="00877211">
      <w:pPr>
        <w:pStyle w:val="ListParagraph"/>
      </w:pPr>
      <w:r>
        <w:t>I have been a team leader for the last 5 years and specialize in helping companies design software architects, set up process deployment, set up servers in the cloud, and train new members.</w:t>
      </w:r>
    </w:p>
    <w:p w14:paraId="655C5334" w14:textId="084337CB" w:rsidR="00F45CF8" w:rsidRDefault="00707395" w:rsidP="00877211">
      <w:pPr>
        <w:pStyle w:val="ListParagraph"/>
      </w:pPr>
      <w:r>
        <w:t>My strength is good logical thinking, good at teamwork, and always keeping a CAN-DO attitude</w:t>
      </w:r>
      <w:r w:rsidR="004969E5">
        <w:t>.</w:t>
      </w:r>
    </w:p>
    <w:p w14:paraId="00EA6CBC" w14:textId="77777777" w:rsidR="00877211" w:rsidRDefault="00EF5698" w:rsidP="00877211">
      <w:pPr>
        <w:pStyle w:val="ListParagraph"/>
      </w:pPr>
      <w:r w:rsidRPr="00EF5698">
        <w:t xml:space="preserve">What I </w:t>
      </w:r>
      <w:r>
        <w:t>am looking</w:t>
      </w:r>
      <w:r w:rsidRPr="00EF5698">
        <w:t xml:space="preserve"> for is a company that I could add value to</w:t>
      </w:r>
      <w:r w:rsidR="00A46C1C">
        <w:t>, w</w:t>
      </w:r>
      <w:r>
        <w:t>here I could join a strong team</w:t>
      </w:r>
      <w:r w:rsidR="00877211">
        <w:t>.</w:t>
      </w:r>
    </w:p>
    <w:p w14:paraId="6C263EC2" w14:textId="65EAEF47" w:rsidR="00EF5698" w:rsidRDefault="00EF5698" w:rsidP="00877211">
      <w:pPr>
        <w:pStyle w:val="ListParagraph"/>
      </w:pPr>
      <w:r>
        <w:t xml:space="preserve">Is </w:t>
      </w:r>
      <w:r w:rsidR="00A46C1C">
        <w:t>th</w:t>
      </w:r>
      <w:r>
        <w:t>is what CMC is looking for</w:t>
      </w:r>
      <w:r w:rsidR="00A46C1C">
        <w:t>?</w:t>
      </w:r>
    </w:p>
    <w:p w14:paraId="63BE7768" w14:textId="56C108DF" w:rsidR="00891FB3" w:rsidRDefault="00891FB3" w:rsidP="00EF5698"/>
    <w:p w14:paraId="467E273B" w14:textId="37B58BBA" w:rsidR="00891FB3" w:rsidRDefault="00000000" w:rsidP="00EF5698">
      <w:hyperlink r:id="rId5" w:history="1">
        <w:r w:rsidR="00891FB3" w:rsidRPr="00DE0F5C">
          <w:rPr>
            <w:rStyle w:val="Hyperlink"/>
          </w:rPr>
          <w:t>https://www.w3schools.com/cs/cs_oop.php</w:t>
        </w:r>
      </w:hyperlink>
    </w:p>
    <w:p w14:paraId="64D7E1BE" w14:textId="77E9DBF7" w:rsidR="00891FB3" w:rsidRDefault="00891FB3" w:rsidP="00EF5698">
      <w:r w:rsidRPr="00891FB3">
        <w:rPr>
          <w:b/>
          <w:bCs/>
        </w:rPr>
        <w:t>O</w:t>
      </w:r>
      <w:r w:rsidRPr="00891FB3">
        <w:t>bject-</w:t>
      </w:r>
      <w:r w:rsidRPr="00891FB3">
        <w:rPr>
          <w:b/>
          <w:bCs/>
        </w:rPr>
        <w:t>O</w:t>
      </w:r>
      <w:r w:rsidRPr="00891FB3">
        <w:t xml:space="preserve">riented </w:t>
      </w:r>
      <w:r w:rsidRPr="00891FB3">
        <w:rPr>
          <w:b/>
          <w:bCs/>
        </w:rPr>
        <w:t>P</w:t>
      </w:r>
      <w:r w:rsidRPr="00891FB3">
        <w:t>rogramming is about creating objects that contain both data and methods</w:t>
      </w:r>
      <w:r w:rsidR="006E2CCC">
        <w:t>.</w:t>
      </w:r>
    </w:p>
    <w:p w14:paraId="32020BF8" w14:textId="7F0C4EEC" w:rsidR="00891FB3" w:rsidRDefault="00891FB3" w:rsidP="00891FB3">
      <w:r>
        <w:t>It is faster and easier to execute.</w:t>
      </w:r>
    </w:p>
    <w:p w14:paraId="1391EA5C" w14:textId="596D51D9" w:rsidR="00891FB3" w:rsidRDefault="00891FB3" w:rsidP="00891FB3">
      <w:r>
        <w:t>It provides a clear structure for the programs.</w:t>
      </w:r>
    </w:p>
    <w:p w14:paraId="5FD886EA" w14:textId="6A86719E" w:rsidR="00891FB3" w:rsidRDefault="00891FB3" w:rsidP="00891FB3">
      <w:r>
        <w:t>It makes the code easier to maintain, modify and debug.</w:t>
      </w:r>
    </w:p>
    <w:p w14:paraId="4D32CC46" w14:textId="494722C9" w:rsidR="00891FB3" w:rsidRDefault="00891FB3" w:rsidP="00891FB3">
      <w:r>
        <w:t>It makes it possible to create full reusable applications with less code and shorter development time.</w:t>
      </w:r>
    </w:p>
    <w:p w14:paraId="1BAC759D" w14:textId="77777777" w:rsidR="001433B0" w:rsidRDefault="001433B0" w:rsidP="006E2CCC"/>
    <w:p w14:paraId="532F65DB" w14:textId="278E5DAD" w:rsidR="006E2CCC" w:rsidRDefault="006E2CCC" w:rsidP="006E2CCC">
      <w:r>
        <w:t>A class is a template for objects, and an object is an instance of a class.</w:t>
      </w:r>
    </w:p>
    <w:p w14:paraId="5C6367EF" w14:textId="77777777" w:rsidR="006E2CCC" w:rsidRDefault="006E2CCC" w:rsidP="006E2CCC">
      <w:r>
        <w:t>A variable is declared directly in a class, it is often referred to as a field (or attribute).</w:t>
      </w:r>
    </w:p>
    <w:p w14:paraId="6C9732CF" w14:textId="4228D19D" w:rsidR="006E2CCC" w:rsidRDefault="006E2CCC" w:rsidP="006E2CCC">
      <w:r>
        <w:t>Fields and methods inside classes are often referred to as "class members".</w:t>
      </w:r>
    </w:p>
    <w:p w14:paraId="490E5076" w14:textId="7F851A1E" w:rsidR="006E2CCC" w:rsidRDefault="006E2CCC" w:rsidP="006E2CCC">
      <w:r>
        <w:t>A static method can be accessed without creating an object of the class, while public methods can only be accessed by objects.</w:t>
      </w:r>
    </w:p>
    <w:p w14:paraId="18352A23" w14:textId="77777777" w:rsidR="001433B0" w:rsidRDefault="001433B0" w:rsidP="001433B0"/>
    <w:p w14:paraId="40AD3C38" w14:textId="2A584AAA" w:rsidR="001433B0" w:rsidRDefault="001433B0" w:rsidP="001433B0">
      <w:r>
        <w:t xml:space="preserve">Access modifier </w:t>
      </w:r>
      <w:r w:rsidRPr="001433B0">
        <w:rPr>
          <w:b/>
          <w:bCs/>
        </w:rPr>
        <w:t>public</w:t>
      </w:r>
      <w:r>
        <w:t>: the code is accessible for all classes.</w:t>
      </w:r>
    </w:p>
    <w:p w14:paraId="50EC0B75" w14:textId="77777777" w:rsidR="001433B0" w:rsidRDefault="001433B0" w:rsidP="001433B0">
      <w:r>
        <w:t xml:space="preserve">Access modifier </w:t>
      </w:r>
      <w:r w:rsidRPr="001433B0">
        <w:rPr>
          <w:b/>
          <w:bCs/>
        </w:rPr>
        <w:t>private</w:t>
      </w:r>
      <w:r>
        <w:t>: the code is only accessible within the same class.</w:t>
      </w:r>
    </w:p>
    <w:p w14:paraId="0A805C8D" w14:textId="77777777" w:rsidR="001433B0" w:rsidRDefault="001433B0" w:rsidP="001433B0">
      <w:r>
        <w:t xml:space="preserve">Access modifier </w:t>
      </w:r>
      <w:r w:rsidRPr="001433B0">
        <w:rPr>
          <w:b/>
          <w:bCs/>
        </w:rPr>
        <w:t>protected</w:t>
      </w:r>
      <w:r>
        <w:t>: the code is accessible within the same class, or in a class that is inherited from that class.</w:t>
      </w:r>
    </w:p>
    <w:p w14:paraId="796B46EA" w14:textId="342B8004" w:rsidR="001433B0" w:rsidRDefault="001433B0" w:rsidP="001433B0">
      <w:r>
        <w:t xml:space="preserve">Access modifier </w:t>
      </w:r>
      <w:r w:rsidRPr="001433B0">
        <w:rPr>
          <w:b/>
          <w:bCs/>
        </w:rPr>
        <w:t>internal</w:t>
      </w:r>
      <w:r>
        <w:t>: the code is only accessible within its assembly, but not from another assembly.</w:t>
      </w:r>
    </w:p>
    <w:p w14:paraId="6A8D0A61" w14:textId="77777777" w:rsidR="00BF4B24" w:rsidRDefault="00BF4B24" w:rsidP="00F958C0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</w:p>
    <w:p w14:paraId="610A0139" w14:textId="72420A2B" w:rsidR="005D1AFC" w:rsidRDefault="00BF4B24" w:rsidP="00F958C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F4B24">
        <w:rPr>
          <w:rFonts w:ascii="Verdana" w:hAnsi="Verdana"/>
          <w:b/>
          <w:bCs/>
          <w:color w:val="000000"/>
          <w:sz w:val="23"/>
          <w:szCs w:val="23"/>
        </w:rPr>
        <w:t>Encapsulation</w:t>
      </w:r>
      <w:r w:rsidRPr="00BF4B24">
        <w:rPr>
          <w:rFonts w:ascii="Verdana" w:hAnsi="Verdana"/>
          <w:color w:val="000000"/>
          <w:sz w:val="23"/>
          <w:szCs w:val="23"/>
        </w:rPr>
        <w:t xml:space="preserve"> </w:t>
      </w:r>
      <w:r w:rsidR="00F958C0" w:rsidRPr="00F958C0">
        <w:rPr>
          <w:rFonts w:ascii="Verdana" w:hAnsi="Verdana"/>
          <w:color w:val="000000"/>
          <w:sz w:val="23"/>
          <w:szCs w:val="23"/>
        </w:rPr>
        <w:t>make</w:t>
      </w:r>
      <w:r w:rsidR="005D1AFC">
        <w:rPr>
          <w:rFonts w:ascii="Verdana" w:hAnsi="Verdana"/>
          <w:color w:val="000000"/>
          <w:sz w:val="23"/>
          <w:szCs w:val="23"/>
        </w:rPr>
        <w:t>s</w:t>
      </w:r>
      <w:r w:rsidR="00F958C0" w:rsidRPr="00F958C0">
        <w:rPr>
          <w:rFonts w:ascii="Verdana" w:hAnsi="Verdana"/>
          <w:color w:val="000000"/>
          <w:sz w:val="23"/>
          <w:szCs w:val="23"/>
        </w:rPr>
        <w:t xml:space="preserve"> sure that "sensitive" data is hidden from users.</w:t>
      </w:r>
    </w:p>
    <w:p w14:paraId="0F0FC2A6" w14:textId="764DAB61" w:rsidR="007C0F12" w:rsidRPr="00F958C0" w:rsidRDefault="007C0F12" w:rsidP="007C0F1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958C0">
        <w:rPr>
          <w:rFonts w:ascii="Verdana" w:hAnsi="Verdana"/>
          <w:color w:val="000000"/>
          <w:sz w:val="23"/>
          <w:szCs w:val="23"/>
        </w:rPr>
        <w:t>Better control of class members</w:t>
      </w:r>
      <w:r w:rsidR="00177527">
        <w:rPr>
          <w:rFonts w:ascii="Verdana" w:hAnsi="Verdana"/>
          <w:color w:val="000000"/>
          <w:sz w:val="23"/>
          <w:szCs w:val="23"/>
        </w:rPr>
        <w:t>.</w:t>
      </w:r>
      <w:r w:rsidRPr="00F958C0">
        <w:rPr>
          <w:rFonts w:ascii="Verdana" w:hAnsi="Verdana"/>
          <w:color w:val="000000"/>
          <w:sz w:val="23"/>
          <w:szCs w:val="23"/>
        </w:rPr>
        <w:t xml:space="preserve"> </w:t>
      </w:r>
    </w:p>
    <w:p w14:paraId="6AAB187E" w14:textId="1CB49D47" w:rsidR="007C0F12" w:rsidRPr="00F958C0" w:rsidRDefault="007C0F12" w:rsidP="007C0F12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958C0">
        <w:rPr>
          <w:rFonts w:ascii="Verdana" w:hAnsi="Verdana"/>
          <w:color w:val="000000"/>
          <w:sz w:val="23"/>
          <w:szCs w:val="23"/>
        </w:rPr>
        <w:t>Fields can be made read-only, or write-only</w:t>
      </w:r>
      <w:r w:rsidR="00177527">
        <w:rPr>
          <w:rFonts w:ascii="Verdana" w:hAnsi="Verdana"/>
          <w:color w:val="000000"/>
          <w:sz w:val="23"/>
          <w:szCs w:val="23"/>
        </w:rPr>
        <w:t>.</w:t>
      </w:r>
    </w:p>
    <w:p w14:paraId="40D790D6" w14:textId="58027C24" w:rsidR="007C0F12" w:rsidRDefault="007C0F12" w:rsidP="007C0F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958C0">
        <w:rPr>
          <w:rFonts w:ascii="Verdana" w:hAnsi="Verdana"/>
          <w:color w:val="000000"/>
          <w:sz w:val="23"/>
          <w:szCs w:val="23"/>
        </w:rPr>
        <w:t>Increased security of data</w:t>
      </w:r>
      <w:r w:rsidR="00177527">
        <w:rPr>
          <w:rFonts w:ascii="Verdana" w:hAnsi="Verdana"/>
          <w:color w:val="000000"/>
          <w:sz w:val="23"/>
          <w:szCs w:val="23"/>
        </w:rPr>
        <w:t>.</w:t>
      </w:r>
    </w:p>
    <w:p w14:paraId="0E19CE65" w14:textId="77777777" w:rsidR="007C0F12" w:rsidRDefault="007C0F12" w:rsidP="00F958C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06F4B1D" w14:textId="77777777" w:rsidR="005D1AFC" w:rsidRDefault="005D1AFC" w:rsidP="00F958C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</w:t>
      </w:r>
      <w:r w:rsidR="00F958C0" w:rsidRPr="00F958C0">
        <w:rPr>
          <w:rFonts w:ascii="Verdana" w:hAnsi="Verdana"/>
          <w:color w:val="000000"/>
          <w:sz w:val="23"/>
          <w:szCs w:val="23"/>
        </w:rPr>
        <w:t>eclare fields as private</w:t>
      </w:r>
    </w:p>
    <w:p w14:paraId="781726DA" w14:textId="56674BF3" w:rsidR="00F958C0" w:rsidRDefault="005D1AFC" w:rsidP="00F958C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</w:t>
      </w:r>
      <w:r w:rsidR="00F958C0" w:rsidRPr="00F958C0">
        <w:rPr>
          <w:rFonts w:ascii="Verdana" w:hAnsi="Verdana"/>
          <w:color w:val="000000"/>
          <w:sz w:val="23"/>
          <w:szCs w:val="23"/>
        </w:rPr>
        <w:t>rovide public get and set methods, through properties, to access and update the value of a private field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3FC0766" w14:textId="419D0507" w:rsidR="00E57BC7" w:rsidRDefault="00F958C0" w:rsidP="004B03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property is like a combination of a </w:t>
      </w:r>
      <w:r w:rsidR="007C0F12" w:rsidRPr="00F958C0">
        <w:rPr>
          <w:rFonts w:ascii="Verdana" w:hAnsi="Verdana"/>
          <w:color w:val="000000"/>
          <w:sz w:val="23"/>
          <w:szCs w:val="23"/>
        </w:rPr>
        <w:t>field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a method,</w:t>
      </w:r>
    </w:p>
    <w:p w14:paraId="4B028E02" w14:textId="77777777" w:rsidR="00AA03EF" w:rsidRDefault="00AA03EF" w:rsidP="004F69A9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</w:p>
    <w:p w14:paraId="690C857A" w14:textId="073D0557" w:rsidR="004F69A9" w:rsidRDefault="004F69A9" w:rsidP="004F69A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69A9">
        <w:rPr>
          <w:rFonts w:ascii="Verdana" w:hAnsi="Verdana"/>
          <w:b/>
          <w:bCs/>
          <w:color w:val="000000"/>
          <w:sz w:val="23"/>
          <w:szCs w:val="23"/>
        </w:rPr>
        <w:t>Inheritance</w:t>
      </w:r>
      <w:r w:rsidRPr="004F69A9">
        <w:rPr>
          <w:rFonts w:ascii="Verdana" w:hAnsi="Verdana"/>
          <w:color w:val="000000"/>
          <w:sz w:val="23"/>
          <w:szCs w:val="23"/>
        </w:rPr>
        <w:t xml:space="preserve"> (Derived and Base Class)</w:t>
      </w:r>
    </w:p>
    <w:p w14:paraId="2B500607" w14:textId="77777777" w:rsidR="007C0F12" w:rsidRDefault="007C0F12" w:rsidP="007C0F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is useful for code reusability: reuse fields and methods of an existing class when you create a new class.</w:t>
      </w:r>
    </w:p>
    <w:p w14:paraId="206980A6" w14:textId="77777777" w:rsidR="004F69A9" w:rsidRPr="004F69A9" w:rsidRDefault="004F69A9" w:rsidP="004F69A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69A9">
        <w:rPr>
          <w:rFonts w:ascii="Verdana" w:hAnsi="Verdana"/>
          <w:color w:val="000000"/>
          <w:sz w:val="23"/>
          <w:szCs w:val="23"/>
        </w:rPr>
        <w:t>Derived Class (child) - the class that inherits from another class</w:t>
      </w:r>
    </w:p>
    <w:p w14:paraId="2739F817" w14:textId="0A79264B" w:rsidR="004F69A9" w:rsidRDefault="004F69A9" w:rsidP="004F69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F69A9">
        <w:rPr>
          <w:rFonts w:ascii="Verdana" w:hAnsi="Verdana"/>
          <w:color w:val="000000"/>
          <w:sz w:val="23"/>
          <w:szCs w:val="23"/>
        </w:rPr>
        <w:t>Base Class (parent) - the class being inherited from</w:t>
      </w:r>
    </w:p>
    <w:p w14:paraId="242644CD" w14:textId="77777777" w:rsidR="004C3BD8" w:rsidRDefault="004C3BD8" w:rsidP="004F69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2060B8C4" w14:textId="1260BC58" w:rsidR="004F69A9" w:rsidRDefault="004C3BD8" w:rsidP="004F69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A03EF">
        <w:rPr>
          <w:rFonts w:ascii="Verdana" w:hAnsi="Verdana"/>
          <w:b/>
          <w:bCs/>
          <w:color w:val="000000"/>
          <w:sz w:val="23"/>
          <w:szCs w:val="23"/>
        </w:rPr>
        <w:t>Polymorphism</w:t>
      </w:r>
      <w:r w:rsidR="004F69A9">
        <w:rPr>
          <w:rFonts w:ascii="Verdana" w:hAnsi="Verdana"/>
          <w:color w:val="000000"/>
          <w:sz w:val="23"/>
          <w:szCs w:val="23"/>
        </w:rPr>
        <w:t xml:space="preserve"> means "many forms", and it occurs when we have many classes that are related to each other by inheritance.</w:t>
      </w:r>
    </w:p>
    <w:p w14:paraId="399CFCD0" w14:textId="6D8534C6" w:rsidR="004F69A9" w:rsidRDefault="00AA03EF" w:rsidP="004F69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</w:t>
      </w:r>
      <w:r w:rsidR="004F69A9">
        <w:rPr>
          <w:rFonts w:ascii="Verdana" w:hAnsi="Verdana"/>
          <w:color w:val="000000"/>
          <w:sz w:val="23"/>
          <w:szCs w:val="23"/>
        </w:rPr>
        <w:t>uses those methods to perform different tasks. This allows us to perform a single action in different ways.</w:t>
      </w:r>
    </w:p>
    <w:p w14:paraId="51B2D518" w14:textId="77777777" w:rsidR="00F62E78" w:rsidRDefault="00F62E78" w:rsidP="009834A1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</w:p>
    <w:p w14:paraId="2D6D5A3A" w14:textId="4561BD95" w:rsidR="00741F2F" w:rsidRDefault="009834A1" w:rsidP="009834A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A</w:t>
      </w:r>
      <w:r w:rsidRPr="009834A1">
        <w:rPr>
          <w:rFonts w:ascii="Verdana" w:hAnsi="Verdana"/>
          <w:b/>
          <w:bCs/>
          <w:color w:val="000000"/>
          <w:sz w:val="23"/>
          <w:szCs w:val="23"/>
        </w:rPr>
        <w:t>bstraction</w:t>
      </w:r>
      <w:r w:rsidRPr="009834A1">
        <w:rPr>
          <w:rFonts w:ascii="Verdana" w:hAnsi="Verdana"/>
          <w:color w:val="000000"/>
          <w:sz w:val="23"/>
          <w:szCs w:val="23"/>
        </w:rPr>
        <w:t xml:space="preserve"> is the process of hiding certain details and showing only essential information to the user.</w:t>
      </w:r>
      <w:r w:rsidR="00F62E78">
        <w:rPr>
          <w:rFonts w:ascii="Verdana" w:hAnsi="Verdana"/>
          <w:color w:val="000000"/>
          <w:sz w:val="23"/>
          <w:szCs w:val="23"/>
        </w:rPr>
        <w:t xml:space="preserve"> </w:t>
      </w:r>
      <w:r w:rsidRPr="009834A1">
        <w:rPr>
          <w:rFonts w:ascii="Verdana" w:hAnsi="Verdana"/>
          <w:color w:val="000000"/>
          <w:sz w:val="23"/>
          <w:szCs w:val="23"/>
        </w:rPr>
        <w:t>An interface is a completely "abstract class", which can only contain abstract methods and properties (with empty bodies)</w:t>
      </w:r>
    </w:p>
    <w:p w14:paraId="54A5DCFF" w14:textId="18459202" w:rsidR="00F62E78" w:rsidRPr="009834A1" w:rsidRDefault="00F62E78" w:rsidP="00F62E78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834A1">
        <w:rPr>
          <w:rFonts w:ascii="Verdana" w:hAnsi="Verdana"/>
          <w:color w:val="000000"/>
          <w:sz w:val="23"/>
          <w:szCs w:val="23"/>
        </w:rPr>
        <w:t>Abstract class: is a restricted class that cannot be used to create objects (to access it, it must be inherited from another class).</w:t>
      </w:r>
    </w:p>
    <w:p w14:paraId="22915960" w14:textId="77777777" w:rsidR="00F62E78" w:rsidRPr="009834A1" w:rsidRDefault="00F62E78" w:rsidP="00F62E78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834A1">
        <w:rPr>
          <w:rFonts w:ascii="Verdana" w:hAnsi="Verdana"/>
          <w:color w:val="000000"/>
          <w:sz w:val="23"/>
          <w:szCs w:val="23"/>
        </w:rPr>
        <w:t>Abstract method: can only be used in an abstract class, and it does not have a body. The body is provided by the derived class (inherited from).</w:t>
      </w:r>
    </w:p>
    <w:p w14:paraId="67622C59" w14:textId="77777777" w:rsidR="004F69A9" w:rsidRDefault="004F69A9" w:rsidP="004F69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8545FB" w14:textId="46C62524" w:rsidR="004F69A9" w:rsidRPr="004F69A9" w:rsidRDefault="000E37BA" w:rsidP="004F69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E37B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https://refactoring.guru/design-patterns/singleton</w:t>
      </w:r>
    </w:p>
    <w:p w14:paraId="6B697C4E" w14:textId="77777777" w:rsidR="000453B0" w:rsidRPr="000453B0" w:rsidRDefault="000453B0" w:rsidP="000453B0">
      <w:pPr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</w:pPr>
      <w:r w:rsidRPr="000453B0">
        <w:rPr>
          <w:rFonts w:ascii="PT Sans" w:eastAsia="Times New Roman" w:hAnsi="PT Sans" w:cs="Times New Roman"/>
          <w:b/>
          <w:bCs/>
          <w:color w:val="444444"/>
          <w:sz w:val="24"/>
          <w:szCs w:val="24"/>
          <w:shd w:val="clear" w:color="auto" w:fill="FFFFFF"/>
        </w:rPr>
        <w:t>Design patterns</w:t>
      </w:r>
      <w:r w:rsidRPr="000453B0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 xml:space="preserve"> are typical solutions to common problems</w:t>
      </w:r>
    </w:p>
    <w:p w14:paraId="48D2B532" w14:textId="77777777" w:rsidR="000453B0" w:rsidRPr="000453B0" w:rsidRDefault="000453B0" w:rsidP="000453B0">
      <w:pPr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</w:pPr>
      <w:r w:rsidRPr="000453B0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>in software design. Each pattern is like a blueprint</w:t>
      </w:r>
    </w:p>
    <w:p w14:paraId="567E188D" w14:textId="77777777" w:rsidR="000453B0" w:rsidRPr="000453B0" w:rsidRDefault="000453B0" w:rsidP="000453B0">
      <w:pPr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</w:pPr>
      <w:r w:rsidRPr="000453B0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>that you can customize to solve a particular</w:t>
      </w:r>
    </w:p>
    <w:p w14:paraId="35253BAE" w14:textId="5C9B55AB" w:rsidR="006B4D8E" w:rsidRDefault="000453B0" w:rsidP="000453B0">
      <w:pPr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</w:pPr>
      <w:r w:rsidRPr="000453B0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>design problem in your code.</w:t>
      </w:r>
    </w:p>
    <w:p w14:paraId="4E32562A" w14:textId="53E2CDAF" w:rsidR="009A6BB2" w:rsidRDefault="009A6BB2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Design patterns define a common language that you and your teammates can use to communicate more efficiently</w:t>
      </w:r>
      <w:r w:rsidR="000F7ABB">
        <w:rPr>
          <w:rFonts w:ascii="PT Sans" w:hAnsi="PT Sans"/>
          <w:color w:val="444444"/>
          <w:shd w:val="clear" w:color="auto" w:fill="FFFFFF"/>
        </w:rPr>
        <w:t>. You can say, “Oh, just use a Singleton for that,” and everyone will understand the idea behind your suggestion. No need to explain what a singleton is if you know the pattern and its name</w:t>
      </w:r>
      <w:r w:rsidR="00F86588">
        <w:rPr>
          <w:rFonts w:ascii="PT Sans" w:hAnsi="PT Sans"/>
          <w:color w:val="444444"/>
          <w:shd w:val="clear" w:color="auto" w:fill="FFFFFF"/>
        </w:rPr>
        <w:t>.</w:t>
      </w:r>
    </w:p>
    <w:p w14:paraId="3EF99422" w14:textId="211B46EF" w:rsidR="00F86588" w:rsidRDefault="00F86588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Three main groups of patterns</w:t>
      </w:r>
    </w:p>
    <w:p w14:paraId="5064F5BE" w14:textId="77777777" w:rsidR="00F86588" w:rsidRDefault="00F86588" w:rsidP="00F86588">
      <w:pPr>
        <w:pStyle w:val="NormalWeb"/>
        <w:numPr>
          <w:ilvl w:val="0"/>
          <w:numId w:val="3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Creational patterns</w:t>
      </w:r>
      <w:r>
        <w:rPr>
          <w:rFonts w:ascii="PT Sans" w:hAnsi="PT Sans"/>
          <w:color w:val="444444"/>
        </w:rPr>
        <w:t> provide object creation mechanisms that increase flexibility and reuse of existing code.</w:t>
      </w:r>
    </w:p>
    <w:p w14:paraId="4C345DFA" w14:textId="77777777" w:rsidR="00F86588" w:rsidRDefault="00F86588" w:rsidP="00F86588">
      <w:pPr>
        <w:pStyle w:val="NormalWeb"/>
        <w:numPr>
          <w:ilvl w:val="0"/>
          <w:numId w:val="3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Structural patterns</w:t>
      </w:r>
      <w:r>
        <w:rPr>
          <w:rFonts w:ascii="PT Sans" w:hAnsi="PT Sans"/>
          <w:color w:val="444444"/>
        </w:rPr>
        <w:t> explain how to assemble objects and classes into larger structures, while keeping these structures flexible and efficient.</w:t>
      </w:r>
    </w:p>
    <w:p w14:paraId="10062580" w14:textId="77777777" w:rsidR="00F86588" w:rsidRDefault="00F86588" w:rsidP="00F86588">
      <w:pPr>
        <w:pStyle w:val="NormalWeb"/>
        <w:numPr>
          <w:ilvl w:val="0"/>
          <w:numId w:val="3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Behavioral patterns</w:t>
      </w:r>
      <w:r>
        <w:rPr>
          <w:rFonts w:ascii="PT Sans" w:hAnsi="PT Sans"/>
          <w:color w:val="444444"/>
        </w:rPr>
        <w:t> take care of effective communication and the assignment of responsibilities between objects.</w:t>
      </w:r>
    </w:p>
    <w:p w14:paraId="087A9881" w14:textId="36A5EB50" w:rsidR="00F86588" w:rsidRDefault="008E7B67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Abstract Factory</w:t>
      </w:r>
      <w:r>
        <w:rPr>
          <w:rFonts w:ascii="PT Sans" w:hAnsi="PT Sans"/>
          <w:color w:val="444444"/>
          <w:shd w:val="clear" w:color="auto" w:fill="FFFFFF"/>
        </w:rPr>
        <w:t> is a creational design pattern that lets you produce families of related objects without specifying their concrete classes.</w:t>
      </w:r>
    </w:p>
    <w:p w14:paraId="164134A1" w14:textId="7A4244AE" w:rsidR="00E446FE" w:rsidRDefault="00E446FE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Prototype</w:t>
      </w:r>
      <w:r>
        <w:rPr>
          <w:rFonts w:ascii="PT Sans" w:hAnsi="PT Sans"/>
          <w:color w:val="444444"/>
          <w:shd w:val="clear" w:color="auto" w:fill="FFFFFF"/>
        </w:rPr>
        <w:t> is a creational design pattern that lets you copy existing objects without making your code dependent on their classes.</w:t>
      </w:r>
    </w:p>
    <w:p w14:paraId="5B51ADDD" w14:textId="4F74742B" w:rsidR="00E446FE" w:rsidRDefault="00E446FE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Builder</w:t>
      </w:r>
      <w:r>
        <w:rPr>
          <w:rFonts w:ascii="PT Sans" w:hAnsi="PT Sans"/>
          <w:color w:val="444444"/>
          <w:shd w:val="clear" w:color="auto" w:fill="FFFFFF"/>
        </w:rPr>
        <w:t> is a creational design pattern that lets you construct complex objects step by step. The pattern allows you to produce different types and representations of an object using the same construction code.</w:t>
      </w:r>
    </w:p>
    <w:p w14:paraId="41998604" w14:textId="0735C9B7" w:rsidR="00BF4860" w:rsidRDefault="00BF4860" w:rsidP="000453B0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Singleton</w:t>
      </w:r>
      <w:r>
        <w:rPr>
          <w:rFonts w:ascii="PT Sans" w:hAnsi="PT Sans"/>
          <w:color w:val="444444"/>
          <w:shd w:val="clear" w:color="auto" w:fill="FFFFFF"/>
        </w:rPr>
        <w:t> is a creational design pattern that lets you ensure that a class has only one instance, while providing a global access point to this instance.</w:t>
      </w:r>
    </w:p>
    <w:p w14:paraId="35882315" w14:textId="42B6BFE9" w:rsidR="00540403" w:rsidRDefault="00540403" w:rsidP="000453B0">
      <w:pPr>
        <w:rPr>
          <w:rFonts w:ascii="PT Sans" w:hAnsi="PT Sans"/>
          <w:color w:val="444444"/>
          <w:shd w:val="clear" w:color="auto" w:fill="FFFFFF"/>
        </w:rPr>
      </w:pPr>
    </w:p>
    <w:p w14:paraId="78921A67" w14:textId="34B3F71D" w:rsidR="00F83174" w:rsidRDefault="00F83174" w:rsidP="000453B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F8317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Test-driven development approach is writing unit tests before writing code.</w:t>
      </w:r>
    </w:p>
    <w:p w14:paraId="771BF46A" w14:textId="5F7698EB" w:rsidR="005202A5" w:rsidRDefault="005202A5" w:rsidP="000453B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5202A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 you do unit testing, you write a test after you write your code.</w:t>
      </w:r>
    </w:p>
    <w:p w14:paraId="63D56588" w14:textId="59C62618" w:rsidR="005202A5" w:rsidRDefault="005202A5" w:rsidP="000453B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5202A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You can do unit testing without doing test-driven development. However, you can't do test-driven development without using unit tests.</w:t>
      </w:r>
    </w:p>
    <w:p w14:paraId="21B04308" w14:textId="02085B5B" w:rsidR="009F6528" w:rsidRDefault="009F6528" w:rsidP="000453B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C65E534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>5. .NET</w:t>
      </w:r>
    </w:p>
    <w:p w14:paraId="5C16D534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5.1. EAGER/LAZY LOADING</w:t>
      </w:r>
    </w:p>
    <w:p w14:paraId="72FE1982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Lazy loading delays the initialization of a resource. Related entities are loaded when the navigation property is accessed.</w:t>
      </w:r>
    </w:p>
    <w:p w14:paraId="19258677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Eager loading initializes or loads a resource as soon as the code is executed. Related entities are loaded as part of the initial query.</w:t>
      </w:r>
    </w:p>
    <w:p w14:paraId="4FA44EFB" w14:textId="2BB43DDB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Explicit loading - Related entities are loaded explicitly, not as part of the initial query, but at a later point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time.</w:t>
      </w:r>
    </w:p>
    <w:p w14:paraId="6D76E586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5502691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5.2. IENUMERABLE/IQUERYABLE</w:t>
      </w:r>
    </w:p>
    <w:p w14:paraId="6EE436E7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main difference between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IEnumerable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IQueryable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in C# is that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IQueryable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queries out-of-memory data stores, while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IEnumerable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queries in-memory data.</w:t>
      </w:r>
    </w:p>
    <w:p w14:paraId="441B3EE5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Moreover,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IQueryable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 part of .NET's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System.LINQ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namespace, while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IEnumerable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 in </w:t>
      </w:r>
      <w:proofErr w:type="spellStart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System.Collections</w:t>
      </w:r>
      <w:proofErr w:type="spellEnd"/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namespace.</w:t>
      </w:r>
    </w:p>
    <w:p w14:paraId="64489E26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0E7F22B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5.3. ASYNC/AWAIT</w:t>
      </w:r>
    </w:p>
    <w:p w14:paraId="6D4237B5" w14:textId="4BE82E3A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When we are dealing with UI, and button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clicks</w:t>
      </w: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we use a long-running method like reading a large file or something else which will take a long time.</w:t>
      </w:r>
    </w:p>
    <w:p w14:paraId="205FFDA9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that case, the entire application must wait to complete the whole task. In other words, if any process is blocked in a synchronous application,</w:t>
      </w:r>
    </w:p>
    <w:p w14:paraId="1D930D3F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whole application gets blocked, and our application stops responding until the whole task completes.</w:t>
      </w:r>
    </w:p>
    <w:p w14:paraId="2D6FDCFD" w14:textId="77777777" w:rsidR="009F6528" w:rsidRP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Asynchronous programming is very helpful in this condition. By using Asynchronous programming,</w:t>
      </w:r>
    </w:p>
    <w:p w14:paraId="15A5768C" w14:textId="377DAB1B" w:rsidR="009F6528" w:rsidRDefault="009F6528" w:rsidP="009F652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9F652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Application can continue with the other work that does not depend on the completion of the entire task.</w:t>
      </w:r>
    </w:p>
    <w:sectPr w:rsidR="009F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7481"/>
    <w:multiLevelType w:val="hybridMultilevel"/>
    <w:tmpl w:val="0E18F52E"/>
    <w:lvl w:ilvl="0" w:tplc="815A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199"/>
    <w:multiLevelType w:val="multilevel"/>
    <w:tmpl w:val="121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82B53"/>
    <w:multiLevelType w:val="multilevel"/>
    <w:tmpl w:val="AE9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05581">
    <w:abstractNumId w:val="0"/>
  </w:num>
  <w:num w:numId="2" w16cid:durableId="1658076076">
    <w:abstractNumId w:val="2"/>
  </w:num>
  <w:num w:numId="3" w16cid:durableId="203314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BD"/>
    <w:rsid w:val="000453B0"/>
    <w:rsid w:val="000E37BA"/>
    <w:rsid w:val="000F7ABB"/>
    <w:rsid w:val="001433B0"/>
    <w:rsid w:val="001628FF"/>
    <w:rsid w:val="00177527"/>
    <w:rsid w:val="001C1B4E"/>
    <w:rsid w:val="00326706"/>
    <w:rsid w:val="0033396B"/>
    <w:rsid w:val="00405A5D"/>
    <w:rsid w:val="004969E5"/>
    <w:rsid w:val="004B03DD"/>
    <w:rsid w:val="004C3BD8"/>
    <w:rsid w:val="004F69A9"/>
    <w:rsid w:val="005202A5"/>
    <w:rsid w:val="00540403"/>
    <w:rsid w:val="00583555"/>
    <w:rsid w:val="005D1AFC"/>
    <w:rsid w:val="006101D1"/>
    <w:rsid w:val="006B4D8E"/>
    <w:rsid w:val="006E2CCC"/>
    <w:rsid w:val="00707395"/>
    <w:rsid w:val="00741F2F"/>
    <w:rsid w:val="007C0F12"/>
    <w:rsid w:val="007D382F"/>
    <w:rsid w:val="0081068E"/>
    <w:rsid w:val="00877211"/>
    <w:rsid w:val="00891FB3"/>
    <w:rsid w:val="008E7B67"/>
    <w:rsid w:val="00980698"/>
    <w:rsid w:val="009834A1"/>
    <w:rsid w:val="009A6BB2"/>
    <w:rsid w:val="009F6528"/>
    <w:rsid w:val="00A46C1C"/>
    <w:rsid w:val="00AA03EF"/>
    <w:rsid w:val="00B45103"/>
    <w:rsid w:val="00BE3C0E"/>
    <w:rsid w:val="00BF4860"/>
    <w:rsid w:val="00BF4B24"/>
    <w:rsid w:val="00CC03B6"/>
    <w:rsid w:val="00D75ABD"/>
    <w:rsid w:val="00E446FE"/>
    <w:rsid w:val="00E57BC7"/>
    <w:rsid w:val="00EE6721"/>
    <w:rsid w:val="00EF5698"/>
    <w:rsid w:val="00F12C28"/>
    <w:rsid w:val="00F45CF8"/>
    <w:rsid w:val="00F62E78"/>
    <w:rsid w:val="00F83174"/>
    <w:rsid w:val="00F86588"/>
    <w:rsid w:val="00F958C0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3E23"/>
  <w15:chartTrackingRefBased/>
  <w15:docId w15:val="{F663F1B1-D783-438E-BCF1-E0FBAF4D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3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69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69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1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/cs_oo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26</cp:revision>
  <dcterms:created xsi:type="dcterms:W3CDTF">2022-07-18T11:20:00Z</dcterms:created>
  <dcterms:modified xsi:type="dcterms:W3CDTF">2022-07-21T23:25:00Z</dcterms:modified>
</cp:coreProperties>
</file>