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F9E63" w14:textId="77777777" w:rsidR="004309C8" w:rsidRDefault="004309C8" w:rsidP="004309C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4B1C2E74" w14:textId="77777777" w:rsidR="004309C8" w:rsidRDefault="004309C8" w:rsidP="004309C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32F06F6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0E2AD7A6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C9FAB56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347CC647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31CF68F0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CF97C2D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0A1DC502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331B9E8A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459DF28B" w14:textId="0B7A12E9" w:rsidR="004309C8" w:rsidRPr="00BE6237" w:rsidRDefault="004309C8" w:rsidP="004309C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BE6237" w:rsidRPr="00BE623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76E933D" w14:textId="6183DDDF" w:rsidR="004309C8" w:rsidRDefault="004309C8" w:rsidP="004309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«Программирование микроконтроллеров»</w:t>
      </w:r>
    </w:p>
    <w:p w14:paraId="1AE3A142" w14:textId="6F27B83E" w:rsidR="00513B85" w:rsidRDefault="00513B85" w:rsidP="004309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«Использование ЦАП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B3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АЦП последовательного приближения»</w:t>
      </w:r>
    </w:p>
    <w:p w14:paraId="481375B5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D9785D5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8F6177E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3F011D2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BE85EFC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C90BE25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7DB47B1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25A1843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5617656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705C3B1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3314047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37BE1F9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298E2CE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41A80B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77D8721B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459E6AEC" w14:textId="77777777" w:rsidR="004309C8" w:rsidRDefault="004309C8" w:rsidP="004309C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Гольцов Ю. А. </w:t>
      </w:r>
    </w:p>
    <w:p w14:paraId="6978B5FA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6EA1448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D18ED8A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05DA9BC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44592FF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C252AAA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1F1C10B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287BBC7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C3BBA02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5B83BD" w14:textId="77777777" w:rsidR="004309C8" w:rsidRDefault="004309C8" w:rsidP="004309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D9DF85" w14:textId="77777777" w:rsidR="004309C8" w:rsidRDefault="004309C8" w:rsidP="004309C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D2DD99" w14:textId="15C6FA4B" w:rsidR="00513B85" w:rsidRDefault="00513B85" w:rsidP="00513B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B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F3FE93F" w14:textId="43040A1A" w:rsidR="00513B85" w:rsidRDefault="00464A45" w:rsidP="00464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13B85">
        <w:rPr>
          <w:rFonts w:ascii="Times New Roman" w:hAnsi="Times New Roman" w:cs="Times New Roman"/>
          <w:sz w:val="28"/>
          <w:szCs w:val="28"/>
        </w:rPr>
        <w:t xml:space="preserve">зучить принципы работы с ЦАП в микроконтроллере </w:t>
      </w:r>
      <w:r w:rsidR="00513B85" w:rsidRPr="00935AA7">
        <w:rPr>
          <w:rFonts w:ascii="Times New Roman" w:hAnsi="Times New Roman" w:cs="Times New Roman"/>
          <w:sz w:val="28"/>
          <w:szCs w:val="28"/>
        </w:rPr>
        <w:t>8051</w:t>
      </w:r>
      <w:r w:rsidR="00513B85">
        <w:rPr>
          <w:rFonts w:ascii="Times New Roman" w:hAnsi="Times New Roman" w:cs="Times New Roman"/>
          <w:sz w:val="28"/>
          <w:szCs w:val="28"/>
        </w:rPr>
        <w:t xml:space="preserve">, изучить принцип работы АЦП последовательного приближения, и реализовать данный алгоритм на микроконтроллере </w:t>
      </w:r>
      <w:r w:rsidR="00513B85" w:rsidRPr="00935AA7">
        <w:rPr>
          <w:rFonts w:ascii="Times New Roman" w:hAnsi="Times New Roman" w:cs="Times New Roman"/>
          <w:sz w:val="28"/>
          <w:szCs w:val="28"/>
        </w:rPr>
        <w:t>8051</w:t>
      </w:r>
      <w:r w:rsidR="00513B85" w:rsidRPr="0008744B">
        <w:rPr>
          <w:rFonts w:ascii="Times New Roman" w:hAnsi="Times New Roman" w:cs="Times New Roman"/>
          <w:sz w:val="28"/>
          <w:szCs w:val="28"/>
        </w:rPr>
        <w:t>.</w:t>
      </w:r>
    </w:p>
    <w:p w14:paraId="22A24B36" w14:textId="0D7CD0D0" w:rsidR="00513B85" w:rsidRDefault="00513B85" w:rsidP="00464A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690">
        <w:rPr>
          <w:rFonts w:ascii="Times New Roman" w:hAnsi="Times New Roman" w:cs="Times New Roman"/>
          <w:b/>
          <w:bCs/>
          <w:sz w:val="28"/>
          <w:szCs w:val="28"/>
        </w:rPr>
        <w:t>Задание к работе</w:t>
      </w:r>
    </w:p>
    <w:p w14:paraId="472C29F0" w14:textId="661FFED9" w:rsidR="00513B85" w:rsidRDefault="00513B85" w:rsidP="00464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программу для отрисовки на осциллографе, входящем в состав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EdSim</w:t>
      </w:r>
      <w:proofErr w:type="spellEnd"/>
      <w:r w:rsidRPr="00295690">
        <w:rPr>
          <w:rFonts w:ascii="Times New Roman" w:hAnsi="Times New Roman" w:cs="Times New Roman"/>
          <w:sz w:val="28"/>
          <w:szCs w:val="28"/>
        </w:rPr>
        <w:t>8051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2956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графиков синусоиды, пилообразной </w:t>
      </w:r>
      <w:r>
        <w:rPr>
          <w:rFonts w:ascii="Times New Roman" w:hAnsi="Times New Roman" w:cs="Times New Roman"/>
          <w:sz w:val="28"/>
          <w:szCs w:val="28"/>
        </w:rPr>
        <w:t xml:space="preserve">волны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меандо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F7BFA">
        <w:rPr>
          <w:rFonts w:ascii="Times New Roman" w:hAnsi="Times New Roman" w:cs="Times New Roman"/>
          <w:sz w:val="28"/>
          <w:szCs w:val="28"/>
        </w:rPr>
        <w:t xml:space="preserve">Создать программу, </w:t>
      </w:r>
      <w:r>
        <w:rPr>
          <w:rFonts w:ascii="Times New Roman" w:hAnsi="Times New Roman" w:cs="Times New Roman"/>
          <w:sz w:val="28"/>
          <w:szCs w:val="28"/>
        </w:rPr>
        <w:t xml:space="preserve">выполняющую преобразование уровня напряжения </w:t>
      </w:r>
      <w:r w:rsidRPr="00EF7BFA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</w:rPr>
        <w:t>5 вольт в числовое значение. Значение вывести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индикатор</w:t>
      </w:r>
      <w:r w:rsidRPr="00EF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Программа должна использовать ЦАП и компаратор, входящие в симулятор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EdSim</w:t>
      </w:r>
      <w:proofErr w:type="spellEnd"/>
      <w:r w:rsidRPr="00EF7BFA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8873A" w14:textId="6CC46D89" w:rsidR="00464A45" w:rsidRDefault="00464A45">
      <w:pPr>
        <w:rPr>
          <w:rFonts w:ascii="Times New Roman" w:hAnsi="Times New Roman" w:cs="Times New Roman"/>
          <w:sz w:val="28"/>
          <w:szCs w:val="28"/>
        </w:rPr>
      </w:pPr>
    </w:p>
    <w:p w14:paraId="20391A86" w14:textId="1D35650F" w:rsidR="00A87CA7" w:rsidRPr="00A87CA7" w:rsidRDefault="00A87CA7" w:rsidP="00464A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CA7">
        <w:rPr>
          <w:rFonts w:ascii="Times New Roman" w:hAnsi="Times New Roman" w:cs="Times New Roman"/>
          <w:b/>
          <w:sz w:val="28"/>
          <w:szCs w:val="28"/>
        </w:rPr>
        <w:t>Блок-схем</w:t>
      </w:r>
      <w:r w:rsidR="00363390">
        <w:rPr>
          <w:rFonts w:ascii="Times New Roman" w:hAnsi="Times New Roman" w:cs="Times New Roman"/>
          <w:b/>
          <w:sz w:val="28"/>
          <w:szCs w:val="28"/>
        </w:rPr>
        <w:t>ы</w:t>
      </w:r>
      <w:r w:rsidRPr="00A87CA7">
        <w:rPr>
          <w:rFonts w:ascii="Times New Roman" w:hAnsi="Times New Roman" w:cs="Times New Roman"/>
          <w:b/>
          <w:sz w:val="28"/>
          <w:szCs w:val="28"/>
        </w:rPr>
        <w:t xml:space="preserve"> разработанн</w:t>
      </w:r>
      <w:r w:rsidR="00363390">
        <w:rPr>
          <w:rFonts w:ascii="Times New Roman" w:hAnsi="Times New Roman" w:cs="Times New Roman"/>
          <w:b/>
          <w:sz w:val="28"/>
          <w:szCs w:val="28"/>
        </w:rPr>
        <w:t xml:space="preserve">ых </w:t>
      </w:r>
      <w:r w:rsidRPr="00A87CA7">
        <w:rPr>
          <w:rFonts w:ascii="Times New Roman" w:hAnsi="Times New Roman" w:cs="Times New Roman"/>
          <w:b/>
          <w:sz w:val="28"/>
          <w:szCs w:val="28"/>
        </w:rPr>
        <w:t>программ:</w:t>
      </w:r>
    </w:p>
    <w:p w14:paraId="72FB6B13" w14:textId="77777777" w:rsidR="00363390" w:rsidRDefault="00363390" w:rsidP="003633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1:</w:t>
      </w:r>
    </w:p>
    <w:p w14:paraId="5ED998BC" w14:textId="36C65D70" w:rsidR="00363390" w:rsidRDefault="00363390" w:rsidP="00363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8FB4A4" wp14:editId="0E174D8F">
            <wp:extent cx="1591643" cy="41338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144" cy="41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07D6" w14:textId="77777777" w:rsidR="00A642C2" w:rsidRDefault="00A642C2" w:rsidP="003633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B89AD" w14:textId="77777777" w:rsidR="00A642C2" w:rsidRDefault="00A642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B12988" w14:textId="577762F1" w:rsidR="00363390" w:rsidRDefault="00363390" w:rsidP="003633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2:</w:t>
      </w:r>
    </w:p>
    <w:p w14:paraId="3E56FBBA" w14:textId="2472A32D" w:rsidR="00363390" w:rsidRDefault="00363390" w:rsidP="003633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1D680B1" wp14:editId="3DD31BA7">
            <wp:extent cx="1225070" cy="4381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892" cy="440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CE10" w14:textId="3F4BF366" w:rsidR="00363390" w:rsidRDefault="00363390" w:rsidP="00363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A642C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A642C2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="00A642C2">
        <w:rPr>
          <w:rFonts w:ascii="Times New Roman" w:hAnsi="Times New Roman" w:cs="Times New Roman"/>
          <w:sz w:val="28"/>
          <w:szCs w:val="28"/>
        </w:rPr>
        <w:t xml:space="preserve"> индикатор был реализован в лабораторной работе №2, потому блок-схему алгоритма ее работы приводить не будем, так как принцип действия не изменился: </w:t>
      </w:r>
    </w:p>
    <w:p w14:paraId="5FC55F54" w14:textId="63BB169D" w:rsidR="00A642C2" w:rsidRPr="00A642C2" w:rsidRDefault="00A642C2" w:rsidP="00A642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42C2">
        <w:rPr>
          <w:rFonts w:ascii="Times New Roman" w:hAnsi="Times New Roman" w:cs="Times New Roman"/>
          <w:sz w:val="28"/>
          <w:szCs w:val="28"/>
        </w:rPr>
        <w:t>Получить число</w:t>
      </w:r>
    </w:p>
    <w:p w14:paraId="1B5F63AC" w14:textId="77FA039B" w:rsidR="00A642C2" w:rsidRPr="00A642C2" w:rsidRDefault="00A642C2" w:rsidP="00A642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42C2">
        <w:rPr>
          <w:rFonts w:ascii="Times New Roman" w:hAnsi="Times New Roman" w:cs="Times New Roman"/>
          <w:sz w:val="28"/>
          <w:szCs w:val="28"/>
        </w:rPr>
        <w:t>Перевести его в код сегмента</w:t>
      </w:r>
    </w:p>
    <w:p w14:paraId="4D694F43" w14:textId="0A91C2A5" w:rsidR="00A642C2" w:rsidRPr="00A642C2" w:rsidRDefault="00A642C2" w:rsidP="00A642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42C2">
        <w:rPr>
          <w:rFonts w:ascii="Times New Roman" w:hAnsi="Times New Roman" w:cs="Times New Roman"/>
          <w:sz w:val="28"/>
          <w:szCs w:val="28"/>
        </w:rPr>
        <w:t>Выбрать обновляемый сегмент по портам Р3.3 и Р3.4</w:t>
      </w:r>
    </w:p>
    <w:p w14:paraId="3994BCE0" w14:textId="26F51202" w:rsidR="00A642C2" w:rsidRPr="00A642C2" w:rsidRDefault="00A642C2" w:rsidP="00A642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42C2">
        <w:rPr>
          <w:rFonts w:ascii="Times New Roman" w:hAnsi="Times New Roman" w:cs="Times New Roman"/>
          <w:sz w:val="28"/>
          <w:szCs w:val="28"/>
        </w:rPr>
        <w:t>Вывести код сегмента на порт Р1</w:t>
      </w:r>
    </w:p>
    <w:p w14:paraId="62B1BCF8" w14:textId="3247AC7E" w:rsidR="00A87CA7" w:rsidRDefault="00A87CA7" w:rsidP="00A87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F914D4" w14:textId="7CB2D8FC" w:rsidR="00464A45" w:rsidRDefault="0019062E" w:rsidP="0019062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6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разработанной программы:</w:t>
      </w:r>
    </w:p>
    <w:p w14:paraId="743B2A10" w14:textId="0BB231B9" w:rsidR="00464A45" w:rsidRDefault="00464A45" w:rsidP="00464A45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1:</w:t>
      </w:r>
    </w:p>
    <w:p w14:paraId="4E2A3E8D" w14:textId="4DA7AA03" w:rsidR="00464A45" w:rsidRPr="00464A45" w:rsidRDefault="00464A45" w:rsidP="00464A45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64A45">
        <w:rPr>
          <w:rFonts w:ascii="Times New Roman" w:hAnsi="Times New Roman" w:cs="Times New Roman"/>
          <w:bCs/>
          <w:sz w:val="28"/>
          <w:szCs w:val="28"/>
        </w:rPr>
        <w:t>Синусоида:</w:t>
      </w:r>
    </w:p>
    <w:p w14:paraId="55E81EE0" w14:textId="50BB5545" w:rsidR="00464A45" w:rsidRDefault="00464A45" w:rsidP="0019062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31E45" wp14:editId="58525166">
            <wp:extent cx="4257675" cy="2859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303" cy="28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8ECA" w14:textId="67957792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Пила:</w:t>
      </w:r>
    </w:p>
    <w:p w14:paraId="70E48E6E" w14:textId="79A00442" w:rsidR="00464A45" w:rsidRDefault="00464A45" w:rsidP="0019062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735A2D" wp14:editId="07FB60D5">
            <wp:extent cx="4305300" cy="289172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691" cy="29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4CCB" w14:textId="5AB9F3EF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Меандр:</w:t>
      </w:r>
    </w:p>
    <w:p w14:paraId="64B950F6" w14:textId="21576F2D" w:rsidR="00464A45" w:rsidRDefault="00464A45" w:rsidP="0019062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50DE3A" wp14:editId="15599B6E">
            <wp:extent cx="3990975" cy="268060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389" cy="27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DE22" w14:textId="2E56DCD9" w:rsidR="00464A45" w:rsidRPr="0019062E" w:rsidRDefault="00464A45" w:rsidP="0019062E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2:</w:t>
      </w:r>
    </w:p>
    <w:p w14:paraId="45E68828" w14:textId="40842BA0" w:rsidR="00631C0E" w:rsidRDefault="00513B85" w:rsidP="00A062CD">
      <w:pPr>
        <w:contextualSpacing/>
      </w:pPr>
      <w:r>
        <w:rPr>
          <w:noProof/>
        </w:rPr>
        <w:drawing>
          <wp:inline distT="0" distB="0" distL="0" distR="0" wp14:anchorId="298A7729" wp14:editId="342CA804">
            <wp:extent cx="6645910" cy="46050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4DD2" w14:textId="77777777" w:rsidR="00A062CD" w:rsidRDefault="00A062CD" w:rsidP="00A062CD">
      <w:pPr>
        <w:contextualSpacing/>
      </w:pPr>
    </w:p>
    <w:p w14:paraId="4C945B9B" w14:textId="3C80537E" w:rsidR="00EB76EA" w:rsidRPr="00EB76EA" w:rsidRDefault="0019062E" w:rsidP="00A062CD">
      <w:pPr>
        <w:contextualSpacing/>
        <w:rPr>
          <w:rFonts w:ascii="Times New Roman" w:hAnsi="Times New Roman" w:cs="Times New Roman"/>
          <w:sz w:val="28"/>
          <w:szCs w:val="28"/>
        </w:rPr>
      </w:pPr>
      <w:r w:rsidRPr="00EB76EA">
        <w:rPr>
          <w:rFonts w:ascii="Times New Roman" w:hAnsi="Times New Roman" w:cs="Times New Roman"/>
          <w:sz w:val="28"/>
          <w:szCs w:val="28"/>
        </w:rPr>
        <w:t xml:space="preserve">Поскольку обновление ЖКИ происходит </w:t>
      </w:r>
      <w:proofErr w:type="spellStart"/>
      <w:r w:rsidRPr="00EB76EA">
        <w:rPr>
          <w:rFonts w:ascii="Times New Roman" w:hAnsi="Times New Roman" w:cs="Times New Roman"/>
          <w:sz w:val="28"/>
          <w:szCs w:val="28"/>
        </w:rPr>
        <w:t>посегментно</w:t>
      </w:r>
      <w:proofErr w:type="spellEnd"/>
      <w:r w:rsidRPr="00EB76EA">
        <w:rPr>
          <w:rFonts w:ascii="Times New Roman" w:hAnsi="Times New Roman" w:cs="Times New Roman"/>
          <w:sz w:val="28"/>
          <w:szCs w:val="28"/>
        </w:rPr>
        <w:t>, уловить момент, когда все индикаторы будут гореть невозможно</w:t>
      </w:r>
      <w:r w:rsidR="00513B85">
        <w:rPr>
          <w:rFonts w:ascii="Times New Roman" w:hAnsi="Times New Roman" w:cs="Times New Roman"/>
          <w:sz w:val="28"/>
          <w:szCs w:val="28"/>
        </w:rPr>
        <w:t>, поэтому результат предоставим несколькими скриншотами:</w:t>
      </w:r>
    </w:p>
    <w:p w14:paraId="2F302D85" w14:textId="77928C5C" w:rsidR="00513B85" w:rsidRDefault="00513B85" w:rsidP="00377790">
      <w:pPr>
        <w:contextualSpacing/>
        <w:jc w:val="center"/>
      </w:pPr>
      <w:r>
        <w:rPr>
          <w:noProof/>
        </w:rPr>
        <w:drawing>
          <wp:inline distT="0" distB="0" distL="0" distR="0" wp14:anchorId="77AFA18F" wp14:editId="2F82FF15">
            <wp:extent cx="2114550" cy="6696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01" cy="67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3E78" w14:textId="77777777" w:rsidR="00377790" w:rsidRDefault="00513B85" w:rsidP="00377790">
      <w:pPr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63D12C5F" wp14:editId="0C27DAC3">
            <wp:extent cx="2133600" cy="675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711" cy="6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8F39" w14:textId="7ABEB3DD" w:rsidR="0019062E" w:rsidRDefault="00513B85" w:rsidP="00377790">
      <w:pPr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40EF5397" wp14:editId="6FC885B7">
            <wp:extent cx="2124075" cy="6726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54" cy="68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C3A3" w14:textId="4F3FEE06" w:rsidR="00EB76EA" w:rsidRDefault="00EB76EA" w:rsidP="00A062CD">
      <w:pPr>
        <w:contextualSpacing/>
        <w:rPr>
          <w:noProof/>
        </w:rPr>
      </w:pPr>
    </w:p>
    <w:p w14:paraId="57785C30" w14:textId="1B35DD2E" w:rsidR="00363390" w:rsidRPr="00363390" w:rsidRDefault="00EB76EA" w:rsidP="00363390">
      <w:pPr>
        <w:jc w:val="both"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 w:rsidRPr="000549E4">
        <w:rPr>
          <w:rFonts w:ascii="Times New Roman" w:hAnsi="Times New Roman" w:cs="Times New Roman"/>
          <w:noProof/>
          <w:sz w:val="28"/>
          <w:szCs w:val="28"/>
        </w:rPr>
        <w:t xml:space="preserve"> в процессе выполнения были изучены </w:t>
      </w:r>
      <w:r w:rsidR="00363390">
        <w:rPr>
          <w:rFonts w:ascii="Times New Roman" w:hAnsi="Times New Roman" w:cs="Times New Roman"/>
          <w:sz w:val="28"/>
          <w:szCs w:val="28"/>
        </w:rPr>
        <w:t xml:space="preserve">принципы работы с ЦАП в микроконтроллере </w:t>
      </w:r>
      <w:r w:rsidR="00363390" w:rsidRPr="00935AA7">
        <w:rPr>
          <w:rFonts w:ascii="Times New Roman" w:hAnsi="Times New Roman" w:cs="Times New Roman"/>
          <w:sz w:val="28"/>
          <w:szCs w:val="28"/>
        </w:rPr>
        <w:t>8051</w:t>
      </w:r>
      <w:r w:rsidR="00363390">
        <w:rPr>
          <w:rFonts w:ascii="Times New Roman" w:hAnsi="Times New Roman" w:cs="Times New Roman"/>
          <w:sz w:val="28"/>
          <w:szCs w:val="28"/>
        </w:rPr>
        <w:t xml:space="preserve">, принцип работы АЦП последовательного приближения, </w:t>
      </w:r>
      <w:r w:rsidR="00363390">
        <w:rPr>
          <w:rFonts w:ascii="Times New Roman" w:hAnsi="Times New Roman" w:cs="Times New Roman"/>
          <w:sz w:val="28"/>
          <w:szCs w:val="28"/>
        </w:rPr>
        <w:t xml:space="preserve">а так же был реализован АЦП последовательного приближения на микроконтроллере </w:t>
      </w:r>
      <w:r w:rsidR="00363390" w:rsidRPr="00363390">
        <w:rPr>
          <w:rFonts w:ascii="Times New Roman" w:hAnsi="Times New Roman" w:cs="Times New Roman"/>
          <w:sz w:val="28"/>
          <w:szCs w:val="28"/>
        </w:rPr>
        <w:t>8051.</w:t>
      </w:r>
    </w:p>
    <w:p w14:paraId="22E0CAB2" w14:textId="151B3C4B" w:rsidR="00A062CD" w:rsidRDefault="00A062CD">
      <w:r>
        <w:br w:type="page"/>
      </w:r>
    </w:p>
    <w:p w14:paraId="5B3A127B" w14:textId="1BDFECBB" w:rsidR="00A062CD" w:rsidRDefault="00A062CD" w:rsidP="00A062CD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программ:</w:t>
      </w:r>
    </w:p>
    <w:p w14:paraId="48DBA666" w14:textId="1BFE5651" w:rsidR="00464A45" w:rsidRDefault="00464A45" w:rsidP="0037779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74210B6" w14:textId="0F818421" w:rsidR="00464A45" w:rsidRPr="00464A45" w:rsidRDefault="00464A45" w:rsidP="0037779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1:</w:t>
      </w:r>
    </w:p>
    <w:p w14:paraId="4E17575E" w14:textId="77777777" w:rsidR="00464A45" w:rsidRDefault="00464A45" w:rsidP="0037779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633B24F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464A45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0h</w:t>
      </w:r>
    </w:p>
    <w:p w14:paraId="184C64CE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464A45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45C40016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B443040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464A45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00Bh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  <w:t>; Вектор прерываний таймера 0</w:t>
      </w:r>
    </w:p>
    <w:p w14:paraId="51FBBC13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A, #0</w:t>
      </w:r>
    </w:p>
    <w:p w14:paraId="416B00EA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movc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A, @A+DPTR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  <w:t>; Смещаемся по таблице</w:t>
      </w:r>
    </w:p>
    <w:p w14:paraId="410EECF2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P1, A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  <w:t>; Выводим значение таблицы</w:t>
      </w:r>
    </w:p>
    <w:p w14:paraId="74A4D4E1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DPL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  <w:t>; Увеличиваем младшую часть DPTR, чтобы не выходить за границы таблицы (Например, с 0100h до 01FFh)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</w:p>
    <w:p w14:paraId="7287BB30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TF0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  <w:t>; Сбрасываем флаг прерывания</w:t>
      </w:r>
    </w:p>
    <w:p w14:paraId="5C251F97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464A45">
        <w:rPr>
          <w:rFonts w:ascii="Times New Roman" w:hAnsi="Times New Roman" w:cs="Times New Roman"/>
          <w:sz w:val="28"/>
          <w:szCs w:val="28"/>
        </w:rPr>
        <w:t>reti</w:t>
      </w:r>
      <w:proofErr w:type="spellEnd"/>
    </w:p>
    <w:p w14:paraId="1739C723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E99570B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464A45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30h</w:t>
      </w:r>
    </w:p>
    <w:p w14:paraId="7BAD05DA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464A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>:</w:t>
      </w:r>
    </w:p>
    <w:p w14:paraId="37C679A0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TMOD, #02h 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  <w:t>; Таймер 0, режим 3, автоматическая перезагрузка</w:t>
      </w:r>
    </w:p>
    <w:p w14:paraId="5434CBA9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 xml:space="preserve"> 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EA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  <w:t>; Включаем глобальные прерывания</w:t>
      </w:r>
    </w:p>
    <w:p w14:paraId="0875F8C0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ET0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  <w:t>; и прерывания от таймера 0</w:t>
      </w:r>
    </w:p>
    <w:p w14:paraId="30D495DF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TH0, #00FFh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  <w:t>; Настраиваем частоту вызова прерываний по таймеру</w:t>
      </w:r>
    </w:p>
    <w:p w14:paraId="668667B9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TL0, #00FFh</w:t>
      </w:r>
    </w:p>
    <w:p w14:paraId="4D460AA2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DPTR, #0100h</w:t>
      </w:r>
      <w:r w:rsidRPr="00464A45">
        <w:rPr>
          <w:rFonts w:ascii="Times New Roman" w:hAnsi="Times New Roman" w:cs="Times New Roman"/>
          <w:sz w:val="28"/>
          <w:szCs w:val="28"/>
        </w:rPr>
        <w:tab/>
        <w:t>; Начальный адрес таблицы в DPTR</w:t>
      </w:r>
    </w:p>
    <w:p w14:paraId="1312CE4F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P0.7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  <w:t>; Включаем ЦАП</w:t>
      </w:r>
    </w:p>
    <w:p w14:paraId="53815DED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TR0</w:t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</w:r>
      <w:r w:rsidRPr="00464A45">
        <w:rPr>
          <w:rFonts w:ascii="Times New Roman" w:hAnsi="Times New Roman" w:cs="Times New Roman"/>
          <w:sz w:val="28"/>
          <w:szCs w:val="28"/>
        </w:rPr>
        <w:tab/>
        <w:t>; Включаем таймер</w:t>
      </w:r>
    </w:p>
    <w:p w14:paraId="24FD33E7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>:</w:t>
      </w:r>
    </w:p>
    <w:p w14:paraId="20BCE07D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r w:rsidRPr="00464A4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A45">
        <w:rPr>
          <w:rFonts w:ascii="Times New Roman" w:hAnsi="Times New Roman" w:cs="Times New Roman"/>
          <w:sz w:val="28"/>
          <w:szCs w:val="28"/>
        </w:rPr>
        <w:t>wait</w:t>
      </w:r>
      <w:proofErr w:type="spellEnd"/>
    </w:p>
    <w:p w14:paraId="08FCDE66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7ECB15D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464A45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0100h</w:t>
      </w:r>
    </w:p>
    <w:p w14:paraId="7E5D3378" w14:textId="77777777" w:rsidR="00464A45" w:rsidRPr="00464A45" w:rsidRDefault="00464A45" w:rsidP="00464A45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464A4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64A45">
        <w:rPr>
          <w:rFonts w:ascii="Times New Roman" w:hAnsi="Times New Roman" w:cs="Times New Roman"/>
          <w:sz w:val="28"/>
          <w:szCs w:val="28"/>
        </w:rPr>
        <w:t xml:space="preserve"> 0x80, 0x92, 0xa5, 0xb6, 0xc7, 0xd6, 0xe3, 0xee, 0xf6, 0xfc, 0xff, 0xff, 0xfd, 0xf8, 0xf0, 0xe6, 0xd9, 0xcb, 0xbb, 0xa9, 0x97, 0x84, 0x71, 0x5f, 0x4d, 0x3c, 0x2d, 0x1f, 0x14, 0xb, 0x4, 0x1, 0x0, 0x1, 0x6, 0xd, 0x17, 0x23, 0x30, 0x40, 0x51, 0x63, 0x76, 0x89, 0x9c, 0xae, 0xbf, 0xcf, 0xdc, 0xe8, 0xf2, 0xf9, 0xfe, 0xff, 0xfe, 0xfb, 0xf4, 0xeb, 0xe0, 0xd2, 0xc3, 0xb2, 0xa0, 0x8e, 0x7b, 0x68, 0x56, 0x44, 0x34, 0x26, 0x19, 0xf, 0x7, 0x2, 0x0, 0x0, 0x3, 0x9, 0x11, 0x1c, 0x29, 0x38, 0x49, 0x5a, 0x6d, 0x80, 0x92, 0xa5, 0xb6, 0xc7, 0xd6, 0xe3, 0xee, 0xf6, 0xfc, 0xff, 0xff, 0xfd, 0xf8, 0xf0, 0xe6, 0xd9, 0xcb, 0xbb, 0xa9, 0x97, 0x84, 0x71, 0x5f, 0x4d, 0x3c, 0x2d, 0x1f, 0x14, 0xb, 0x4, 0x1, 0x0, 0x1, 0x6, 0xd, 0x17, 0x23, 0x30, 0x40, 0x51, 0x63, 0x76, 0x89, 0x9c, 0xae, 0xbf, 0xcf, 0xdc, 0xe8, 0xf2, 0xf9, 0xfe, 0xff, 0xfe, 0xfb, 0xf4, 0xeb, 0xe0, 0xd2, 0xc3, 0xb2, 0xa0, 0x8e, 0x7b, 0x68, 0x56, 0x44, 0x34, 0x26, 0x19, 0xf, 0x7, 0x2, 0x0, 0x0, 0x3, 0x9, 0x11, 0x1c, 0x29, 0x38, 0x49, 0x5a, 0x6d, 0x7f, 0x92, 0xa5, 0xb6, 0xc7, 0xd6, 0xe3, 0xee, 0xf6, 0xfc, 0xff, 0xff, 0xfd, 0xf8, 0xf0, 0xe6, 0xd9, 0xcb, 0xbb, 0xa9, 0x97, 0x84, 0x71, 0x5f, 0x4d, 0x3c, 0x2d, 0x1f, 0x14, 0xb, 0x4, 0x1, 0x0, 0x1, 0x6, 0xd, 0x17, 0x23, 0x30, 0x40, 0x51, 0x63, 0x76, 0x89, 0x9c, </w:t>
      </w:r>
      <w:r w:rsidRPr="00464A45">
        <w:rPr>
          <w:rFonts w:ascii="Times New Roman" w:hAnsi="Times New Roman" w:cs="Times New Roman"/>
          <w:sz w:val="28"/>
          <w:szCs w:val="28"/>
        </w:rPr>
        <w:lastRenderedPageBreak/>
        <w:t>0xae, 0xbf, 0xcf, 0xdc, 0xe8, 0xf2, 0xf9, 0xfe, 0xff, 0xfe, 0xfb, 0xf4, 0xeb, 0xe0, 0xd2, 0xc3, 0xb2, 0xa0, 0x8e, 0x7b, 0x68, 0x56, 0x44, 0x34, 0x26, 0x19, 0xf, 0x7, 0x2, 0x0, 0x0, 0x3, 0x9, 0x11, 0x1c, 0x29, 0x38, 0x49, 0x5a, 0x6d, 0x7f</w:t>
      </w:r>
    </w:p>
    <w:p w14:paraId="008B68F1" w14:textId="77777777" w:rsidR="00464A45" w:rsidRDefault="00464A45" w:rsidP="0037779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82961DD" w14:textId="15CE069A" w:rsidR="00464A45" w:rsidRPr="00464A45" w:rsidRDefault="00464A45" w:rsidP="0037779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64A45">
        <w:rPr>
          <w:rFonts w:ascii="Times New Roman" w:hAnsi="Times New Roman" w:cs="Times New Roman"/>
          <w:b/>
          <w:bCs/>
          <w:sz w:val="28"/>
          <w:szCs w:val="28"/>
        </w:rPr>
        <w:t>Задача 2:</w:t>
      </w:r>
    </w:p>
    <w:p w14:paraId="35639DA8" w14:textId="2D8B6834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77790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0h</w:t>
      </w:r>
    </w:p>
    <w:p w14:paraId="49A3FD83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77790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33416F5F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05A4EC0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77790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0bh ; Вектор прерывания таймера 0</w:t>
      </w:r>
    </w:p>
    <w:p w14:paraId="538C0147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adc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Вызываем АЦП</w:t>
      </w:r>
    </w:p>
    <w:p w14:paraId="3D19DF6E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segments_out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 xml:space="preserve">; Выводим на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семисегментник</w:t>
      </w:r>
      <w:proofErr w:type="spellEnd"/>
    </w:p>
    <w:p w14:paraId="249D4240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TF0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Опускаем флаг прерывания флага 0</w:t>
      </w:r>
    </w:p>
    <w:p w14:paraId="40034912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reti</w:t>
      </w:r>
      <w:proofErr w:type="spellEnd"/>
    </w:p>
    <w:p w14:paraId="59171DBD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6DCD292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77790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030h</w:t>
      </w:r>
    </w:p>
    <w:p w14:paraId="40870EFE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>:</w:t>
      </w:r>
    </w:p>
    <w:p w14:paraId="18570BF4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TMOD, #02h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Таймер 0, режим 3, автоматическая перезагрузка</w:t>
      </w:r>
    </w:p>
    <w:p w14:paraId="5E7255C6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TH0, #200</w:t>
      </w:r>
    </w:p>
    <w:p w14:paraId="6351675E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TL0, #200</w:t>
      </w:r>
    </w:p>
    <w:p w14:paraId="44F76434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EA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Включаем глобальные прерывания</w:t>
      </w:r>
    </w:p>
    <w:p w14:paraId="61CBFDAC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ET0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и прерывания от таймера 0</w:t>
      </w:r>
    </w:p>
    <w:p w14:paraId="69CFA711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TR0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Включаем таймер</w:t>
      </w:r>
    </w:p>
    <w:p w14:paraId="5E49337B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>:</w:t>
      </w:r>
    </w:p>
    <w:p w14:paraId="3948DCA3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wait</w:t>
      </w:r>
      <w:proofErr w:type="spellEnd"/>
    </w:p>
    <w:p w14:paraId="3B4522B8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651CDF3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>; Преобразование аналогового сигнала в цифру</w:t>
      </w:r>
    </w:p>
    <w:p w14:paraId="6B56CCB3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>; R0, R1 - для последовательного приближения</w:t>
      </w:r>
    </w:p>
    <w:p w14:paraId="7BF7DEAB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77790">
        <w:rPr>
          <w:rFonts w:ascii="Times New Roman" w:hAnsi="Times New Roman" w:cs="Times New Roman"/>
          <w:sz w:val="28"/>
          <w:szCs w:val="28"/>
        </w:rPr>
        <w:t>adc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>:</w:t>
      </w:r>
    </w:p>
    <w:p w14:paraId="6F2638D5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P0.7 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Включаем ЦАП</w:t>
      </w:r>
    </w:p>
    <w:p w14:paraId="285F472E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; Начальное возможное напряжение</w:t>
      </w:r>
    </w:p>
    <w:p w14:paraId="6A3A76AA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</w:t>
      </w: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mov R0, #0h     </w:t>
      </w: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  <w:t>; 0000 0000</w:t>
      </w:r>
    </w:p>
    <w:p w14:paraId="5FE7587C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mov R1, #080h   </w:t>
      </w: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  <w:t>; 1000 0000</w:t>
      </w:r>
    </w:p>
    <w:p w14:paraId="493A6922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mov A, R1</w:t>
      </w:r>
    </w:p>
    <w:p w14:paraId="60E02041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  <w:lang w:val="en-US"/>
        </w:rPr>
        <w:t>loop_adc</w:t>
      </w:r>
      <w:proofErr w:type="spellEnd"/>
      <w:r w:rsidRPr="003777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4254D4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orl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A, R0   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Нынешнее значение + 1 новый бит</w:t>
      </w:r>
    </w:p>
    <w:p w14:paraId="38BCFC1E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P1, A</w:t>
      </w:r>
    </w:p>
    <w:p w14:paraId="4520E018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jnb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P3.7,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 ; Сохранить новый бит, если компаратор дал 1</w:t>
      </w:r>
    </w:p>
    <w:p w14:paraId="1941C05A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77790">
        <w:rPr>
          <w:rFonts w:ascii="Times New Roman" w:hAnsi="Times New Roman" w:cs="Times New Roman"/>
          <w:sz w:val="28"/>
          <w:szCs w:val="28"/>
          <w:lang w:val="en-US"/>
        </w:rPr>
        <w:t>mov R0, A</w:t>
      </w:r>
    </w:p>
    <w:p w14:paraId="0A7D090D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    continue:</w:t>
      </w:r>
    </w:p>
    <w:p w14:paraId="79D0EEB8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    mov A, R1  </w:t>
      </w:r>
    </w:p>
    <w:p w14:paraId="5F62EF1F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77790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717C4FDA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77790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ACC.0       </w:t>
      </w:r>
    </w:p>
    <w:p w14:paraId="491044FF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    mov R1, A</w:t>
      </w:r>
    </w:p>
    <w:p w14:paraId="1033CC92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loop_adc</w:t>
      </w:r>
      <w:proofErr w:type="spellEnd"/>
    </w:p>
    <w:p w14:paraId="2E3BC007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45428EDB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56F37E2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; Вывод результата АЦП на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семисегментник</w:t>
      </w:r>
      <w:proofErr w:type="spellEnd"/>
    </w:p>
    <w:p w14:paraId="36BFA827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>; На вход: А - результат АЦП</w:t>
      </w:r>
    </w:p>
    <w:p w14:paraId="71A2ABD8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; r2 - 3 число </w:t>
      </w:r>
    </w:p>
    <w:p w14:paraId="08A768D8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>; r1 - 2 число</w:t>
      </w:r>
    </w:p>
    <w:p w14:paraId="196DE530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>; A - 1 число, в регистры не заносим</w:t>
      </w:r>
    </w:p>
    <w:p w14:paraId="27FE1730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77790">
        <w:rPr>
          <w:rFonts w:ascii="Times New Roman" w:hAnsi="Times New Roman" w:cs="Times New Roman"/>
          <w:sz w:val="28"/>
          <w:szCs w:val="28"/>
        </w:rPr>
        <w:t>segments_out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>:</w:t>
      </w:r>
    </w:p>
    <w:p w14:paraId="59CC617B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; Получаем отдельные цифры результата АЦП</w:t>
      </w:r>
    </w:p>
    <w:p w14:paraId="10C48BBF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  <w:lang w:val="en-US"/>
        </w:rPr>
        <w:t>mov A, R0</w:t>
      </w:r>
    </w:p>
    <w:p w14:paraId="5F31CC9E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mov B, #10</w:t>
      </w:r>
    </w:p>
    <w:p w14:paraId="1483A603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div AB</w:t>
      </w:r>
    </w:p>
    <w:p w14:paraId="1984880D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mov R2, B</w:t>
      </w:r>
    </w:p>
    <w:p w14:paraId="0C640EBA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mov B, #10</w:t>
      </w:r>
    </w:p>
    <w:p w14:paraId="7595AB4A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div AB</w:t>
      </w:r>
    </w:p>
    <w:p w14:paraId="09D93F28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R1, B</w:t>
      </w:r>
    </w:p>
    <w:p w14:paraId="6E588C03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</w:p>
    <w:p w14:paraId="56004EEB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  <w:t xml:space="preserve">; Выводим 1 число на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семисегментник</w:t>
      </w:r>
      <w:proofErr w:type="spellEnd"/>
    </w:p>
    <w:p w14:paraId="64E062B6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p0.7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</w:p>
    <w:p w14:paraId="0F37DC0D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to_segment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 xml:space="preserve">; Преобразуем цифру в код для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семисегментника</w:t>
      </w:r>
      <w:proofErr w:type="spellEnd"/>
    </w:p>
    <w:p w14:paraId="6D01A2D4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p3.3</w:t>
      </w:r>
    </w:p>
    <w:p w14:paraId="72D0A37C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  <w:lang w:val="en-US"/>
        </w:rPr>
        <w:t>setb</w:t>
      </w:r>
      <w:proofErr w:type="spellEnd"/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p3.4</w:t>
      </w:r>
    </w:p>
    <w:p w14:paraId="491CD1A5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  <w:t>mov P1, R6</w:t>
      </w:r>
    </w:p>
    <w:p w14:paraId="71A37BAF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7CCD320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 xml:space="preserve">; Выводим 2 число на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семисегментник</w:t>
      </w:r>
      <w:proofErr w:type="spellEnd"/>
    </w:p>
    <w:p w14:paraId="77CC317D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A, R1</w:t>
      </w:r>
    </w:p>
    <w:p w14:paraId="6F937175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p0.7</w:t>
      </w:r>
    </w:p>
    <w:p w14:paraId="067488D3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to_segment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 xml:space="preserve">; Преобразуем цифру в код для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семисегментника</w:t>
      </w:r>
      <w:proofErr w:type="spellEnd"/>
    </w:p>
    <w:p w14:paraId="3FB1A8BF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  <w:lang w:val="en-US"/>
        </w:rPr>
        <w:t>setb</w:t>
      </w:r>
      <w:proofErr w:type="spellEnd"/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p3.3</w:t>
      </w:r>
    </w:p>
    <w:p w14:paraId="1DA373AB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p3.4</w:t>
      </w:r>
    </w:p>
    <w:p w14:paraId="22991727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  <w:t>mov P1, R6</w:t>
      </w:r>
    </w:p>
    <w:p w14:paraId="6619F733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2D5D09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 xml:space="preserve">; Выводим 3 число на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семисегментник</w:t>
      </w:r>
      <w:proofErr w:type="spellEnd"/>
    </w:p>
    <w:p w14:paraId="2056DF43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A, R2</w:t>
      </w:r>
    </w:p>
    <w:p w14:paraId="3FBFE1A2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p0.7</w:t>
      </w:r>
    </w:p>
    <w:p w14:paraId="3F3FEAF4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to_segment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 xml:space="preserve">; Преобразуем цифру в код для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семисегментника</w:t>
      </w:r>
      <w:proofErr w:type="spellEnd"/>
    </w:p>
    <w:p w14:paraId="12256A16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p3.3</w:t>
      </w:r>
    </w:p>
    <w:p w14:paraId="4063807F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377790">
        <w:rPr>
          <w:rFonts w:ascii="Times New Roman" w:hAnsi="Times New Roman" w:cs="Times New Roman"/>
          <w:sz w:val="28"/>
          <w:szCs w:val="28"/>
          <w:lang w:val="en-US"/>
        </w:rPr>
        <w:t xml:space="preserve"> p3.4</w:t>
      </w:r>
    </w:p>
    <w:p w14:paraId="44454BF2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  <w:t>mov P1, R6</w:t>
      </w:r>
    </w:p>
    <w:p w14:paraId="317F6B84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setb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P0.7</w:t>
      </w:r>
    </w:p>
    <w:p w14:paraId="004C7050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0F7D59DF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6ED8B51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; Преобразование числа в код для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индикатора</w:t>
      </w:r>
    </w:p>
    <w:p w14:paraId="72067952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>; Вход:  А - преобразуемое число</w:t>
      </w:r>
    </w:p>
    <w:p w14:paraId="7D693B77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lastRenderedPageBreak/>
        <w:t xml:space="preserve">; Выход: R6 - код для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семисегментника</w:t>
      </w:r>
      <w:proofErr w:type="spellEnd"/>
    </w:p>
    <w:p w14:paraId="491B4E06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; 0200h - адрес начала таблицы значений </w:t>
      </w:r>
    </w:p>
    <w:p w14:paraId="378D1785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77790">
        <w:rPr>
          <w:rFonts w:ascii="Times New Roman" w:hAnsi="Times New Roman" w:cs="Times New Roman"/>
          <w:sz w:val="28"/>
          <w:szCs w:val="28"/>
        </w:rPr>
        <w:t>to_segment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>:</w:t>
      </w:r>
    </w:p>
    <w:p w14:paraId="3ACC0CE7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r7, a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 xml:space="preserve">; Как же все таки хочется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A...</w:t>
      </w:r>
    </w:p>
    <w:p w14:paraId="4117CD9D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DPTR, #0200h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Указываем на начало таблицы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</w:p>
    <w:p w14:paraId="4937D5C1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  <w:t>MOVC A,@A+DPTR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Сдвигаем на А по таблице</w:t>
      </w:r>
      <w:r w:rsidRPr="00377790">
        <w:rPr>
          <w:rFonts w:ascii="Times New Roman" w:hAnsi="Times New Roman" w:cs="Times New Roman"/>
          <w:sz w:val="28"/>
          <w:szCs w:val="28"/>
        </w:rPr>
        <w:tab/>
      </w:r>
    </w:p>
    <w:p w14:paraId="7E101F28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cpl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A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Инвертируем</w:t>
      </w:r>
    </w:p>
    <w:p w14:paraId="4B883DC3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R6, A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Возвращаем значение</w:t>
      </w:r>
    </w:p>
    <w:p w14:paraId="44B641F9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a, r7</w:t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</w:r>
      <w:r w:rsidRPr="00377790">
        <w:rPr>
          <w:rFonts w:ascii="Times New Roman" w:hAnsi="Times New Roman" w:cs="Times New Roman"/>
          <w:sz w:val="28"/>
          <w:szCs w:val="28"/>
        </w:rPr>
        <w:tab/>
        <w:t>; Восстанавливаем значение А</w:t>
      </w:r>
    </w:p>
    <w:p w14:paraId="1F0DC906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6EE59D4E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9D0A707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 xml:space="preserve">; Таблица с кодами чисел для </w:t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семисегментника</w:t>
      </w:r>
      <w:proofErr w:type="spellEnd"/>
    </w:p>
    <w:p w14:paraId="54A4B4BF" w14:textId="77777777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77790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0200h</w:t>
      </w:r>
    </w:p>
    <w:p w14:paraId="1B4A7D55" w14:textId="4DB6F14E" w:rsidR="00377790" w:rsidRPr="00377790" w:rsidRDefault="00377790" w:rsidP="00377790">
      <w:pPr>
        <w:contextualSpacing/>
        <w:rPr>
          <w:rFonts w:ascii="Times New Roman" w:hAnsi="Times New Roman" w:cs="Times New Roman"/>
          <w:sz w:val="28"/>
          <w:szCs w:val="28"/>
        </w:rPr>
      </w:pPr>
      <w:r w:rsidRPr="0037779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779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77790">
        <w:rPr>
          <w:rFonts w:ascii="Times New Roman" w:hAnsi="Times New Roman" w:cs="Times New Roman"/>
          <w:sz w:val="28"/>
          <w:szCs w:val="28"/>
        </w:rPr>
        <w:t xml:space="preserve"> 3Fh, 06H, 5Bh, 4Fh, 66h, 6Dh, 7Dh, 07h, 7Fh, 6Fh</w:t>
      </w:r>
    </w:p>
    <w:sectPr w:rsidR="00377790" w:rsidRPr="00377790" w:rsidSect="00A062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50E6"/>
    <w:multiLevelType w:val="hybridMultilevel"/>
    <w:tmpl w:val="9FE0C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FB"/>
    <w:rsid w:val="000146FB"/>
    <w:rsid w:val="000549E4"/>
    <w:rsid w:val="0019062E"/>
    <w:rsid w:val="00363390"/>
    <w:rsid w:val="00377790"/>
    <w:rsid w:val="004309C8"/>
    <w:rsid w:val="00464A45"/>
    <w:rsid w:val="004F671E"/>
    <w:rsid w:val="00513B85"/>
    <w:rsid w:val="00631C0E"/>
    <w:rsid w:val="007B1971"/>
    <w:rsid w:val="009432C9"/>
    <w:rsid w:val="00A062CD"/>
    <w:rsid w:val="00A642C2"/>
    <w:rsid w:val="00A87CA7"/>
    <w:rsid w:val="00BE6237"/>
    <w:rsid w:val="00D56544"/>
    <w:rsid w:val="00D965F7"/>
    <w:rsid w:val="00EB76EA"/>
    <w:rsid w:val="00F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0CFF"/>
  <w15:chartTrackingRefBased/>
  <w15:docId w15:val="{C78916A6-A9AE-4B4F-95B3-8E2EF10D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9C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9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7</cp:revision>
  <dcterms:created xsi:type="dcterms:W3CDTF">2020-04-10T09:24:00Z</dcterms:created>
  <dcterms:modified xsi:type="dcterms:W3CDTF">2020-06-03T11:25:00Z</dcterms:modified>
</cp:coreProperties>
</file>