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5F670" w14:textId="77777777" w:rsidR="00661C6A" w:rsidRPr="00661C6A" w:rsidRDefault="00661C6A" w:rsidP="00661C6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61C6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CONSTRAINT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661C6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661C6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的一部分，会删除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列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Check 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Foreign Key 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约束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B0BF30A" w14:textId="77777777" w:rsidR="00661C6A" w:rsidRPr="00661C6A" w:rsidRDefault="00661C6A" w:rsidP="00661C6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>关于其他约束的删除，</w:t>
      </w: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>请看</w:t>
      </w: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6" w:anchor="develop/sql-statements/DROP-CONSTRAINT/constraints.html#remove-constraints" w:history="1">
        <w:r w:rsidRPr="00661C6A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Constraints: Remove Constraints</w:t>
        </w:r>
      </w:hyperlink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>.</w:t>
      </w:r>
    </w:p>
    <w:p w14:paraId="2477A3FF" w14:textId="77777777" w:rsidR="00661C6A" w:rsidRPr="00661C6A" w:rsidRDefault="00661C6A" w:rsidP="00661C6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61C6A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CDB2D8E" w14:textId="77777777" w:rsidR="00661C6A" w:rsidRPr="00661C6A" w:rsidRDefault="00661C6A" w:rsidP="00661C6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61C6A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B31B8AE" wp14:editId="0D86A489">
            <wp:extent cx="15393670" cy="4993640"/>
            <wp:effectExtent l="0" t="0" r="0" b="1016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367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51BE" w14:textId="77777777" w:rsidR="00661C6A" w:rsidRPr="00661C6A" w:rsidRDefault="00661C6A" w:rsidP="00661C6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61C6A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661C6A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661C6A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C9F9F7F" w14:textId="77777777" w:rsidR="00661C6A" w:rsidRPr="00661C6A" w:rsidRDefault="00661C6A" w:rsidP="00661C6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用户必须拥有要操作表的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61C6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ploy/access-management/privileges/" w:history="1">
        <w:r w:rsidRPr="00661C6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2B68AD3" w14:textId="77777777" w:rsidR="00661C6A" w:rsidRPr="00661C6A" w:rsidRDefault="00661C6A" w:rsidP="00661C6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61C6A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3"/>
        <w:gridCol w:w="8257"/>
      </w:tblGrid>
      <w:tr w:rsidR="00661C6A" w:rsidRPr="00661C6A" w14:paraId="27A66DB8" w14:textId="77777777" w:rsidTr="00661C6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F8A9A1" w14:textId="77777777" w:rsidR="00661C6A" w:rsidRPr="00661C6A" w:rsidRDefault="00661C6A" w:rsidP="00661C6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61C6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904B52" w14:textId="77777777" w:rsidR="00661C6A" w:rsidRPr="00661C6A" w:rsidRDefault="00661C6A" w:rsidP="00661C6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61C6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661C6A" w:rsidRPr="00661C6A" w14:paraId="584C4EC1" w14:textId="77777777" w:rsidTr="00661C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BF905" w14:textId="77777777" w:rsidR="00661C6A" w:rsidRPr="00661C6A" w:rsidRDefault="00661C6A" w:rsidP="00661C6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661C6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D121A" w14:textId="77777777" w:rsidR="00661C6A" w:rsidRPr="00661C6A" w:rsidRDefault="00661C6A" w:rsidP="00661C6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61C6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661C6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661C6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661C6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661C6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束的表名</w:t>
            </w:r>
          </w:p>
        </w:tc>
      </w:tr>
      <w:tr w:rsidR="00661C6A" w:rsidRPr="00661C6A" w14:paraId="6CD990D4" w14:textId="77777777" w:rsidTr="00661C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61DC1" w14:textId="77777777" w:rsidR="00661C6A" w:rsidRPr="00661C6A" w:rsidRDefault="00661C6A" w:rsidP="00661C6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61C6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02E36" w14:textId="77777777" w:rsidR="00661C6A" w:rsidRPr="00661C6A" w:rsidRDefault="00661C6A" w:rsidP="00661C6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61C6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661C6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661C6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661C6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661C6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束的列的名字</w:t>
            </w:r>
          </w:p>
        </w:tc>
      </w:tr>
    </w:tbl>
    <w:p w14:paraId="71960339" w14:textId="77777777" w:rsidR="00661C6A" w:rsidRPr="00661C6A" w:rsidRDefault="00661C6A" w:rsidP="00661C6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61C6A">
        <w:rPr>
          <w:rFonts w:ascii="SimSun" w:eastAsia="SimSun" w:hAnsi="SimSun" w:cs="SimSun"/>
          <w:color w:val="444444"/>
          <w:kern w:val="0"/>
          <w:sz w:val="45"/>
          <w:szCs w:val="45"/>
        </w:rPr>
        <w:t>查看结构变</w:t>
      </w:r>
      <w:r w:rsidRPr="00661C6A">
        <w:rPr>
          <w:rFonts w:ascii="MS Mincho" w:eastAsia="MS Mincho" w:hAnsi="MS Mincho" w:cs="MS Mincho"/>
          <w:color w:val="444444"/>
          <w:kern w:val="0"/>
          <w:sz w:val="45"/>
          <w:szCs w:val="45"/>
        </w:rPr>
        <w:t>化</w:t>
      </w:r>
    </w:p>
    <w:p w14:paraId="23069A1E" w14:textId="77777777" w:rsidR="00661C6A" w:rsidRPr="00661C6A" w:rsidRDefault="00661C6A" w:rsidP="00661C6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当我们变更表结构时，</w:t>
      </w:r>
      <w:proofErr w:type="spellStart"/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会把这个操作注册成一个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，可以通过</w:t>
      </w:r>
      <w:r w:rsidRPr="00661C6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661C6A">
        <w:rPr>
          <w:rFonts w:ascii="Helvetica Neue" w:hAnsi="Helvetica Neue" w:cs="Times New Roman"/>
          <w:color w:val="333333"/>
          <w:kern w:val="0"/>
          <w:sz w:val="21"/>
          <w:szCs w:val="21"/>
        </w:rPr>
        <w:t>查看。</w:t>
      </w:r>
    </w:p>
    <w:p w14:paraId="4F5346D7" w14:textId="77777777" w:rsidR="00661C6A" w:rsidRPr="00661C6A" w:rsidRDefault="00661C6A" w:rsidP="00661C6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61C6A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8D18D0F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CONSTRAINTS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2A1D41F5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+--------+---------------------------+-------------+-----------+----------------+</w:t>
      </w:r>
    </w:p>
    <w:p w14:paraId="3F780EC0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Name            |    Type     | Column(s) |    Details     |</w:t>
      </w:r>
    </w:p>
    <w:p w14:paraId="7BDA9ECF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+--------+---------------------------+-------------+-----------+----------------+</w:t>
      </w:r>
    </w:p>
    <w:p w14:paraId="0D0B5AD9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</w:t>
      </w:r>
      <w:proofErr w:type="spellStart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fk_customer_ref_customers</w:t>
      </w:r>
      <w:proofErr w:type="spellEnd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FOREIGN KEY | </w:t>
      </w:r>
      <w:proofErr w:type="gramStart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  |</w:t>
      </w:r>
      <w:proofErr w:type="gramEnd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customers.[id] |</w:t>
      </w:r>
    </w:p>
    <w:p w14:paraId="07A8DCD3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primary                   | </w:t>
      </w:r>
      <w:proofErr w:type="spellStart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PRIMARY</w:t>
      </w:r>
      <w:proofErr w:type="spellEnd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KEY | id        | NULL           |</w:t>
      </w:r>
    </w:p>
    <w:p w14:paraId="742C41A6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+--------+---------------------------+-------------+-----------+----------------+</w:t>
      </w:r>
    </w:p>
    <w:p w14:paraId="60DF6395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fk_customer_ref_customers</w:t>
      </w:r>
      <w:proofErr w:type="spellEnd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4FC22B8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</w:p>
    <w:p w14:paraId="07CCD3A6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CONSTRAINTS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661C6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57E042DF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+--------+---------+-------------+-----------+---------+</w:t>
      </w:r>
    </w:p>
    <w:p w14:paraId="51724E5C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Name   |    Type     | Column(s) | Details |</w:t>
      </w:r>
    </w:p>
    <w:p w14:paraId="29350819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+--------+---------+-------------+-----------+---------+</w:t>
      </w:r>
    </w:p>
    <w:p w14:paraId="72847767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primary | </w:t>
      </w:r>
      <w:proofErr w:type="spellStart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PRIMARY</w:t>
      </w:r>
      <w:proofErr w:type="spellEnd"/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KEY | id        | NULL    |</w:t>
      </w:r>
    </w:p>
    <w:p w14:paraId="5EE59FD4" w14:textId="77777777" w:rsidR="00661C6A" w:rsidRPr="00661C6A" w:rsidRDefault="00661C6A" w:rsidP="00661C6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61C6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+--------+---------+-------------+-----------+---------+</w:t>
      </w:r>
    </w:p>
    <w:p w14:paraId="2A317A22" w14:textId="77777777" w:rsidR="00661C6A" w:rsidRPr="00661C6A" w:rsidRDefault="00661C6A" w:rsidP="00661C6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>不能删除</w:t>
      </w: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661C6A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primary</w:t>
      </w: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>约束，因为该约束表示的是</w:t>
      </w:r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hyperlink r:id="rId9" w:anchor="develop/sql-statements/DROP-CONSTRAINT/primary-key.html" w:history="1">
        <w:r w:rsidRPr="00661C6A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Primary Key</w:t>
        </w:r>
      </w:hyperlink>
      <w:r w:rsidRPr="00661C6A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47273654" w14:textId="77777777" w:rsidR="00661C6A" w:rsidRPr="00661C6A" w:rsidRDefault="00661C6A" w:rsidP="00661C6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61C6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65C1566" w14:textId="77777777" w:rsidR="00661C6A" w:rsidRPr="00661C6A" w:rsidRDefault="00661C6A" w:rsidP="00661C6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RENAME-SEQUENCE/" w:history="1">
        <w:r w:rsidRPr="00661C6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COLUMN</w:t>
        </w:r>
      </w:hyperlink>
    </w:p>
    <w:p w14:paraId="55ADBE93" w14:textId="77777777" w:rsidR="00661C6A" w:rsidRPr="00661C6A" w:rsidRDefault="00661C6A" w:rsidP="00661C6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DROP-INDEX/" w:history="1">
        <w:r w:rsidRPr="00661C6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INDEX</w:t>
        </w:r>
      </w:hyperlink>
    </w:p>
    <w:p w14:paraId="0574E30D" w14:textId="77777777" w:rsidR="00661C6A" w:rsidRPr="00661C6A" w:rsidRDefault="00661C6A" w:rsidP="00661C6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ALTER-TABLE/" w:history="1">
        <w:r w:rsidRPr="00661C6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70370E6F" w14:textId="77777777" w:rsidR="00197B15" w:rsidRDefault="00661C6A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52BD1"/>
    <w:multiLevelType w:val="multilevel"/>
    <w:tmpl w:val="776C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6A"/>
    <w:rsid w:val="004F527C"/>
    <w:rsid w:val="00661C6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66E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1C6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61C6A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61C6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661C6A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61C6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6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661C6A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661C6A"/>
  </w:style>
  <w:style w:type="character" w:customStyle="1" w:styleId="hljs-keyword">
    <w:name w:val="hljs-keyword"/>
    <w:basedOn w:val="a0"/>
    <w:rsid w:val="00661C6A"/>
  </w:style>
  <w:style w:type="character" w:customStyle="1" w:styleId="hljs-code">
    <w:name w:val="hljs-code"/>
    <w:basedOn w:val="a0"/>
    <w:rsid w:val="00661C6A"/>
  </w:style>
  <w:style w:type="character" w:customStyle="1" w:styleId="hljs-header">
    <w:name w:val="hljs-header"/>
    <w:basedOn w:val="a0"/>
    <w:rsid w:val="00661C6A"/>
  </w:style>
  <w:style w:type="character" w:customStyle="1" w:styleId="hljs-emphasis">
    <w:name w:val="hljs-emphasis"/>
    <w:basedOn w:val="a0"/>
    <w:rsid w:val="0066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6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7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0667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1710</Characters>
  <Application>Microsoft Macintosh Word</Application>
  <DocSecurity>0</DocSecurity>
  <Lines>14</Lines>
  <Paragraphs>4</Paragraphs>
  <ScaleCrop>false</ScaleCrop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2019-07-03T03:47:00Z</dcterms:created>
  <dcterms:modified xsi:type="dcterms:W3CDTF">2019-07-03T03:49:00Z</dcterms:modified>
</cp:coreProperties>
</file>