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063AA" w14:textId="5C342169" w:rsidR="009F7AF3" w:rsidRDefault="000D78BD">
      <w:r>
        <w:t>Create a new repository</w:t>
      </w:r>
    </w:p>
    <w:p w14:paraId="07E7B136" w14:textId="7B1453A8" w:rsidR="000D78BD" w:rsidRDefault="000D78BD"/>
    <w:sectPr w:rsidR="000D7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1"/>
    <w:rsid w:val="000D78BD"/>
    <w:rsid w:val="009F7AF3"/>
    <w:rsid w:val="00C06CFA"/>
    <w:rsid w:val="00EC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8ED4"/>
  <w15:chartTrackingRefBased/>
  <w15:docId w15:val="{4F6D2F70-8E6D-4694-B2A2-8E044CDE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</dc:creator>
  <cp:keywords/>
  <dc:description/>
  <cp:lastModifiedBy>sabrina</cp:lastModifiedBy>
  <cp:revision>4</cp:revision>
  <dcterms:created xsi:type="dcterms:W3CDTF">2023-02-26T19:37:00Z</dcterms:created>
  <dcterms:modified xsi:type="dcterms:W3CDTF">2023-02-26T19:44:00Z</dcterms:modified>
</cp:coreProperties>
</file>