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right="11.81102362204797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ind w:left="0" w:right="11.81102362204797" w:firstLine="0"/>
        <w:rPr>
          <w:rFonts w:ascii="Montserrat" w:cs="Montserrat" w:eastAsia="Montserrat" w:hAnsi="Montserrat"/>
        </w:rPr>
      </w:pPr>
      <w:bookmarkStart w:colFirst="0" w:colLast="0" w:name="_x8fm1uorkbaw" w:id="0"/>
      <w:bookmarkEnd w:id="0"/>
      <w:r w:rsidDel="00000000" w:rsidR="00000000" w:rsidRPr="00000000">
        <w:rPr>
          <w:rFonts w:ascii="Montserrat" w:cs="Montserrat" w:eastAsia="Montserrat" w:hAnsi="Montserrat"/>
          <w:sz w:val="56"/>
          <w:szCs w:val="56"/>
          <w:rtl w:val="0"/>
        </w:rPr>
        <w:t xml:space="preserve">Yan Lucas Pereira Branco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Cidade Universitária, Maceió - AL</w:t>
        <w:br w:type="textWrapping"/>
      </w: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>+55 82 98145-1019</w:t>
      </w:r>
    </w:p>
    <w:p w:rsidR="00000000" w:rsidDel="00000000" w:rsidP="00000000" w:rsidRDefault="00000000" w:rsidRPr="00000000" w14:paraId="00000004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>+55 82 99920-4667 (WhatsApp)</w:t>
      </w:r>
    </w:p>
    <w:p w:rsidR="00000000" w:rsidDel="00000000" w:rsidP="00000000" w:rsidRDefault="00000000" w:rsidRPr="00000000" w14:paraId="00000005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hyperlink r:id="rId6">
        <w:r w:rsidDel="00000000" w:rsidR="00000000" w:rsidRPr="00000000">
          <w:rPr>
            <w:rFonts w:ascii="Inter SemiBold" w:cs="Inter SemiBold" w:eastAsia="Inter SemiBold" w:hAnsi="Inter SemiBold"/>
            <w:color w:val="000000"/>
            <w:rtl w:val="0"/>
          </w:rPr>
          <w:t xml:space="preserve">yanlucasbranco@gmail.com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1155cc"/>
        </w:rPr>
      </w:pPr>
      <w:hyperlink r:id="rId7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github.com/zogss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ind w:right="11.81102362204797"/>
        <w:rPr>
          <w:rFonts w:ascii="Inter SemiBold" w:cs="Inter SemiBold" w:eastAsia="Inter SemiBold" w:hAnsi="Inter SemiBold"/>
          <w:color w:val="1155cc"/>
        </w:rPr>
      </w:pPr>
      <w:hyperlink r:id="rId8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yanlucas.site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312" w:lineRule="auto"/>
        <w:ind w:left="0" w:right="11.81102362204797" w:firstLine="0"/>
        <w:rPr/>
      </w:pPr>
      <w:bookmarkStart w:colFirst="0" w:colLast="0" w:name="_qm68d51qgsis" w:id="1"/>
      <w:bookmarkEnd w:id="1"/>
      <w:hyperlink r:id="rId9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linkedin.com/in/yan-lucas-54aa08216/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Subtitle"/>
        <w:spacing w:before="200" w:line="312" w:lineRule="auto"/>
        <w:ind w:left="0" w:right="11.81102362204797" w:firstLine="0"/>
        <w:rPr>
          <w:rFonts w:ascii="Inter" w:cs="Inter" w:eastAsia="Inter" w:hAnsi="Inter"/>
        </w:rPr>
      </w:pPr>
      <w:bookmarkStart w:colFirst="0" w:colLast="0" w:name="_f6rt12nqhvl" w:id="2"/>
      <w:bookmarkEnd w:id="2"/>
      <w:r w:rsidDel="00000000" w:rsidR="00000000" w:rsidRPr="00000000">
        <w:rPr>
          <w:rFonts w:ascii="Inter" w:cs="Inter" w:eastAsia="Inter" w:hAnsi="Inter"/>
          <w:rtl w:val="0"/>
        </w:rPr>
        <w:t xml:space="preserve">Com 4 anos de experiência em programação e como desenvolvedor web com 3 anos de experiência, tenho sólidos conhecimentos em linguagens como JavaScript e Python. Com habilidades avançadas nessas linhagens, sou capaz de criar aplicações web e mobile sofisticadas, oferecendo aos usuários experiências interativas e responsivas. Minha paixão pela programação e minha dedicação em estar atualizado com as últimas tendências tecnológicas impulsionam meu constante aprimoramento como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slzovcc4acyh" w:id="3"/>
      <w:bookmarkEnd w:id="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00B">
      <w:pPr>
        <w:spacing w:before="320" w:line="360" w:lineRule="auto"/>
        <w:ind w:right="11.81102362204797"/>
        <w:rPr>
          <w:rFonts w:ascii="Inter Medium" w:cs="Inter Medium" w:eastAsia="Inter Medium" w:hAnsi="Inter Medium"/>
        </w:rPr>
      </w:pPr>
      <w:r w:rsidDel="00000000" w:rsidR="00000000" w:rsidRPr="00000000">
        <w:rPr>
          <w:rFonts w:ascii="Inter Medium" w:cs="Inter Medium" w:eastAsia="Inter Medium" w:hAnsi="Inter Medium"/>
          <w:rtl w:val="0"/>
        </w:rPr>
        <w:t xml:space="preserve">Busco uma oportunidade e espero superar as expectativas atribuídas a mim. Tenho o compromisso de atuar de maneira responsável e focada, contribuindo de forma efetiva para alcançar os objetivos estabelecidos. Estou motivado a enfrentar desafios, aprender e crescer profissionalmente, agregando valor à equipe e à organização como um todo.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1kisf670y5in" w:id="4"/>
      <w:bookmarkEnd w:id="4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EXPERIÊNCIA PROFISSIONAL</w:t>
      </w:r>
    </w:p>
    <w:p w:rsidR="00000000" w:rsidDel="00000000" w:rsidP="00000000" w:rsidRDefault="00000000" w:rsidRPr="00000000" w14:paraId="0000000D">
      <w:pPr>
        <w:pStyle w:val="Heading2"/>
        <w:spacing w:line="240" w:lineRule="auto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f9y1xyhv0ex7" w:id="5"/>
      <w:bookmarkEnd w:id="5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e Líder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before="100" w:line="24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46w14cms0gwc" w:id="6"/>
      <w:bookmarkEnd w:id="6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inkPen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9pwrk6cdszcb" w:id="7"/>
      <w:bookmarkEnd w:id="7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AGOSTO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 DE 2023 - DEZEMBRO DE 2024</w:t>
      </w:r>
    </w:p>
    <w:p w:rsidR="00000000" w:rsidDel="00000000" w:rsidP="00000000" w:rsidRDefault="00000000" w:rsidRPr="00000000" w14:paraId="0000001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Comecei na inkPen como voluntário, desenvolvendo aplicações front-end para web e mobile com React, React Native e Next.js. Nesse período, aprendi muito sobre desenvolvimento de produtos e colaboração em equipe. Após um ano, me tornei sócio e assumi a liderança técnica, coordenando a equipe de desenvolvimento e participando diretamente da criação e evolução do produto. Meu foco era garantir que as soluções entregues fossem eficientes, bem construídas e alinhadas com os objetivos da empresa.</w:t>
      </w:r>
    </w:p>
    <w:p w:rsidR="00000000" w:rsidDel="00000000" w:rsidP="00000000" w:rsidRDefault="00000000" w:rsidRPr="00000000" w14:paraId="0000001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2kynfin4js88" w:id="8"/>
      <w:bookmarkEnd w:id="8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web front end</w:t>
      </w:r>
    </w:p>
    <w:p w:rsidR="00000000" w:rsidDel="00000000" w:rsidP="00000000" w:rsidRDefault="00000000" w:rsidRPr="00000000" w14:paraId="0000001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fs54jkxgmk2r" w:id="9"/>
      <w:bookmarkEnd w:id="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O Personal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9rpsk6r7pud" w:id="10"/>
      <w:bookmarkEnd w:id="1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w14:paraId="0000001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Atuei como desenvolvedor front-end para web no SASS, principal solução da empresa, voltado para personal trainers. Usei principalmente Angular e Typescript para aprimorar e desenvolver novas funcionalidades para a aplicação web. Ao longo do ano aprendi muito sobre a colaboração entre diversas áreas de uma empresa, seja desenvolvimento de produto, marketing, atendimento e equipe técnica.</w:t>
      </w:r>
    </w:p>
    <w:p w:rsidR="00000000" w:rsidDel="00000000" w:rsidP="00000000" w:rsidRDefault="00000000" w:rsidRPr="00000000" w14:paraId="00000015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9tyflfg3nj6" w:id="11"/>
      <w:bookmarkEnd w:id="11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w14:paraId="00000016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zc74fy6barw1" w:id="12"/>
      <w:bookmarkEnd w:id="12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Lisbom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1ps3fe6iqr1r" w:id="13"/>
      <w:bookmarkEnd w:id="13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w14:paraId="00000018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Atuei como desenvolvedor front-end freelancer, trabalhando em novos projetos e contribuindo na manutenção de projetos existentes. Tenho a oportunidade de aplicar minhas habilidades de programação e conhecimentos em tecnologias front-end para desenvolver soluções inovadoras e melhorar a funcionalidade dos projetos já implementados. Minha participação abrange desde a criação de novas interfaces até a realização de atualizações e correções necessárias nos projetos em andamento.</w:t>
      </w:r>
    </w:p>
    <w:p w:rsidR="00000000" w:rsidDel="00000000" w:rsidP="00000000" w:rsidRDefault="00000000" w:rsidRPr="00000000" w14:paraId="00000019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41mnas2rdzaf" w:id="14"/>
      <w:bookmarkEnd w:id="14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w14:paraId="0000001A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htg5075xa3ir" w:id="15"/>
      <w:bookmarkEnd w:id="15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Truck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c47yb2l3v5h" w:id="16"/>
      <w:bookmarkEnd w:id="16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JANEIRO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 DE 2023 - MARÇO DE 2023</w:t>
      </w:r>
    </w:p>
    <w:p w:rsidR="00000000" w:rsidDel="00000000" w:rsidP="00000000" w:rsidRDefault="00000000" w:rsidRPr="00000000" w14:paraId="0000001C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Fui responsável por dar manutenção no front-end da plataforma de gerenciamento de todos os processos e dados do principal case da empresa, o Truck Up app, utilizando tecnologias como JavaScript, TypeScript, React, Material UI e GIT.</w:t>
      </w:r>
    </w:p>
    <w:p w:rsidR="00000000" w:rsidDel="00000000" w:rsidP="00000000" w:rsidRDefault="00000000" w:rsidRPr="00000000" w14:paraId="0000001D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dhpt84ujdwn5" w:id="17"/>
      <w:bookmarkEnd w:id="17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Web</w:t>
      </w:r>
    </w:p>
    <w:p w:rsidR="00000000" w:rsidDel="00000000" w:rsidP="00000000" w:rsidRDefault="00000000" w:rsidRPr="00000000" w14:paraId="0000001E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n25t2po5purg" w:id="18"/>
      <w:bookmarkEnd w:id="18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Tracking Trade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oyduc1yo7rgs" w:id="19"/>
      <w:bookmarkEnd w:id="19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NOVEMBRO 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DE 2023 - ATUALMENTE</w:t>
      </w:r>
    </w:p>
    <w:p w:rsidR="00000000" w:rsidDel="00000000" w:rsidP="00000000" w:rsidRDefault="00000000" w:rsidRPr="00000000" w14:paraId="0000002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Atuo principalmente como desenvolvedor front-end na manutenção e no desenvolvimento de novas funcionalidades nos SaaS da empresa. Contribuo com um foco maior em JavaScript, React e seus frameworks, como Next.js. Minha maior contribuição vem sendo num dos principais softwares da empresa, o PriceTrack, que consiste numa solução que auxilia empresas com dados e métricas sobre seus produtos vendidos nos mais diversos marketplaces online.</w:t>
      </w:r>
    </w:p>
    <w:p w:rsidR="00000000" w:rsidDel="00000000" w:rsidP="00000000" w:rsidRDefault="00000000" w:rsidRPr="00000000" w14:paraId="0000002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bum5i18l6e93" w:id="20"/>
      <w:bookmarkEnd w:id="20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Frontend</w:t>
      </w:r>
    </w:p>
    <w:p w:rsidR="00000000" w:rsidDel="00000000" w:rsidP="00000000" w:rsidRDefault="00000000" w:rsidRPr="00000000" w14:paraId="0000002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ofhi9ykr5v3" w:id="21"/>
      <w:bookmarkEnd w:id="21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Skim (Credible AI Labs)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vlo209h08jxr" w:id="22"/>
      <w:bookmarkEnd w:id="22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DEZEMBRO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 DE 2024 - ATUALMENTE</w:t>
      </w:r>
    </w:p>
    <w:p w:rsidR="00000000" w:rsidDel="00000000" w:rsidP="00000000" w:rsidRDefault="00000000" w:rsidRPr="00000000" w14:paraId="0000002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Atuo como Engenheiro de Software Frontend na Skim (Credible AI Labs), uma plataforma gratuita com IA que resume vídeos do YouTube e artigos de notícias, fornecendo pontuações de credibilidade e detecção de viés. Sou responsável pelo desenvolvimento frontend completo do site principal (skim.plus), da extensão para Chrome e do aplicativo mobile em breve disponível na App Store e no Google Play. A plataforma é impulsionada pelo Gemini e pelo Claude AI, ajudando usuários a avaliar rapidamente a confiabilidade de qualquer conteúdo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line="36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2pktgdxavrgk" w:id="23"/>
      <w:bookmarkEnd w:id="2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FORMAÇÃO ACADÊMICA</w:t>
      </w:r>
    </w:p>
    <w:p w:rsidR="00000000" w:rsidDel="00000000" w:rsidP="00000000" w:rsidRDefault="00000000" w:rsidRPr="00000000" w14:paraId="00000026">
      <w:pPr>
        <w:pStyle w:val="Heading2"/>
        <w:spacing w:line="276" w:lineRule="auto"/>
        <w:ind w:left="0" w:right="11.81102362204797" w:firstLine="0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6wymnhinx9q5" w:id="24"/>
      <w:bookmarkEnd w:id="24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Instituto Federal de Alagoas (IFAL),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Maceió — </w:t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>Ensino Médio</w:t>
      </w:r>
    </w:p>
    <w:p w:rsidR="00000000" w:rsidDel="00000000" w:rsidP="00000000" w:rsidRDefault="00000000" w:rsidRPr="00000000" w14:paraId="00000027">
      <w:pPr>
        <w:pStyle w:val="Heading3"/>
        <w:ind w:left="0" w:right="11.81102362204797" w:firstLine="0"/>
        <w:rPr>
          <w:rFonts w:ascii="Montserrat SemiBold" w:cs="Montserrat SemiBold" w:eastAsia="Montserrat SemiBold" w:hAnsi="Montserrat SemiBold"/>
          <w:b w:val="0"/>
          <w:bCs w:val="0"/>
          <w:color w:val="77cbe9"/>
          <w:sz w:val="24"/>
          <w:szCs w:val="24"/>
        </w:rPr>
      </w:pPr>
      <w:bookmarkStart w:colFirst="0" w:colLast="0" w:name="_abvaf3ldv73c" w:id="25"/>
      <w:bookmarkEnd w:id="25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FEVEREIRO DE 2018 - MARÇO DE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before="400" w:line="276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lk88da709w21" w:id="26"/>
      <w:bookmarkEnd w:id="26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FORMAÇÃO TÉCNICA</w:t>
      </w:r>
    </w:p>
    <w:p w:rsidR="00000000" w:rsidDel="00000000" w:rsidP="00000000" w:rsidRDefault="00000000" w:rsidRPr="00000000" w14:paraId="00000029">
      <w:pPr>
        <w:pStyle w:val="Heading2"/>
        <w:spacing w:line="276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6mm09erzsahh" w:id="27"/>
      <w:bookmarkEnd w:id="27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Instituto Federal de Alagoas (IFAL),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Maceió — </w:t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>Técnico em Informática para Internet</w:t>
      </w:r>
    </w:p>
    <w:p w:rsidR="00000000" w:rsidDel="00000000" w:rsidP="00000000" w:rsidRDefault="00000000" w:rsidRPr="00000000" w14:paraId="0000002A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9rawlrpt0d10" w:id="28"/>
      <w:bookmarkEnd w:id="28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FEVEREIRO DE 2018 - MARÇO DE 2022</w:t>
      </w:r>
    </w:p>
    <w:p w:rsidR="00000000" w:rsidDel="00000000" w:rsidP="00000000" w:rsidRDefault="00000000" w:rsidRPr="00000000" w14:paraId="0000002B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Instituto no qual obtive a formação como Técnico em Informática para internet, além de ter sido o gatilho inicial para a minha paixão por desenvolvimento web.</w:t>
      </w:r>
    </w:p>
    <w:p w:rsidR="00000000" w:rsidDel="00000000" w:rsidP="00000000" w:rsidRDefault="00000000" w:rsidRPr="00000000" w14:paraId="0000002C">
      <w:pPr>
        <w:pStyle w:val="Heading2"/>
        <w:spacing w:line="276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9l5lelhkaxlt" w:id="29"/>
      <w:bookmarkEnd w:id="2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Estácio,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Maceió — </w:t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>Análise e desenvolvimento de sistemas.</w:t>
      </w:r>
    </w:p>
    <w:p w:rsidR="00000000" w:rsidDel="00000000" w:rsidP="00000000" w:rsidRDefault="00000000" w:rsidRPr="00000000" w14:paraId="0000002D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qwx8qkh76ejz" w:id="30"/>
      <w:bookmarkEnd w:id="3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OUTUBRO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 DE 2023 - EM ANDAMENTO</w:t>
      </w:r>
    </w:p>
    <w:p w:rsidR="00000000" w:rsidDel="00000000" w:rsidP="00000000" w:rsidRDefault="00000000" w:rsidRPr="00000000" w14:paraId="0000002E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Curso no qual me permite estagiar na área e garantir minha expertise no mercado.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before="400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v5m69wcsvmgk" w:id="31"/>
      <w:bookmarkEnd w:id="31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PRINCIPAIS TECNOLOGIAS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320" w:lineRule="auto"/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sz w:val="20"/>
          <w:szCs w:val="20"/>
          <w:rtl w:val="0"/>
        </w:rPr>
        <w:t xml:space="preserve">Principais:</w:t>
      </w:r>
      <w:r w:rsidDel="00000000" w:rsidR="00000000" w:rsidRPr="00000000">
        <w:rPr>
          <w:rFonts w:ascii="Inter" w:cs="Inter" w:eastAsia="Inter" w:hAnsi="Inter"/>
          <w:rtl w:val="0"/>
        </w:rPr>
        <w:t xml:space="preserve"> HTML, CSS, NodeJs, Git, JavaScript, TypeScript, React, React Native, Expo, Apollo, Angular, Handlebars, Express, ReactiveX, NextJs, Gatsby, Redux, Redux Toolkit, Sass, TailwindCSS, Bootstrap, Styled Components, Material UI, Storybook, GraphQL, Prisma, Firebase, MongoDB.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before="400" w:line="276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nizhi8frilnz" w:id="32"/>
      <w:bookmarkEnd w:id="32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CURSOS COMPLEMENTARES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zfiadnsgnzp" w:id="33"/>
      <w:bookmarkEnd w:id="33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Udemy,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 Udemy.com — </w:t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>Curso</w:t>
      </w:r>
    </w:p>
    <w:p w:rsidR="00000000" w:rsidDel="00000000" w:rsidP="00000000" w:rsidRDefault="00000000" w:rsidRPr="00000000" w14:paraId="0000003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miiyt1y6sl7g" w:id="34"/>
      <w:bookmarkEnd w:id="34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2021 - NOVEMBRO DE 2021</w:t>
      </w:r>
    </w:p>
    <w:p w:rsidR="00000000" w:rsidDel="00000000" w:rsidP="00000000" w:rsidRDefault="00000000" w:rsidRPr="00000000" w14:paraId="00000034">
      <w:pPr>
        <w:ind w:right="11.81102362204797"/>
        <w:rPr>
          <w:sz w:val="12"/>
          <w:szCs w:val="12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Durante o curso, tive a oportunidade de aprender algumas das tecnologias mais populares e amplamente utilizadas no mercado de desenvolvimento web. Obtive conhecimentos práticos e teóricos em linguagens de programação, como JavaScript, bem como frameworks e bibliotecas como React. Essas habilidades me forneceram uma base sólida para construir aplicações web modernas e acompanhar as demandas do mercado em constante evolução.</w: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676"/>
        <w:gridCol w:w="4794"/>
        <w:tblGridChange w:id="0">
          <w:tblGrid>
            <w:gridCol w:w="5676"/>
            <w:gridCol w:w="4794"/>
          </w:tblGrid>
        </w:tblGridChange>
      </w:tblGrid>
      <w:tr>
        <w:trPr>
          <w:cantSplit w:val="0"/>
          <w:trHeight w:val="29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nlzqyoayj8mb" w:id="35"/>
            <w:bookmarkEnd w:id="35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COMPETÊNCIAS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2"/>
              </w:numPr>
              <w:spacing w:before="320"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Trabalho em equipe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Proatividade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1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Comunicação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Flexibilidade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1jg66od3pko5" w:id="36"/>
            <w:bookmarkEnd w:id="36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IDIOMAS</w:t>
            </w:r>
          </w:p>
          <w:p w:rsidR="00000000" w:rsidDel="00000000" w:rsidP="00000000" w:rsidRDefault="00000000" w:rsidRPr="00000000" w14:paraId="0000003B">
            <w:pPr>
              <w:spacing w:before="320" w:line="36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Português: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 Nativo</w:t>
            </w:r>
          </w:p>
          <w:p w:rsidR="00000000" w:rsidDel="00000000" w:rsidP="00000000" w:rsidRDefault="00000000" w:rsidRPr="00000000" w14:paraId="0000003C">
            <w:pPr>
              <w:spacing w:line="36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color w:val="77cbe9"/>
                <w:sz w:val="24"/>
                <w:szCs w:val="24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Inglês: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 avançado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ind w:left="-141.73228346456688" w:right="11.81102362204797" w:firstLine="0"/>
              <w:rPr>
                <w:rFonts w:ascii="Inter Medium" w:cs="Inter Medium" w:eastAsia="Inter Medium" w:hAnsi="Inter Medium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pStyle w:val="Heading1"/>
        <w:spacing w:line="276" w:lineRule="auto"/>
        <w:ind w:right="11.81102362204797"/>
        <w:rPr>
          <w:sz w:val="12"/>
          <w:szCs w:val="12"/>
        </w:rPr>
      </w:pPr>
      <w:bookmarkStart w:colFirst="0" w:colLast="0" w:name="_8b33wpv2mobk" w:id="37"/>
      <w:bookmarkEnd w:id="37"/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Inter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Merriweather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  <w:font w:name="Inter Medium">
    <w:embedRegular w:fontKey="{00000000-0000-0000-0000-000000000000}" r:id="rId25" w:subsetted="0"/>
    <w:embedBold w:fontKey="{00000000-0000-0000-0000-000000000000}" r:id="rId26" w:subsetted="0"/>
    <w:embedItalic w:fontKey="{00000000-0000-0000-0000-000000000000}" r:id="rId27" w:subsetted="0"/>
    <w:embedBoldItalic w:fontKey="{00000000-0000-0000-0000-000000000000}" r:id="rId28" w:subsetted="0"/>
  </w:font>
  <w:font w:name="Open Sans">
    <w:embedRegular w:fontKey="{00000000-0000-0000-0000-000000000000}" r:id="rId29" w:subsetted="0"/>
    <w:embedBold w:fontKey="{00000000-0000-0000-0000-000000000000}" r:id="rId30" w:subsetted="0"/>
    <w:embedItalic w:fontKey="{00000000-0000-0000-0000-000000000000}" r:id="rId31" w:subsetted="0"/>
    <w:embedBoldItalic w:fontKey="{00000000-0000-0000-0000-000000000000}" r:id="rId3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pt_BR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yan-lucas-54aa08216/" TargetMode="External"/><Relationship Id="rId5" Type="http://schemas.openxmlformats.org/officeDocument/2006/relationships/styles" Target="styles.xml"/><Relationship Id="rId6" Type="http://schemas.openxmlformats.org/officeDocument/2006/relationships/hyperlink" Target="mailto:yanlucasbranco@gmail.com" TargetMode="External"/><Relationship Id="rId7" Type="http://schemas.openxmlformats.org/officeDocument/2006/relationships/hyperlink" Target="https://github.com/zogss" TargetMode="External"/><Relationship Id="rId8" Type="http://schemas.openxmlformats.org/officeDocument/2006/relationships/hyperlink" Target="https://yanlucas.site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Inter-boldItalic.ttf"/><Relationship Id="rId22" Type="http://schemas.openxmlformats.org/officeDocument/2006/relationships/font" Target="fonts/Merriweather-bold.ttf"/><Relationship Id="rId21" Type="http://schemas.openxmlformats.org/officeDocument/2006/relationships/font" Target="fonts/Merriweather-regular.ttf"/><Relationship Id="rId24" Type="http://schemas.openxmlformats.org/officeDocument/2006/relationships/font" Target="fonts/Merriweather-boldItalic.ttf"/><Relationship Id="rId23" Type="http://schemas.openxmlformats.org/officeDocument/2006/relationships/font" Target="fonts/Merriweather-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InterLight-regular.ttf"/><Relationship Id="rId26" Type="http://schemas.openxmlformats.org/officeDocument/2006/relationships/font" Target="fonts/InterMedium-bold.ttf"/><Relationship Id="rId25" Type="http://schemas.openxmlformats.org/officeDocument/2006/relationships/font" Target="fonts/InterMedium-regular.ttf"/><Relationship Id="rId28" Type="http://schemas.openxmlformats.org/officeDocument/2006/relationships/font" Target="fonts/InterMedium-boldItalic.ttf"/><Relationship Id="rId27" Type="http://schemas.openxmlformats.org/officeDocument/2006/relationships/font" Target="fonts/InterMedium-italic.ttf"/><Relationship Id="rId5" Type="http://schemas.openxmlformats.org/officeDocument/2006/relationships/font" Target="fonts/InterSemiBold-regular.ttf"/><Relationship Id="rId6" Type="http://schemas.openxmlformats.org/officeDocument/2006/relationships/font" Target="fonts/InterSemiBold-bold.ttf"/><Relationship Id="rId29" Type="http://schemas.openxmlformats.org/officeDocument/2006/relationships/font" Target="fonts/OpenSans-regular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Relationship Id="rId31" Type="http://schemas.openxmlformats.org/officeDocument/2006/relationships/font" Target="fonts/OpenSans-italic.ttf"/><Relationship Id="rId30" Type="http://schemas.openxmlformats.org/officeDocument/2006/relationships/font" Target="fonts/OpenSans-bold.ttf"/><Relationship Id="rId11" Type="http://schemas.openxmlformats.org/officeDocument/2006/relationships/font" Target="fonts/InterLight-italic.ttf"/><Relationship Id="rId10" Type="http://schemas.openxmlformats.org/officeDocument/2006/relationships/font" Target="fonts/InterLight-bold.ttf"/><Relationship Id="rId32" Type="http://schemas.openxmlformats.org/officeDocument/2006/relationships/font" Target="fonts/OpenSans-boldItalic.ttf"/><Relationship Id="rId13" Type="http://schemas.openxmlformats.org/officeDocument/2006/relationships/font" Target="fonts/Montserrat-regular.ttf"/><Relationship Id="rId12" Type="http://schemas.openxmlformats.org/officeDocument/2006/relationships/font" Target="fonts/InterLight-boldItalic.ttf"/><Relationship Id="rId15" Type="http://schemas.openxmlformats.org/officeDocument/2006/relationships/font" Target="fonts/Montserrat-italic.ttf"/><Relationship Id="rId14" Type="http://schemas.openxmlformats.org/officeDocument/2006/relationships/font" Target="fonts/Montserrat-bold.ttf"/><Relationship Id="rId17" Type="http://schemas.openxmlformats.org/officeDocument/2006/relationships/font" Target="fonts/Inter-regular.ttf"/><Relationship Id="rId16" Type="http://schemas.openxmlformats.org/officeDocument/2006/relationships/font" Target="fonts/Montserrat-boldItalic.ttf"/><Relationship Id="rId19" Type="http://schemas.openxmlformats.org/officeDocument/2006/relationships/font" Target="fonts/Inter-italic.ttf"/><Relationship Id="rId18" Type="http://schemas.openxmlformats.org/officeDocument/2006/relationships/font" Target="fonts/Inte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