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rPr>
          <w:rFonts w:ascii="Calibri" w:hAnsi="Calibri" w:cs="Calibri"/>
        </w:rPr>
      </w:pPr>
      <w:r>
        <w:rPr>
          <w:rFonts w:ascii="Calibri" w:hAnsi="Calibri" w:eastAsia="Calibri" w:cs="Calibri"/>
          <w:color w:val="000000"/>
          <w:sz w:val="22"/>
          <w:u w:val="none"/>
        </w:rPr>
        <w:t xml:space="preserve">Kelas: SE-48-03</w:t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rPr>
          <w:rFonts w:ascii="Calibri" w:hAnsi="Calibri" w:cs="Calibri"/>
        </w:rPr>
      </w:pPr>
      <w:r>
        <w:rPr>
          <w:rFonts w:ascii="Calibri" w:hAnsi="Calibri" w:eastAsia="Calibri" w:cs="Calibri"/>
          <w:color w:val="000000"/>
          <w:sz w:val="22"/>
          <w:u w:val="none"/>
        </w:rPr>
        <w:t xml:space="preserve">Anggota Kelompok:</w:t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p>
      <w:pPr>
        <w:pStyle w:val="84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/>
        <w:rPr>
          <w:rFonts w:ascii="Calibri" w:hAnsi="Calibri" w:cs="Calibri"/>
        </w:rPr>
      </w:pPr>
      <w:r>
        <w:rPr>
          <w:rFonts w:ascii="Calibri" w:hAnsi="Calibri" w:eastAsia="Calibri" w:cs="Calibri"/>
          <w:color w:val="000000"/>
          <w:sz w:val="22"/>
          <w:u w:val="none"/>
        </w:rPr>
        <w:t xml:space="preserve">Fauzan Zulfa Muhammad (103022400032)</w:t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p>
      <w:pPr>
        <w:pStyle w:val="84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/>
        <w:rPr>
          <w:rFonts w:ascii="Calibri" w:hAnsi="Calibri" w:cs="Calibri"/>
        </w:rPr>
      </w:pPr>
      <w:r>
        <w:rPr>
          <w:rFonts w:ascii="Calibri" w:hAnsi="Calibri" w:eastAsia="Calibri" w:cs="Calibri"/>
          <w:color w:val="000000"/>
          <w:sz w:val="22"/>
          <w:u w:val="none"/>
        </w:rPr>
        <w:t xml:space="preserve">Nathan Manggala Ramdhani (103022400050)</w:t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p>
      <w:pPr>
        <w:pStyle w:val="84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/>
        <w:rPr>
          <w:rFonts w:ascii="Calibri" w:hAnsi="Calibri" w:cs="Calibri"/>
        </w:rPr>
      </w:pPr>
      <w:r>
        <w:rPr>
          <w:rFonts w:ascii="Calibri" w:hAnsi="Calibri" w:eastAsia="Calibri" w:cs="Calibri"/>
          <w:color w:val="000000"/>
          <w:sz w:val="22"/>
          <w:u w:val="none"/>
        </w:rPr>
        <w:t xml:space="preserve">Faiq Prabaswara Riyana (103022400130)</w:t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p>
      <w:pPr>
        <w:pStyle w:val="84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40" w:lineRule="auto"/>
        <w:ind w:right="0"/>
        <w:rPr>
          <w:rFonts w:ascii="Calibri" w:hAnsi="Calibri" w:cs="Calibri"/>
        </w:rPr>
      </w:pPr>
      <w:r>
        <w:rPr>
          <w:rFonts w:ascii="Calibri" w:hAnsi="Calibri" w:eastAsia="Calibri" w:cs="Calibri"/>
          <w:color w:val="000000"/>
          <w:sz w:val="22"/>
          <w:u w:val="none"/>
        </w:rPr>
        <w:t xml:space="preserve">Muhamamd Dhaifullah. S (103022400068)</w:t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40" w:lineRule="auto"/>
        <w:ind w:right="0"/>
        <w:rPr>
          <w:rFonts w:ascii="Calibri" w:hAnsi="Calibri" w:cs="Calibri"/>
        </w:rPr>
      </w:pPr>
      <w:r>
        <w:rPr>
          <w:rFonts w:ascii="Calibri" w:hAnsi="Calibri" w:eastAsia="Calibri" w:cs="Calibri"/>
          <w:color w:val="000000"/>
          <w:sz w:val="22"/>
          <w:highlight w:val="none"/>
          <w:u w:val="none"/>
        </w:rPr>
        <w:t xml:space="preserve">*sesuai kesepakatan dikelas, array pseudocode menggunakan index 1 bukan 0.</w:t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tbl>
      <w:tblPr>
        <w:tblStyle w:val="66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9910"/>
      </w:tblGrid>
      <w:tr>
        <w:trPr/>
        <w:tc>
          <w:tcPr>
            <w:tcBorders/>
            <w:tcW w:w="55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No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cBorders/>
            <w:tcW w:w="9910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Pseudocode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/>
        <w:tc>
          <w:tcPr>
            <w:tcBorders/>
            <w:tcW w:w="55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1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cBorders/>
            <w:tcW w:w="9910" w:type="dxa"/>
            <w:textDirection w:val="lrTb"/>
            <w:noWrap w:val="false"/>
          </w:tcPr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</w:rPr>
              <w:t xml:space="preserve">Program Nilai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Kamus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result : string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totalStudent, highestStudent , i : integer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scoreStudent : array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Algoritma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input(totalStudent)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scoreSudent &lt;- new int[totalStudent]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highestStudent &lt;- 0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i &lt;- 1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WHILE ( i &lt;= studentTotal ) DO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input( scoreStudent[i] )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IF ( scoreStudent[i] &gt; highestStudent) THEN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highestStudent &lt;- scoreStudent[i]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END IF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i++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END WHILE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i &lt;- 1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WHILE (</w:t>
              <w:tab/>
              <w:t xml:space="preserve"> i &lt;= totalStudent ) DO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result &lt;- “F”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IF ( scoreStudent[ i ] &gt;= highestStudent) THEN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result &lt;- “A”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ELSE </w:t>
            </w:r>
            <w:r>
              <w:rPr>
                <w:rFonts w:ascii="Calibri" w:hAnsi="Calibri" w:eastAsia="Calibri" w:cs="Calibri"/>
                <w:highlight w:val="none"/>
              </w:rPr>
              <w:t xml:space="preserve">IF ( scoreStudent[ i ] &gt;= highestStudent - 5 ) THEN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result &lt;- “B”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ELSE </w:t>
            </w:r>
            <w:r>
              <w:rPr>
                <w:rFonts w:ascii="Calibri" w:hAnsi="Calibri" w:eastAsia="Calibri" w:cs="Calibri"/>
                <w:highlight w:val="none"/>
              </w:rPr>
              <w:t xml:space="preserve">IF ( scoreStudent[ i ] &gt;= highestStudent - 10 ) THEN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result &lt;- “C”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ELSE </w:t>
            </w:r>
            <w:r>
              <w:rPr>
                <w:rFonts w:ascii="Calibri" w:hAnsi="Calibri" w:eastAsia="Calibri" w:cs="Calibri"/>
                <w:highlight w:val="none"/>
              </w:rPr>
              <w:t xml:space="preserve">IF ( scoreStudent[ i ] &gt;= highestStudent - 15 ) THEN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result &lt;- “D”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ELSE </w:t>
            </w:r>
            <w:r>
              <w:rPr>
                <w:rFonts w:ascii="Calibri" w:hAnsi="Calibri" w:eastAsia="Calibri" w:cs="Calibri"/>
                <w:highlight w:val="none"/>
              </w:rPr>
              <w:t xml:space="preserve">IF ( scoreStudent[ i ] &gt;= highestStudent - 20 ) THEN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result &lt;- “E”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END IF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output(</w:t>
            </w:r>
            <w:r>
              <w:rPr>
                <w:rFonts w:ascii="Calibri" w:hAnsi="Calibri" w:eastAsia="Calibri" w:cs="Calibri"/>
                <w:highlight w:val="none"/>
              </w:rPr>
              <w:t xml:space="preserve">"Mahasiswa “, i, “ memiliki nilai “, scoreStudent[i], “ dan mendapat nlai “, result)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i++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END WHILE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Endprogram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/>
        <w:tc>
          <w:tcPr>
            <w:tcBorders/>
            <w:tcW w:w="55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2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cBorders/>
            <w:tcW w:w="9910" w:type="dxa"/>
            <w:textDirection w:val="lrTb"/>
            <w:noWrap w:val="false"/>
          </w:tcPr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</w:rPr>
              <w:t xml:space="preserve">Program Nilai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Kamus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result : string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i : integer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inputScore : array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Algoritma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  <w:tab/>
              <w:t xml:space="preserve"> inputScore &lt;- new int[ 11 ]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i &lt;- 1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WHILE ( i &lt;= 11) DO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input( inputScore[ i ] )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i++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ENDWHILE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i &lt;- 1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WHILE (</w:t>
              <w:tab/>
              <w:t xml:space="preserve"> i &lt;= 11 ) DO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result &lt;- “sama dengan”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IF ( inputScore[ i ] &gt; inputScore[ 11 ] ) THEN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result &lt;- “lebih besar”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ELSE </w:t>
            </w:r>
            <w:r>
              <w:rPr>
                <w:rFonts w:ascii="Calibri" w:hAnsi="Calibri" w:eastAsia="Calibri" w:cs="Calibri"/>
                <w:highlight w:val="none"/>
              </w:rPr>
              <w:t xml:space="preserve">IF ( inputScore[ i ] &gt; inputScore[ 11 ] ) THEN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result &lt;- “lebih kecil”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END IF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output(</w:t>
            </w:r>
            <w:r>
              <w:rPr>
                <w:rFonts w:ascii="Calibri" w:hAnsi="Calibri" w:eastAsia="Calibri" w:cs="Calibri"/>
                <w:highlight w:val="none"/>
              </w:rPr>
              <w:t xml:space="preserve">"\nBilangan ke-“, ( i ), result, “ dari bilangan ke-11”)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i++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ENDWHILE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Endprogram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/>
        <w:tc>
          <w:tcPr>
            <w:tcBorders/>
            <w:tcW w:w="55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3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cBorders/>
            <w:tcW w:w="9910" w:type="dxa"/>
            <w:textDirection w:val="lrTb"/>
            <w:noWrap w:val="false"/>
          </w:tcPr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</w:rPr>
              <w:t xml:space="preserve">Program Membaca Nilai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Kamus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userInput, userInputArray : array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numberCount, currentNumber, i : integer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Algoritma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input( userInput.split(“ “) )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userInputArray &lt;- new int[userInput.length]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i &lt;- 1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WHILE ( i &lt;= userInput.lenght ) DO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userInputArray[ i ] &lt;- Integer.parseInt( userInput[ i ] )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IF ( userInputArray[ i ] &lt; 0 || userInputArray[ i ] &gt; 50 ) THEN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output( “Invalid input. )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return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END IF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i++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END WHILE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userInputArray &lt;- Arrays.sort( userInputArray )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i &lt;- 1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numberCount &lt;- 0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currentNumber = -1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WHILE ( i &lt; userInput.length ) DO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IF ( currentNumber != userInputArray &amp;&amp; currentNumber != -1 ) THEN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output( currentNumber, “ muncul “, numberCount, “ kali” )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numberCount &lt;- 0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END IF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currentNumber = userInputArray[ i ]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numberCount++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i++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END WHILE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output( currentNumber, “ muncul “, numberCount, “ kali” )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Endprogram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  <w:tr>
        <w:trPr/>
        <w:tc>
          <w:tcPr>
            <w:tcBorders/>
            <w:tcW w:w="556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  <w:t xml:space="preserve">4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cBorders/>
            <w:tcW w:w="9910" w:type="dxa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Program Bilangan Prima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Kamus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n, i, multipliedNumber : integer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primeNumber : array of boolean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Algoritma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n &lt;- 50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primeNumber &lt;- new boolean[n +1]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Arrays.fill( primeNumber, true )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</w:rPr>
              <w:tab/>
              <w:t xml:space="preserve">primeNumber[ 0 ] &lt;- false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primeNumber[ 1 ] &lt;- false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i &lt;- 2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WHILE ( i * i &lt;= n ) DO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IF ( primeNumber[ i ] ) THEN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multipliedNumber &lt;- i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firstLine="708" w:left="1416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WHILE ( multipliedNumber &lt;= n ) THEN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firstLine="708" w:left="2124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primeNumber[multipliedNumber] &lt;- false 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firstLine="708" w:left="2124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multipliedNumber += i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firstLine="0" w:left="2124"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END WHILE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firstLine="0" w:left="0"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END IF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firstLine="0"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firstLine="0"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i++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firstLine="0" w:left="0"/>
              <w:rPr>
                <w:rFonts w:ascii="Calibri" w:hAnsi="Calibri" w:eastAsia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END WHILE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firstLine="0"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firstLine="0"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i &lt;- 2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firstLine="0"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WHILE ( i &lt;= n ) DO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firstLine="0"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IF ( primeNumber[ i ] ) THEN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firstLine="0"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ab/>
              <w:t xml:space="preserve">output( i, “ “ )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firstLine="0"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END IF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firstLine="0"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ab/>
              <w:t xml:space="preserve">i++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firstLine="0" w:left="0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ab/>
              <w:t xml:space="preserve">END WHILE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  <w:p>
            <w:pPr>
              <w:pBdr/>
              <w:spacing w:line="240" w:lineRule="auto"/>
              <w:ind w:firstLine="0" w:left="0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Endprogram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  <w:p>
            <w:pPr>
              <w:pBdr/>
              <w:spacing w:line="240" w:lineRule="auto"/>
              <w:ind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</w:tr>
    </w:tbl>
    <w:p>
      <w:pPr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8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4">
    <w:name w:val="Heading 1"/>
    <w:basedOn w:val="843"/>
    <w:next w:val="843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5">
    <w:name w:val="Heading 2"/>
    <w:basedOn w:val="843"/>
    <w:next w:val="843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6">
    <w:name w:val="Heading 3"/>
    <w:basedOn w:val="843"/>
    <w:next w:val="843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7">
    <w:name w:val="Heading 4"/>
    <w:basedOn w:val="843"/>
    <w:next w:val="843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8">
    <w:name w:val="Heading 5"/>
    <w:basedOn w:val="843"/>
    <w:next w:val="843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43"/>
    <w:next w:val="843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43"/>
    <w:next w:val="843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43"/>
    <w:next w:val="843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43"/>
    <w:next w:val="843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 w:default="1">
    <w:name w:val="Default Paragraph Font"/>
    <w:uiPriority w:val="1"/>
    <w:semiHidden/>
    <w:unhideWhenUsed/>
    <w:pPr>
      <w:pBdr/>
      <w:spacing/>
      <w:ind/>
    </w:pPr>
  </w:style>
  <w:style w:type="character" w:styleId="804">
    <w:name w:val="Heading 1 Char"/>
    <w:basedOn w:val="80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3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3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3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3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3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3"/>
    <w:next w:val="843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3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3"/>
    <w:next w:val="843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3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3"/>
    <w:next w:val="843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3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9">
    <w:name w:val="Intense Emphasis"/>
    <w:basedOn w:val="8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843"/>
    <w:next w:val="843"/>
    <w:link w:val="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>
    <w:name w:val="Intense Quote Char"/>
    <w:basedOn w:val="803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3">
    <w:name w:val="Subtle Emphasis"/>
    <w:basedOn w:val="8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03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03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43"/>
    <w:link w:val="82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29">
    <w:name w:val="Header Char"/>
    <w:basedOn w:val="803"/>
    <w:link w:val="828"/>
    <w:uiPriority w:val="99"/>
    <w:pPr>
      <w:pBdr/>
      <w:spacing/>
      <w:ind/>
    </w:pPr>
  </w:style>
  <w:style w:type="paragraph" w:styleId="830">
    <w:name w:val="Footer"/>
    <w:basedOn w:val="843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Footer Char"/>
    <w:basedOn w:val="803"/>
    <w:link w:val="830"/>
    <w:uiPriority w:val="99"/>
    <w:pPr>
      <w:pBdr/>
      <w:spacing/>
      <w:ind/>
    </w:pPr>
  </w:style>
  <w:style w:type="paragraph" w:styleId="832">
    <w:name w:val="Caption"/>
    <w:basedOn w:val="843"/>
    <w:next w:val="8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43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03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43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03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paragraph" w:styleId="846">
    <w:name w:val="No Spacing"/>
    <w:basedOn w:val="843"/>
    <w:uiPriority w:val="1"/>
    <w:qFormat/>
    <w:pPr>
      <w:pBdr/>
      <w:spacing w:after="0" w:line="240" w:lineRule="auto"/>
      <w:ind/>
    </w:pPr>
  </w:style>
  <w:style w:type="paragraph" w:styleId="847">
    <w:name w:val="List Paragraph"/>
    <w:basedOn w:val="84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2024-10-27T14:23:37Z</dcterms:modified>
</cp:coreProperties>
</file>