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7697" w14:textId="77777777" w:rsidR="007F550B" w:rsidRPr="000B605C" w:rsidRDefault="007F550B" w:rsidP="000B605C"/>
    <w:sectPr w:rsidR="007F550B" w:rsidRPr="000B605C" w:rsidSect="003D2F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EAD2A" w14:textId="77777777" w:rsidR="00D67A81" w:rsidRDefault="00D67A81" w:rsidP="00FD4BDD">
      <w:r>
        <w:separator/>
      </w:r>
    </w:p>
  </w:endnote>
  <w:endnote w:type="continuationSeparator" w:id="0">
    <w:p w14:paraId="3BBCB8C0" w14:textId="77777777" w:rsidR="00D67A81" w:rsidRDefault="00D67A81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8BA73" w14:textId="77777777" w:rsidR="000D1915" w:rsidRDefault="000D19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70BB" w14:textId="29C15A26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56"/>
      <w:gridCol w:w="2551"/>
      <w:gridCol w:w="3265"/>
    </w:tblGrid>
    <w:tr w:rsidR="000D1915" w14:paraId="2DC46935" w14:textId="77777777" w:rsidTr="00FE02DB">
      <w:tc>
        <w:tcPr>
          <w:tcW w:w="3256" w:type="dxa"/>
        </w:tcPr>
        <w:p w14:paraId="22B9AB7E" w14:textId="1A4F5747" w:rsidR="000D1915" w:rsidRDefault="000D1915" w:rsidP="000D1915">
          <w:pPr>
            <w:pStyle w:val="Header"/>
            <w:rPr>
              <w:lang w:val="de-CH"/>
            </w:rPr>
          </w:pPr>
        </w:p>
      </w:tc>
      <w:tc>
        <w:tcPr>
          <w:tcW w:w="2551" w:type="dxa"/>
        </w:tcPr>
        <w:p w14:paraId="47F4BC6B" w14:textId="77777777" w:rsidR="000D1915" w:rsidRDefault="000D1915" w:rsidP="000D1915">
          <w:pPr>
            <w:pStyle w:val="Header"/>
            <w:jc w:val="center"/>
            <w:rPr>
              <w:lang w:val="de-CH"/>
            </w:rPr>
          </w:pPr>
          <w:r w:rsidRPr="000D1915">
            <w:rPr>
              <w:lang w:val="de-CH"/>
            </w:rPr>
            <w:t>author_name</w:t>
          </w:r>
        </w:p>
      </w:tc>
      <w:tc>
        <w:tcPr>
          <w:tcW w:w="3265" w:type="dxa"/>
        </w:tcPr>
        <w:p w14:paraId="12ED1ED4" w14:textId="77777777" w:rsidR="000D1915" w:rsidRDefault="000D1915" w:rsidP="000D1915">
          <w:pPr>
            <w:pStyle w:val="Header"/>
            <w:jc w:val="right"/>
            <w:rPr>
              <w:lang w:val="de-CH"/>
            </w:rPr>
          </w:pPr>
          <w:r>
            <w:rPr>
              <w:rFonts w:eastAsia="Times New Roman" w:cs="Times New Roman"/>
            </w:rPr>
            <w:t xml:space="preserve">Page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</w:rPr>
            <w:fldChar w:fldCharType="end"/>
          </w:r>
          <w:r>
            <w:rPr>
              <w:rFonts w:eastAsia="Times New Roman" w:cs="Times New Roman"/>
            </w:rPr>
            <w:t xml:space="preserve"> of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NUMPAGES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  <w:noProof/>
            </w:rPr>
            <w:fldChar w:fldCharType="end"/>
          </w:r>
        </w:p>
      </w:tc>
    </w:tr>
  </w:tbl>
  <w:p w14:paraId="601BF0BB" w14:textId="77777777" w:rsidR="008D0E8B" w:rsidRDefault="008D0E8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E1D60" w14:textId="77777777" w:rsidR="000D1915" w:rsidRDefault="000D19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7EF68" w14:textId="77777777" w:rsidR="00D67A81" w:rsidRDefault="00D67A81" w:rsidP="00FD4BDD">
      <w:r>
        <w:separator/>
      </w:r>
    </w:p>
  </w:footnote>
  <w:footnote w:type="continuationSeparator" w:id="0">
    <w:p w14:paraId="65A054B7" w14:textId="77777777" w:rsidR="00D67A81" w:rsidRDefault="00D67A81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D23E9" w14:textId="77777777" w:rsidR="000D1915" w:rsidRDefault="000D19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7"/>
      <w:gridCol w:w="3265"/>
    </w:tblGrid>
    <w:tr w:rsidR="000D1915" w14:paraId="52AD1DD7" w14:textId="7A2608E1" w:rsidTr="00FE02DB">
      <w:tc>
        <w:tcPr>
          <w:tcW w:w="5807" w:type="dxa"/>
        </w:tcPr>
        <w:p w14:paraId="700D8B7D" w14:textId="7E8D2282" w:rsidR="000D1915" w:rsidRDefault="000D1915" w:rsidP="000D1915">
          <w:pPr>
            <w:pStyle w:val="Header"/>
            <w:rPr>
              <w:lang w:val="de-CH"/>
            </w:rPr>
          </w:pPr>
          <w:r>
            <w:rPr>
              <w:lang w:val="de-CH"/>
            </w:rPr>
            <w:t>title</w:t>
          </w:r>
        </w:p>
      </w:tc>
      <w:tc>
        <w:tcPr>
          <w:tcW w:w="3265" w:type="dxa"/>
        </w:tcPr>
        <w:p w14:paraId="202F9441" w14:textId="4D792322" w:rsidR="000D1915" w:rsidRDefault="000D1915" w:rsidP="000B605C">
          <w:pPr>
            <w:pStyle w:val="Header"/>
            <w:jc w:val="right"/>
            <w:rPr>
              <w:lang w:val="de-CH"/>
            </w:rPr>
          </w:pPr>
          <w:r>
            <w:rPr>
              <w:lang w:val="de-CH"/>
            </w:rPr>
            <w:t>date</w:t>
          </w:r>
        </w:p>
      </w:tc>
    </w:tr>
  </w:tbl>
  <w:p w14:paraId="58157AEB" w14:textId="65CF0FEF" w:rsidR="000B605C" w:rsidRPr="000B605C" w:rsidRDefault="000B605C" w:rsidP="000B605C">
    <w:pPr>
      <w:pStyle w:val="Header"/>
      <w:rPr>
        <w:sz w:val="2"/>
        <w:szCs w:val="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68B6F" w14:textId="77777777" w:rsidR="000D1915" w:rsidRDefault="000D19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46E63528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52"/>
        </w:tabs>
        <w:ind w:left="2852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4"/>
  </w:num>
  <w:num w:numId="5">
    <w:abstractNumId w:val="8"/>
  </w:num>
  <w:num w:numId="6">
    <w:abstractNumId w:val="14"/>
  </w:num>
  <w:num w:numId="7">
    <w:abstractNumId w:val="13"/>
  </w:num>
  <w:num w:numId="8">
    <w:abstractNumId w:val="3"/>
  </w:num>
  <w:num w:numId="9">
    <w:abstractNumId w:val="0"/>
  </w:num>
  <w:num w:numId="10">
    <w:abstractNumId w:val="6"/>
  </w:num>
  <w:num w:numId="11">
    <w:abstractNumId w:val="9"/>
  </w:num>
  <w:num w:numId="12">
    <w:abstractNumId w:val="4"/>
  </w:num>
  <w:num w:numId="13">
    <w:abstractNumId w:val="11"/>
  </w:num>
  <w:num w:numId="14">
    <w:abstractNumId w:val="15"/>
  </w:num>
  <w:num w:numId="15">
    <w:abstractNumId w:val="1"/>
  </w:num>
  <w:num w:numId="16">
    <w:abstractNumId w:val="5"/>
  </w:num>
  <w:num w:numId="17">
    <w:abstractNumId w:val="10"/>
  </w:num>
  <w:num w:numId="18">
    <w:abstractNumId w:val="16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907"/>
    <w:rsid w:val="000367BB"/>
    <w:rsid w:val="0004151A"/>
    <w:rsid w:val="0004269E"/>
    <w:rsid w:val="00042E9A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6EA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B605C"/>
    <w:rsid w:val="000C1F60"/>
    <w:rsid w:val="000C3053"/>
    <w:rsid w:val="000D1915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02E1"/>
    <w:rsid w:val="001B1F27"/>
    <w:rsid w:val="001B421C"/>
    <w:rsid w:val="001C0EB0"/>
    <w:rsid w:val="001C5C40"/>
    <w:rsid w:val="001D0C5E"/>
    <w:rsid w:val="001D1DBE"/>
    <w:rsid w:val="001D26E6"/>
    <w:rsid w:val="001D281D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2E79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4659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0037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50B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0E8B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C3A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34A4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25D9"/>
    <w:rsid w:val="00AC2AB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97D5E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483B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A81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341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40B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02DB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sz w:val="18"/>
        <w:szCs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550B"/>
    <w:pPr>
      <w:spacing w:before="40"/>
    </w:pPr>
  </w:style>
  <w:style w:type="paragraph" w:styleId="Heading1">
    <w:name w:val="heading 1"/>
    <w:basedOn w:val="Normal"/>
    <w:next w:val="Text"/>
    <w:link w:val="Heading1Char"/>
    <w:qFormat/>
    <w:rsid w:val="002E2E79"/>
    <w:pPr>
      <w:keepNext/>
      <w:keepLines/>
      <w:numPr>
        <w:numId w:val="24"/>
      </w:numPr>
      <w:spacing w:before="360"/>
      <w:outlineLvl w:val="0"/>
    </w:pPr>
    <w:rPr>
      <w:rFonts w:eastAsia="MS Gothic" w:cs="Arial"/>
      <w:b/>
      <w:sz w:val="28"/>
      <w:szCs w:val="20"/>
      <w:lang w:eastAsia="zh-CN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4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4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4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  <w:style w:type="character" w:customStyle="1" w:styleId="Heading1Char">
    <w:name w:val="Heading 1 Char"/>
    <w:basedOn w:val="DefaultParagraphFont"/>
    <w:link w:val="Heading1"/>
    <w:rsid w:val="002E2E79"/>
    <w:rPr>
      <w:rFonts w:eastAsia="MS Gothic" w:cs="Arial"/>
      <w:b/>
      <w:sz w:val="28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Schaerer, Dominic</cp:lastModifiedBy>
  <cp:revision>17</cp:revision>
  <cp:lastPrinted>2016-01-29T14:09:00Z</cp:lastPrinted>
  <dcterms:created xsi:type="dcterms:W3CDTF">2021-11-04T16:19:00Z</dcterms:created>
  <dcterms:modified xsi:type="dcterms:W3CDTF">2023-01-25T14:04:00Z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