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ceshi测试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79C49"/>
    <w:rsid w:val="3AE79C49"/>
    <w:rsid w:val="3FFF693C"/>
    <w:rsid w:val="73D507E3"/>
    <w:rsid w:val="7EE7216D"/>
    <w:rsid w:val="7FCF2058"/>
    <w:rsid w:val="D3CF439D"/>
    <w:rsid w:val="DBBF7E3C"/>
    <w:rsid w:val="FBAB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Office_12.8.2.1112_F1E327BC-269C-435d-A152-05C5408002CA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2024-01-28T08:31:00Z</dcterms:created>
  <dc:creator>uos</dc:creator>
  <cp:lastModifiedBy>uos</cp:lastModifiedBy>
  <dcterms:modified xsi:type="dcterms:W3CDTF">2024-07-17T15:31:03Z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2052-12.8.2.1112</vt:lpwstr>
  </property>
  <property fmtid="{D5CDD505-2E9C-101B-9397-08002B2CF9AE}" pid="3" name="ICV">
    <vt:lpwstr>A038DEBA397B34E8F7CAB0655CC8D451</vt:lpwstr>
  </property>
</Properties>
</file>