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1343-128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混凝土抗压报告（DK264+004.4～335.25中右台阶）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