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6E" w:rsidRPr="00E3766E" w:rsidRDefault="00E3766E" w:rsidP="000B7DD7">
      <w:pPr>
        <w:widowControl/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0" w:name="0322a05"/>
      <w:bookmarkStart w:id="1" w:name="0322a06"/>
      <w:bookmarkStart w:id="2" w:name="0322a07"/>
      <w:bookmarkStart w:id="3" w:name="0322a08"/>
      <w:bookmarkEnd w:id="0"/>
      <w:bookmarkEnd w:id="1"/>
      <w:bookmarkEnd w:id="2"/>
      <w:bookmarkEnd w:id="3"/>
      <w:r w:rsidRPr="00E3766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lang w:eastAsia="zh-TW"/>
        </w:rPr>
        <w:t>大佛頂首楞嚴經正脉疏卷第五</w:t>
      </w:r>
    </w:p>
    <w:p w:rsidR="00E3766E" w:rsidRPr="00E3766E" w:rsidRDefault="00E3766E" w:rsidP="000B7DD7">
      <w:pPr>
        <w:widowControl/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" w:name="0322a09"/>
      <w:bookmarkEnd w:id="4"/>
      <w:r w:rsidRPr="00E3766E">
        <w:rPr>
          <w:rFonts w:ascii="宋体" w:eastAsia="宋体" w:hAnsi="宋体" w:cs="宋体"/>
          <w:color w:val="408080"/>
          <w:kern w:val="0"/>
          <w:sz w:val="32"/>
          <w:szCs w:val="32"/>
          <w:lang w:eastAsia="zh-TW"/>
        </w:rPr>
        <w:t>京都西湖沙門　交光真鑑述</w:t>
      </w:r>
    </w:p>
    <w:p w:rsidR="000B7DD7" w:rsidRDefault="000B7DD7" w:rsidP="000B7DD7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5" w:name="0322a10"/>
      <w:bookmarkEnd w:id="5"/>
    </w:p>
    <w:p w:rsidR="00E3766E" w:rsidRPr="000B7DD7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0B7DD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△二證釋別有結元疑。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證釋者。照現諸佛同證以</w:t>
      </w:r>
      <w:bookmarkStart w:id="6" w:name="0322a11"/>
      <w:bookmarkEnd w:id="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釋也。舊註謂。此牒前不見所結云何知解而重問。</w:t>
      </w:r>
      <w:bookmarkStart w:id="7" w:name="0322a12"/>
      <w:bookmarkEnd w:id="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若是則無味之甚。良以。上文明說。六為賊媒自劫</w:t>
      </w:r>
      <w:bookmarkStart w:id="8" w:name="0322a13"/>
      <w:bookmarkEnd w:id="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家寶。具詳示根結之由解根之法。又擊鐘驗過。何</w:t>
      </w:r>
      <w:bookmarkStart w:id="9" w:name="0322a14"/>
      <w:bookmarkEnd w:id="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阿難忽又不知六根是結。而又勞佛重答。甚無謂</w:t>
      </w:r>
      <w:bookmarkStart w:id="10" w:name="0322a15"/>
      <w:bookmarkEnd w:id="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也。當知。阿難</w:t>
      </w:r>
      <w:r w:rsidR="000B7DD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領六根是結。而今更請之。結元即</w:t>
      </w:r>
      <w:bookmarkStart w:id="11" w:name="0322a16"/>
      <w:bookmarkEnd w:id="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下諸佛所說俱生無明生死結根也。不知六根當</w:t>
      </w:r>
      <w:bookmarkStart w:id="12" w:name="0322a17"/>
      <w:bookmarkEnd w:id="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體即是離此別無。故佛下答。汝欲識知俱生無明</w:t>
      </w:r>
      <w:bookmarkStart w:id="13" w:name="0322a18"/>
      <w:bookmarkEnd w:id="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生死結根。惟汝六根。更無他物。是也。</w:t>
      </w:r>
      <w:r w:rsidRPr="000B7DD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分二。一阿難</w:t>
      </w:r>
      <w:bookmarkStart w:id="14" w:name="0322a19"/>
      <w:bookmarkEnd w:id="14"/>
      <w:r w:rsidRPr="000B7DD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別求結元。又三。一就喻索元。</w:t>
      </w:r>
    </w:p>
    <w:p w:rsidR="00E3766E" w:rsidRPr="000B7DD7" w:rsidRDefault="00E3766E" w:rsidP="000B7DD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" w:name="0322a20"/>
      <w:bookmarkEnd w:id="15"/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阿難白佛言。世尊。如來雖說第二義門。今觀世間解</w:t>
      </w:r>
      <w:bookmarkStart w:id="16" w:name="0322a21"/>
      <w:bookmarkEnd w:id="16"/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結之人。若不知其所結之元。我信是人終不能解。</w:t>
      </w:r>
    </w:p>
    <w:p w:rsidR="00E3766E" w:rsidRPr="00E3766E" w:rsidRDefault="00E3766E" w:rsidP="000B7DD7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" w:name="0322a22"/>
      <w:bookmarkEnd w:id="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所結之元。意謂。離此六根。向上別有深根。以為結</w:t>
      </w:r>
      <w:bookmarkStart w:id="18" w:name="0322a23"/>
      <w:bookmarkEnd w:id="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之本元也。此特阿難妄生擬意。必有此元。而謂不</w:t>
      </w:r>
      <w:bookmarkStart w:id="19" w:name="0322a24"/>
      <w:bookmarkEnd w:id="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知者。必不能解耳。</w:t>
      </w:r>
    </w:p>
    <w:p w:rsidR="00E3766E" w:rsidRPr="000B7DD7" w:rsidRDefault="00E3766E" w:rsidP="000B7DD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0B7DD7">
        <w:rPr>
          <w:rFonts w:ascii="宋体" w:eastAsia="宋体" w:hAnsi="宋体" w:cs="宋体"/>
          <w:color w:val="FF0000"/>
          <w:kern w:val="0"/>
          <w:sz w:val="32"/>
          <w:szCs w:val="32"/>
        </w:rPr>
        <w:t>△二引人合喻。又</w:t>
      </w:r>
      <w:proofErr w:type="gramStart"/>
      <w:r w:rsidRPr="000B7DD7">
        <w:rPr>
          <w:rFonts w:ascii="宋体" w:eastAsia="宋体" w:hAnsi="宋体" w:cs="宋体"/>
          <w:color w:val="FF0000"/>
          <w:kern w:val="0"/>
          <w:sz w:val="32"/>
          <w:szCs w:val="32"/>
        </w:rPr>
        <w:t>為</w:t>
      </w:r>
      <w:proofErr w:type="gramEnd"/>
      <w:r w:rsidRPr="000B7DD7">
        <w:rPr>
          <w:rFonts w:ascii="宋体" w:eastAsia="宋体" w:hAnsi="宋体" w:cs="宋体"/>
          <w:color w:val="FF0000"/>
          <w:kern w:val="0"/>
          <w:sz w:val="32"/>
          <w:szCs w:val="32"/>
        </w:rPr>
        <w:t>二。一先與</w:t>
      </w:r>
      <w:bookmarkStart w:id="20" w:name="0322b01"/>
      <w:bookmarkEnd w:id="20"/>
      <w:r w:rsidRPr="000B7DD7">
        <w:rPr>
          <w:rFonts w:ascii="宋体" w:eastAsia="宋体" w:hAnsi="宋体" w:cs="宋体"/>
          <w:color w:val="FF0000"/>
          <w:kern w:val="0"/>
          <w:sz w:val="32"/>
          <w:szCs w:val="32"/>
        </w:rPr>
        <w:t>合定。</w:t>
      </w:r>
    </w:p>
    <w:p w:rsidR="00E3766E" w:rsidRPr="000B7DD7" w:rsidRDefault="00E3766E" w:rsidP="000B7DD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1" w:name="0322b02"/>
      <w:bookmarkEnd w:id="21"/>
      <w:proofErr w:type="gramStart"/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世</w:t>
      </w:r>
      <w:proofErr w:type="gramEnd"/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尊。</w:t>
      </w:r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我及會中有學聲聞。亦復如是。</w:t>
      </w:r>
    </w:p>
    <w:p w:rsidR="00E3766E" w:rsidRPr="000B7DD7" w:rsidRDefault="00E3766E" w:rsidP="000B7DD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22" w:name="0322b03"/>
      <w:bookmarkEnd w:id="22"/>
      <w:r w:rsidRPr="000B7DD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△二詳開合文。又三。一遠敘妄纏。</w:t>
      </w:r>
    </w:p>
    <w:p w:rsidR="00E3766E" w:rsidRPr="000B7DD7" w:rsidRDefault="00E3766E" w:rsidP="000B7DD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3" w:name="0322b04"/>
      <w:bookmarkEnd w:id="23"/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從無始際。與諸無明。俱滅俱生。雖得如是多聞善根</w:t>
      </w:r>
      <w:bookmarkStart w:id="24" w:name="0322b05"/>
      <w:bookmarkEnd w:id="24"/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名為出家。猶隔日瘧。</w:t>
      </w:r>
    </w:p>
    <w:p w:rsidR="00E3766E" w:rsidRPr="00E3766E" w:rsidRDefault="00E3766E" w:rsidP="000B7DD7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" w:name="0322b06"/>
      <w:bookmarkEnd w:id="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此敘皆為不知結元。終不能解也。諸無明。即五住</w:t>
      </w:r>
      <w:bookmarkStart w:id="26" w:name="0322b07"/>
      <w:bookmarkEnd w:id="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地也。俱滅生者。常淪生死也。阿難正以此俱生無</w:t>
      </w:r>
      <w:bookmarkStart w:id="27" w:name="0322b08"/>
      <w:bookmarkEnd w:id="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明。方為生死結根。所謂結元也。豈知六根即是哉。</w:t>
      </w:r>
      <w:bookmarkStart w:id="28" w:name="0322b09"/>
      <w:bookmarkEnd w:id="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得善根名出家者。謂所得有學小果也。隔日瘧者。</w:t>
      </w:r>
      <w:bookmarkStart w:id="29" w:name="0322b10"/>
      <w:bookmarkEnd w:id="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謂得果時。暫似解脫。而入生死時。依舊被縛也。理</w:t>
      </w:r>
      <w:bookmarkStart w:id="30" w:name="0322b11"/>
      <w:bookmarkEnd w:id="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實不止有學。雖彼無學羅漢。不涉生死則</w:t>
      </w:r>
      <w:r w:rsidR="000B7DD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。涉則</w:t>
      </w:r>
      <w:bookmarkStart w:id="31" w:name="0322b12"/>
      <w:bookmarkEnd w:id="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成縛。正由不達結處。不關識心。雖伏斷之。終不得</w:t>
      </w:r>
      <w:bookmarkStart w:id="32" w:name="0322b13"/>
      <w:bookmarkEnd w:id="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脫。</w:t>
      </w:r>
    </w:p>
    <w:p w:rsidR="00E3766E" w:rsidRPr="000B7DD7" w:rsidRDefault="00E3766E" w:rsidP="000B7DD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0B7DD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△二願佛愍示。</w:t>
      </w:r>
    </w:p>
    <w:p w:rsidR="00E3766E" w:rsidRPr="000B7DD7" w:rsidRDefault="00E3766E" w:rsidP="000B7DD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3" w:name="0322b14"/>
      <w:bookmarkEnd w:id="33"/>
      <w:r w:rsidRPr="000B7DD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惟願大慈。哀愍淪溺。今日身心。云何是結。從何名解。</w:t>
      </w:r>
    </w:p>
    <w:p w:rsidR="00E3766E" w:rsidRPr="00E3766E" w:rsidRDefault="00E3766E" w:rsidP="006927B9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4" w:name="0322b15"/>
      <w:bookmarkEnd w:id="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云何是結者。云何是結之本元也。從何名解者。言</w:t>
      </w:r>
      <w:bookmarkStart w:id="35" w:name="0322b16"/>
      <w:bookmarkEnd w:id="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作何法以解之也。經文語略故。人多未明耳。</w:t>
      </w:r>
    </w:p>
    <w:p w:rsidR="00E3766E" w:rsidRPr="006927B9" w:rsidRDefault="00E3766E" w:rsidP="006927B9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27B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36" w:name="0322b17"/>
      <w:bookmarkEnd w:id="36"/>
      <w:r w:rsidRPr="006927B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兼被未來。</w:t>
      </w:r>
    </w:p>
    <w:p w:rsidR="00E3766E" w:rsidRPr="006927B9" w:rsidRDefault="00E3766E" w:rsidP="006927B9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7" w:name="0322b18"/>
      <w:bookmarkEnd w:id="37"/>
      <w:r w:rsidRPr="006927B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亦令未來苦難眾生得免輪迴。不落三有。</w:t>
      </w:r>
    </w:p>
    <w:p w:rsidR="00E3766E" w:rsidRPr="006927B9" w:rsidRDefault="00E3766E" w:rsidP="006927B9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38" w:name="0322b19"/>
      <w:bookmarkEnd w:id="38"/>
      <w:r w:rsidRPr="006927B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△三哀求指示。</w:t>
      </w:r>
    </w:p>
    <w:p w:rsidR="00E3766E" w:rsidRPr="006927B9" w:rsidRDefault="00E3766E" w:rsidP="006927B9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9" w:name="0322b20"/>
      <w:bookmarkEnd w:id="39"/>
      <w:r w:rsidRPr="006927B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作是語</w:t>
      </w:r>
      <w:r w:rsidR="006927B9" w:rsidRPr="006927B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6927B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。普及大眾。五體投地。雨淚翹誠。佇佛如來</w:t>
      </w:r>
      <w:bookmarkStart w:id="40" w:name="0322b21"/>
      <w:bookmarkEnd w:id="40"/>
      <w:r w:rsidRPr="006927B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無上開示。</w:t>
      </w:r>
    </w:p>
    <w:p w:rsidR="00E3766E" w:rsidRPr="00E3766E" w:rsidRDefault="00E3766E" w:rsidP="006927B9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1" w:name="0322b22"/>
      <w:bookmarkEnd w:id="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翹者如鳥張翼而望哺也。阿難別求結元</w:t>
      </w:r>
      <w:r w:rsidR="006927B9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6927B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27B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42" w:name="0322b23"/>
      <w:bookmarkEnd w:id="42"/>
      <w:r w:rsidRPr="006927B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二如來證無他物。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大約明六根外更無物為結元</w:t>
      </w:r>
      <w:bookmarkStart w:id="43" w:name="0322b24"/>
      <w:bookmarkEnd w:id="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也。分三。一諸佛同證。蓋不離六根。即是妙性。此為</w:t>
      </w:r>
      <w:bookmarkStart w:id="44" w:name="0322c01"/>
      <w:bookmarkEnd w:id="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難信難解之法。阿難自經初至此。重重蒙示。猶不</w:t>
      </w:r>
      <w:bookmarkStart w:id="45" w:name="0322c02"/>
      <w:bookmarkEnd w:id="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委信深解。而捨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易求難。故佛恐自言。不能令其確</w:t>
      </w:r>
      <w:bookmarkStart w:id="46" w:name="0322c03"/>
      <w:bookmarkEnd w:id="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信。而照現諸佛。同以證信也。分四。一愍眾摩頂。又</w:t>
      </w:r>
      <w:bookmarkStart w:id="47" w:name="0322c04"/>
      <w:bookmarkEnd w:id="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為三。一愍念現在。</w:t>
      </w:r>
    </w:p>
    <w:p w:rsidR="00E3766E" w:rsidRPr="006927B9" w:rsidRDefault="00E3766E" w:rsidP="006927B9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8" w:name="0322c05"/>
      <w:bookmarkEnd w:id="48"/>
      <w:r w:rsidRPr="006927B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爾時世尊。憐愍阿難及諸會中諸有學者。</w:t>
      </w:r>
    </w:p>
    <w:p w:rsidR="006927B9" w:rsidRDefault="00E3766E" w:rsidP="006927B9">
      <w:pPr>
        <w:widowControl/>
        <w:spacing w:line="400" w:lineRule="atLeast"/>
        <w:ind w:firstLineChars="200" w:firstLine="640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bookmarkStart w:id="49" w:name="0322c06"/>
      <w:bookmarkEnd w:id="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此或上示無學</w:t>
      </w:r>
      <w:r w:rsidR="006927B9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解。斯但有學所疑。故偏憐之。</w:t>
      </w:r>
    </w:p>
    <w:p w:rsidR="00E3766E" w:rsidRPr="006927B9" w:rsidRDefault="00E3766E" w:rsidP="006927B9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27B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50" w:name="0322c07"/>
      <w:bookmarkEnd w:id="50"/>
      <w:r w:rsidRPr="006927B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二愍念未來。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1" w:name="0322c08"/>
      <w:bookmarkEnd w:id="51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亦為未來一切眾生。為出世因。作將來眼。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2" w:name="0322c09"/>
      <w:bookmarkEnd w:id="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未來。去聖愈遠。信解愈難。故普愍念之。為出世因</w:t>
      </w:r>
      <w:bookmarkStart w:id="53" w:name="0322c10"/>
      <w:bookmarkEnd w:id="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者。修證有賴也。作將來眼者。信解不迷也。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△三摩</w:t>
      </w:r>
      <w:bookmarkStart w:id="54" w:name="0322c11"/>
      <w:bookmarkEnd w:id="54"/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當機頂。</w:t>
      </w:r>
    </w:p>
    <w:p w:rsidR="00E3766E" w:rsidRPr="00E3766E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5" w:name="0322c12"/>
      <w:bookmarkEnd w:id="55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以閻浮檀紫金光手。摩阿難頂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6" w:name="0322c13"/>
      <w:bookmarkEnd w:id="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摩頂惟作哀憫攝受之意。愍眾摩頂</w:t>
      </w:r>
      <w:r w:rsidR="00280614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△二動</w:t>
      </w:r>
      <w:bookmarkStart w:id="57" w:name="0322c14"/>
      <w:bookmarkEnd w:id="57"/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十方界。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8" w:name="0322c15"/>
      <w:bookmarkEnd w:id="58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即時。十方普佛世界。六種震動。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9" w:name="0322c16"/>
      <w:bookmarkEnd w:id="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表六根將必解除也。</w:t>
      </w:r>
    </w:p>
    <w:p w:rsidR="00280614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△三感諸佛瑞。分二。一各放</w:t>
      </w:r>
      <w:bookmarkStart w:id="60" w:name="0322c17"/>
      <w:bookmarkEnd w:id="60"/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頂光。</w:t>
      </w:r>
      <w:bookmarkStart w:id="61" w:name="0322c18"/>
      <w:bookmarkEnd w:id="61"/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微塵如來。住世界者。各有寶光。從其頂出。</w:t>
      </w:r>
    </w:p>
    <w:p w:rsidR="00280614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bookmarkStart w:id="62" w:name="0322c19"/>
      <w:bookmarkEnd w:id="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表此根中妙性。乃尊而無上。密而無見之法也。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63" w:name="0322c20"/>
      <w:bookmarkEnd w:id="63"/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二來灌佛頂。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4" w:name="0322c21"/>
      <w:bookmarkEnd w:id="64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其光同時。於彼世界來祇陀林。灌如來頂。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5" w:name="0322c22"/>
      <w:bookmarkEnd w:id="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示同證此性無別性也。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△三大眾喜慶。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6" w:name="0322c23"/>
      <w:bookmarkEnd w:id="66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是諸大眾。得未曾有。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" w:name="0322c24"/>
      <w:bookmarkEnd w:id="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固是見瑞希有。然亦表眾生同具致感同喜也。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68" w:name="0323a01"/>
      <w:bookmarkEnd w:id="68"/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四聞諸佛言。分二。一標普聞同音。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9" w:name="0323a02"/>
      <w:bookmarkEnd w:id="69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於是阿難及諸大眾。俱聞十方微塵如來異口同音</w:t>
      </w:r>
      <w:bookmarkStart w:id="70" w:name="0323a03"/>
      <w:bookmarkEnd w:id="70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告阿難言。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" w:name="0323a04"/>
      <w:bookmarkEnd w:id="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異口同音者。示諸佛同宣斯教。非一佛獨說之言。</w:t>
      </w:r>
      <w:bookmarkStart w:id="72" w:name="0323a05"/>
      <w:bookmarkEnd w:id="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足可深信。彌陀經云。汝等當信受我語及諸佛所</w:t>
      </w:r>
      <w:bookmarkStart w:id="73" w:name="0323a06"/>
      <w:bookmarkEnd w:id="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說。即此意也。亦即蓮經法說諸佛道同。此經光中</w:t>
      </w:r>
      <w:bookmarkStart w:id="74" w:name="0323a07"/>
      <w:bookmarkEnd w:id="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親令見聞。尤當信受。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△二述諸佛教言。又二。一告</w:t>
      </w:r>
      <w:bookmarkStart w:id="75" w:name="0323a08"/>
      <w:bookmarkEnd w:id="75"/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結無他物。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6" w:name="0323a09"/>
      <w:bookmarkEnd w:id="76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善哉阿難。汝欲識知俱生無明。使汝輪轉。生死結根。</w:t>
      </w:r>
      <w:bookmarkStart w:id="77" w:name="0323a10"/>
      <w:bookmarkEnd w:id="77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惟汝六根。更無他物。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" w:name="0323a11"/>
      <w:bookmarkEnd w:id="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俱生無明。即同體別惑。最為生死深源。而稱其為</w:t>
      </w:r>
      <w:bookmarkStart w:id="79" w:name="0323a12"/>
      <w:bookmarkEnd w:id="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結根者。結表固而不開。根表續而不斷。更無他物。</w:t>
      </w:r>
      <w:bookmarkStart w:id="80" w:name="0323a13"/>
      <w:bookmarkEnd w:id="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言此根性。即是俱生無明之元首。固結生死之深</w:t>
      </w:r>
      <w:bookmarkStart w:id="81" w:name="0323a14"/>
      <w:bookmarkEnd w:id="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根。離此六根。更無結元也。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△二告解無他物。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2" w:name="0323a15"/>
      <w:bookmarkEnd w:id="82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汝復欲知無上菩提。令汝速證安樂解脫寂靜妙常。</w:t>
      </w:r>
      <w:bookmarkStart w:id="83" w:name="0323a16"/>
      <w:bookmarkEnd w:id="83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亦汝六根。更非他物。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" w:name="0323a17"/>
      <w:bookmarkEnd w:id="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此復言其不但只是妄元。仍是真元。葢罪之魁而</w:t>
      </w:r>
      <w:bookmarkStart w:id="85" w:name="0323a18"/>
      <w:bookmarkEnd w:id="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功之首也。無上菩提。屬智果。即能證如如智也。安</w:t>
      </w:r>
      <w:bookmarkStart w:id="86" w:name="0323a19"/>
      <w:bookmarkEnd w:id="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樂等。屬四德斷果。即所證如如理也。安樂即樂德。</w:t>
      </w:r>
      <w:bookmarkStart w:id="87" w:name="0323a20"/>
      <w:bookmarkEnd w:id="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解脫即我德。我以自在為義故也。寂靜即淨德。妙</w:t>
      </w:r>
      <w:bookmarkStart w:id="88" w:name="0323a21"/>
      <w:bookmarkEnd w:id="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常即常德。更非他物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者。言離此根性。無別真元矣。</w:t>
      </w:r>
      <w:bookmarkStart w:id="89" w:name="0323a22"/>
      <w:bookmarkEnd w:id="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良以。根性本即菩提涅槃元清淨體。經初佛早判</w:t>
      </w:r>
      <w:bookmarkStart w:id="90" w:name="0323a23"/>
      <w:bookmarkEnd w:id="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為真本。彼處人多不識。我曾引此釋之。諸佛同證</w:t>
      </w:r>
      <w:bookmarkStart w:id="91" w:name="0323a24"/>
      <w:bookmarkEnd w:id="91"/>
      <w:r w:rsidR="00280614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280614" w:rsidRDefault="00E3766E" w:rsidP="0028061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8061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△二如來解釋。分為二。一阿難未悟而述問。</w:t>
      </w:r>
    </w:p>
    <w:p w:rsidR="00E3766E" w:rsidRPr="00280614" w:rsidRDefault="00E3766E" w:rsidP="0028061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2" w:name="0323b01"/>
      <w:bookmarkEnd w:id="92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阿難雖聞如是法音。心猶未明。稽首白佛。云何令我</w:t>
      </w:r>
      <w:bookmarkStart w:id="93" w:name="0323b02"/>
      <w:bookmarkEnd w:id="93"/>
      <w:r w:rsidRPr="0028061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生死輪迴安樂妙常。同是六根。更非他物。</w:t>
      </w:r>
    </w:p>
    <w:p w:rsidR="00E3766E" w:rsidRPr="00E3766E" w:rsidRDefault="00E3766E" w:rsidP="0028061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" w:name="0323b03"/>
      <w:bookmarkEnd w:id="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意疑。如來常說法相。最要略者。亦有十八界等。今</w:t>
      </w:r>
      <w:bookmarkStart w:id="95" w:name="0323b04"/>
      <w:bookmarkEnd w:id="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何惟是六根。而六塵六識皆不與耶。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△二如來詳</w:t>
      </w:r>
      <w:bookmarkStart w:id="96" w:name="0323b05"/>
      <w:bookmarkEnd w:id="96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釋以除疑。分為二。一長行。分三。一直以標檢。又分</w:t>
      </w:r>
      <w:bookmarkStart w:id="97" w:name="0323b06"/>
      <w:bookmarkEnd w:id="97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為二。一標處一體。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8" w:name="0323b07"/>
      <w:bookmarkEnd w:id="98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佛告阿難。根塵同源。縛脫無二。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" w:name="0323b08"/>
      <w:bookmarkEnd w:id="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科言處者。謂經之根塵。攝十二處也。阿難意中疑</w:t>
      </w:r>
      <w:bookmarkStart w:id="100" w:name="0323b09"/>
      <w:bookmarkEnd w:id="1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云。若惟六根。豈不遺乎六塵。故此首句。標告之云。</w:t>
      </w:r>
      <w:bookmarkStart w:id="101" w:name="0323b10"/>
      <w:bookmarkEnd w:id="1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根之與塵。執相而觀。則根為內身。而屬有情。塵為</w:t>
      </w:r>
      <w:bookmarkStart w:id="102" w:name="0323b11"/>
      <w:bookmarkEnd w:id="1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外器。而屬無情。似永異也。而不知本惟一心。妄分</w:t>
      </w:r>
      <w:bookmarkStart w:id="103" w:name="0323b12"/>
      <w:bookmarkEnd w:id="1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情器。遡流窮源。仍惟一體。豈真有十二處之各體</w:t>
      </w:r>
      <w:bookmarkStart w:id="104" w:name="0323b13"/>
      <w:bookmarkEnd w:id="1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耶。斯即唯識宗。相見皆依自證起矣。次承上言。由</w:t>
      </w:r>
      <w:bookmarkStart w:id="105" w:name="0323b14"/>
      <w:bookmarkEnd w:id="1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此根塵同源之故。舉根而即以攝塵。是以縛為凡</w:t>
      </w:r>
      <w:bookmarkStart w:id="106" w:name="0323b15"/>
      <w:bookmarkEnd w:id="1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流而受淪。固此六根。以為結縛之本。脫為聖侶而</w:t>
      </w:r>
      <w:bookmarkStart w:id="107" w:name="0323b16"/>
      <w:bookmarkEnd w:id="1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自在。亦此六根。以為解脫之源。豈有二物哉。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 w:hint="eastAsia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108" w:name="0323b17"/>
      <w:bookmarkEnd w:id="108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檢識虗妄。</w:t>
      </w:r>
      <w:r w:rsidR="00614BC8">
        <w:rPr>
          <w:rFonts w:ascii="宋体" w:eastAsia="宋体" w:hAnsi="宋体" w:cs="宋体" w:hint="eastAsia"/>
          <w:color w:val="FF0000"/>
          <w:kern w:val="0"/>
          <w:sz w:val="32"/>
          <w:szCs w:val="32"/>
          <w:lang w:eastAsia="zh-TW"/>
        </w:rPr>
        <w:t xml:space="preserve"> </w:t>
      </w:r>
      <w:r w:rsid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 xml:space="preserve"> 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9" w:name="0323b18"/>
      <w:bookmarkEnd w:id="109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識性虗妄。猶如空華。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0" w:name="0323b19"/>
      <w:bookmarkEnd w:id="1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阿難意中。當復疑云。根塵同源。故舉根即以攝塵。</w:t>
      </w:r>
      <w:bookmarkStart w:id="111" w:name="0323b20"/>
      <w:bookmarkEnd w:id="1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而六識何以不言。故此復檢云。識乃前塵虗妄相</w:t>
      </w:r>
      <w:bookmarkStart w:id="112" w:name="0323b21"/>
      <w:bookmarkEnd w:id="1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想。猶若空華。了無實體。既非縛結之本。又非解脫</w:t>
      </w:r>
      <w:bookmarkStart w:id="113" w:name="0323b22"/>
      <w:bookmarkEnd w:id="1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之要。故結解惟根。而竝不係於識也。此處仍總結</w:t>
      </w:r>
      <w:bookmarkStart w:id="114" w:name="0323b23"/>
      <w:bookmarkEnd w:id="1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云。六塵既無別體。六識又極虗無。故諸佛同言。結</w:t>
      </w:r>
      <w:bookmarkStart w:id="115" w:name="0323b24"/>
      <w:bookmarkEnd w:id="1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解惟是六根也。理實只此標檢之科。所以釋諸佛</w:t>
      </w:r>
      <w:bookmarkStart w:id="116" w:name="0323c01"/>
      <w:bookmarkEnd w:id="1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之言者。義盡無餘。下文重釋重頌。令其增明而</w:t>
      </w:r>
      <w:r w:rsidR="00614BC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E3766E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" w:name="0323c02"/>
      <w:bookmarkEnd w:id="117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△二重以釋成。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理本玄微。而標文隱略。恐未徹了。</w:t>
      </w:r>
      <w:bookmarkStart w:id="118" w:name="0323c03"/>
      <w:bookmarkEnd w:id="1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故重以釋明。然此中但釋所標。而不釋所檢者。以</w:t>
      </w:r>
      <w:bookmarkStart w:id="119" w:name="0323c04"/>
      <w:bookmarkEnd w:id="1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既檢去不用故也。</w:t>
      </w: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分二。一重釋根塵同源。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0" w:name="0323c05"/>
      <w:bookmarkEnd w:id="120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阿難。由塵發知因根有相。相見無性。同於交蘆。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1" w:name="0323c06"/>
      <w:bookmarkEnd w:id="1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由塵發知者。即由六塵而後發六根之知也。此句</w:t>
      </w:r>
      <w:bookmarkStart w:id="122" w:name="0323c07"/>
      <w:bookmarkEnd w:id="1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見六根要須托六塵而後立。因根有相者。即因六</w:t>
      </w:r>
      <w:bookmarkStart w:id="123" w:name="0323c08"/>
      <w:bookmarkEnd w:id="1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根而後有六塵之相也。此句見六塵要須托六根</w:t>
      </w:r>
      <w:bookmarkStart w:id="124" w:name="0323c09"/>
      <w:bookmarkEnd w:id="1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而後有。相見無性者。言塵離根而固無獨立之自</w:t>
      </w:r>
      <w:bookmarkStart w:id="125" w:name="0323c10"/>
      <w:bookmarkEnd w:id="1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性。根離塵而亦無獨立之自性也。交蘆。別是一種。</w:t>
      </w:r>
      <w:bookmarkStart w:id="126" w:name="0323c11"/>
      <w:bookmarkEnd w:id="1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麤大過於常蘆。生必二莖。交抱而立。二根盤結而</w:t>
      </w:r>
      <w:bookmarkStart w:id="127" w:name="0323c12"/>
      <w:bookmarkEnd w:id="1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連。單則撲地。不能自立。又其體外實內空。今言猶</w:t>
      </w:r>
      <w:bookmarkStart w:id="128" w:name="0323c13"/>
      <w:bookmarkEnd w:id="1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如交蘆者。據長行。似惟取於交倚。不能自立。亦如</w:t>
      </w:r>
      <w:bookmarkStart w:id="129" w:name="0323c14"/>
      <w:bookmarkEnd w:id="1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根塵。各無自性。同源一體。所以引下文縛脫惟根</w:t>
      </w:r>
      <w:bookmarkStart w:id="130" w:name="0323c15"/>
      <w:bookmarkEnd w:id="1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</w:t>
      </w:r>
      <w:r w:rsidR="00614BC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。據偈頌。則仍取外實內空。以喻根塵空有俱</w:t>
      </w:r>
      <w:bookmarkStart w:id="131" w:name="0323c16"/>
      <w:bookmarkEnd w:id="1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非也。故今長行雖未顯章空有之義。亦應暗含雙</w:t>
      </w:r>
      <w:bookmarkStart w:id="132" w:name="0323c17"/>
      <w:bookmarkEnd w:id="1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非之旨。庶見下文立知無見。甚有來歷矣。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△二重</w:t>
      </w:r>
      <w:bookmarkStart w:id="133" w:name="0323c18"/>
      <w:bookmarkEnd w:id="133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釋縛脫無二。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4" w:name="0323c19"/>
      <w:bookmarkEnd w:id="134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是故。汝今知見立知即無明本。知見無見斯即涅槃</w:t>
      </w:r>
      <w:bookmarkStart w:id="135" w:name="0323c20"/>
      <w:bookmarkEnd w:id="135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無漏真淨。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6" w:name="0323c21"/>
      <w:bookmarkEnd w:id="1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是故二字。雖顯承上言根塵既無兩體是以縛脫</w:t>
      </w:r>
      <w:bookmarkStart w:id="137" w:name="0323c22"/>
      <w:bookmarkEnd w:id="1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但惟在根。然亦暗承空有俱非而來。更有意味。知</w:t>
      </w:r>
      <w:bookmarkStart w:id="138" w:name="0323c23"/>
      <w:bookmarkEnd w:id="1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見即該六根之性。立知者。立空有二知也。凡夫迷</w:t>
      </w:r>
      <w:bookmarkStart w:id="139" w:name="0323c24"/>
      <w:bookmarkEnd w:id="1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六根之性為有。二乘晦六根之性為空。俱不達空</w:t>
      </w:r>
      <w:bookmarkStart w:id="140" w:name="0324a01"/>
      <w:bookmarkEnd w:id="1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有俱非之旨也。即無明本者。凡夫。即具足五住。而</w:t>
      </w:r>
      <w:bookmarkStart w:id="141" w:name="0324a02"/>
      <w:bookmarkEnd w:id="1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長淪分段。皆迷有以為之本也。二乘。即尚餘第五。</w:t>
      </w:r>
      <w:bookmarkStart w:id="142" w:name="0324a03"/>
      <w:bookmarkEnd w:id="1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而未出變易。皆晦空以為之本也。無見者。無空有</w:t>
      </w:r>
      <w:bookmarkStart w:id="143" w:name="0324a04"/>
      <w:bookmarkEnd w:id="1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二見也。凡夫於根性除執有之見。二乘於根性除</w:t>
      </w:r>
      <w:bookmarkStart w:id="144" w:name="0324a05"/>
      <w:bookmarkEnd w:id="1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偏空之見也。涅槃即番上二種生死。無漏真淨。即</w:t>
      </w:r>
      <w:bookmarkStart w:id="145" w:name="0324a06"/>
      <w:bookmarkEnd w:id="1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離上五住無明。斯即云者。葢凡夫除前四住。先得</w:t>
      </w:r>
      <w:bookmarkStart w:id="146" w:name="0324a07"/>
      <w:bookmarkEnd w:id="1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有餘涅槃。無漏真淨。所謂此根初解。先得人空也。</w:t>
      </w:r>
      <w:bookmarkStart w:id="147" w:name="0324a08"/>
      <w:bookmarkEnd w:id="1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二乘除第五住。究竟無餘涅槃無漏真淨也。因此</w:t>
      </w:r>
      <w:bookmarkStart w:id="148" w:name="0324a09"/>
      <w:bookmarkEnd w:id="1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經凡小當機。故作是說。若本來大根。不必分約二</w:t>
      </w:r>
      <w:bookmarkStart w:id="149" w:name="0324a10"/>
      <w:bookmarkEnd w:id="1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人矣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(舊註二解俱非。前解撥有取空。不顧偈中空有俱非之語。後解立真排妄。不顧偈中妄真同妄</w:t>
      </w:r>
      <w:bookmarkStart w:id="150" w:name="0324a11"/>
      <w:bookmarkEnd w:id="150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之言。夫重頌不遠。居然抗違。猶云竝符佛旨。註疏豈易能哉。學者宜慎重之。問此之知見。與法華知見及</w:t>
      </w:r>
      <w:bookmarkStart w:id="151" w:name="0324a12"/>
      <w:bookmarkEnd w:id="151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此經圓彰三藏之後所說知見。同耶異耶。答更無別法。但說示泛切不同耳。法華標名未及釋義。解家隨</w:t>
      </w:r>
      <w:bookmarkStart w:id="152" w:name="0324a13"/>
      <w:bookmarkEnd w:id="152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情。於經無證泛之甚也。斯經金口自釋。圓彰三藏。即佛知見。亦取眾生藏心本具。非取修證所成。然於眾</w:t>
      </w:r>
      <w:bookmarkStart w:id="153" w:name="0324a14"/>
      <w:bookmarkEnd w:id="153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生現前未曾指其具於何處。是猶未的切也。今此處於眾生現具六根中性。指出如來知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lastRenderedPageBreak/>
        <w:t>見。方甚為的切。</w:t>
      </w:r>
      <w:bookmarkStart w:id="154" w:name="0324a15"/>
      <w:bookmarkEnd w:id="154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而非泛也。蓋以知即內之意根。見即外之五根。而此根性既周徧常住。為菩提涅槃元清淨體。而三藏圓</w:t>
      </w:r>
      <w:bookmarkStart w:id="155" w:name="0324a16"/>
      <w:bookmarkEnd w:id="155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具。非如來知見。而何單傳。直指。亦密指於此而</w:t>
      </w:r>
      <w:r w:rsidRPr="00E3766E">
        <w:rPr>
          <w:rFonts w:ascii="宋体" w:eastAsia="宋体" w:hAnsi="宋体" w:cs="宋体"/>
          <w:color w:val="FF0000"/>
          <w:kern w:val="0"/>
          <w:sz w:val="28"/>
          <w:szCs w:val="28"/>
          <w:lang w:eastAsia="zh-TW"/>
        </w:rPr>
        <w:t>已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。而顧謂之教外者。欲其離文字迴光親見耳。若即隨言。</w:t>
      </w:r>
      <w:bookmarkStart w:id="156" w:name="0324a17"/>
      <w:bookmarkEnd w:id="156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作教外想。是痴人前不得說夢也。珍重之)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重以釋成</w:t>
      </w:r>
      <w:r w:rsidR="00614BC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△三總以結</w:t>
      </w:r>
      <w:bookmarkStart w:id="157" w:name="0324a18"/>
      <w:bookmarkEnd w:id="157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歸。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58" w:name="0324a19"/>
      <w:bookmarkEnd w:id="158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云何是中。</w:t>
      </w:r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更容他物。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9" w:name="0324a20"/>
      <w:bookmarkEnd w:id="159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此即結歸諸佛本語也。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是中即結中與解中也。意</w:t>
      </w:r>
      <w:bookmarkStart w:id="160" w:name="0324a21"/>
      <w:bookmarkEnd w:id="1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言。結中惟是根結。而更無他物能為結元。解中惟</w:t>
      </w:r>
      <w:bookmarkStart w:id="161" w:name="0324a22"/>
      <w:bookmarkEnd w:id="1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是根解。而亦無他物能為解元。此諸佛所以同言</w:t>
      </w:r>
      <w:bookmarkStart w:id="162" w:name="0324a23"/>
      <w:bookmarkEnd w:id="1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更無他物也。長行竟。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△二偈頌。分二。一標頌。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3" w:name="0324a24"/>
      <w:bookmarkEnd w:id="163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爾時世尊。欲重宣此意。而說偈言。</w:t>
      </w:r>
    </w:p>
    <w:p w:rsidR="00E3766E" w:rsidRPr="00E3766E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4" w:name="0324b01"/>
      <w:bookmarkEnd w:id="164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△二偈文。分二科。一祇夜頌前二。一頌直以標檢</w:t>
      </w:r>
      <w:bookmarkStart w:id="165" w:name="0324b02"/>
      <w:bookmarkEnd w:id="165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二。一超頌檢識虗妄。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法相宗。五位唯識。前四有為。</w:t>
      </w:r>
      <w:bookmarkStart w:id="166" w:name="0324b03"/>
      <w:bookmarkEnd w:id="1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第五無為。今偈文顯然雙破。故知乃是超頌識性</w:t>
      </w:r>
      <w:bookmarkStart w:id="167" w:name="0324b04"/>
      <w:bookmarkEnd w:id="1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虗妄猶如空華。葢佛頌長行。多變文顛倒。不次頌</w:t>
      </w:r>
      <w:bookmarkStart w:id="168" w:name="0324b05"/>
      <w:bookmarkEnd w:id="1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之。天台解法華。以超頌追頌科之。是也。前人不達</w:t>
      </w:r>
      <w:bookmarkStart w:id="169" w:name="0324b06"/>
      <w:bookmarkEnd w:id="1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超頌識性。強作根塵同源等釋之。文甚不類。義豈</w:t>
      </w:r>
      <w:bookmarkStart w:id="170" w:name="0324b07"/>
      <w:bookmarkEnd w:id="1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得通。不能闕疑故也。今請別釋。智者辯之。</w:t>
      </w: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又復分</w:t>
      </w:r>
      <w:bookmarkStart w:id="171" w:name="0324b08"/>
      <w:bookmarkEnd w:id="171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二。一揀有為。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2" w:name="0324b09"/>
      <w:bookmarkEnd w:id="172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真性有為空。緣生故如幻。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3" w:name="0324b10"/>
      <w:bookmarkEnd w:id="1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掌珍論偈。義意全同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(全破唯識。故與經同)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文辭小異。上二句</w:t>
      </w:r>
      <w:bookmarkStart w:id="174" w:name="0324b11"/>
      <w:bookmarkEnd w:id="1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云。真性有為空如幻緣生故。第一句與經全同。清</w:t>
      </w:r>
      <w:bookmarkStart w:id="175" w:name="0324b12"/>
      <w:bookmarkEnd w:id="1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涼謂。其語倒。應云有為真性空。葢言有為之識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(有為</w:t>
      </w:r>
      <w:bookmarkStart w:id="176" w:name="0324b13"/>
      <w:bookmarkEnd w:id="176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無為經意別指前六有漏無漏)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無真自性。故云空也。此說極是。至</w:t>
      </w:r>
      <w:bookmarkStart w:id="177" w:name="0324b14"/>
      <w:bookmarkEnd w:id="1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於次句。若按比量。則論偈仍倒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(謂因喻顛倒也)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經偈乃正。</w:t>
      </w:r>
      <w:bookmarkStart w:id="178" w:name="0324b15"/>
      <w:bookmarkEnd w:id="1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葢上句是所立決定之宗。下句緣生故三字。推上</w:t>
      </w:r>
      <w:bookmarkStart w:id="179" w:name="0324b16"/>
      <w:bookmarkEnd w:id="1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立宗之因也。葢言因其皆托緣生所以決定空無</w:t>
      </w:r>
      <w:bookmarkStart w:id="180" w:name="0324b17"/>
      <w:bookmarkEnd w:id="1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性也。如幻二字是同喻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(彼鈔立量云。有為是有法。定空無性是宗法。因云從</w:t>
      </w:r>
      <w:bookmarkStart w:id="181" w:name="0324b18"/>
      <w:bookmarkEnd w:id="181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緣生故。同喻云如幻。良以。幻法從緣生。幻法空無性。有為從緣生。有為空無性)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△二揀無</w:t>
      </w:r>
      <w:bookmarkStart w:id="182" w:name="0324b19"/>
      <w:bookmarkEnd w:id="182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為。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83" w:name="0324b20"/>
      <w:bookmarkEnd w:id="183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無為無起滅。不實如空華。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4" w:name="0324b21"/>
      <w:bookmarkEnd w:id="1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論偈云。無為無有實。不起如空華。此則經偈不順</w:t>
      </w:r>
      <w:bookmarkStart w:id="185" w:name="0324b22"/>
      <w:bookmarkEnd w:id="1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比量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(謂宗因顛倒也)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論偈乃順。葢經之上句無為。合下句</w:t>
      </w:r>
      <w:bookmarkStart w:id="186" w:name="0324b23"/>
      <w:bookmarkEnd w:id="1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不實。即論之無為無有實也。是所立決定之宗。經</w:t>
      </w:r>
      <w:bookmarkStart w:id="187" w:name="0324b24"/>
      <w:bookmarkEnd w:id="1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之無起滅。即論之不起。是推上立宗之因也。葢言</w:t>
      </w:r>
      <w:bookmarkStart w:id="188" w:name="0324c01"/>
      <w:bookmarkEnd w:id="1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因其對起滅而立無起滅。所以決定不實也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(當知。即起</w:t>
      </w:r>
      <w:bookmarkStart w:id="189" w:name="0324c02"/>
      <w:bookmarkEnd w:id="189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滅而本無起滅。則二義齊銷。圓實義也。對起滅而立無起滅。則二皆非實。權小義也。以小則相外取空。權</w:t>
      </w:r>
      <w:bookmarkStart w:id="190" w:name="0324c03"/>
      <w:bookmarkEnd w:id="190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則真須離妄故耳。故彼鈔立量云。無為是有法。不實是宗法。因云不起故。同喻如空華。良以。空華無有起。</w:t>
      </w:r>
      <w:bookmarkStart w:id="191" w:name="0324c04"/>
      <w:bookmarkEnd w:id="191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空華無有實無為無有起。無為亦無實。論又云。若有有為法。則有無為法。既無有有為。何得有無為耶)</w:t>
      </w:r>
      <w:bookmarkStart w:id="192" w:name="0324c05"/>
      <w:bookmarkEnd w:id="1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末當結云。識之有為。與識之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無為。二皆非實。我故</w:t>
      </w:r>
      <w:bookmarkStart w:id="193" w:name="0324c06"/>
      <w:bookmarkEnd w:id="1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曰識性虗妄猶如空華也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(問。佛破識心。何以知其竝無為而亦破耶答經</w:t>
      </w:r>
      <w:bookmarkStart w:id="194" w:name="0324c07"/>
      <w:bookmarkEnd w:id="194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初佛破識心。破至深處。一則曰縱滅見聞覺知。猶為分別影事。二則曰。非色非空。昧為冥諦。離諸法緣。無</w:t>
      </w:r>
      <w:bookmarkStart w:id="195" w:name="0324c08"/>
      <w:bookmarkEnd w:id="195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分別性。三則曰。現前雖成九次第定。不得漏盡。皆由執此妄想。誤為真實誰謂但破有為而不破無為乎)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96" w:name="0324c09"/>
      <w:bookmarkEnd w:id="196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△二追頌標處一體。又二。一頌根塵同源。又曲分</w:t>
      </w:r>
      <w:bookmarkStart w:id="197" w:name="0324c10"/>
      <w:bookmarkEnd w:id="197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二。一先以況顯。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98" w:name="0324c11"/>
      <w:bookmarkEnd w:id="198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言妄顯諸真。妄真同二妄。猶非真非真。云何見所見。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9" w:name="0324c12"/>
      <w:bookmarkEnd w:id="1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此以真妄尚無二體。況顯根塵豈有異源。言妄顯</w:t>
      </w:r>
      <w:bookmarkStart w:id="200" w:name="0324c13"/>
      <w:bookmarkEnd w:id="2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諸真者。泛言凡對妄所顯諸真也。妄真同二妄者。</w:t>
      </w:r>
      <w:bookmarkStart w:id="201" w:name="0324c14"/>
      <w:bookmarkEnd w:id="2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言二俱成妄。畢竟非真也。以妄居真外。則妄實有</w:t>
      </w:r>
      <w:bookmarkStart w:id="202" w:name="0324c15"/>
      <w:bookmarkEnd w:id="2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體。反乃不成妄義。如影有實體影義不成也。真居</w:t>
      </w:r>
      <w:bookmarkStart w:id="203" w:name="0324c16"/>
      <w:bookmarkEnd w:id="2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妄外。則理不攝事。反乃不成真義。如鏡不現影鏡</w:t>
      </w:r>
      <w:bookmarkStart w:id="204" w:name="0324c17"/>
      <w:bookmarkEnd w:id="2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義不成也。二義不成故。二俱同妄矣。猶非真非真</w:t>
      </w:r>
      <w:bookmarkStart w:id="205" w:name="0324c18"/>
      <w:bookmarkEnd w:id="2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者。以猶非二字。雙貫下真與非真。即雙非真與妄</w:t>
      </w:r>
      <w:bookmarkStart w:id="206" w:name="0324c19"/>
      <w:bookmarkEnd w:id="2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也。葢非真非妄。正明真妄尚無二體矣。云何見所</w:t>
      </w:r>
      <w:bookmarkStart w:id="207" w:name="0324c20"/>
      <w:bookmarkEnd w:id="2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見者。見即根也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(舉眼根。以攝餘五也)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所見即塵也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(舉色塵。以攝餘五也)</w:t>
      </w:r>
      <w:bookmarkStart w:id="208" w:name="0324c21"/>
      <w:bookmarkEnd w:id="2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正以況能見之根與所見之塵豈有異源乎。決定</w:t>
      </w:r>
      <w:bookmarkStart w:id="209" w:name="0324c22"/>
      <w:bookmarkEnd w:id="2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非二體矣。由是下科遂結定之。</w:t>
      </w:r>
    </w:p>
    <w:p w:rsidR="00E3766E" w:rsidRPr="00E3766E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△二後以結定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10" w:name="0324c23"/>
      <w:bookmarkEnd w:id="210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中間無實性。是故若交蘆。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1" w:name="0324c24"/>
      <w:bookmarkEnd w:id="2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是故二字。意當在中間上。承前況顯意。云所以根</w:t>
      </w:r>
      <w:bookmarkStart w:id="212" w:name="0325a01"/>
      <w:bookmarkEnd w:id="2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塵相倚而立。中間無有各自實性。但如交蘆有二</w:t>
      </w:r>
      <w:bookmarkStart w:id="213" w:name="0325a02"/>
      <w:bookmarkEnd w:id="2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相而無二體矣。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△二頌縛脫無二。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14" w:name="0325a03"/>
      <w:bookmarkEnd w:id="214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結解同所因。聖凡無二路。</w:t>
      </w:r>
    </w:p>
    <w:p w:rsidR="00E3766E" w:rsidRPr="00E3766E" w:rsidRDefault="00E3766E" w:rsidP="00614BC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5" w:name="0325a04"/>
      <w:bookmarkEnd w:id="2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結解約法。聖凡約人。結解即縛脫也。同所因者。同</w:t>
      </w:r>
      <w:bookmarkStart w:id="216" w:name="0325a05"/>
      <w:bookmarkEnd w:id="2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因六根也。無二路者。離根性。更別無路也。此亦承</w:t>
      </w:r>
      <w:bookmarkStart w:id="217" w:name="0325a06"/>
      <w:bookmarkEnd w:id="2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上而言。根塵既無二體。所以縛脫惟是六根。離六</w:t>
      </w:r>
      <w:bookmarkStart w:id="218" w:name="0325a07"/>
      <w:bookmarkEnd w:id="2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根。豈復別有結元哉。頌直以標檢</w:t>
      </w:r>
      <w:r w:rsidR="00614BC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614BC8" w:rsidRDefault="00E3766E" w:rsidP="00614BC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△二頌重</w:t>
      </w:r>
      <w:bookmarkStart w:id="219" w:name="0325a08"/>
      <w:bookmarkEnd w:id="219"/>
      <w:r w:rsidRPr="00614BC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以釋成。又分二。一頌重釋根塵同源。</w:t>
      </w:r>
    </w:p>
    <w:p w:rsidR="00E3766E" w:rsidRPr="00614BC8" w:rsidRDefault="00E3766E" w:rsidP="00614BC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220" w:name="0325a09"/>
      <w:bookmarkEnd w:id="220"/>
      <w:r w:rsidRPr="00614BC8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汝觀交中性。空有二俱非。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1" w:name="0325a10"/>
      <w:bookmarkEnd w:id="221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此須法喻雙釋。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喻中交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蘆。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適言其有。其中元空。適</w:t>
      </w:r>
      <w:bookmarkStart w:id="222" w:name="0325a11"/>
      <w:bookmarkEnd w:id="2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言其空。則其外元實。法中根塵。適言其有。則其體</w:t>
      </w:r>
      <w:bookmarkStart w:id="223" w:name="0325a12"/>
      <w:bookmarkEnd w:id="2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空廓。自在無繫。適言其空。則其用圓融。周遍法界。</w:t>
      </w:r>
      <w:bookmarkStart w:id="224" w:name="0325a13"/>
      <w:bookmarkEnd w:id="2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故曰空有二俱非也。此長行缺略。而偈頌詳具者</w:t>
      </w:r>
      <w:bookmarkStart w:id="225" w:name="0325a14"/>
      <w:bookmarkEnd w:id="2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耳。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△二頌重釋縛脫無二。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226" w:name="0325a15"/>
      <w:bookmarkEnd w:id="226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迷晦即無明。</w:t>
      </w:r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發明便解脫。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7" w:name="0325a16"/>
      <w:bookmarkEnd w:id="227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首句。頌知見立知即無明本也。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言凡夫迷六根為</w:t>
      </w:r>
      <w:bookmarkStart w:id="228" w:name="0325a17"/>
      <w:bookmarkEnd w:id="2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有。則失其自在無繫之體。二乘晦六根為空。則失</w:t>
      </w:r>
      <w:bookmarkStart w:id="229" w:name="0325a18"/>
      <w:bookmarkEnd w:id="2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其遍現互融之用。故俱墮無明生死。即五住二死</w:t>
      </w:r>
      <w:bookmarkStart w:id="230" w:name="0325a19"/>
      <w:bookmarkEnd w:id="2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解現長行。次句頌知見無見等三句也。發謂番迷</w:t>
      </w:r>
      <w:bookmarkStart w:id="231" w:name="0325a20"/>
      <w:bookmarkEnd w:id="2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發悟。不復著有也。明謂轉晦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成明。不復沉空也。解</w:t>
      </w:r>
      <w:bookmarkStart w:id="232" w:name="0325a21"/>
      <w:bookmarkEnd w:id="2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脫謂遠離五住二死。合前長行觀之義無不盡矣。</w:t>
      </w:r>
      <w:bookmarkStart w:id="233" w:name="0325a22"/>
      <w:bookmarkEnd w:id="2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祇夜頌前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△二伽陀開後。分二。一正以開後。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34" w:name="0325a23"/>
      <w:bookmarkEnd w:id="234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解結因次第。六解一亦亡。根選擇圓通。入流成正覺。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5" w:name="0325a24"/>
      <w:bookmarkEnd w:id="2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首二句。開後綰巾示倫科也。解結因次第者。如後</w:t>
      </w:r>
      <w:bookmarkStart w:id="236" w:name="0325b01"/>
      <w:bookmarkEnd w:id="2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文云。此根初解乃至俱空不生。是也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(此因解字在上。故作是說。</w:t>
      </w:r>
      <w:bookmarkStart w:id="237" w:name="0325b02"/>
      <w:bookmarkEnd w:id="237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據後文。理實結之與解俱有次第。依彼即應結字在上矣。詳之)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六解一亦亡者。如</w:t>
      </w:r>
      <w:bookmarkStart w:id="238" w:name="0325b03"/>
      <w:bookmarkEnd w:id="2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後文云。若總解除。尚不名一。六云何成。是也。末二</w:t>
      </w:r>
      <w:bookmarkStart w:id="239" w:name="0325b04"/>
      <w:bookmarkEnd w:id="2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句。開後冥授選根科也。根選擇圓通者。即後文徧</w:t>
      </w:r>
      <w:bookmarkStart w:id="240" w:name="0325b05"/>
      <w:bookmarkEnd w:id="2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選諸聖偏擇耳根。是也。入流成正覺者。即入流亡</w:t>
      </w:r>
      <w:bookmarkStart w:id="241" w:name="0325b06"/>
      <w:bookmarkEnd w:id="2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所。乃至寂滅現前等文。是也。</w:t>
      </w:r>
    </w:p>
    <w:p w:rsidR="00E3766E" w:rsidRPr="00E3766E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△二別彰五勝。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此備</w:t>
      </w:r>
      <w:bookmarkStart w:id="242" w:name="0325b07"/>
      <w:bookmarkEnd w:id="2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五種殊勝。即是五章。皆依根性發揮。意顯此經正</w:t>
      </w:r>
      <w:bookmarkStart w:id="243" w:name="0325b08"/>
      <w:bookmarkEnd w:id="2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因其為根性法門以致五章俱勝。豈可不委信之</w:t>
      </w:r>
      <w:bookmarkStart w:id="244" w:name="0325b09"/>
      <w:bookmarkEnd w:id="2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而別求結元乎。此以體宗名用教相為序。就分為</w:t>
      </w:r>
      <w:bookmarkStart w:id="245" w:name="0325b10"/>
      <w:bookmarkEnd w:id="2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五。一體性精密。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46" w:name="0325b11"/>
      <w:bookmarkEnd w:id="246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陀那微細識。習氣成暴流。真非真恐迷。我常不開演。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" w:name="0325b12"/>
      <w:bookmarkEnd w:id="247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首句。明其即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妄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而真。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陀那此云執持。第八識受轉</w:t>
      </w:r>
      <w:bookmarkStart w:id="248" w:name="0325b13"/>
      <w:bookmarkEnd w:id="2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之別名。佛前判二種根本時。即呼根性。為識精明</w:t>
      </w:r>
      <w:bookmarkStart w:id="249" w:name="0325b14"/>
      <w:bookmarkEnd w:id="2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元。今復呼為陀那。則根性為八識無疑。然此經以</w:t>
      </w:r>
      <w:bookmarkStart w:id="250" w:name="0325b15"/>
      <w:bookmarkEnd w:id="25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如來藏性為體。而八識即是藏性。所以舉此以彰</w:t>
      </w:r>
      <w:bookmarkStart w:id="251" w:name="0325b16"/>
      <w:bookmarkEnd w:id="2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體勝也。又權小欽仰陀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那。而忽慢六根。不知根性</w:t>
      </w:r>
      <w:bookmarkStart w:id="252" w:name="0325b17"/>
      <w:bookmarkEnd w:id="2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即陀那體。故示之令信重根性也。深隱而非淺顯</w:t>
      </w:r>
      <w:bookmarkStart w:id="253" w:name="0325b18"/>
      <w:bookmarkEnd w:id="2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曰微。精妙而非麤浮曰細。當知。經初十番所示。即</w:t>
      </w:r>
      <w:bookmarkStart w:id="254" w:name="0325b19"/>
      <w:bookmarkEnd w:id="2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曲盡其微細矣。次句。明其即真而妄。習氣即陀那</w:t>
      </w:r>
      <w:bookmarkStart w:id="255" w:name="0325b20"/>
      <w:bookmarkEnd w:id="2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所持種子也。深密經云。阿陀那識甚微細。一切種</w:t>
      </w:r>
      <w:bookmarkStart w:id="256" w:name="0325b21"/>
      <w:bookmarkEnd w:id="2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子成暴流。以此習種。能引生諸趣根身器界。流轉</w:t>
      </w:r>
      <w:bookmarkStart w:id="257" w:name="0325b22"/>
      <w:bookmarkEnd w:id="2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無停。故如瀑流。當知。經初所說二種顛倒見妄為</w:t>
      </w:r>
      <w:bookmarkStart w:id="258" w:name="0325b23"/>
      <w:bookmarkEnd w:id="2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輪迴本者。即此習氣矣。末二句。雙承上二句而言。</w:t>
      </w:r>
      <w:bookmarkStart w:id="259" w:name="0325b24"/>
      <w:bookmarkEnd w:id="2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由其即是陀那細識故真。由其帶持瀑流習氣故</w:t>
      </w:r>
      <w:bookmarkStart w:id="260" w:name="0325c01"/>
      <w:bookmarkEnd w:id="2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非真。恐迷者言。我若說其為真。其奈帶持種子。妄</w:t>
      </w:r>
      <w:bookmarkStart w:id="261" w:name="0325c02"/>
      <w:bookmarkEnd w:id="2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習不除。眾生將迷妄為真。未免瀑流漂轉也。我若</w:t>
      </w:r>
      <w:bookmarkStart w:id="262" w:name="0325c03"/>
      <w:bookmarkEnd w:id="2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說其為非真。其奈體即細識。離此無真。眾生將棄</w:t>
      </w:r>
      <w:bookmarkStart w:id="263" w:name="0325c04"/>
      <w:bookmarkEnd w:id="2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真為妄。未免向外馳求也。我常不開演者。言由此</w:t>
      </w:r>
      <w:bookmarkStart w:id="264" w:name="0325c05"/>
      <w:bookmarkEnd w:id="2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真與非真二俱難言。是故非時非機。寧常密之而</w:t>
      </w:r>
      <w:bookmarkStart w:id="265" w:name="0325c06"/>
      <w:bookmarkEnd w:id="2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不言。不令眾生墮彼二種之迷也。經又云。我於凡</w:t>
      </w:r>
      <w:bookmarkStart w:id="266" w:name="0325c07"/>
      <w:bookmarkEnd w:id="2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愚不開演。恐彼分別執為我。謂恐其執為真我也。</w:t>
      </w:r>
      <w:bookmarkStart w:id="267" w:name="0325c08"/>
      <w:bookmarkEnd w:id="2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此但偏恐迷真。而遺非真之迷。不如本經義全矣。</w:t>
      </w:r>
      <w:bookmarkStart w:id="268" w:name="0325c09"/>
      <w:bookmarkEnd w:id="2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問時機若對。何以不迷。答自然知其即真。而不外</w:t>
      </w:r>
      <w:bookmarkStart w:id="269" w:name="0325c10"/>
      <w:bookmarkEnd w:id="2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覓。又知其帶妄。而不廢修。何迷之有。是知此法祕</w:t>
      </w:r>
      <w:bookmarkStart w:id="270" w:name="0325c11"/>
      <w:bookmarkEnd w:id="2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密。時乃說之。非輕易常說之法。珍重珍重。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△二宗</w:t>
      </w:r>
      <w:bookmarkStart w:id="271" w:name="0325c12"/>
      <w:bookmarkEnd w:id="271"/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趣簡要。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72" w:name="0325c13"/>
      <w:bookmarkEnd w:id="272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自心取自心。</w:t>
      </w:r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非幻</w:t>
      </w:r>
      <w:proofErr w:type="gramStart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成幻法</w:t>
      </w:r>
      <w:proofErr w:type="gramEnd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不取無非幻。非幻尚不生。</w:t>
      </w:r>
      <w:bookmarkStart w:id="273" w:name="0325c14"/>
      <w:bookmarkEnd w:id="273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幻法云何立。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4" w:name="0325c15"/>
      <w:bookmarkEnd w:id="2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承上科真與非真二俱易迷如此故。此科憫其迷</w:t>
      </w:r>
      <w:bookmarkStart w:id="275" w:name="0325c16"/>
      <w:bookmarkEnd w:id="2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而示以出迷之要也。即是宗趣。首二句。言起妄本</w:t>
      </w:r>
      <w:bookmarkStart w:id="276" w:name="0325c17"/>
      <w:bookmarkEnd w:id="2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無多法也。意言。迷雖易迷。悟亦甚要。原其最初。但</w:t>
      </w:r>
      <w:bookmarkStart w:id="277" w:name="0325c18"/>
      <w:bookmarkEnd w:id="2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因不悟見相二分惟一自心。而乃誤以能見之心。</w:t>
      </w:r>
      <w:bookmarkStart w:id="278" w:name="0325c19"/>
      <w:bookmarkEnd w:id="2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妄取所見之境。由是從無人無法非幻境中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(即無明業</w:t>
      </w:r>
      <w:bookmarkStart w:id="279" w:name="0325c20"/>
      <w:bookmarkEnd w:id="279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識中)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攬塵結根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(即見精映色結色成根等)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幻生法相人相。所謂從</w:t>
      </w:r>
      <w:bookmarkStart w:id="280" w:name="0325c21"/>
      <w:bookmarkEnd w:id="2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非幻而成幻法也。末三句。言苟能了此。則破妄亦</w:t>
      </w:r>
      <w:bookmarkStart w:id="281" w:name="0325c22"/>
      <w:bookmarkEnd w:id="2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其簡要也。不取二字。便是最簡最要處。言前既妄</w:t>
      </w:r>
      <w:bookmarkStart w:id="282" w:name="0325c23"/>
      <w:bookmarkEnd w:id="2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見攬塵。橫生幻法。今乃旋根脫塵。不復取著而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  <w:bookmarkStart w:id="283" w:name="0325c24"/>
      <w:bookmarkEnd w:id="2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當知。即是後圓通中。入流亡所等功夫也。無非幻</w:t>
      </w:r>
      <w:bookmarkStart w:id="284" w:name="0326a01"/>
      <w:bookmarkEnd w:id="2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者。言此不取工夫極。則必至人法俱空。非幻之境。</w:t>
      </w:r>
      <w:bookmarkStart w:id="285" w:name="0326a02"/>
      <w:bookmarkEnd w:id="2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亦逈然脫矣。末二句。以深況淺之詞。言人法俱空</w:t>
      </w:r>
      <w:bookmarkStart w:id="286" w:name="0326a03"/>
      <w:bookmarkEnd w:id="2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之境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(理實即是無明業識中也)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尚亦不生。而法相人相。豈能存</w:t>
      </w:r>
      <w:bookmarkStart w:id="287" w:name="0326a04"/>
      <w:bookmarkEnd w:id="2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立乎。若圖明白。當云。不取無俱空。俱空尚不生。人</w:t>
      </w:r>
      <w:bookmarkStart w:id="288" w:name="0326a05"/>
      <w:bookmarkEnd w:id="2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法云何立。妙不可言。是則以不取為宗。以了幻為</w:t>
      </w:r>
      <w:bookmarkStart w:id="289" w:name="0326a06"/>
      <w:bookmarkEnd w:id="2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趣。而簡要無以加矣。此皆具取佛意。非胸臆別說</w:t>
      </w:r>
      <w:bookmarkStart w:id="290" w:name="0326a07"/>
      <w:bookmarkEnd w:id="2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△三名稱尊勝。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91" w:name="0326a08"/>
      <w:bookmarkEnd w:id="291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是名妙蓮華。金剛王寶覺。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2" w:name="0326a09"/>
      <w:bookmarkEnd w:id="2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妙蓮華者。即妙法蓮華。法喻雙舉也。然妙法即指</w:t>
      </w:r>
      <w:bookmarkStart w:id="293" w:name="0326a10"/>
      <w:bookmarkEnd w:id="2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根中藏性。眾生現具。如蓮之方華即果也。又根性</w:t>
      </w:r>
      <w:bookmarkStart w:id="294" w:name="0326a11"/>
      <w:bookmarkEnd w:id="2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即佛知見。即實相體。故知此經為法華堂奧也。金</w:t>
      </w:r>
      <w:bookmarkStart w:id="295" w:name="0326a12"/>
      <w:bookmarkEnd w:id="2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剛王寶覺。亦喻法雙舉也。金剛王即最堅最利之</w:t>
      </w:r>
      <w:bookmarkStart w:id="296" w:name="0326a13"/>
      <w:bookmarkEnd w:id="2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至寶。寶覺雙含實相觀照二種般若。所謂如如智</w:t>
      </w:r>
      <w:bookmarkStart w:id="297" w:name="0326a14"/>
      <w:bookmarkEnd w:id="2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如如理也。喻以金剛王。顯其照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法無有不空也。故</w:t>
      </w:r>
      <w:bookmarkStart w:id="298" w:name="0326a15"/>
      <w:bookmarkEnd w:id="2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知此經為甚深般若也。然前名詮顯一真本有。後</w:t>
      </w:r>
      <w:bookmarkStart w:id="299" w:name="0326a16"/>
      <w:bookmarkEnd w:id="2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名詮顯萬妄本空。而此根性法門。亦即法華金剛</w:t>
      </w:r>
      <w:bookmarkStart w:id="300" w:name="0326a17"/>
      <w:bookmarkEnd w:id="3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二經之體。是故名稱兼備二經之尊勝。為諸經王。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301" w:name="0326a18"/>
      <w:bookmarkEnd w:id="301"/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△四力用超越。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02" w:name="0326a19"/>
      <w:bookmarkEnd w:id="302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如幻三摩提。彈指超無學。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3" w:name="0326a20"/>
      <w:bookmarkEnd w:id="303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三摩提。此云等持。謂定慧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平等任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持。默指圓通中</w:t>
      </w:r>
      <w:bookmarkStart w:id="304" w:name="0326a21"/>
      <w:bookmarkEnd w:id="304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入流即照理之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慧忘所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即息妄之定等也。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而言如</w:t>
      </w:r>
      <w:bookmarkStart w:id="305" w:name="0326a22"/>
      <w:bookmarkEnd w:id="3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幻者。圓人知真本有。達妄本空。無修而修。無斷而</w:t>
      </w:r>
      <w:bookmarkStart w:id="306" w:name="0326a23"/>
      <w:bookmarkEnd w:id="3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斷。故云如幻。非如權小染實之修也。又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悟本惟</w:t>
      </w:r>
      <w:bookmarkStart w:id="307" w:name="0326a24"/>
      <w:bookmarkEnd w:id="3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一心。遠離能所。而方便建立能聞所聞。直至生滅</w:t>
      </w:r>
      <w:bookmarkStart w:id="308" w:name="0326b01"/>
      <w:bookmarkEnd w:id="3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既滅寂滅現前。方將三重能所如幻之修。次第脫</w:t>
      </w:r>
      <w:bookmarkStart w:id="309" w:name="0326b02"/>
      <w:bookmarkEnd w:id="3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盡。所謂諸幻既消。非幻不滅也。彈指明最速也。超</w:t>
      </w:r>
      <w:bookmarkStart w:id="310" w:name="0326b03"/>
      <w:bookmarkEnd w:id="3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無學者。由其如幻故。一修一切修。一斷一切斷。而</w:t>
      </w:r>
      <w:bookmarkStart w:id="311" w:name="0326b04"/>
      <w:bookmarkEnd w:id="3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此根初解。先得人空。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與無學齊力。空性圓明成</w:t>
      </w:r>
      <w:bookmarkStart w:id="312" w:name="0326b05"/>
      <w:bookmarkEnd w:id="3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法解脫。即超無學遠矣。何況俱空不生。乃至於無</w:t>
      </w:r>
      <w:bookmarkStart w:id="313" w:name="0326b06"/>
      <w:bookmarkEnd w:id="3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上知覺乎。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△五教相究竟。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14" w:name="0326b07"/>
      <w:bookmarkEnd w:id="314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此阿毗達摩。十方薄伽梵。一路涅槃門。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5" w:name="0326b08"/>
      <w:bookmarkEnd w:id="3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阿毗達摩。此云無比法。即稱此根性教法。非他教</w:t>
      </w:r>
      <w:bookmarkStart w:id="316" w:name="0326b09"/>
      <w:bookmarkEnd w:id="3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法可比。雖云十方。亦該三世。薄伽梵。於十號中。與</w:t>
      </w:r>
      <w:bookmarkStart w:id="317" w:name="0326b10"/>
      <w:bookmarkEnd w:id="3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世尊互換出沒。具足六義。謂自在。熾盛。端嚴。名稱。</w:t>
      </w:r>
      <w:bookmarkStart w:id="318" w:name="0326b11"/>
      <w:bookmarkEnd w:id="3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吉祥。尊貴。多義故不番也。一路者。三世十方諸佛</w:t>
      </w:r>
      <w:bookmarkStart w:id="319" w:name="0326b12"/>
      <w:bookmarkEnd w:id="3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共由之達道也。涅槃獨取萬德周圓五住永寂為</w:t>
      </w:r>
      <w:bookmarkStart w:id="320" w:name="0326b13"/>
      <w:bookmarkEnd w:id="3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義。所謂無餘大涅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槃究竟極樂之果地也。然須以</w:t>
      </w:r>
      <w:bookmarkStart w:id="321" w:name="0326b14"/>
      <w:bookmarkEnd w:id="3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根中圓湛不生滅性為因地門戶故。即以為入涅</w:t>
      </w:r>
      <w:bookmarkStart w:id="322" w:name="0326b15"/>
      <w:bookmarkEnd w:id="3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槃之門也。夫既為無比教法。而又與涅槃為門戶。</w:t>
      </w:r>
      <w:bookmarkStart w:id="323" w:name="0326b16"/>
      <w:bookmarkEnd w:id="3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足顯斯經以無上醍醐為教相。非酥酪之可及矣。</w:t>
      </w:r>
      <w:bookmarkStart w:id="324" w:name="0326b17"/>
      <w:bookmarkEnd w:id="3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如來解釋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△三大眾開悟。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25" w:name="0326b18"/>
      <w:bookmarkEnd w:id="325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於是。阿難及諸大眾。聞佛如來無上慈誨。祇夜伽陀。</w:t>
      </w:r>
      <w:bookmarkStart w:id="326" w:name="0326b19"/>
      <w:bookmarkEnd w:id="326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雜糅精瑩。妙理清徹。心目開明。歎未曾有。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7" w:name="0326b20"/>
      <w:bookmarkEnd w:id="3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吳興曰。祇夜此云應頌。又云重頌。即頌上長行也。</w:t>
      </w:r>
      <w:bookmarkStart w:id="328" w:name="0326b21"/>
      <w:bookmarkEnd w:id="3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伽陀。此云諷頌。亦略曰偈。不因長行。但諷美而頌</w:t>
      </w:r>
      <w:bookmarkStart w:id="329" w:name="0326b22"/>
      <w:bookmarkEnd w:id="3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之。二頌合明。故云雜糅精瑩。此指能詮也。妙理清</w:t>
      </w:r>
      <w:bookmarkStart w:id="330" w:name="0326b23"/>
      <w:bookmarkEnd w:id="3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徹。此謂所詮也。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○精者。其詞微妙。瑩者其語明透。</w:t>
      </w:r>
      <w:bookmarkStart w:id="331" w:name="0326b24"/>
      <w:bookmarkEnd w:id="3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妙理。如說根性即是藏性。乃至菩提涅槃。喻以蓮</w:t>
      </w:r>
      <w:bookmarkStart w:id="332" w:name="0326c01"/>
      <w:bookmarkEnd w:id="3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華金剛。可謂理竅妙極矣。絕無纖塵曰清。盡其底</w:t>
      </w:r>
      <w:bookmarkStart w:id="333" w:name="0326c02"/>
      <w:bookmarkEnd w:id="3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源曰徹。心目開明者。謂心眼洞開。徹見根性。即如</w:t>
      </w:r>
      <w:bookmarkStart w:id="334" w:name="0326c03"/>
      <w:bookmarkEnd w:id="3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來藏。頓息馳求。無復狐疑矣。阿難自此方以委信</w:t>
      </w:r>
      <w:bookmarkStart w:id="335" w:name="0326c04"/>
      <w:bookmarkEnd w:id="3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根性為修證之門。不復致疑。向下但論倫次及擇</w:t>
      </w:r>
      <w:bookmarkStart w:id="336" w:name="0326c05"/>
      <w:bookmarkEnd w:id="3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一門而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。非是更疑也。驗證以釋二疑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337" w:name="0326c06"/>
      <w:bookmarkEnd w:id="337"/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綰巾以示倫次。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前偈云。解結因次第。六解一亦亡。</w:t>
      </w:r>
      <w:bookmarkStart w:id="338" w:name="0326c07"/>
      <w:bookmarkEnd w:id="3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正開此科。故此承彼而來。然佛以六結而喻六根。</w:t>
      </w:r>
      <w:bookmarkStart w:id="339" w:name="0326c08"/>
      <w:bookmarkEnd w:id="3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前人見其結數偶同於根數。遂謂六結即喻眼耳</w:t>
      </w:r>
      <w:bookmarkStart w:id="340" w:name="0326c09"/>
      <w:bookmarkEnd w:id="3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等六。以致喻中六結實有次第。法中六根本無次</w:t>
      </w:r>
      <w:bookmarkStart w:id="341" w:name="0326c10"/>
      <w:bookmarkEnd w:id="3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第。宛有法喻不齊之過。却又不敢以過歸佛。而強</w:t>
      </w:r>
      <w:bookmarkStart w:id="342" w:name="0326c11"/>
      <w:bookmarkEnd w:id="3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教後人。不可以喻難法。是何言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歟。佛號一切智人。</w:t>
      </w:r>
      <w:bookmarkStart w:id="343" w:name="0326c12"/>
      <w:bookmarkEnd w:id="3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而說法先以帶過。其何以折伏魔外。而垂範人天</w:t>
      </w:r>
      <w:bookmarkStart w:id="344" w:name="0326c13"/>
      <w:bookmarkEnd w:id="3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哉。決不然也。蓋佛說六結。本非即喻眼等橫列之</w:t>
      </w:r>
      <w:bookmarkStart w:id="345" w:name="0326c14"/>
      <w:bookmarkEnd w:id="3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六。元是竪推。其由真起妄。從細向麤。展轉六層。而</w:t>
      </w:r>
      <w:bookmarkStart w:id="346" w:name="0326c15"/>
      <w:bookmarkEnd w:id="3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後根相備著。及其反妄歸真。從麤向細。亦展轉六</w:t>
      </w:r>
      <w:bookmarkStart w:id="347" w:name="0326c16"/>
      <w:bookmarkEnd w:id="3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層。而後根相解除。且經文中。結之次第與解之次</w:t>
      </w:r>
      <w:bookmarkStart w:id="348" w:name="0326c17"/>
      <w:bookmarkEnd w:id="3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第。皆叮嚀具載。俱不拘六層。而文辭含攝。不甚開</w:t>
      </w:r>
      <w:bookmarkStart w:id="349" w:name="0326c18"/>
      <w:bookmarkEnd w:id="3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顯。至後觀音圓通。逆次解之。六結宛然。取彼釋此。</w:t>
      </w:r>
      <w:bookmarkStart w:id="350" w:name="0326c19"/>
      <w:bookmarkEnd w:id="35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何有法喻不齊之過。智者詳之。分三。一阿難敘請。</w:t>
      </w:r>
      <w:bookmarkStart w:id="351" w:name="0326c20"/>
      <w:bookmarkEnd w:id="3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又分三。一敘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領。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52" w:name="0326c21"/>
      <w:bookmarkEnd w:id="352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阿難合掌頂禮白佛。我今聞佛無遮大悲性淨妙常</w:t>
      </w:r>
      <w:bookmarkStart w:id="353" w:name="0326c22"/>
      <w:bookmarkEnd w:id="353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真實法句。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54" w:name="0326c23"/>
      <w:bookmarkEnd w:id="3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無遮有二。一人無遮。不擇下劣。同施上法。二法無</w:t>
      </w:r>
      <w:bookmarkStart w:id="355" w:name="0326c24"/>
      <w:bookmarkEnd w:id="3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遮。不慳祕密。闡露無餘。皆以大悲愍念為本。故能</w:t>
      </w:r>
      <w:bookmarkStart w:id="356" w:name="0327a01"/>
      <w:bookmarkEnd w:id="3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如此也。性即根性。此一字屬體。下三字皆體中所</w:t>
      </w:r>
      <w:bookmarkStart w:id="357" w:name="0327a02"/>
      <w:bookmarkEnd w:id="3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具義相。在染無染曰淨。居縛不縛曰妙。隨流不變</w:t>
      </w:r>
      <w:bookmarkStart w:id="358" w:name="0327a03"/>
      <w:bookmarkEnd w:id="3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曰常。此句屬所詮。了義曰真。無虗曰實。法句即前</w:t>
      </w:r>
      <w:bookmarkStart w:id="359" w:name="0327a04"/>
      <w:bookmarkEnd w:id="3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偈頌。此句屬能詮。</w:t>
      </w:r>
      <w:r w:rsidR="00B359EA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皆領悟。故敘謝之。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△二敘未</w:t>
      </w:r>
      <w:bookmarkStart w:id="360" w:name="0327a05"/>
      <w:bookmarkEnd w:id="360"/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明。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61" w:name="0327a06"/>
      <w:bookmarkEnd w:id="361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心猶未達六解一亡舒結倫次。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62" w:name="0327a07"/>
      <w:bookmarkEnd w:id="3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此作兩節而問。故佛下亦作兩節答之。六解一亡</w:t>
      </w:r>
      <w:bookmarkStart w:id="363" w:name="0327a08"/>
      <w:bookmarkEnd w:id="3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者。六結既解。一亦不存也。舒結倫次者。謂舒之與</w:t>
      </w:r>
      <w:bookmarkStart w:id="364" w:name="0327a09"/>
      <w:bookmarkEnd w:id="3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結。皆有倫次也。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△三請垂示。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65" w:name="0327a10"/>
      <w:bookmarkEnd w:id="365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惟垂大慈。</w:t>
      </w:r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再</w:t>
      </w:r>
      <w:proofErr w:type="gramStart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愍</w:t>
      </w:r>
      <w:proofErr w:type="gramEnd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斯</w:t>
      </w:r>
      <w:proofErr w:type="gramStart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會</w:t>
      </w:r>
      <w:proofErr w:type="gramEnd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及與</w:t>
      </w:r>
      <w:proofErr w:type="gramStart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將來</w:t>
      </w:r>
      <w:proofErr w:type="gramEnd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施以法音。洗滌沉垢。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66" w:name="0327a11"/>
      <w:bookmarkEnd w:id="3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沉垢者。即二執與俱空諸細惑也。</w:t>
      </w:r>
    </w:p>
    <w:p w:rsidR="00E3766E" w:rsidRPr="00E3766E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</w:rPr>
        <w:t>△二如</w:t>
      </w:r>
      <w:proofErr w:type="gramStart"/>
      <w:r w:rsidRPr="00B359EA">
        <w:rPr>
          <w:rFonts w:ascii="宋体" w:eastAsia="宋体" w:hAnsi="宋体" w:cs="宋体"/>
          <w:color w:val="FF0000"/>
          <w:kern w:val="0"/>
          <w:sz w:val="32"/>
          <w:szCs w:val="32"/>
        </w:rPr>
        <w:t>來</w:t>
      </w:r>
      <w:proofErr w:type="gramEnd"/>
      <w:r w:rsidRPr="00B359EA">
        <w:rPr>
          <w:rFonts w:ascii="宋体" w:eastAsia="宋体" w:hAnsi="宋体" w:cs="宋体"/>
          <w:color w:val="FF0000"/>
          <w:kern w:val="0"/>
          <w:sz w:val="32"/>
          <w:szCs w:val="32"/>
        </w:rPr>
        <w:t>巧示。</w:t>
      </w:r>
      <w:bookmarkStart w:id="367" w:name="0327a12"/>
      <w:bookmarkEnd w:id="367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此中取喻。非是但憑言說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而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綰巾示結。言相竝彰。</w:t>
      </w:r>
      <w:bookmarkStart w:id="368" w:name="0327a13"/>
      <w:bookmarkEnd w:id="3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令人易省。誠至巧也。分二。一巧立喻本又二。一元</w:t>
      </w:r>
      <w:bookmarkStart w:id="369" w:name="0327a14"/>
      <w:bookmarkEnd w:id="3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依一巾。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70" w:name="0327a15"/>
      <w:bookmarkEnd w:id="370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即時如來。於師子座。整涅槃僧。</w:t>
      </w:r>
      <w:r w:rsidRPr="00B359EA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斂</w:t>
      </w:r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僧伽梨。攬七寶几。</w:t>
      </w:r>
      <w:bookmarkStart w:id="371" w:name="0327a16"/>
      <w:bookmarkEnd w:id="371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引手於几。取劫波羅天所奉華巾。</w:t>
      </w:r>
    </w:p>
    <w:p w:rsidR="00E3766E" w:rsidRPr="00E3766E" w:rsidRDefault="00E3766E" w:rsidP="00B359EA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72" w:name="0327a17"/>
      <w:bookmarkEnd w:id="3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溫陵曰。涅槃僧裏衣也。僧伽梨大衣也。劫波羅。此</w:t>
      </w:r>
      <w:bookmarkStart w:id="373" w:name="0327a18"/>
      <w:bookmarkEnd w:id="3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云時分。即夜摩天。</w:t>
      </w:r>
    </w:p>
    <w:p w:rsidR="00E3766E" w:rsidRPr="00B359EA" w:rsidRDefault="00E3766E" w:rsidP="00B359EA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△二綰成六結。又二。一歷問以</w:t>
      </w:r>
      <w:bookmarkStart w:id="374" w:name="0327a19"/>
      <w:bookmarkEnd w:id="374"/>
      <w:r w:rsidRPr="00B359EA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顯次第。</w:t>
      </w:r>
    </w:p>
    <w:p w:rsidR="00E3766E" w:rsidRPr="00B359EA" w:rsidRDefault="00E3766E" w:rsidP="00B359EA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75" w:name="0327a20"/>
      <w:bookmarkEnd w:id="375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於大眾前。綰成一結。示阿難言。此名何等。阿難大眾</w:t>
      </w:r>
      <w:bookmarkStart w:id="376" w:name="0327a21"/>
      <w:bookmarkEnd w:id="376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俱白佛言。此名為結。於是。如來綰疊華巾。又成一結。</w:t>
      </w:r>
      <w:bookmarkStart w:id="377" w:name="0327a22"/>
      <w:bookmarkEnd w:id="377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重問阿難。此名何等。阿難大眾又白佛言。此亦名結。</w:t>
      </w:r>
      <w:bookmarkStart w:id="378" w:name="0327a23"/>
      <w:bookmarkEnd w:id="378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如是倫次。綰疊華巾。總成六結。一一結成。皆取手中</w:t>
      </w:r>
      <w:bookmarkStart w:id="379" w:name="0327a24"/>
      <w:bookmarkEnd w:id="379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所成之結。持問阿難。此名何等。阿難大眾。亦復如是</w:t>
      </w:r>
      <w:bookmarkStart w:id="380" w:name="0327b01"/>
      <w:bookmarkEnd w:id="380"/>
      <w:r w:rsidRPr="00B359EA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次第酬佛。此名為結。</w:t>
      </w:r>
    </w:p>
    <w:p w:rsidR="00E3766E" w:rsidRPr="00E3766E" w:rsidRDefault="00E3766E" w:rsidP="00192D8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81" w:name="0327b02"/>
      <w:bookmarkEnd w:id="3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疊華。西天之帛。價直無量。今天獻尤為貴重。可知。</w:t>
      </w:r>
      <w:bookmarkStart w:id="382" w:name="0327b03"/>
      <w:bookmarkEnd w:id="3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一一問答而結。即示結時。元有倫次。顯然不是橫</w:t>
      </w:r>
      <w:bookmarkStart w:id="383" w:name="0327b04"/>
      <w:bookmarkEnd w:id="3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喻眼耳等六。以彼根結元非先眼後耳等也。</w:t>
      </w:r>
    </w:p>
    <w:p w:rsidR="00E3766E" w:rsidRPr="00192D87" w:rsidRDefault="00E3766E" w:rsidP="00192D8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384" w:name="0327b05"/>
      <w:bookmarkEnd w:id="384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故問以示結同。</w:t>
      </w:r>
    </w:p>
    <w:p w:rsidR="00E3766E" w:rsidRPr="00192D87" w:rsidRDefault="00E3766E" w:rsidP="00192D8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85" w:name="0327b06"/>
      <w:bookmarkEnd w:id="385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佛告阿難。我初綰巾。汝名為結。此疊華巾。先實一條。</w:t>
      </w:r>
      <w:bookmarkStart w:id="386" w:name="0327b07"/>
      <w:bookmarkEnd w:id="386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第二第三。云何汝曹復名為結。阿難白佛言。世尊。此</w:t>
      </w:r>
      <w:bookmarkStart w:id="387" w:name="0327b08"/>
      <w:bookmarkEnd w:id="387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寶疊華。緝績成巾。雖本一體。如我思惟。如來一綰。得</w:t>
      </w:r>
      <w:bookmarkStart w:id="388" w:name="0327b09"/>
      <w:bookmarkEnd w:id="388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一結名。若百綰成。終名百結。何況此巾。秪有六結。終</w:t>
      </w:r>
      <w:bookmarkStart w:id="389" w:name="0327b10"/>
      <w:bookmarkEnd w:id="389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不至七。亦不停五。云何如來只許初時。第二第三不</w:t>
      </w:r>
      <w:bookmarkStart w:id="390" w:name="0327b11"/>
      <w:bookmarkEnd w:id="390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名為結。</w:t>
      </w:r>
    </w:p>
    <w:p w:rsidR="00E3766E" w:rsidRPr="00E3766E" w:rsidRDefault="00E3766E" w:rsidP="00192D8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91" w:name="0327b12"/>
      <w:bookmarkEnd w:id="3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首五句。經文稍以倒亂。此疊華巾。先實一條。當為</w:t>
      </w:r>
      <w:bookmarkStart w:id="392" w:name="0327b13"/>
      <w:bookmarkEnd w:id="3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首二句。下接我初綰巾等。則文理不倒。而意不隔</w:t>
      </w:r>
      <w:bookmarkStart w:id="393" w:name="0327b14"/>
      <w:bookmarkEnd w:id="3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矣。此譯寫之誤也。此科辯定文長。似乎淡無情謂。</w:t>
      </w:r>
      <w:bookmarkStart w:id="394" w:name="0327b15"/>
      <w:bookmarkEnd w:id="3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細詳實有關要。按後圓通所解六重結相。一動二</w:t>
      </w:r>
      <w:bookmarkStart w:id="395" w:name="0327b16"/>
      <w:bookmarkEnd w:id="3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靜三聞四覺五空六滅。由前而後。則疎親有異。由</w:t>
      </w:r>
      <w:bookmarkStart w:id="396" w:name="0327b17"/>
      <w:bookmarkEnd w:id="3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後而前。則細麤不同。若不與之顯示結同。則初心</w:t>
      </w:r>
      <w:bookmarkStart w:id="397" w:name="0327b18"/>
      <w:bookmarkEnd w:id="3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者。或忽於疎。而始無入門。中途者。或住於細。而終</w:t>
      </w:r>
      <w:bookmarkStart w:id="398" w:name="0327b19"/>
      <w:bookmarkEnd w:id="3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無究竟。故示一六結同。正欲始終解盡矣。誠哉須</w:t>
      </w:r>
      <w:bookmarkStart w:id="399" w:name="0327b20"/>
      <w:bookmarkEnd w:id="3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信佛語深也。然不直說。而乃故意反問。以激阿難</w:t>
      </w:r>
      <w:bookmarkStart w:id="400" w:name="0327b21"/>
      <w:bookmarkEnd w:id="4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自說者。將使因喻以詳法矣。巧立喻本</w:t>
      </w:r>
      <w:r w:rsidR="00192D8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192D87" w:rsidRDefault="00E3766E" w:rsidP="00192D8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401" w:name="0327b22"/>
      <w:bookmarkEnd w:id="401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分答二問。就分二。一答六解一亡。又二。一示從至</w:t>
      </w:r>
      <w:bookmarkStart w:id="402" w:name="0327b23"/>
      <w:bookmarkEnd w:id="402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同而遂成至異。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此即先示從一成六也。葢言未結</w:t>
      </w:r>
      <w:bookmarkStart w:id="403" w:name="0327b24"/>
      <w:bookmarkEnd w:id="4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之先。一相不立。六相何有。所謂至同也。既結之後</w:t>
      </w:r>
      <w:bookmarkStart w:id="404" w:name="0327c01"/>
      <w:bookmarkEnd w:id="4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六相定別。一相奚存。所謂至異也。</w:t>
      </w:r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又二。一就喻辯</w:t>
      </w:r>
      <w:bookmarkStart w:id="405" w:name="0327c02"/>
      <w:bookmarkEnd w:id="405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定。又四。一按定同異。</w:t>
      </w:r>
    </w:p>
    <w:p w:rsidR="00E3766E" w:rsidRPr="00192D87" w:rsidRDefault="00E3766E" w:rsidP="00192D8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06" w:name="0327c03"/>
      <w:bookmarkEnd w:id="406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佛告阿難。此寶華巾。汝知此巾元止一條。我六綰時。</w:t>
      </w:r>
      <w:bookmarkStart w:id="407" w:name="0327c04"/>
      <w:bookmarkEnd w:id="407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名有六結。汝審觀察。巾體是同。因結有異。</w:t>
      </w:r>
    </w:p>
    <w:p w:rsidR="00E3766E" w:rsidRPr="00192D87" w:rsidRDefault="00E3766E" w:rsidP="00192D8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408" w:name="0327c05"/>
      <w:bookmarkEnd w:id="408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△二強異為同。</w:t>
      </w:r>
    </w:p>
    <w:p w:rsidR="00E3766E" w:rsidRPr="00192D87" w:rsidRDefault="00E3766E" w:rsidP="00192D8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09" w:name="0327c06"/>
      <w:bookmarkEnd w:id="409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於意云何。初綰結成。名為第一。如是乃至第六結生。</w:t>
      </w:r>
      <w:bookmarkStart w:id="410" w:name="0327c07"/>
      <w:bookmarkEnd w:id="410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吾今欲將第六結名成第一不。</w:t>
      </w:r>
    </w:p>
    <w:p w:rsidR="00E3766E" w:rsidRPr="00E3766E" w:rsidRDefault="00E3766E" w:rsidP="00192D8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11" w:name="0327c08"/>
      <w:bookmarkEnd w:id="4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此亦故問反激。令其自辯可否也。前五句。猶是牒</w:t>
      </w:r>
      <w:bookmarkStart w:id="412" w:name="0327c09"/>
      <w:bookmarkEnd w:id="4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成一定次第。吾今下。方是故問可否也。</w:t>
      </w:r>
    </w:p>
    <w:p w:rsidR="00E3766E" w:rsidRPr="00192D87" w:rsidRDefault="00E3766E" w:rsidP="00192D8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△三阿難</w:t>
      </w:r>
      <w:bookmarkStart w:id="413" w:name="0327c10"/>
      <w:bookmarkEnd w:id="413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不計。</w:t>
      </w:r>
    </w:p>
    <w:p w:rsidR="00E3766E" w:rsidRPr="00192D87" w:rsidRDefault="00E3766E" w:rsidP="00192D8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14" w:name="0327c11"/>
      <w:bookmarkEnd w:id="414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不也世尊。六結若存。斯第六名。終非第一。縱我歷生</w:t>
      </w:r>
      <w:bookmarkStart w:id="415" w:name="0327c12"/>
      <w:bookmarkEnd w:id="415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盡其明辯。如何令是六結亂名。</w:t>
      </w:r>
    </w:p>
    <w:p w:rsidR="00E3766E" w:rsidRPr="00192D87" w:rsidRDefault="00E3766E" w:rsidP="00192D8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416" w:name="0327c13"/>
      <w:bookmarkEnd w:id="416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△四如來印定。</w:t>
      </w:r>
    </w:p>
    <w:p w:rsidR="00E3766E" w:rsidRPr="00192D87" w:rsidRDefault="00E3766E" w:rsidP="00192D8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</w:pPr>
      <w:bookmarkStart w:id="417" w:name="0327c14"/>
      <w:bookmarkEnd w:id="417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佛言</w:t>
      </w:r>
      <w:r w:rsidR="00B9362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。</w:t>
      </w:r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如是。六結不同。循顧本因。一巾所造。令其雜亂。</w:t>
      </w:r>
      <w:bookmarkStart w:id="418" w:name="0327c15"/>
      <w:bookmarkEnd w:id="418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終不得成。</w:t>
      </w:r>
      <w:r w:rsidR="00192D87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 xml:space="preserve"> </w:t>
      </w:r>
      <w:r w:rsidR="00192D8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 xml:space="preserve"> </w:t>
      </w:r>
    </w:p>
    <w:p w:rsidR="00E3766E" w:rsidRPr="00E3766E" w:rsidRDefault="00E3766E" w:rsidP="00192D8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19" w:name="0327c16"/>
      <w:bookmarkEnd w:id="4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意言。六雖本於一。成六在而序。尚不可少亂。一相</w:t>
      </w:r>
      <w:bookmarkStart w:id="420" w:name="0327c17"/>
      <w:bookmarkEnd w:id="4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豈能復見哉。一相尚不可見。豈復望其忘一哉。就</w:t>
      </w:r>
      <w:bookmarkStart w:id="421" w:name="0327c18"/>
      <w:bookmarkEnd w:id="4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喻辯定</w:t>
      </w:r>
      <w:r w:rsidR="00192D8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192D87" w:rsidRDefault="00E3766E" w:rsidP="00192D8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△二以法合喻。</w:t>
      </w:r>
    </w:p>
    <w:p w:rsidR="00E3766E" w:rsidRPr="00192D87" w:rsidRDefault="00E3766E" w:rsidP="00192D8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22" w:name="0327c19"/>
      <w:bookmarkEnd w:id="422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則汝六根。亦復如是。畢竟同中。生畢竟異。</w:t>
      </w:r>
    </w:p>
    <w:p w:rsidR="00E3766E" w:rsidRPr="00E3766E" w:rsidRDefault="00E3766E" w:rsidP="00192D8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23" w:name="0327c20"/>
      <w:bookmarkEnd w:id="4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葢言真心本體。一相尚不可得。六結豈可得哉。所</w:t>
      </w:r>
      <w:bookmarkStart w:id="424" w:name="0327c21"/>
      <w:bookmarkEnd w:id="4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謂畢竟同也。及其從真起妄。而六結</w:t>
      </w:r>
      <w:r w:rsidR="00192D8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成。則其序</w:t>
      </w:r>
      <w:bookmarkStart w:id="425" w:name="0327c22"/>
      <w:bookmarkEnd w:id="4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尚不可亂。而其六豈能暫忘哉。所謂成畢竟異也。</w:t>
      </w:r>
      <w:bookmarkStart w:id="426" w:name="0327c23"/>
      <w:bookmarkEnd w:id="4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示從至同而遂成至異一科</w:t>
      </w:r>
      <w:r w:rsidR="00192D8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192D8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△二示除至異</w:t>
      </w:r>
      <w:bookmarkStart w:id="427" w:name="0327c24"/>
      <w:bookmarkEnd w:id="427"/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而仍成至同。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此即正示六解一亡也。番轉上科其</w:t>
      </w:r>
      <w:bookmarkStart w:id="428" w:name="0328a01"/>
      <w:bookmarkEnd w:id="4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意可省。</w:t>
      </w:r>
      <w:r w:rsidRPr="00192D8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分二。一就喻辯定。</w:t>
      </w:r>
    </w:p>
    <w:p w:rsidR="00E3766E" w:rsidRPr="00192D87" w:rsidRDefault="00E3766E" w:rsidP="00192D8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29" w:name="0328a02"/>
      <w:bookmarkEnd w:id="429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佛告阿難。汝必嫌此六結不成。願樂一成。復云何得。</w:t>
      </w:r>
      <w:bookmarkStart w:id="430" w:name="0328a03"/>
      <w:bookmarkEnd w:id="430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阿難言。此結若存。是非鋒起。於中自生此結非彼彼</w:t>
      </w:r>
      <w:bookmarkStart w:id="431" w:name="0328a04"/>
      <w:bookmarkEnd w:id="431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結非此。如來今日。若總解除。結若不生。則無彼此。尚</w:t>
      </w:r>
      <w:bookmarkStart w:id="432" w:name="0328a05"/>
      <w:bookmarkEnd w:id="432"/>
      <w:r w:rsidRPr="00192D8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不名一。六云何成。</w:t>
      </w:r>
    </w:p>
    <w:p w:rsidR="00E3766E" w:rsidRPr="00E3766E" w:rsidRDefault="00E3766E" w:rsidP="003037A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33" w:name="0328a06"/>
      <w:bookmarkEnd w:id="4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嫌六不成者。嫌之而不欲其成六結也。願樂一成</w:t>
      </w:r>
      <w:bookmarkStart w:id="434" w:name="0328a07"/>
      <w:bookmarkEnd w:id="4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者。惟願其還成一巾也。鋒起者。諍論紛然。如兵戈</w:t>
      </w:r>
      <w:bookmarkStart w:id="435" w:name="0328a08"/>
      <w:bookmarkEnd w:id="4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競鬬也。尚不名一者。葢言既不對於六結。亦不起</w:t>
      </w:r>
      <w:bookmarkStart w:id="436" w:name="0328a09"/>
      <w:bookmarkEnd w:id="4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乎一想也。六云何成者。言一想尚無。六相安在哉。</w:t>
      </w:r>
    </w:p>
    <w:p w:rsidR="00E3766E" w:rsidRPr="003037AE" w:rsidRDefault="00E3766E" w:rsidP="003037A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bookmarkStart w:id="437" w:name="0328a10"/>
      <w:bookmarkEnd w:id="437"/>
      <w:r w:rsidRPr="003037AE">
        <w:rPr>
          <w:rFonts w:ascii="宋体" w:eastAsia="宋体" w:hAnsi="宋体" w:cs="宋体"/>
          <w:color w:val="FF0000"/>
          <w:kern w:val="0"/>
          <w:sz w:val="32"/>
          <w:szCs w:val="32"/>
        </w:rPr>
        <w:t>△二以法合喻。</w:t>
      </w:r>
    </w:p>
    <w:p w:rsidR="00E3766E" w:rsidRPr="003037AE" w:rsidRDefault="00E3766E" w:rsidP="003037A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438" w:name="0328a11"/>
      <w:bookmarkEnd w:id="438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佛言。</w:t>
      </w:r>
      <w:proofErr w:type="gramStart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六解一亡</w:t>
      </w:r>
      <w:proofErr w:type="gramEnd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。亦</w:t>
      </w:r>
      <w:proofErr w:type="gramStart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復</w:t>
      </w:r>
      <w:proofErr w:type="gramEnd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如是。</w:t>
      </w:r>
    </w:p>
    <w:p w:rsidR="00E3766E" w:rsidRPr="00E3766E" w:rsidRDefault="00E3766E" w:rsidP="003037A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39" w:name="0328a12"/>
      <w:bookmarkEnd w:id="439"/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法中六固同名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六結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一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。乃轉名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一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真。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然一亡亦非。</w:t>
      </w:r>
      <w:bookmarkStart w:id="440" w:name="0328a13"/>
      <w:bookmarkEnd w:id="4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竝其真體俱失。但是既不對乎六結自不立乎一</w:t>
      </w:r>
      <w:bookmarkStart w:id="441" w:name="0328a14"/>
      <w:bookmarkEnd w:id="4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真而</w:t>
      </w:r>
      <w:r w:rsidR="003037A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。答六解一亡竟。</w:t>
      </w:r>
    </w:p>
    <w:p w:rsidR="00E3766E" w:rsidRPr="003037AE" w:rsidRDefault="00E3766E" w:rsidP="003037A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037A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△二答舒結倫次。分二。一</w:t>
      </w:r>
      <w:bookmarkStart w:id="442" w:name="0328a15"/>
      <w:bookmarkEnd w:id="442"/>
      <w:r w:rsidRPr="003037A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結之倫次。又三。一順次成結。</w:t>
      </w:r>
    </w:p>
    <w:p w:rsidR="00E3766E" w:rsidRPr="003037AE" w:rsidRDefault="00E3766E" w:rsidP="003037A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43" w:name="0328a16"/>
      <w:bookmarkEnd w:id="443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由汝無始心性狂亂。知見妄發。發妄不息。勞見發塵。</w:t>
      </w:r>
    </w:p>
    <w:p w:rsidR="00E3766E" w:rsidRPr="00E3766E" w:rsidRDefault="00E3766E" w:rsidP="003037A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44" w:name="0328a17"/>
      <w:bookmarkEnd w:id="4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心性。即所依妙明本覺。依此橫起無明為狂本。經</w:t>
      </w:r>
      <w:bookmarkStart w:id="445" w:name="0328a18"/>
      <w:bookmarkEnd w:id="4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以演若狂性。喻於無明故也。無明所生三細為亂</w:t>
      </w:r>
      <w:bookmarkStart w:id="446" w:name="0328a19"/>
      <w:bookmarkEnd w:id="4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本。經以如是擾亂指於三細故也。此即第一結成。</w:t>
      </w:r>
      <w:bookmarkStart w:id="447" w:name="0328a20"/>
      <w:bookmarkEnd w:id="4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圓通中當於滅結。知見妄發。即見法實有。乃法執</w:t>
      </w:r>
      <w:bookmarkStart w:id="448" w:name="0328a21"/>
      <w:bookmarkEnd w:id="4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位。即二三結成。圓通中。當於空覺二結。二乘涅槃。</w:t>
      </w:r>
      <w:bookmarkStart w:id="449" w:name="0328a22"/>
      <w:bookmarkEnd w:id="4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彷彿在茲。勞見發塵。即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見我及我所。乃人執位。餘</w:t>
      </w:r>
      <w:bookmarkStart w:id="450" w:name="0328a23"/>
      <w:bookmarkEnd w:id="45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三結成。圓通中。勞見即當根結。發塵即當靜動二</w:t>
      </w:r>
      <w:bookmarkStart w:id="451" w:name="0328a24"/>
      <w:bookmarkEnd w:id="4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結。三界生死寧能外此。此固從真起妄。自細向麤。</w:t>
      </w:r>
      <w:bookmarkStart w:id="452" w:name="0328b01"/>
      <w:bookmarkEnd w:id="4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結之倫次。歷然可見矣。</w:t>
      </w:r>
    </w:p>
    <w:p w:rsidR="00E3766E" w:rsidRPr="003037AE" w:rsidRDefault="00E3766E" w:rsidP="003037A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037A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△二更以喻明。</w:t>
      </w:r>
    </w:p>
    <w:p w:rsidR="00E3766E" w:rsidRPr="003037AE" w:rsidRDefault="00E3766E" w:rsidP="003037A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53" w:name="0328b02"/>
      <w:bookmarkEnd w:id="453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如勞目精。則有狂華。於湛精明。無因亂起。</w:t>
      </w:r>
    </w:p>
    <w:p w:rsidR="00E3766E" w:rsidRPr="00E3766E" w:rsidRDefault="00E3766E" w:rsidP="003037A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54" w:name="0328b03"/>
      <w:bookmarkEnd w:id="4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湛精明即淨眼界也。目睛與湛精明。皆喻上之心</w:t>
      </w:r>
      <w:bookmarkStart w:id="455" w:name="0328b04"/>
      <w:bookmarkEnd w:id="4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性。勞喻無明業識。狂華喻法我二執境界。即涅槃</w:t>
      </w:r>
      <w:bookmarkStart w:id="456" w:name="0328b05"/>
      <w:bookmarkEnd w:id="4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與生死也。於湛精明無因亂起者。喻於無法無人</w:t>
      </w:r>
      <w:bookmarkStart w:id="457" w:name="0328b06"/>
      <w:bookmarkEnd w:id="4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淨心中橫生諸結也。三逆次合喻。</w:t>
      </w:r>
    </w:p>
    <w:p w:rsidR="00E3766E" w:rsidRPr="003037AE" w:rsidRDefault="00E3766E" w:rsidP="003037A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58" w:name="0328b07"/>
      <w:bookmarkEnd w:id="458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一切世間山河大地。生死涅槃。皆即狂勞顛倒華相。</w:t>
      </w:r>
    </w:p>
    <w:p w:rsidR="00E3766E" w:rsidRPr="00E3766E" w:rsidRDefault="00E3766E" w:rsidP="003037A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59" w:name="0328b08"/>
      <w:bookmarkEnd w:id="4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上之法喻。當從細漸麤。以成諸結。故名順次。今此</w:t>
      </w:r>
      <w:bookmarkStart w:id="460" w:name="0328b09"/>
      <w:bookmarkEnd w:id="4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合文。從麤向細。故為逆次。首二句。即六塵境界。正</w:t>
      </w:r>
      <w:bookmarkStart w:id="461" w:name="0328b10"/>
      <w:bookmarkEnd w:id="4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當動靜二結。生死須依根身。正當根之一結。以上</w:t>
      </w:r>
      <w:bookmarkStart w:id="462" w:name="0328b11"/>
      <w:bookmarkEnd w:id="4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攝於人執。涅槃全是法執。正當覺空二結。末二句。</w:t>
      </w:r>
      <w:bookmarkStart w:id="463" w:name="0328b12"/>
      <w:bookmarkEnd w:id="4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攝歸無明業識。而指同前喻也。狂勞顛倒。即無明</w:t>
      </w:r>
      <w:bookmarkStart w:id="464" w:name="0328b13"/>
      <w:bookmarkEnd w:id="4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業識。正當滅結也。華相雖合前喻。然亦非說眼中</w:t>
      </w:r>
      <w:bookmarkStart w:id="465" w:name="0328b14"/>
      <w:bookmarkEnd w:id="4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空華。乃言無明業識。所發華相。即指生死涅槃之</w:t>
      </w:r>
      <w:bookmarkStart w:id="466" w:name="0328b15"/>
      <w:bookmarkEnd w:id="4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妄境耳。同前所謂菩提瞪發勞相。但前顯依真。此</w:t>
      </w:r>
      <w:bookmarkStart w:id="467" w:name="0328b16"/>
      <w:bookmarkEnd w:id="4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顯依妄。張拙謂涅槃生死等空華者此也。此雖逆</w:t>
      </w:r>
      <w:bookmarkStart w:id="468" w:name="0328b17"/>
      <w:bookmarkEnd w:id="4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於生起倫次。而實順於。解結倫次。到下舒之倫次。</w:t>
      </w:r>
      <w:bookmarkStart w:id="469" w:name="0328b18"/>
      <w:bookmarkEnd w:id="4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其義自明。</w:t>
      </w:r>
    </w:p>
    <w:p w:rsidR="00E3766E" w:rsidRPr="003037AE" w:rsidRDefault="00E3766E" w:rsidP="003037A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037A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△二舒之倫次。分二。一阿難求解倫次。</w:t>
      </w:r>
    </w:p>
    <w:p w:rsidR="00E3766E" w:rsidRPr="003037AE" w:rsidRDefault="00E3766E" w:rsidP="003037A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70" w:name="0328b19"/>
      <w:bookmarkEnd w:id="470"/>
      <w:r w:rsidRPr="003037A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阿難言。此勞同結。云何解除。</w:t>
      </w:r>
    </w:p>
    <w:p w:rsidR="00E3766E" w:rsidRPr="00E3766E" w:rsidRDefault="00E3766E" w:rsidP="001A21BD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71" w:name="0328b20"/>
      <w:bookmarkEnd w:id="4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夫勞兼山河大地生死涅槃。阿難乃謂此勞同結。</w:t>
      </w:r>
      <w:bookmarkStart w:id="472" w:name="0328b21"/>
      <w:bookmarkEnd w:id="4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足知六結不即指於眼耳等六。明矣。此則不惟顯</w:t>
      </w:r>
      <w:bookmarkStart w:id="473" w:name="0328b22"/>
      <w:bookmarkEnd w:id="4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舊註分明錯誤。亦可驗我所分析之六結非鑿也。</w:t>
      </w:r>
    </w:p>
    <w:p w:rsidR="00E3766E" w:rsidRPr="001A21BD" w:rsidRDefault="00E3766E" w:rsidP="000B7DD7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474" w:name="0328b23"/>
      <w:bookmarkEnd w:id="474"/>
      <w:r w:rsidRPr="001A21B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△二如來因問發明。分二。一先授舒之方法。又分</w:t>
      </w:r>
      <w:bookmarkStart w:id="475" w:name="0328b24"/>
      <w:bookmarkEnd w:id="475"/>
      <w:r w:rsidRPr="001A21B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四。一就喻巧示。又三。一引悟二邊不解。</w:t>
      </w:r>
    </w:p>
    <w:p w:rsidR="00E3766E" w:rsidRPr="001A21BD" w:rsidRDefault="00E3766E" w:rsidP="001A21B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76" w:name="0328c01"/>
      <w:bookmarkEnd w:id="476"/>
      <w:r w:rsidRPr="001A21B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如來以手。將所結巾。偏掣其左。問阿難言。如是解不。</w:t>
      </w:r>
      <w:bookmarkStart w:id="477" w:name="0328c02"/>
      <w:bookmarkEnd w:id="477"/>
      <w:r w:rsidRPr="001A21B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不也</w:t>
      </w:r>
      <w:r w:rsidR="001A21BD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。</w:t>
      </w:r>
      <w:r w:rsidRPr="001A21B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世尊。旋復以手。偏牽右邊。又問阿難。如是解不。</w:t>
      </w:r>
      <w:bookmarkStart w:id="478" w:name="0328c03"/>
      <w:bookmarkEnd w:id="478"/>
      <w:r w:rsidRPr="001A21B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不也</w:t>
      </w:r>
      <w:r w:rsidR="001A21BD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。</w:t>
      </w:r>
      <w:r w:rsidRPr="001A21B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79" w:name="0328c04"/>
      <w:bookmarkEnd w:id="4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左掣。譬觀六根為有。則同凡夫之滯有而長淪生</w:t>
      </w:r>
      <w:bookmarkStart w:id="480" w:name="0328c05"/>
      <w:bookmarkEnd w:id="4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死。豈能解根乎。右牽。譬觀六根為空。則同二乘之</w:t>
      </w:r>
      <w:bookmarkStart w:id="481" w:name="0328c06"/>
      <w:bookmarkEnd w:id="4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斷空而永晦涅槃。安得圓通乎。所謂空有二俱非</w:t>
      </w:r>
      <w:bookmarkStart w:id="482" w:name="0328c07"/>
      <w:bookmarkEnd w:id="4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也。當知。上科生死涅槃。正為此空有二非張本矣。</w:t>
      </w:r>
    </w:p>
    <w:p w:rsidR="006A2507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bookmarkStart w:id="483" w:name="0328c08"/>
      <w:bookmarkEnd w:id="483"/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△二引悟中道方解。</w:t>
      </w:r>
      <w:bookmarkStart w:id="484" w:name="0328c09"/>
      <w:bookmarkEnd w:id="484"/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佛告阿難。吾今以手。左右各牽。竟不能解。汝設方便。</w:t>
      </w:r>
      <w:bookmarkStart w:id="485" w:name="0328c10"/>
      <w:bookmarkEnd w:id="485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云何解成。阿難白佛言。世尊。當於結心解即分散。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486" w:name="0328c11"/>
      <w:bookmarkEnd w:id="486"/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△三印定必用中道。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87" w:name="0328c12"/>
      <w:bookmarkEnd w:id="487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佛告阿難。如是</w:t>
      </w:r>
      <w:r w:rsidR="006A2507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。</w:t>
      </w:r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如是。若欲除結。當於結心。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88" w:name="0328c13"/>
      <w:bookmarkEnd w:id="4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結心雖譬中道。然非兼彼空有合成中道。亦非離</w:t>
      </w:r>
      <w:bookmarkStart w:id="489" w:name="0328c14"/>
      <w:bookmarkEnd w:id="4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彼空有別立中道。乃是悟此根性體自在而無繫。</w:t>
      </w:r>
      <w:bookmarkStart w:id="490" w:name="0328c15"/>
      <w:bookmarkEnd w:id="4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本不屬有。不迷為有而</w:t>
      </w:r>
      <w:r w:rsidR="006A250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。更不勞於觀空破有也。</w:t>
      </w:r>
      <w:bookmarkStart w:id="491" w:name="0328c16"/>
      <w:bookmarkEnd w:id="4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達此根性用徧現而互融。本不屬空。不晦為空而</w:t>
      </w:r>
      <w:bookmarkStart w:id="492" w:name="0328c17"/>
      <w:bookmarkEnd w:id="492"/>
      <w:r w:rsidR="006A250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。更不勞於觀有破空也。如後耳根圓通。既不執</w:t>
      </w:r>
      <w:bookmarkStart w:id="493" w:name="0328c18"/>
      <w:bookmarkEnd w:id="4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有。亦不觀空。惟一反聞。忘塵頓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入。由是而二空漸</w:t>
      </w:r>
      <w:bookmarkStart w:id="494" w:name="0328c19"/>
      <w:bookmarkEnd w:id="4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證。妙體現而有自破也。俱空不生。大用起而空自</w:t>
      </w:r>
      <w:bookmarkStart w:id="495" w:name="0328c20"/>
      <w:bookmarkEnd w:id="4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離也。是則反聞自性。即是結心。雙超空有之中道</w:t>
      </w:r>
      <w:bookmarkStart w:id="496" w:name="0328c21"/>
      <w:bookmarkEnd w:id="4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也。前人不達。強以別安三觀。其說支離。真為蛇添</w:t>
      </w:r>
      <w:bookmarkStart w:id="497" w:name="0328c22"/>
      <w:bookmarkEnd w:id="4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足也。又二邊不解。合前知見立知即無明本。中道</w:t>
      </w:r>
      <w:bookmarkStart w:id="498" w:name="0328c23"/>
      <w:bookmarkEnd w:id="4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方解。合前知見無見斯即涅槃。以此雙非空有之</w:t>
      </w:r>
      <w:bookmarkStart w:id="499" w:name="0328c24"/>
      <w:bookmarkEnd w:id="4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中道故。即無見之謂也。問雙非而不雙即恐非極</w:t>
      </w:r>
      <w:bookmarkStart w:id="500" w:name="0329a01"/>
      <w:bookmarkEnd w:id="5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中。答佛既但言空有俱非。固當惟奉佛語。且體既</w:t>
      </w:r>
      <w:bookmarkStart w:id="501" w:name="0329a02"/>
      <w:bookmarkEnd w:id="5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非有。何甞不即空。用既非空。何甞不即有乎。就喻</w:t>
      </w:r>
      <w:bookmarkStart w:id="502" w:name="0329a03"/>
      <w:bookmarkEnd w:id="5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巧示</w:t>
      </w:r>
      <w:r w:rsidR="006A250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△二明法精微。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03" w:name="0329a04"/>
      <w:bookmarkEnd w:id="503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阿難。我說佛法從因緣生。非取世間和合麤相。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04" w:name="0329a05"/>
      <w:bookmarkEnd w:id="5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佛說入道因緣。隨機淺深麤細。不出二種。一者頓</w:t>
      </w:r>
      <w:bookmarkStart w:id="505" w:name="0329a06"/>
      <w:bookmarkEnd w:id="5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見本心。但離妄緣。迴光性地。不假識心緣慮。諸境</w:t>
      </w:r>
      <w:bookmarkStart w:id="506" w:name="0329a07"/>
      <w:bookmarkEnd w:id="5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自然雙融。體用逈超有空。由此而登妙覺。所謂微</w:t>
      </w:r>
      <w:bookmarkStart w:id="507" w:name="0329a08"/>
      <w:bookmarkEnd w:id="5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細因緣也。二者未獲本心。依托意識。生心立境。互</w:t>
      </w:r>
      <w:bookmarkStart w:id="508" w:name="0329a09"/>
      <w:bookmarkEnd w:id="5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破有空。假三昧力。取證非真。終無實果。皆所謂世</w:t>
      </w:r>
      <w:bookmarkStart w:id="509" w:name="0329a10"/>
      <w:bookmarkEnd w:id="5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間心境和合麤因緣也。以權小權許出世。而圓乘</w:t>
      </w:r>
      <w:bookmarkStart w:id="510" w:name="0329a11"/>
      <w:bookmarkEnd w:id="5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律之。仍屬世間故也。今此解根法門正教。不托識</w:t>
      </w:r>
      <w:bookmarkStart w:id="511" w:name="0329a12"/>
      <w:bookmarkEnd w:id="5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心。而旋根即是迴光忘塵。即是離緣。由是乃至寂</w:t>
      </w:r>
      <w:bookmarkStart w:id="512" w:name="0329a13"/>
      <w:bookmarkEnd w:id="5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滅現前。濬發大用。真微細因緣也。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△三示說不謬。</w:t>
      </w:r>
      <w:bookmarkStart w:id="513" w:name="0329a14"/>
      <w:bookmarkEnd w:id="513"/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此科所以勸莫疑也。分為二。一統知染淨因緣。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14" w:name="0329a15"/>
      <w:bookmarkEnd w:id="514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如來發明世出世法。知其本因。隨所緣出。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5" w:name="0329a16"/>
      <w:bookmarkEnd w:id="515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孤山曰。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世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謂六凡。出世謂四聖。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○六凡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為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染。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四聖</w:t>
      </w:r>
      <w:bookmarkStart w:id="516" w:name="0329a17"/>
      <w:bookmarkEnd w:id="5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番染俱淨。然六凡以善惡不動業為因。以趣生時</w:t>
      </w:r>
      <w:bookmarkStart w:id="517" w:name="0329a18"/>
      <w:bookmarkEnd w:id="5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各所見憎愛境界為緣。四聖以多生積薰諸乘教</w:t>
      </w:r>
      <w:bookmarkStart w:id="518" w:name="0329a19"/>
      <w:bookmarkEnd w:id="5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理為因。以新遇善知識聞法觸境為緣。但權小比</w:t>
      </w:r>
      <w:bookmarkStart w:id="519" w:name="0329a20"/>
      <w:bookmarkEnd w:id="5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現二量多惟得其總相知之。未盡如來現量一一</w:t>
      </w:r>
      <w:bookmarkStart w:id="520" w:name="0329a21"/>
      <w:bookmarkEnd w:id="5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別知其詳也。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△二懸知極遠極細。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21" w:name="0329a22"/>
      <w:bookmarkEnd w:id="521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如是乃至恒沙界外一滴之雨。亦知頭數。現前種種</w:t>
      </w:r>
      <w:bookmarkStart w:id="522" w:name="0329a23"/>
      <w:bookmarkEnd w:id="522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松直棘曲鵠白烏玄。皆了元由。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23" w:name="0329a24"/>
      <w:bookmarkEnd w:id="5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懸知有二。一地遠懸知。如界外雨滴。二時遠懸知。</w:t>
      </w:r>
      <w:bookmarkStart w:id="524" w:name="0329b01"/>
      <w:bookmarkEnd w:id="5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如松等元由。元由指多劫遠由。問無情何有多劫</w:t>
      </w:r>
      <w:bookmarkStart w:id="525" w:name="0329b02"/>
      <w:bookmarkEnd w:id="5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感招。答無情勝劣。皆有情共業罪福所感。如佛對</w:t>
      </w:r>
      <w:bookmarkStart w:id="526" w:name="0329b03"/>
      <w:bookmarkEnd w:id="5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松棘。必知此方眾生從無始來為有何等業感生</w:t>
      </w:r>
      <w:bookmarkStart w:id="527" w:name="0329b04"/>
      <w:bookmarkEnd w:id="5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此直松曲棘也。餘可類知。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△四勸修必證。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28" w:name="0329b05"/>
      <w:bookmarkEnd w:id="528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是故。阿難。隨汝心中。選擇六根。根結若除。塵相自滅。</w:t>
      </w:r>
      <w:bookmarkStart w:id="529" w:name="0329b06"/>
      <w:bookmarkEnd w:id="529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諸妄銷亡。不真何待。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30" w:name="0329b07"/>
      <w:bookmarkEnd w:id="5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是故。承上言。佛智如此。則所說解法。決無差謬。所</w:t>
      </w:r>
      <w:bookmarkStart w:id="531" w:name="0329b08"/>
      <w:bookmarkEnd w:id="5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許證取。決不賺誤。是故。汝當確信選根也。諸妄銷</w:t>
      </w:r>
      <w:bookmarkStart w:id="532" w:name="0329b09"/>
      <w:bookmarkEnd w:id="5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亡者。即想相為塵。識情為垢。二俱遠離也。先授舒</w:t>
      </w:r>
      <w:bookmarkStart w:id="533" w:name="0329b10"/>
      <w:bookmarkEnd w:id="5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結方法</w:t>
      </w:r>
      <w:r w:rsidR="006A250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△二後示舒之倫次。舒法既得。則結</w:t>
      </w:r>
      <w:bookmarkStart w:id="534" w:name="0329b11"/>
      <w:bookmarkEnd w:id="5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必將舒。不明示以舒之倫次。則何以驗其淺深。而</w:t>
      </w:r>
      <w:bookmarkStart w:id="535" w:name="0329b12"/>
      <w:bookmarkEnd w:id="5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抵於成功耶。故此方示以倫次矣。分三。一如來反</w:t>
      </w:r>
      <w:bookmarkStart w:id="536" w:name="0329b13"/>
      <w:bookmarkEnd w:id="5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問引悟。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37" w:name="0329b14"/>
      <w:bookmarkEnd w:id="537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阿難。吾今問汝。此劫波羅巾。六結現前。同時解縈。得</w:t>
      </w:r>
      <w:bookmarkStart w:id="538" w:name="0329b15"/>
      <w:bookmarkEnd w:id="538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同除不。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39" w:name="0329b16"/>
      <w:bookmarkEnd w:id="5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此以無次第故。問令自辯也。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△二阿難悟喻次第。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40" w:name="0329b17"/>
      <w:bookmarkEnd w:id="540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不也</w:t>
      </w:r>
      <w:r w:rsidR="006A2507" w:rsidRPr="006A2507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。</w:t>
      </w:r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世尊。是結本以次第綰生。今日當須次第而解。</w:t>
      </w:r>
      <w:bookmarkStart w:id="541" w:name="0329b18"/>
      <w:bookmarkEnd w:id="541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六結同體。結不同時。則結解時。云何同除。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42" w:name="0329b19"/>
      <w:bookmarkEnd w:id="5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六結同體者。如云雖同一巾所造也。觀此問答。則</w:t>
      </w:r>
      <w:bookmarkStart w:id="543" w:name="0329b20"/>
      <w:bookmarkEnd w:id="5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似如來惟恐眾生迷誤成無次第。故激其朗然陳</w:t>
      </w:r>
      <w:bookmarkStart w:id="544" w:name="0329b21"/>
      <w:bookmarkEnd w:id="5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說。令知決有次第。後人何得仍以一根返源六根</w:t>
      </w:r>
      <w:bookmarkStart w:id="545" w:name="0329b22"/>
      <w:bookmarkEnd w:id="5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解脫之證而抗其決無次第耶。大抵秪因錯謂六</w:t>
      </w:r>
      <w:bookmarkStart w:id="546" w:name="0329b23"/>
      <w:bookmarkEnd w:id="5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結橫喻六根。而不達竪推之義。故差謬亦至於此</w:t>
      </w:r>
      <w:bookmarkStart w:id="547" w:name="0329b24"/>
      <w:bookmarkEnd w:id="5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耳。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△三如來乘悟合明。分三。一總與合定。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48" w:name="0329c01"/>
      <w:bookmarkEnd w:id="548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佛言。六根解除。亦復如是。</w:t>
      </w:r>
    </w:p>
    <w:p w:rsidR="006A2507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bookmarkStart w:id="549" w:name="0329c02"/>
      <w:bookmarkEnd w:id="549"/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△二別開合文。又三。一先除我執。</w:t>
      </w:r>
      <w:bookmarkStart w:id="550" w:name="0329c03"/>
      <w:bookmarkEnd w:id="550"/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此根初解。先得人空。</w:t>
      </w:r>
    </w:p>
    <w:p w:rsidR="00E3766E" w:rsidRPr="00E3766E" w:rsidRDefault="00E3766E" w:rsidP="006A250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51" w:name="0329c04"/>
      <w:bookmarkEnd w:id="5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按後圓通逆斷之次。則此層中含攝三結。謂一動</w:t>
      </w:r>
      <w:bookmarkStart w:id="552" w:name="0329c05"/>
      <w:bookmarkEnd w:id="5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二靜三聞也。入流忘所。是初忘動塵。為除第一結。</w:t>
      </w:r>
      <w:bookmarkStart w:id="553" w:name="0329c06"/>
      <w:bookmarkEnd w:id="5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動靜不生。是次忘靜塵。除第二結。此當須陀還果。</w:t>
      </w:r>
      <w:bookmarkStart w:id="554" w:name="0329c07"/>
      <w:bookmarkEnd w:id="5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斷於我執分別。即見惑也。次盡聞根。除第三結。此</w:t>
      </w:r>
      <w:bookmarkStart w:id="555" w:name="0329c08"/>
      <w:bookmarkEnd w:id="5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當後三果。斷於我執俱生。即思惑也。所謂此根初</w:t>
      </w:r>
      <w:bookmarkStart w:id="556" w:name="0329c09"/>
      <w:bookmarkEnd w:id="5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解先得人空也。以圓教菩薩常途。則當七信。此即</w:t>
      </w:r>
      <w:bookmarkStart w:id="557" w:name="0329c10"/>
      <w:bookmarkEnd w:id="5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解前勞見發塵。盡世間山河生死也。</w:t>
      </w:r>
    </w:p>
    <w:p w:rsidR="00E3766E" w:rsidRPr="006A2507" w:rsidRDefault="00E3766E" w:rsidP="006A25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△二次除法</w:t>
      </w:r>
      <w:bookmarkStart w:id="558" w:name="0329c11"/>
      <w:bookmarkEnd w:id="558"/>
      <w:r w:rsidRPr="006A250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執。</w:t>
      </w:r>
    </w:p>
    <w:p w:rsidR="00E3766E" w:rsidRPr="006A2507" w:rsidRDefault="00E3766E" w:rsidP="006A250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59" w:name="0329c12"/>
      <w:bookmarkEnd w:id="559"/>
      <w:r w:rsidRPr="006A250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空性圓明。成法解脫。</w:t>
      </w:r>
    </w:p>
    <w:p w:rsidR="00E3766E" w:rsidRPr="00E3766E" w:rsidRDefault="00E3766E" w:rsidP="0075355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60" w:name="0329c13"/>
      <w:bookmarkEnd w:id="5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按後圓通。則此層中。含攝二結。覺所覺空。先捨智</w:t>
      </w:r>
      <w:bookmarkStart w:id="561" w:name="0329c14"/>
      <w:bookmarkEnd w:id="5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愛。即斷法執分別。為除第四結。空所空滅。次捨理</w:t>
      </w:r>
      <w:bookmarkStart w:id="562" w:name="0329c15"/>
      <w:bookmarkEnd w:id="5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愛。即斷法執俱生。為除第五結。所謂空性圓明成</w:t>
      </w:r>
      <w:bookmarkStart w:id="563" w:name="0329c16"/>
      <w:bookmarkEnd w:id="5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法解脫位也。葢空人而不空法。但得空性之少分。</w:t>
      </w:r>
      <w:bookmarkStart w:id="564" w:name="0329c17"/>
      <w:bookmarkEnd w:id="5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而非圓明。故法解脫位。方得圓明。且法執麤細有</w:t>
      </w:r>
      <w:bookmarkStart w:id="565" w:name="0329c18"/>
      <w:bookmarkEnd w:id="5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異。執諸法心外實有。麤法執也。愛所修證勝法。不</w:t>
      </w:r>
      <w:bookmarkStart w:id="566" w:name="0329c19"/>
      <w:bookmarkEnd w:id="5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能捨離。細法執也。今菩薩任運雙斷。於忘所時。麤</w:t>
      </w:r>
      <w:bookmarkStart w:id="567" w:name="0329c20"/>
      <w:bookmarkEnd w:id="5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</w:t>
      </w:r>
      <w:r w:rsidR="0075355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盡。而此二位。盡其細執而</w:t>
      </w:r>
      <w:r w:rsidR="0075355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。以圓教菩薩常</w:t>
      </w:r>
      <w:bookmarkStart w:id="568" w:name="0329c21"/>
      <w:bookmarkEnd w:id="5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途。則當八九信。此即解前知見妄發。盡出世間涅</w:t>
      </w:r>
      <w:bookmarkStart w:id="569" w:name="0329c22"/>
      <w:bookmarkEnd w:id="5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槃也。</w:t>
      </w:r>
    </w:p>
    <w:p w:rsidR="00E3766E" w:rsidRPr="004371C0" w:rsidRDefault="00E3766E" w:rsidP="0075355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371C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△三後除空執。</w:t>
      </w:r>
    </w:p>
    <w:p w:rsidR="00E3766E" w:rsidRPr="004371C0" w:rsidRDefault="00E3766E" w:rsidP="004371C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70" w:name="0329c23"/>
      <w:bookmarkEnd w:id="570"/>
      <w:r w:rsidRPr="004371C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解脫法</w:t>
      </w:r>
      <w:r w:rsidR="004371C0" w:rsidRPr="004371C0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4371C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。俱空不生。</w:t>
      </w:r>
    </w:p>
    <w:p w:rsidR="00E3766E" w:rsidRPr="00E3766E" w:rsidRDefault="00E3766E" w:rsidP="004C0278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71" w:name="0329c24"/>
      <w:bookmarkEnd w:id="5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按圓通。此惟當於一結。謂生滅既滅。寂滅現前。即</w:t>
      </w:r>
      <w:bookmarkStart w:id="572" w:name="0330a01"/>
      <w:bookmarkEnd w:id="5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脫俱空之境。為除第六結也。葢解脫法</w:t>
      </w:r>
      <w:r w:rsidR="004C027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。即生滅</w:t>
      </w:r>
      <w:bookmarkStart w:id="573" w:name="0330a02"/>
      <w:bookmarkEnd w:id="5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既滅。俱空不生。即寂滅現前。夫寂滅不是空境。乃</w:t>
      </w:r>
      <w:bookmarkStart w:id="574" w:name="0330a03"/>
      <w:bookmarkEnd w:id="5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本有一真心體。即理法界。真如實相。所謂山河大</w:t>
      </w:r>
      <w:bookmarkStart w:id="575" w:name="0330a04"/>
      <w:bookmarkEnd w:id="5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地。應念化為無上知覺時也。此若現前。萬用齊發。</w:t>
      </w:r>
      <w:bookmarkStart w:id="576" w:name="0330a05"/>
      <w:bookmarkEnd w:id="5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豈尚滯於空耶。良以。生滅既滅。雖離前空相。而滅</w:t>
      </w:r>
      <w:bookmarkStart w:id="577" w:name="0330a06"/>
      <w:bookmarkEnd w:id="5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相猶存。若真寂滅不現前時。則住俱空境。永為滅</w:t>
      </w:r>
      <w:bookmarkStart w:id="578" w:name="0330a07"/>
      <w:bookmarkEnd w:id="5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相所覆。名頂墮位。故知寂滅現前。方得俱空不生。</w:t>
      </w:r>
      <w:bookmarkStart w:id="579" w:name="0330a08"/>
      <w:bookmarkEnd w:id="5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俱空不生。方得寂滅現前。更互資發如此。此即解</w:t>
      </w:r>
      <w:bookmarkStart w:id="580" w:name="0330a09"/>
      <w:bookmarkEnd w:id="5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前心性狂亂。盡狂勞顛倒過。菩薩乾慧境也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lastRenderedPageBreak/>
        <w:t>(問前言空</w:t>
      </w:r>
      <w:bookmarkStart w:id="581" w:name="0330a10"/>
      <w:bookmarkEnd w:id="581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有俱非。又言當用中道。今何人法二空以破有。俱空不生以破空耶。答此藥病不分。混濫之問難也。譬如</w:t>
      </w:r>
      <w:bookmarkStart w:id="582" w:name="0330a11"/>
      <w:bookmarkEnd w:id="582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有人。本因元氣受傷。標現寒熱二病。愚者或服熱藥。或服寒藥。皆不能愈。智者不用熱藥。亦不用寒藥。但</w:t>
      </w:r>
      <w:bookmarkStart w:id="583" w:name="0330a12"/>
      <w:bookmarkEnd w:id="583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用直扶元氣之藥。則此病初愈。先退熱病。熱病平復。寒病亦除。寒熱除</w:t>
      </w:r>
      <w:r w:rsidRPr="00E3766E">
        <w:rPr>
          <w:rFonts w:ascii="宋体" w:eastAsia="宋体" w:hAnsi="宋体" w:cs="宋体"/>
          <w:color w:val="FF0000"/>
          <w:kern w:val="0"/>
          <w:sz w:val="28"/>
          <w:szCs w:val="28"/>
          <w:lang w:eastAsia="zh-TW"/>
        </w:rPr>
        <w:t>已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。調理亦忘。法中根性被縛。如元</w:t>
      </w:r>
      <w:bookmarkStart w:id="584" w:name="0330a13"/>
      <w:bookmarkEnd w:id="584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氣受傷也。有空二執俱結。如標現寒熱二病也。凡小用空有二邊皆不能解。如愚人服寒熱二藥皆不能</w:t>
      </w:r>
      <w:bookmarkStart w:id="585" w:name="0330a14"/>
      <w:bookmarkEnd w:id="585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愈也。今經令不著空有。如不用寒熱二藥也。惟令旋根。脫塵。如惟用直扶元氣之藥也。此根初解。先得人</w:t>
      </w:r>
      <w:bookmarkStart w:id="586" w:name="0330a15"/>
      <w:bookmarkEnd w:id="586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空。如此病初愈先除熱症也。空性圓明。成法解脫。如熱病平復寒病亦除也。解脫法</w:t>
      </w:r>
      <w:r w:rsidRPr="00E3766E">
        <w:rPr>
          <w:rFonts w:ascii="宋体" w:eastAsia="宋体" w:hAnsi="宋体" w:cs="宋体"/>
          <w:color w:val="FF0000"/>
          <w:kern w:val="0"/>
          <w:sz w:val="28"/>
          <w:szCs w:val="28"/>
          <w:lang w:eastAsia="zh-TW"/>
        </w:rPr>
        <w:t>已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。俱空不生。如寒熱</w:t>
      </w:r>
      <w:bookmarkStart w:id="587" w:name="0330a16"/>
      <w:bookmarkEnd w:id="587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除</w:t>
      </w:r>
      <w:r w:rsidRPr="00E3766E">
        <w:rPr>
          <w:rFonts w:ascii="宋体" w:eastAsia="宋体" w:hAnsi="宋体" w:cs="宋体"/>
          <w:color w:val="FF0000"/>
          <w:kern w:val="0"/>
          <w:sz w:val="28"/>
          <w:szCs w:val="28"/>
          <w:lang w:eastAsia="zh-TW"/>
        </w:rPr>
        <w:t>已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調理亦忘也。是喻中雖得寒熱二病俱除。而智者初未嘗用寒熱二藥。而所用者。惟直扶元氣之藥</w:t>
      </w:r>
      <w:bookmarkStart w:id="588" w:name="0330a17"/>
      <w:bookmarkEnd w:id="588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也。法中雖得有空俱破。而行者初未嘗用有空之觀。而所用者惟旋根脫塵之法也。今乃因其所破之執。</w:t>
      </w:r>
      <w:bookmarkStart w:id="589" w:name="0330a18"/>
      <w:bookmarkEnd w:id="589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而錯責所用之法。誣其著於空有。何異因其所愈之病而錯怪所用之藥。誣其用於寒熱乎。且人法二執。</w:t>
      </w:r>
      <w:bookmarkStart w:id="590" w:name="0330a19"/>
      <w:bookmarkEnd w:id="590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圓教獨不當空乎。豈可見圓人之證二空而遂責其偏空乎。此固因果未別。藥病不分之濫。而舊註紛紛</w:t>
      </w:r>
      <w:bookmarkStart w:id="591" w:name="0330a20"/>
      <w:bookmarkEnd w:id="591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之辯。皆此過矣)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別開合文</w:t>
      </w:r>
      <w:r w:rsidR="004C027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4C0278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△三出名顯證。</w:t>
      </w:r>
      <w:bookmarkStart w:id="592" w:name="0330a21"/>
      <w:bookmarkEnd w:id="592"/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是名菩薩從三摩地得無生忍。</w:t>
      </w:r>
    </w:p>
    <w:p w:rsidR="00E3766E" w:rsidRPr="00E3766E" w:rsidRDefault="00E3766E" w:rsidP="004C027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93" w:name="0330a22"/>
      <w:bookmarkEnd w:id="593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三摩地。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即如幻三摩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提。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此屬妙因。無生忍者。華嚴</w:t>
      </w:r>
      <w:bookmarkStart w:id="594" w:name="0330a23"/>
      <w:bookmarkEnd w:id="5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第三忍。言菩薩住此忍中。不見有少法生。不見有</w:t>
      </w:r>
      <w:bookmarkStart w:id="595" w:name="0330a24"/>
      <w:bookmarkEnd w:id="5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少法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滅。今經示見不分。文云。菩薩於其自住三摩</w:t>
      </w:r>
      <w:bookmarkStart w:id="596" w:name="0330b01"/>
      <w:bookmarkEnd w:id="5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地中。見與見緣。并所想相。如虗空華。本無所有。此</w:t>
      </w:r>
      <w:bookmarkStart w:id="597" w:name="0330b02"/>
      <w:bookmarkEnd w:id="5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見及緣。元是菩提妙淨明體。此雖正示因地。實與</w:t>
      </w:r>
      <w:bookmarkStart w:id="598" w:name="0330b03"/>
      <w:bookmarkEnd w:id="5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無生果地。一如此屬妙果。攝位雖寬。今且目於初</w:t>
      </w:r>
      <w:bookmarkStart w:id="599" w:name="0330b04"/>
      <w:bookmarkEnd w:id="5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住位中。如來巧示</w:t>
      </w:r>
      <w:r w:rsidR="004C027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4C0278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△三大眾悟明。</w:t>
      </w:r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00" w:name="0330b05"/>
      <w:bookmarkEnd w:id="600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阿難及諸大眾。蒙佛開示。慧覺圓通。得無疑惑。</w:t>
      </w:r>
    </w:p>
    <w:p w:rsidR="00E3766E" w:rsidRPr="00E3766E" w:rsidRDefault="00E3766E" w:rsidP="004C027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01" w:name="0330b06"/>
      <w:bookmarkEnd w:id="6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慧即始覺。乃照根性了倫次之妙智。所謂道眼也。</w:t>
      </w:r>
      <w:bookmarkStart w:id="602" w:name="0330b07"/>
      <w:bookmarkEnd w:id="6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覺即本覺。乃根中圓湛之性。所謂妙明心也。圓通</w:t>
      </w:r>
      <w:bookmarkStart w:id="603" w:name="0330b08"/>
      <w:bookmarkEnd w:id="6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即六根互用。周徧圓融之果。初住向去分真之位</w:t>
      </w:r>
      <w:bookmarkStart w:id="604" w:name="0330b09"/>
      <w:bookmarkEnd w:id="6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也。今雖未依次而解。豁然而證。實亦決定分明。了</w:t>
      </w:r>
      <w:bookmarkStart w:id="605" w:name="0330b10"/>
      <w:bookmarkEnd w:id="6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無疑惑矣。綰巾以示倫次竟。</w:t>
      </w:r>
    </w:p>
    <w:p w:rsidR="00E3766E" w:rsidRPr="00E3766E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△四冥授以選本根。</w:t>
      </w:r>
      <w:bookmarkStart w:id="606" w:name="0330b11"/>
      <w:bookmarkEnd w:id="6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前三大科。皆惟教其決定從根解結。且示以根結</w:t>
      </w:r>
      <w:bookmarkStart w:id="607" w:name="0330b12"/>
      <w:bookmarkEnd w:id="6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之由解根之法。亦言當從一門而入。但未分明指</w:t>
      </w:r>
      <w:bookmarkStart w:id="608" w:name="0330b13"/>
      <w:bookmarkEnd w:id="6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示何根可入。故阿難至此。方以求佛指明也。分三。</w:t>
      </w:r>
    </w:p>
    <w:p w:rsidR="00E3766E" w:rsidRPr="004C0278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609" w:name="0330b14"/>
      <w:bookmarkEnd w:id="609"/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△一阿難請示本根。又三。一領前拜謝。</w:t>
      </w:r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10" w:name="0330b15"/>
      <w:bookmarkEnd w:id="610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一時合掌頂禮雙足。而白佛言。我等今日。身心皎然。</w:t>
      </w:r>
      <w:bookmarkStart w:id="611" w:name="0330b16"/>
      <w:bookmarkEnd w:id="611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快得無礙。</w:t>
      </w:r>
    </w:p>
    <w:p w:rsidR="00E3766E" w:rsidRPr="00E3766E" w:rsidRDefault="00E3766E" w:rsidP="004C027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12" w:name="0330b17"/>
      <w:bookmarkEnd w:id="6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身心皎然者。即心目開明也。快得無礙者。即暢達</w:t>
      </w:r>
      <w:bookmarkStart w:id="613" w:name="0330b18"/>
      <w:bookmarkEnd w:id="6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而無所障隔也。</w:t>
      </w:r>
    </w:p>
    <w:p w:rsidR="00E3766E" w:rsidRPr="004C0278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△二正請開示。分為四。一自述迷</w:t>
      </w:r>
      <w:bookmarkStart w:id="614" w:name="0330b19"/>
      <w:bookmarkEnd w:id="614"/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悟以請。</w:t>
      </w:r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15" w:name="0330b20"/>
      <w:bookmarkEnd w:id="615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雖復悟知一六亡義。然猶未達圓通本根。</w:t>
      </w:r>
    </w:p>
    <w:p w:rsidR="00E3766E" w:rsidRPr="00E3766E" w:rsidRDefault="00E3766E" w:rsidP="004C027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16" w:name="0330b21"/>
      <w:bookmarkEnd w:id="6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一六亡義。即六解一亡之義。是其所</w:t>
      </w:r>
      <w:r w:rsidR="004C0278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悟也。未達</w:t>
      </w:r>
      <w:bookmarkStart w:id="617" w:name="0330b22"/>
      <w:bookmarkEnd w:id="6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者。即尚迷而未悟者也。本根。即此方對機之根也。</w:t>
      </w:r>
      <w:bookmarkStart w:id="618" w:name="0330b23"/>
      <w:bookmarkEnd w:id="6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唯此科末二句。是請中要語。以後但是哀懇之辭。</w:t>
      </w:r>
    </w:p>
    <w:p w:rsidR="00E3766E" w:rsidRPr="004C0278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619" w:name="0330b24"/>
      <w:bookmarkEnd w:id="619"/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△二慶幸遭遇如來。</w:t>
      </w:r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20" w:name="0330c01"/>
      <w:bookmarkEnd w:id="620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世尊。我輩飄零。積劫孤露。何心何慮。預佛天倫。如失</w:t>
      </w:r>
      <w:bookmarkStart w:id="621" w:name="0330c02"/>
      <w:bookmarkEnd w:id="621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乳兒忽遇慈母。</w:t>
      </w:r>
    </w:p>
    <w:p w:rsidR="00E3766E" w:rsidRPr="00E3766E" w:rsidRDefault="00E3766E" w:rsidP="004C027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22" w:name="0330c03"/>
      <w:bookmarkEnd w:id="6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飄零。即諸趣流轉。出無聖眷之濟㧞曰孤。入無涅</w:t>
      </w:r>
      <w:bookmarkStart w:id="623" w:name="0330c04"/>
      <w:bookmarkEnd w:id="6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槃之退藏曰露。何心何慮。葢當孤露之時。慶其出</w:t>
      </w:r>
      <w:bookmarkStart w:id="624" w:name="0330c05"/>
      <w:bookmarkEnd w:id="6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於望外也。預在也。父子兄弟以天合者曰天倫。君</w:t>
      </w:r>
      <w:bookmarkStart w:id="625" w:name="0330c06"/>
      <w:bookmarkEnd w:id="6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臣朋友以義合者曰人倫。今為佛堂弟。故在佛天</w:t>
      </w:r>
      <w:bookmarkStart w:id="626" w:name="0330c07"/>
      <w:bookmarkEnd w:id="6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倫中也。於流轉時。久無霑於法乳。故如失乳兒。蒙</w:t>
      </w:r>
      <w:bookmarkStart w:id="627" w:name="0330c08"/>
      <w:bookmarkEnd w:id="6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佛法乳無量。故如忽遇慈母也。</w:t>
      </w:r>
    </w:p>
    <w:p w:rsidR="00E3766E" w:rsidRPr="004C0278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△三反言不可無</w:t>
      </w:r>
      <w:bookmarkStart w:id="628" w:name="0330c09"/>
      <w:bookmarkEnd w:id="628"/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進。</w:t>
      </w:r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29" w:name="0330c10"/>
      <w:bookmarkEnd w:id="629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若復因此際會道成。所得密言。還同本悟。則與未聞</w:t>
      </w:r>
      <w:bookmarkStart w:id="630" w:name="0330c11"/>
      <w:bookmarkEnd w:id="630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無有差別。</w:t>
      </w:r>
    </w:p>
    <w:p w:rsidR="00E3766E" w:rsidRPr="00E3766E" w:rsidRDefault="00E3766E" w:rsidP="004C027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1" w:name="0330c12"/>
      <w:bookmarkEnd w:id="6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際會道成。即師資道合也。所得密言。即前開示也。</w:t>
      </w:r>
      <w:bookmarkStart w:id="632" w:name="0330c13"/>
      <w:bookmarkEnd w:id="6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還同本悟者。反言惟守知解不加行證也。末二句</w:t>
      </w:r>
      <w:bookmarkStart w:id="633" w:name="0330c14"/>
      <w:bookmarkEnd w:id="6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言徒聞無益也。正表須加行證也。</w:t>
      </w:r>
    </w:p>
    <w:p w:rsidR="00E3766E" w:rsidRPr="004C0278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△四正求垂示</w:t>
      </w:r>
      <w:bookmarkStart w:id="634" w:name="0330c15"/>
      <w:bookmarkEnd w:id="634"/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祕嚴。</w:t>
      </w:r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35" w:name="0330c16"/>
      <w:bookmarkEnd w:id="635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惟垂大悲。惠我祕嚴。成就如來最後開示。</w:t>
      </w:r>
    </w:p>
    <w:p w:rsidR="00E3766E" w:rsidRPr="00E3766E" w:rsidRDefault="00E3766E" w:rsidP="004C0278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6" w:name="0330c17"/>
      <w:bookmarkEnd w:id="6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惠祕嚴者。求其恩施行證從入之妙門也。最後開</w:t>
      </w:r>
      <w:bookmarkStart w:id="637" w:name="0330c18"/>
      <w:bookmarkEnd w:id="6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示者。究竟全分之慈誨也。</w:t>
      </w:r>
    </w:p>
    <w:p w:rsidR="00E3766E" w:rsidRPr="004C0278" w:rsidRDefault="00E3766E" w:rsidP="004C0278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27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△三請後拜懇。</w:t>
      </w:r>
    </w:p>
    <w:p w:rsidR="00E3766E" w:rsidRPr="004C0278" w:rsidRDefault="00E3766E" w:rsidP="004C027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38" w:name="0330c19"/>
      <w:bookmarkEnd w:id="638"/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作是語</w:t>
      </w:r>
      <w:r w:rsidR="004C0278" w:rsidRPr="004C027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4C027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。五體投地。退藏密機。冀佛冥授。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9" w:name="0330c20"/>
      <w:bookmarkEnd w:id="6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末二句。以阿難大權備曉。諸聖各具妙門。却不顯</w:t>
      </w:r>
      <w:bookmarkStart w:id="640" w:name="0330c21"/>
      <w:bookmarkEnd w:id="6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然請。佛敕眾各說。但求佛禮畢。即起默聽。故曰退</w:t>
      </w:r>
      <w:bookmarkStart w:id="641" w:name="0330c22"/>
      <w:bookmarkEnd w:id="6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藏密機。然意中望佛。不勞自說。但敕諸聖各說。則</w:t>
      </w:r>
      <w:bookmarkStart w:id="642" w:name="0330c23"/>
      <w:bookmarkEnd w:id="6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當機自可因言默契。故曰冀佛冥授。葢上句不欲</w:t>
      </w:r>
      <w:bookmarkStart w:id="643" w:name="0330c24"/>
      <w:bookmarkEnd w:id="6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言請。而下句乃以意請。是則大權施設之宜。師資</w:t>
      </w:r>
      <w:bookmarkStart w:id="644" w:name="0331a01"/>
      <w:bookmarkEnd w:id="6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簧鼓之意。於茲備見之矣。</w:t>
      </w:r>
    </w:p>
    <w:p w:rsidR="00E3766E" w:rsidRPr="00E3766E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△二佛敕諸聖各說。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</w:t>
      </w:r>
      <w:bookmarkStart w:id="645" w:name="0331a02"/>
      <w:bookmarkEnd w:id="6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固順前意請。然必令各說者。一顯二十五門。徧該</w:t>
      </w:r>
      <w:bookmarkStart w:id="646" w:name="0331a03"/>
      <w:bookmarkEnd w:id="6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諸法。頭頭可入。但取一門。當此方機非謂聖性惟</w:t>
      </w:r>
      <w:bookmarkStart w:id="647" w:name="0331a04"/>
      <w:bookmarkEnd w:id="6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通一門也。二取諸聖各皆親修現證。非空談無驗</w:t>
      </w:r>
      <w:bookmarkStart w:id="648" w:name="0331a05"/>
      <w:bookmarkEnd w:id="6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之法也。</w:t>
      </w: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分三科。一佛問諸聖。為二。一標所告之眾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B32694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49" w:name="0331a06"/>
      <w:bookmarkEnd w:id="649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爾時世尊。普告眾中諸大菩薩及諸漏盡大阿羅漢。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50" w:name="0331a07"/>
      <w:bookmarkEnd w:id="65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惟憑後文。佛言彼等修行無優劣差別。則此諸聖</w:t>
      </w:r>
      <w:bookmarkStart w:id="651" w:name="0331a08"/>
      <w:bookmarkEnd w:id="6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名位大小法門偏圓。皆同一味圓實。更不須疑。何</w:t>
      </w:r>
      <w:bookmarkStart w:id="652" w:name="0331a09"/>
      <w:bookmarkEnd w:id="6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勞多辯。若仍有大小偏圓。則佛之後言。乃成誑妄。</w:t>
      </w:r>
      <w:bookmarkStart w:id="653" w:name="0331a10"/>
      <w:bookmarkEnd w:id="6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安有此理。當知。此經實在法華之後。故經中直許</w:t>
      </w:r>
      <w:bookmarkStart w:id="654" w:name="0331a11"/>
      <w:bookmarkEnd w:id="6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二事修於菩提。而曾無驚怪。若在法華之前。則此</w:t>
      </w:r>
      <w:bookmarkStart w:id="655" w:name="0331a12"/>
      <w:bookmarkEnd w:id="6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</w:t>
      </w:r>
      <w:r w:rsidR="00B32694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談實相及佛知見。而聽眾各各自知心徧十</w:t>
      </w:r>
      <w:bookmarkStart w:id="656" w:name="0331a13"/>
      <w:bookmarkEnd w:id="6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方。乃至獲心常住。是其二執蕩然。成佛無疑。法華</w:t>
      </w:r>
      <w:bookmarkStart w:id="657" w:name="0331a14"/>
      <w:bookmarkEnd w:id="6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更何開顯。縱令重說。又何驚怪之甚哉。且孤山謂</w:t>
      </w:r>
      <w:bookmarkStart w:id="658" w:name="0331a15"/>
      <w:bookmarkEnd w:id="6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教</w:t>
      </w:r>
      <w:r w:rsidR="00B32694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開顯。又云。既經發迹。皆指法華佛所顯發。而</w:t>
      </w:r>
      <w:bookmarkStart w:id="659" w:name="0331a16"/>
      <w:bookmarkEnd w:id="6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吳興謬辯其非。似謂孤山說諸聖各自開顯冤哉</w:t>
      </w:r>
      <w:bookmarkStart w:id="660" w:name="0331a17"/>
      <w:bookmarkEnd w:id="6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斯言孤山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之屈何所伸乎。且吳興執拗。強引不了</w:t>
      </w:r>
      <w:bookmarkStart w:id="661" w:name="0331a18"/>
      <w:bookmarkEnd w:id="6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義經。橫分大小。而優劣差別。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宛然不混。是</w:t>
      </w:r>
      <w:proofErr w:type="gramStart"/>
      <w:r w:rsidR="00B32694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公抗</w:t>
      </w:r>
      <w:bookmarkStart w:id="662" w:name="0331a19"/>
      <w:bookmarkEnd w:id="662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佛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旨。末却又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引佛言并偈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乃謂開權顯實之正文。</w:t>
      </w:r>
      <w:bookmarkStart w:id="663" w:name="0331a20"/>
      <w:bookmarkEnd w:id="6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殊不知汝分優劣差別。若是佛言則非。佛言若是。</w:t>
      </w:r>
      <w:bookmarkStart w:id="664" w:name="0331a21"/>
      <w:bookmarkEnd w:id="6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則汝分優劣差別則非。豈得二俱成是乎。是始而</w:t>
      </w:r>
      <w:bookmarkStart w:id="665" w:name="0331a22"/>
      <w:bookmarkEnd w:id="6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橫說人非。終亦自無決定。其言類多如此。智者當</w:t>
      </w:r>
      <w:bookmarkStart w:id="666" w:name="0331a23"/>
      <w:bookmarkEnd w:id="6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察。孤山之言。元順佛旨。本無過差也。</w:t>
      </w:r>
    </w:p>
    <w:p w:rsidR="00E3766E" w:rsidRPr="00E3766E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proofErr w:type="gramStart"/>
      <w:r w:rsidRPr="00B32694">
        <w:rPr>
          <w:rFonts w:ascii="宋体" w:eastAsia="宋体" w:hAnsi="宋体" w:cs="宋体"/>
          <w:color w:val="FF0000"/>
          <w:kern w:val="0"/>
          <w:sz w:val="32"/>
          <w:szCs w:val="32"/>
        </w:rPr>
        <w:t>二述告</w:t>
      </w:r>
      <w:proofErr w:type="gramEnd"/>
      <w:r w:rsidRPr="00B32694">
        <w:rPr>
          <w:rFonts w:ascii="宋体" w:eastAsia="宋体" w:hAnsi="宋体" w:cs="宋体"/>
          <w:color w:val="FF0000"/>
          <w:kern w:val="0"/>
          <w:sz w:val="32"/>
          <w:szCs w:val="32"/>
        </w:rPr>
        <w:t>敕</w:t>
      </w:r>
      <w:bookmarkStart w:id="667" w:name="0331a24"/>
      <w:bookmarkEnd w:id="667"/>
      <w:r w:rsidRPr="00B32694">
        <w:rPr>
          <w:rFonts w:ascii="宋体" w:eastAsia="宋体" w:hAnsi="宋体" w:cs="宋体"/>
          <w:color w:val="FF0000"/>
          <w:kern w:val="0"/>
          <w:sz w:val="32"/>
          <w:szCs w:val="32"/>
        </w:rPr>
        <w:t>之言。又分二。</w:t>
      </w: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一先按所成之果。</w:t>
      </w:r>
    </w:p>
    <w:p w:rsidR="00E3766E" w:rsidRPr="00B32694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68" w:name="0331b01"/>
      <w:bookmarkEnd w:id="668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汝等菩薩及阿羅漢。生我法中。得成無學。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69" w:name="0331b02"/>
      <w:bookmarkEnd w:id="6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菩薩羅漢。并稱無學者。正以地上既通羅漢之名。</w:t>
      </w:r>
      <w:bookmarkStart w:id="670" w:name="0331b03"/>
      <w:bookmarkEnd w:id="6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菩薩豈避無學之號。何況達真了妄。修即無修。永</w:t>
      </w:r>
      <w:bookmarkStart w:id="671" w:name="0331b04"/>
      <w:bookmarkEnd w:id="6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嘉云。絕學無為閑道人。不除妄想不求真。誌公云。</w:t>
      </w:r>
      <w:bookmarkStart w:id="672" w:name="0331b05"/>
      <w:bookmarkEnd w:id="6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不起絲毫修學心。無相光中常自在。是菩薩無學</w:t>
      </w:r>
      <w:bookmarkStart w:id="673" w:name="0331b06"/>
      <w:bookmarkEnd w:id="6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之明證也。</w:t>
      </w:r>
    </w:p>
    <w:p w:rsidR="00E3766E" w:rsidRPr="00B32694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△二後問入圓方便。</w:t>
      </w:r>
    </w:p>
    <w:p w:rsidR="00E3766E" w:rsidRPr="00B32694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74" w:name="0331b07"/>
      <w:bookmarkEnd w:id="674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吾今問汝。最初發心。悟十八界。誰為圓通。從何方便。</w:t>
      </w:r>
      <w:bookmarkStart w:id="675" w:name="0331b08"/>
      <w:bookmarkEnd w:id="675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入三摩地。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6" w:name="0331b09"/>
      <w:bookmarkEnd w:id="6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顯然不問現今深果。但問最初方便。不言七大攝</w:t>
      </w:r>
      <w:bookmarkStart w:id="677" w:name="0331b10"/>
      <w:bookmarkEnd w:id="6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入十八界中。六塵攝前五大。根識攝後二大。</w:t>
      </w:r>
    </w:p>
    <w:p w:rsidR="00E3766E" w:rsidRPr="00E3766E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678" w:name="0331b11"/>
      <w:bookmarkEnd w:id="678"/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眾說本因二。一眾聖略說。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以其均是入圓方便。故</w:t>
      </w:r>
      <w:bookmarkStart w:id="679" w:name="0331b12"/>
      <w:bookmarkEnd w:id="6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須徧說。可以擴人圓融見解。又以其不當此方根</w:t>
      </w:r>
      <w:bookmarkStart w:id="680" w:name="0331b13"/>
      <w:bookmarkEnd w:id="6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性。故但略說。不欲行人亂修也。分四。一六塵圓通。</w:t>
      </w:r>
      <w:bookmarkStart w:id="681" w:name="0331b14"/>
      <w:bookmarkEnd w:id="6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相宗謂塵是賴耶相分。斯經謂是如來藏心。行人</w:t>
      </w:r>
      <w:bookmarkStart w:id="682" w:name="0331b15"/>
      <w:bookmarkEnd w:id="6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能於一塵發悟。則藏性現前故。即六塵圓通。問此</w:t>
      </w:r>
      <w:bookmarkStart w:id="683" w:name="0331b16"/>
      <w:bookmarkEnd w:id="6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與宗門見色聞聲入道者。同耶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異耶。答不盡同。而</w:t>
      </w:r>
      <w:bookmarkStart w:id="684" w:name="0331b17"/>
      <w:bookmarkEnd w:id="6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亦不盡異也。宗門人。據現生悟處。未必是彼修習</w:t>
      </w:r>
      <w:bookmarkStart w:id="685" w:name="0331b18"/>
      <w:bookmarkEnd w:id="6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法門。如靈雲。豈以桃華為修門耶。但是參究疑情。</w:t>
      </w:r>
      <w:bookmarkStart w:id="686" w:name="0331b19"/>
      <w:bookmarkEnd w:id="6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逼拶功極。忽於見色處。瞥的透露而</w:t>
      </w:r>
      <w:r w:rsidR="00B32694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。今四諦不</w:t>
      </w:r>
      <w:bookmarkStart w:id="687" w:name="0331b20"/>
      <w:bookmarkEnd w:id="6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淨甞藥觀法。多是所修法門。功久證入。若此則未</w:t>
      </w:r>
      <w:bookmarkStart w:id="688" w:name="0331b21"/>
      <w:bookmarkEnd w:id="6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敢言同也。然宗門人。亦有差別因緣。具眼師家。能</w:t>
      </w:r>
      <w:bookmarkStart w:id="689" w:name="0331b22"/>
      <w:bookmarkEnd w:id="6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預知之。如緣在聲處。決不於色處悟。乃至於人於</w:t>
      </w:r>
      <w:bookmarkStart w:id="690" w:name="0331b23"/>
      <w:bookmarkEnd w:id="6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經棒喝言句等。皆各一定。不得錯亂。推其過去。未</w:t>
      </w:r>
      <w:bookmarkStart w:id="691" w:name="0331b24"/>
      <w:bookmarkEnd w:id="6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必不是彼熟習使然也。不然則師家何預知之。若</w:t>
      </w:r>
      <w:bookmarkStart w:id="692" w:name="0331c01"/>
      <w:bookmarkEnd w:id="6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此則與諸聖。亦未敢言異也。惟香嚴䟦陀等。聞香</w:t>
      </w:r>
      <w:bookmarkStart w:id="693" w:name="0331c02"/>
      <w:bookmarkEnd w:id="6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覺觸等。似一時忽然之事。則與宗門現生之悟相</w:t>
      </w:r>
      <w:bookmarkStart w:id="694" w:name="0331c03"/>
      <w:bookmarkEnd w:id="6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似耳。智者審之。就分六。一陳那聲塵。分三科。一作</w:t>
      </w:r>
      <w:bookmarkStart w:id="695" w:name="0331c04"/>
      <w:bookmarkEnd w:id="6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禮陳白。</w:t>
      </w:r>
    </w:p>
    <w:p w:rsidR="00E3766E" w:rsidRPr="00B32694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96" w:name="0331c05"/>
      <w:bookmarkEnd w:id="696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憍陳那五比丘。即從座起。頂禮佛足。而白佛言。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97" w:name="0331c06"/>
      <w:bookmarkEnd w:id="6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五比丘解現初卷。</w:t>
      </w:r>
    </w:p>
    <w:p w:rsidR="00E3766E" w:rsidRPr="00B32694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△二陳白之言。分三。一敘悟聲</w:t>
      </w:r>
      <w:bookmarkStart w:id="698" w:name="0331c07"/>
      <w:bookmarkEnd w:id="698"/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教。</w:t>
      </w:r>
    </w:p>
    <w:p w:rsidR="00E3766E" w:rsidRPr="00B32694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99" w:name="0331c08"/>
      <w:bookmarkEnd w:id="699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我在鹿苑及於雞園。觀見如來最初成道。於佛音聲。</w:t>
      </w:r>
      <w:bookmarkStart w:id="700" w:name="0331c09"/>
      <w:bookmarkEnd w:id="700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悟明四諦。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01" w:name="0331c10"/>
      <w:bookmarkEnd w:id="7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鹿苑雞園。皆古帝王養畜之地。五人棄佛。於此自</w:t>
      </w:r>
      <w:bookmarkStart w:id="702" w:name="0331c11"/>
      <w:bookmarkEnd w:id="7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修。佛成道日。先尋度之。故曰觀見如來最初成道</w:t>
      </w:r>
      <w:bookmarkStart w:id="703" w:name="0331c12"/>
      <w:bookmarkEnd w:id="7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也。佛為五人。三轉四諦。而陳那先悟。成阿羅漢。故</w:t>
      </w:r>
      <w:bookmarkStart w:id="704" w:name="0331c13"/>
      <w:bookmarkEnd w:id="7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曰於佛音聲悟明四諦也。</w:t>
      </w:r>
    </w:p>
    <w:p w:rsidR="00E3766E" w:rsidRPr="00B32694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△二蒙印命名。</w:t>
      </w:r>
    </w:p>
    <w:p w:rsidR="00E3766E" w:rsidRPr="00B32694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05" w:name="0331c14"/>
      <w:bookmarkEnd w:id="705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佛問比丘。我初稱解。如來印我名阿若多。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06" w:name="0331c15"/>
      <w:bookmarkEnd w:id="7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初稱解者。最先解悟也。阿若多。此云解。名實相孚。</w:t>
      </w:r>
      <w:bookmarkStart w:id="707" w:name="0331c16"/>
      <w:bookmarkEnd w:id="7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解悟第一者也。然最先得度。亦前因也。</w:t>
      </w:r>
    </w:p>
    <w:p w:rsidR="00E3766E" w:rsidRPr="00B32694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△三音圓</w:t>
      </w:r>
      <w:bookmarkStart w:id="708" w:name="0331c17"/>
      <w:bookmarkEnd w:id="708"/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得證。</w:t>
      </w:r>
    </w:p>
    <w:p w:rsidR="00E3766E" w:rsidRPr="00B32694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09" w:name="0331c18"/>
      <w:bookmarkEnd w:id="709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妙音密圓。我於音聲。得阿羅漢。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0" w:name="0331c19"/>
      <w:bookmarkEnd w:id="7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妙音密圓者。葢佛以一音演說法。眾生隨類各得</w:t>
      </w:r>
      <w:bookmarkStart w:id="711" w:name="0331c20"/>
      <w:bookmarkEnd w:id="7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解。當說四諦時。實行聲聞。但領生滅之旨。而妙音</w:t>
      </w:r>
      <w:bookmarkStart w:id="712" w:name="0331c21"/>
      <w:bookmarkEnd w:id="7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密圓。徹於無作四諦。達於如來藏心。陳那密發深</w:t>
      </w:r>
      <w:bookmarkStart w:id="713" w:name="0331c22"/>
      <w:bookmarkEnd w:id="7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解。證圓實理。若大齊小。借小果名。位當七信以上。</w:t>
      </w:r>
      <w:bookmarkStart w:id="714" w:name="0331c23"/>
      <w:bookmarkEnd w:id="7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葢大證相似。永不稱於信名。借所齊小果為名。諸</w:t>
      </w:r>
      <w:bookmarkStart w:id="715" w:name="0331c24"/>
      <w:bookmarkEnd w:id="7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經皆然。若名實全取。則他經以十地為羅漢。而圓</w:t>
      </w:r>
      <w:bookmarkStart w:id="716" w:name="0332a01"/>
      <w:bookmarkEnd w:id="7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人住位。全與別地齊平。故圓通位。亦即是大乘羅</w:t>
      </w:r>
      <w:bookmarkStart w:id="717" w:name="0332a02"/>
      <w:bookmarkEnd w:id="7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漢。此說尤妙。後皆放此。</w:t>
      </w:r>
    </w:p>
    <w:p w:rsidR="00E3766E" w:rsidRPr="00B32694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E3766E" w:rsidRDefault="00E3766E" w:rsidP="00B32694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8" w:name="0332a03"/>
      <w:bookmarkEnd w:id="718"/>
      <w:r w:rsidRPr="00B32694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佛問圓通。如我所證。音聲為上。</w:t>
      </w:r>
    </w:p>
    <w:p w:rsidR="00E3766E" w:rsidRPr="00E3766E" w:rsidRDefault="00E3766E" w:rsidP="00B32694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9" w:name="0332a04"/>
      <w:bookmarkEnd w:id="7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音聲為上者。此方真教體清淨在音聞。是音聞二</w:t>
      </w:r>
      <w:bookmarkStart w:id="720" w:name="0332a05"/>
      <w:bookmarkEnd w:id="7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字。皆為教體。聞根乃觀音所證。今聲塵是陳那所</w:t>
      </w:r>
      <w:bookmarkStart w:id="721" w:name="0332a06"/>
      <w:bookmarkEnd w:id="7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證。葢於聲教。得力發悟者也。領佛四諦圓旨。尋於</w:t>
      </w:r>
      <w:bookmarkStart w:id="722" w:name="0332a07"/>
      <w:bookmarkEnd w:id="7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名句開悟藏心者也。葢法華開顯之後。人天大眾</w:t>
      </w:r>
      <w:bookmarkStart w:id="723" w:name="0332a08"/>
      <w:bookmarkEnd w:id="7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誰不知佛諸大弟子內祕外現皆大菩薩。且楞嚴</w:t>
      </w:r>
      <w:bookmarkStart w:id="724" w:name="0332a09"/>
      <w:bookmarkEnd w:id="7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會上。無數大人。論量圓通。豈有實行聲聞。不自忖</w:t>
      </w:r>
      <w:bookmarkStart w:id="725" w:name="0332a10"/>
      <w:bookmarkEnd w:id="7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量。妄以偏劣淺悟。敢自濫齊於大乘圓通乎。縱彼</w:t>
      </w:r>
      <w:bookmarkStart w:id="726" w:name="0332a11"/>
      <w:bookmarkEnd w:id="7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狂妄。而如來何緣妄許其無有優劣差別乎。由是</w:t>
      </w:r>
      <w:bookmarkStart w:id="727" w:name="0332a12"/>
      <w:bookmarkEnd w:id="7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觀之。竝依大乘圓悟無疑。而諸不了經。皆不必泥</w:t>
      </w:r>
      <w:bookmarkStart w:id="728" w:name="0332a13"/>
      <w:bookmarkEnd w:id="7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也。陳那聲塵</w:t>
      </w:r>
      <w:r w:rsidR="00B32694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B32694" w:rsidRDefault="00E3766E" w:rsidP="00B32694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△二優波色塵。分三。一作禮陳</w:t>
      </w:r>
      <w:bookmarkStart w:id="729" w:name="0332a14"/>
      <w:bookmarkEnd w:id="729"/>
      <w:r w:rsidRPr="00B32694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白。</w:t>
      </w:r>
    </w:p>
    <w:p w:rsidR="00E3766E" w:rsidRPr="002C6E83" w:rsidRDefault="00E3766E" w:rsidP="002C6E8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30" w:name="0332a15"/>
      <w:bookmarkEnd w:id="730"/>
      <w:r w:rsidRPr="002C6E8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優波尼沙陀。即從座起。頂禮佛足。而白佛言。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31" w:name="0332a16"/>
      <w:bookmarkEnd w:id="731"/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△二陳白之言。又分為三科。一敘悟色性。</w:t>
      </w:r>
    </w:p>
    <w:p w:rsidR="00E3766E" w:rsidRPr="004C084D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32" w:name="0332a17"/>
      <w:bookmarkEnd w:id="732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我亦觀佛最初成道。觀不淨相。生大厭離。悟諸色性。</w:t>
      </w:r>
      <w:bookmarkStart w:id="733" w:name="0332a18"/>
      <w:bookmarkEnd w:id="733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以從不淨白骨微塵。歸於虗空。空色二無。成無學道。</w:t>
      </w:r>
    </w:p>
    <w:p w:rsidR="00E3766E" w:rsidRPr="00E3766E" w:rsidRDefault="00E3766E" w:rsidP="004C084D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34" w:name="0332a19"/>
      <w:bookmarkEnd w:id="7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觀不淨相生大厭離等者。因多貪欲。佛令作九想</w:t>
      </w:r>
      <w:bookmarkStart w:id="735" w:name="0332a20"/>
      <w:bookmarkEnd w:id="7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觀。以對治之。即五停心之一也。葢佛所設觀門。有</w:t>
      </w:r>
      <w:bookmarkStart w:id="736" w:name="0332a21"/>
      <w:bookmarkEnd w:id="7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共不共。此大小乘共用之法。且根之利鈍。與煩惱</w:t>
      </w:r>
      <w:bookmarkStart w:id="737" w:name="0332a22"/>
      <w:bookmarkEnd w:id="7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輕重。錯落四句。此屬根利。而煩惱重者。由以圓根</w:t>
      </w:r>
      <w:bookmarkStart w:id="738" w:name="0332a23"/>
      <w:bookmarkEnd w:id="7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而多貪色慾。故觀不淨。以對治時。仍發圓悟。即長</w:t>
      </w:r>
      <w:bookmarkStart w:id="739" w:name="0332a24"/>
      <w:bookmarkEnd w:id="7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水所謂。因觀色塵本如來藏也。以從下超略九想</w:t>
      </w:r>
      <w:bookmarkStart w:id="740" w:name="0332b01"/>
      <w:bookmarkEnd w:id="7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觀耳。空色二無者。病愈藥除。相無不盡也。無學準</w:t>
      </w:r>
      <w:bookmarkStart w:id="741" w:name="0332b02"/>
      <w:bookmarkEnd w:id="7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△二蒙印命名。</w:t>
      </w:r>
    </w:p>
    <w:p w:rsidR="00E3766E" w:rsidRPr="004C084D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742" w:name="0332b03"/>
      <w:bookmarkEnd w:id="742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如來印我。</w:t>
      </w:r>
      <w:proofErr w:type="gramStart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名尼沙陀</w:t>
      </w:r>
      <w:proofErr w:type="gramEnd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</w:p>
    <w:p w:rsidR="00E3766E" w:rsidRPr="00E3766E" w:rsidRDefault="00E3766E" w:rsidP="004C084D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43" w:name="0332b04"/>
      <w:bookmarkEnd w:id="743"/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溫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陵曰。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優波尼沙陀。此翻近少。亦云塵性。謂微塵</w:t>
      </w:r>
      <w:bookmarkStart w:id="744" w:name="0332b05"/>
      <w:bookmarkEnd w:id="7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是色之少分也。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△三色圓得果。</w:t>
      </w:r>
    </w:p>
    <w:p w:rsidR="00E3766E" w:rsidRPr="004C084D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45" w:name="0332b06"/>
      <w:bookmarkEnd w:id="745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塵色既盡。妙色密圓。我從色相。得阿羅漢。</w:t>
      </w:r>
    </w:p>
    <w:p w:rsidR="00E3766E" w:rsidRPr="00E3766E" w:rsidRDefault="00E3766E" w:rsidP="004C084D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46" w:name="0332b07"/>
      <w:bookmarkEnd w:id="7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前言空色二無。但是相盡。此言塵色既盡妙色密</w:t>
      </w:r>
      <w:bookmarkStart w:id="747" w:name="0332b08"/>
      <w:bookmarkEnd w:id="7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圓。相盡性現也。然仍稱妙色者。則色仍不壞。而普</w:t>
      </w:r>
      <w:bookmarkStart w:id="748" w:name="0332b09"/>
      <w:bookmarkEnd w:id="7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觀諸色。皆即如來藏心。周徧法界也。羅漢準前可</w:t>
      </w:r>
      <w:bookmarkStart w:id="749" w:name="0332b10"/>
      <w:bookmarkEnd w:id="7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△三結答圓通。</w:t>
      </w:r>
    </w:p>
    <w:p w:rsidR="00E3766E" w:rsidRPr="004C084D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50" w:name="0332b11"/>
      <w:bookmarkEnd w:id="750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佛問圓通。如我所證。色因為上。</w:t>
      </w:r>
    </w:p>
    <w:p w:rsidR="00E3766E" w:rsidRPr="00E3766E" w:rsidRDefault="00E3766E" w:rsidP="004C084D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51" w:name="0332b12"/>
      <w:bookmarkEnd w:id="7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以觀色為入圓之因也。優波色塵</w:t>
      </w:r>
      <w:r w:rsidR="004C084D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△三香嚴</w:t>
      </w:r>
      <w:bookmarkStart w:id="752" w:name="0332b13"/>
      <w:bookmarkEnd w:id="752"/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香塵。分三。一作禮陳白。</w:t>
      </w:r>
    </w:p>
    <w:p w:rsidR="00E3766E" w:rsidRPr="004C084D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53" w:name="0332b14"/>
      <w:bookmarkEnd w:id="753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香嚴童子。即從座起。頂禮佛足。而白佛言。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54" w:name="0332b15"/>
      <w:bookmarkEnd w:id="754"/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△二陳白之言。分三。一敘悟香塵。又三。一因觀有</w:t>
      </w:r>
      <w:bookmarkStart w:id="755" w:name="0332b16"/>
      <w:bookmarkEnd w:id="755"/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為。</w:t>
      </w:r>
    </w:p>
    <w:p w:rsidR="00E3766E" w:rsidRPr="004C084D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56" w:name="0332b17"/>
      <w:bookmarkEnd w:id="756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我聞如來教我諦觀諸有為相。</w:t>
      </w:r>
    </w:p>
    <w:p w:rsidR="00E3766E" w:rsidRPr="00E3766E" w:rsidRDefault="00E3766E" w:rsidP="004C084D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57" w:name="0332b18"/>
      <w:bookmarkEnd w:id="7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諦觀者。審實而觀也。諸有為相。解現前偈。謂根塵</w:t>
      </w:r>
      <w:bookmarkStart w:id="758" w:name="0332b19"/>
      <w:bookmarkEnd w:id="7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識等也。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△二靜處聞香。</w:t>
      </w:r>
    </w:p>
    <w:p w:rsidR="00E3766E" w:rsidRPr="00E3766E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59" w:name="0332b20"/>
      <w:bookmarkEnd w:id="759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我時辭佛。宴晦清齋。見諸比丘燒沉水香。香氣寂然。</w:t>
      </w:r>
      <w:bookmarkStart w:id="760" w:name="0332b21"/>
      <w:bookmarkEnd w:id="760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來入鼻中。</w:t>
      </w:r>
    </w:p>
    <w:p w:rsidR="00B40061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bookmarkStart w:id="761" w:name="0332b22"/>
      <w:bookmarkEnd w:id="7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擕李曰。晏安息也。晦冥寂也。清淨之室。謂之清齋。</w:t>
      </w:r>
      <w:bookmarkStart w:id="762" w:name="0332b23"/>
      <w:bookmarkEnd w:id="762"/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○香乃有為中一法。寂然者無相也。</w:t>
      </w:r>
    </w:p>
    <w:p w:rsidR="00E3766E" w:rsidRPr="00B40061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△三即香發</w:t>
      </w:r>
      <w:bookmarkStart w:id="763" w:name="0332b24"/>
      <w:bookmarkEnd w:id="763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明。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64" w:name="0332c01"/>
      <w:bookmarkEnd w:id="764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我觀此氣。非木非空。非烟非火。去無所著。來無所從。</w:t>
      </w:r>
      <w:bookmarkStart w:id="765" w:name="0332c02"/>
      <w:bookmarkEnd w:id="765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由是意銷。發明無漏。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66" w:name="0332c03"/>
      <w:bookmarkEnd w:id="7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吳興曰。凡言性空。必推四性。今當以木為自。烟火</w:t>
      </w:r>
      <w:bookmarkStart w:id="767" w:name="0332c04"/>
      <w:bookmarkEnd w:id="7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為他。和合為共。空為無因。此似衍門觀幻有即空</w:t>
      </w:r>
      <w:bookmarkStart w:id="768" w:name="0332c05"/>
      <w:bookmarkEnd w:id="7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之相。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○此觀四性。達香塵生體。了不可得。而香之</w:t>
      </w:r>
      <w:bookmarkStart w:id="769" w:name="0332c06"/>
      <w:bookmarkEnd w:id="7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相盡。其義頗通。準佛破法。如云。徒木無火不香故</w:t>
      </w:r>
      <w:bookmarkStart w:id="770" w:name="0332c07"/>
      <w:bookmarkEnd w:id="7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曰非木。香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氣不同空性故曰非空。燒於別物不香</w:t>
      </w:r>
      <w:bookmarkStart w:id="771" w:name="0332c08"/>
      <w:bookmarkEnd w:id="7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故曰非煙非火也。香體既不可得故。去無所著。而</w:t>
      </w:r>
      <w:bookmarkStart w:id="772" w:name="0332c09"/>
      <w:bookmarkEnd w:id="7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來無所從。由是意銷者。入無分別也。發明無漏者。</w:t>
      </w:r>
      <w:bookmarkStart w:id="773" w:name="0332c10"/>
      <w:bookmarkEnd w:id="7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達熾然香體。即如來藏心也。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△二蒙印命名。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74" w:name="0332c11"/>
      <w:bookmarkEnd w:id="774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如來印我。得香嚴號。</w:t>
      </w:r>
    </w:p>
    <w:p w:rsidR="002C6803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bookmarkStart w:id="775" w:name="0332c12"/>
      <w:bookmarkEnd w:id="775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△三香圓得果。</w:t>
      </w:r>
      <w:bookmarkStart w:id="776" w:name="0332c13"/>
      <w:bookmarkEnd w:id="776"/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塵氣倐滅。妙香密圓。我從香嚴。得阿羅漢。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77" w:name="0332c14"/>
      <w:bookmarkEnd w:id="7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香嚴以妙香莊嚴法身也。塵氣二句。亦相盡性現</w:t>
      </w:r>
      <w:bookmarkStart w:id="778" w:name="0332c15"/>
      <w:bookmarkEnd w:id="7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也。羅漢準上。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79" w:name="0332c16"/>
      <w:bookmarkEnd w:id="779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佛問圓通。如我所證。香嚴為上。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0" w:name="0332c17"/>
      <w:bookmarkEnd w:id="7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此與䟦陀。雖酷似宗門悟處。而尚多假於分別。以</w:t>
      </w:r>
      <w:bookmarkStart w:id="781" w:name="0332c18"/>
      <w:bookmarkEnd w:id="7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為入處。宗家未必若是多。惟功夫極。則觸處洞然</w:t>
      </w:r>
      <w:bookmarkStart w:id="782" w:name="0332c19"/>
      <w:bookmarkEnd w:id="7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</w:t>
      </w:r>
      <w:r w:rsidR="004C084D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。然彼於悟後。見諦雖同。而證之淺深。隨於宿</w:t>
      </w:r>
      <w:bookmarkStart w:id="783" w:name="0332c20"/>
      <w:bookmarkEnd w:id="7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根。實不可定。而此之諸聖。洞見藏心。亦無不同。而</w:t>
      </w:r>
      <w:bookmarkStart w:id="784" w:name="0332c21"/>
      <w:bookmarkEnd w:id="7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初心證位。定在七信以上。通於初住。是證亦同也。</w:t>
      </w:r>
      <w:bookmarkStart w:id="785" w:name="0332c22"/>
      <w:bookmarkEnd w:id="7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不然則不可同語圓通位矣。後皆放此。香嚴香塵</w:t>
      </w:r>
      <w:bookmarkStart w:id="786" w:name="0332c23"/>
      <w:bookmarkEnd w:id="786"/>
      <w:r w:rsidR="004C084D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2C6803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△四藥王味塵。分三。一作禮陳白。</w:t>
      </w:r>
      <w:bookmarkStart w:id="787" w:name="0332c24"/>
      <w:bookmarkEnd w:id="787"/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藥王藥上二法王子。并在會中五百梵天。即從座起。</w:t>
      </w:r>
      <w:bookmarkStart w:id="788" w:name="0333a01"/>
      <w:bookmarkEnd w:id="788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頂禮佛足。而白佛言。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9" w:name="0333a02"/>
      <w:bookmarkEnd w:id="7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五百梵天。同行眷屬也。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△二陳白之言。又分三。一</w:t>
      </w:r>
      <w:bookmarkStart w:id="790" w:name="0333a03"/>
      <w:bookmarkEnd w:id="790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敘悟味塵。分三。一宿因甞藥。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91" w:name="0333a04"/>
      <w:bookmarkEnd w:id="791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我無始劫。為世良醫。口中甞此娑婆世界草木金石。</w:t>
      </w:r>
      <w:bookmarkStart w:id="792" w:name="0333a05"/>
      <w:bookmarkEnd w:id="792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名數凡有十萬八千。</w:t>
      </w:r>
    </w:p>
    <w:p w:rsidR="00E3766E" w:rsidRPr="00E3766E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3" w:name="0333a06"/>
      <w:bookmarkEnd w:id="793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△二備達藥性。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94" w:name="0333a07"/>
      <w:bookmarkEnd w:id="794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如是悉知苦酢鹹淡甘辛等味。并諸和合俱生變異。</w:t>
      </w:r>
      <w:bookmarkStart w:id="795" w:name="0333a08"/>
      <w:bookmarkEnd w:id="795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是冷是熱。有毒無毒。悉能徧知。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6" w:name="0333a09"/>
      <w:bookmarkEnd w:id="7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孤山曰。眾味共成名和合。直爾采用名俱生。修鍊</w:t>
      </w:r>
      <w:bookmarkStart w:id="797" w:name="0333a10"/>
      <w:bookmarkEnd w:id="7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炮炙名變異。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△三即味開悟。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98" w:name="0333a11"/>
      <w:bookmarkEnd w:id="798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承事如來。</w:t>
      </w:r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了知味性。</w:t>
      </w:r>
      <w:proofErr w:type="gramStart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非空非有</w:t>
      </w:r>
      <w:proofErr w:type="gramEnd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非即身心。非離身心。</w:t>
      </w:r>
      <w:bookmarkStart w:id="799" w:name="0333a12"/>
      <w:bookmarkEnd w:id="799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分別味因。從是開悟。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00" w:name="0333a13"/>
      <w:bookmarkEnd w:id="8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舌與藥觸。熾然味現。故非空。雖觸舌現。實無形相。</w:t>
      </w:r>
      <w:bookmarkStart w:id="801" w:name="0333a14"/>
      <w:bookmarkEnd w:id="8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故非有。又味是不可見有對色。以有對故非空。以</w:t>
      </w:r>
      <w:bookmarkStart w:id="802" w:name="0333a15"/>
      <w:bookmarkEnd w:id="8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不見故非有也。身即舌也。心即舌識也。諸藥不來。</w:t>
      </w:r>
      <w:bookmarkStart w:id="803" w:name="0333a16"/>
      <w:bookmarkEnd w:id="8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則舌與識不自現於苦等。故非即身心。舌識不甞</w:t>
      </w:r>
      <w:bookmarkStart w:id="804" w:name="0333a17"/>
      <w:bookmarkEnd w:id="8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諸藥。豈能自現苦等。故非離身心。分別味因。一一</w:t>
      </w:r>
      <w:bookmarkStart w:id="805" w:name="0333a18"/>
      <w:bookmarkEnd w:id="8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追究。味因何有。從是開悟者。忽爾悟得。熾然諸味。</w:t>
      </w:r>
      <w:bookmarkStart w:id="806" w:name="0333a19"/>
      <w:bookmarkEnd w:id="8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元不從於諸藥及與身心。本如來藏真如性也。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807" w:name="0333a20"/>
      <w:bookmarkEnd w:id="807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二蒙印命名。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08" w:name="0333a21"/>
      <w:bookmarkEnd w:id="808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蒙佛如來印我昆季藥王藥上二菩薩名。今於會中。</w:t>
      </w:r>
      <w:bookmarkStart w:id="809" w:name="0333a22"/>
      <w:bookmarkEnd w:id="809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為法王子。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10" w:name="0333a23"/>
      <w:bookmarkEnd w:id="8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蒙佛無別號者。即指釋迦塵劫為其導師也。約初</w:t>
      </w:r>
      <w:bookmarkStart w:id="811" w:name="0333a24"/>
      <w:bookmarkEnd w:id="8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發悟時所證菩薩。應亦七信以上。通於初住也。末</w:t>
      </w:r>
      <w:bookmarkStart w:id="812" w:name="0333b01"/>
      <w:bookmarkEnd w:id="8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二句。明其今雖高證深位不改初名。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△三覺味得</w:t>
      </w:r>
      <w:bookmarkStart w:id="813" w:name="0333b02"/>
      <w:bookmarkEnd w:id="813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果。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14" w:name="0333b03"/>
      <w:bookmarkEnd w:id="814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因味覺明。位登菩薩。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15" w:name="0333b04"/>
      <w:bookmarkEnd w:id="8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覺明。即藏心開悟也。此仍結其最初方便因味得</w:t>
      </w:r>
      <w:bookmarkStart w:id="816" w:name="0333b05"/>
      <w:bookmarkEnd w:id="8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果而</w:t>
      </w:r>
      <w:r w:rsidR="002C6803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17" w:name="0333b06"/>
      <w:bookmarkEnd w:id="817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佛問圓通。如我所證。味因為上。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18" w:name="0333b07"/>
      <w:bookmarkEnd w:id="8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藥王味塵</w:t>
      </w:r>
      <w:r w:rsidR="002C6803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△五䟦陀觸塵。分三。一作禮陳白。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19" w:name="0333b08"/>
      <w:bookmarkEnd w:id="819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䟦陀婆羅。并其同伴十六開士。即從座起。頂禮佛足。</w:t>
      </w:r>
      <w:bookmarkStart w:id="820" w:name="0333b09"/>
      <w:bookmarkEnd w:id="820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而白佛言。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1" w:name="0333b10"/>
      <w:bookmarkEnd w:id="8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孤山曰。䟦陀婆羅。此云賢守。亦云賢護。自守護賢</w:t>
      </w:r>
      <w:bookmarkStart w:id="822" w:name="0333b11"/>
      <w:bookmarkEnd w:id="8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德。亦守護眾生。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○開士菩薩別名。自開悟而復能</w:t>
      </w:r>
      <w:bookmarkStart w:id="823" w:name="0333b12"/>
      <w:bookmarkEnd w:id="8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開悟眾生者之號也。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△二陳白之言。又三。一敘悟</w:t>
      </w:r>
      <w:bookmarkStart w:id="824" w:name="0333b13"/>
      <w:bookmarkEnd w:id="824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觸塵。又三。一宿因入室。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25" w:name="0333b14"/>
      <w:bookmarkEnd w:id="825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我等先於威音王佛。聞法出家。於浴僧時。隨例入室。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6" w:name="0333b15"/>
      <w:bookmarkEnd w:id="8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此即與常不輕。同時增上慢之流也。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△二即觸發</w:t>
      </w:r>
      <w:bookmarkStart w:id="827" w:name="0333b16"/>
      <w:bookmarkEnd w:id="827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悟。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28" w:name="0333b17"/>
      <w:bookmarkEnd w:id="828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忽悟水因。既不洗塵。亦不洗體。中間安然。得無所有。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9" w:name="0333b18"/>
      <w:bookmarkEnd w:id="8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水因者。即水為導悟之因也。此科當勿迷於論觸。</w:t>
      </w:r>
      <w:bookmarkStart w:id="830" w:name="0333b19"/>
      <w:bookmarkEnd w:id="8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葢觸之為塵。以身根而合色塵。中間熾然。覺其冷</w:t>
      </w:r>
      <w:bookmarkStart w:id="831" w:name="0333b20"/>
      <w:bookmarkEnd w:id="8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煖澁滑者。是其相也。今因沐浴時。以身觸水。以水</w:t>
      </w:r>
      <w:bookmarkStart w:id="832" w:name="0333b21"/>
      <w:bookmarkEnd w:id="8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合身。中間熾然。冷煖觸現。由是追究此觸。因何而</w:t>
      </w:r>
      <w:bookmarkStart w:id="833" w:name="0333b22"/>
      <w:bookmarkEnd w:id="8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有。若言因洗塵垢而有耶。則塵本無情。何能現觸。</w:t>
      </w:r>
      <w:bookmarkStart w:id="834" w:name="0333b23"/>
      <w:bookmarkEnd w:id="8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故經云。既不洗塵者。言既不因洗塵而現觸也。若</w:t>
      </w:r>
      <w:bookmarkStart w:id="835" w:name="0333b24"/>
      <w:bookmarkEnd w:id="8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言因洗勝義根之覺體而有耶。則覺知之體。非洗</w:t>
      </w:r>
      <w:bookmarkStart w:id="836" w:name="0333c01"/>
      <w:bookmarkEnd w:id="8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可著。故經云。亦不洗體者。言亦不因洗體而現觸</w:t>
      </w:r>
      <w:bookmarkStart w:id="837" w:name="0333c02"/>
      <w:bookmarkEnd w:id="8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也。中間者。推塵推體。兩楹中間。安然者。即徹悟自</w:t>
      </w:r>
      <w:bookmarkStart w:id="838" w:name="0333c03"/>
      <w:bookmarkEnd w:id="8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在之相也。得無所有者。達此觸塵。杳無來處。相盡</w:t>
      </w:r>
      <w:bookmarkStart w:id="839" w:name="0333c04"/>
      <w:bookmarkEnd w:id="8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性現。本如來藏妙真如性也。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△三習留今證。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40" w:name="0333c05"/>
      <w:bookmarkEnd w:id="840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宿習無忘。乃至今時。從佛出家。令得無學。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1" w:name="0333c06"/>
      <w:bookmarkEnd w:id="8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威音見諦。是為初心。今從釋迦。證於深位。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</w:t>
      </w:r>
      <w:bookmarkStart w:id="842" w:name="0333c07"/>
      <w:bookmarkEnd w:id="842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印命名。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43" w:name="0333c08"/>
      <w:bookmarkEnd w:id="843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彼佛名我䟦陀婆羅。</w:t>
      </w:r>
    </w:p>
    <w:p w:rsidR="00E3766E" w:rsidRPr="00E3766E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4" w:name="0333c09"/>
      <w:bookmarkEnd w:id="844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△三觸明得果。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45" w:name="0333c10"/>
      <w:bookmarkEnd w:id="845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妙觸宣明。成佛子住。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6" w:name="0333c11"/>
      <w:bookmarkEnd w:id="8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即觸塵而悟入藏性。所謂妙觸宣明也。佛子住。即</w:t>
      </w:r>
      <w:bookmarkStart w:id="847" w:name="0333c12"/>
      <w:bookmarkEnd w:id="8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是證於初住也。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48" w:name="0333c13"/>
      <w:bookmarkEnd w:id="848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佛問圓通。如我所證。觸因為上。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9" w:name="0333c14"/>
      <w:bookmarkEnd w:id="8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䟦陀觸塵</w:t>
      </w:r>
      <w:r w:rsidR="002C6803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△六迦葉法塵。又分為三。一作禮</w:t>
      </w:r>
      <w:bookmarkStart w:id="850" w:name="0333c15"/>
      <w:bookmarkEnd w:id="850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陳白。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51" w:name="0333c16"/>
      <w:bookmarkEnd w:id="851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摩訶迦葉。及紫金光比丘尼等。即從座起。頂禮佛足。</w:t>
      </w:r>
      <w:bookmarkStart w:id="852" w:name="0333c17"/>
      <w:bookmarkEnd w:id="852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而白佛言。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53" w:name="0333c18"/>
      <w:bookmarkEnd w:id="8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摩訶迦葉。云大飲光。檢三迦葉。尼等自明。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</w:t>
      </w:r>
      <w:bookmarkStart w:id="854" w:name="0333c19"/>
      <w:bookmarkEnd w:id="854"/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白之言。分三。一敘悟法塵。又三。一宿因感報。</w:t>
      </w:r>
    </w:p>
    <w:p w:rsidR="00E3766E" w:rsidRPr="002C6803" w:rsidRDefault="00E3766E" w:rsidP="002C6803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55" w:name="0333c20"/>
      <w:bookmarkEnd w:id="855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我</w:t>
      </w:r>
      <w:proofErr w:type="gramStart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於</w:t>
      </w:r>
      <w:proofErr w:type="gramEnd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往劫。</w:t>
      </w:r>
      <w:proofErr w:type="gramStart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於</w:t>
      </w:r>
      <w:proofErr w:type="gramEnd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此界中。</w:t>
      </w:r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有佛出世。名日月燈。我得親近</w:t>
      </w:r>
      <w:bookmarkStart w:id="856" w:name="0333c21"/>
      <w:bookmarkEnd w:id="856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聞法修學。佛滅度後。供養舍利。然燈續明。以紫光金。</w:t>
      </w:r>
      <w:bookmarkStart w:id="857" w:name="0333c22"/>
      <w:bookmarkEnd w:id="857"/>
      <w:r w:rsidRPr="002C680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塗佛形像。自爾以來。世世生生。身常圓滿紫金光聚。</w:t>
      </w:r>
    </w:p>
    <w:p w:rsidR="00E3766E" w:rsidRPr="00E3766E" w:rsidRDefault="00E3766E" w:rsidP="002C6803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58" w:name="0333c23"/>
      <w:bookmarkEnd w:id="8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以然燈塗佛二種勝因故。感歷劫紫金身光。袒衣</w:t>
      </w:r>
      <w:bookmarkStart w:id="859" w:name="0333c24"/>
      <w:bookmarkEnd w:id="8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吞日。</w:t>
      </w:r>
    </w:p>
    <w:p w:rsidR="00E3766E" w:rsidRPr="002C6803" w:rsidRDefault="00E3766E" w:rsidP="002C6803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2C680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△二兼同眷屬。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60" w:name="0334a01"/>
      <w:bookmarkEnd w:id="860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此紫金光比丘尼等。即我眷屬。同時發心。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1" w:name="0334a02"/>
      <w:bookmarkEnd w:id="861"/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尼兼身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同。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餘惟果同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△三觀法得果。</w:t>
      </w:r>
    </w:p>
    <w:p w:rsidR="00E3766E" w:rsidRPr="00E3766E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62" w:name="0334a03"/>
      <w:bookmarkEnd w:id="862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我觀世間。六塵變壞。惟以空寂。修於滅盡。身心乃能</w:t>
      </w:r>
      <w:bookmarkStart w:id="863" w:name="0334a04"/>
      <w:bookmarkEnd w:id="863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度百千劫。猶如彈指。我以空法。成阿羅漢。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64" w:name="0334a05"/>
      <w:bookmarkEnd w:id="8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觀六塵者。正觀法塵為總。前五為別。葢觀前五塵</w:t>
      </w:r>
      <w:bookmarkStart w:id="865" w:name="0334a06"/>
      <w:bookmarkEnd w:id="8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謝落影子兼總別而稱六也。變壞者。葢法塵托意</w:t>
      </w:r>
      <w:bookmarkStart w:id="866" w:name="0334a07"/>
      <w:bookmarkEnd w:id="8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識。暫現即過。剎那剎那。念念生滅。厭此變壞。加修</w:t>
      </w:r>
      <w:bookmarkStart w:id="867" w:name="0334a08"/>
      <w:bookmarkEnd w:id="8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空觀。入滅盡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定。此定能滅意根。空法塵也。定深故</w:t>
      </w:r>
      <w:bookmarkStart w:id="868" w:name="0334a09"/>
      <w:bookmarkEnd w:id="8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能度劫甚久同暫。溫陵謂今在雞足山。待彌勒入</w:t>
      </w:r>
      <w:bookmarkStart w:id="869" w:name="0334a10"/>
      <w:bookmarkEnd w:id="8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此定也。我以空法者。觀破法塵。相盡性現。悟入藏</w:t>
      </w:r>
      <w:bookmarkStart w:id="870" w:name="0334a11"/>
      <w:bookmarkEnd w:id="8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心矣。羅漢準前。</w:t>
      </w:r>
    </w:p>
    <w:p w:rsidR="00E3766E" w:rsidRPr="00E3766E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△二蒙佛印可。</w:t>
      </w:r>
    </w:p>
    <w:p w:rsidR="00E3766E" w:rsidRPr="00E3766E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1" w:name="0334a12"/>
      <w:bookmarkEnd w:id="871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世尊說我。頭陀為最。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2" w:name="0334a13"/>
      <w:bookmarkEnd w:id="8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溫陵曰。頭陀。新云杜多。此翻抖擻。以能抖擻法塵</w:t>
      </w:r>
      <w:bookmarkStart w:id="873" w:name="0334a14"/>
      <w:bookmarkEnd w:id="8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為號也。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△三法明滅漏。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874" w:name="0334a15"/>
      <w:bookmarkEnd w:id="874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妙法開明。</w:t>
      </w:r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銷</w:t>
      </w:r>
      <w:proofErr w:type="gramStart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滅</w:t>
      </w:r>
      <w:proofErr w:type="gramEnd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諸漏。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5" w:name="0334a16"/>
      <w:bookmarkEnd w:id="875"/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法融藏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心。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故妙開明。藏心既入。永無漏落。故言銷</w:t>
      </w:r>
      <w:bookmarkStart w:id="876" w:name="0334a17"/>
      <w:bookmarkEnd w:id="8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滅果之實也。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77" w:name="0334a18"/>
      <w:bookmarkEnd w:id="877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佛問圓通。如我所證。法因為上。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8" w:name="0334a19"/>
      <w:bookmarkEnd w:id="8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六塵圓通</w:t>
      </w:r>
      <w:r w:rsidR="00BA042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△二五根圓通。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六根缺一者。留耳</w:t>
      </w:r>
      <w:bookmarkStart w:id="879" w:name="0334a20"/>
      <w:bookmarkEnd w:id="879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根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為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殿後。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所以當此方之機也。參詳五根。四中俱</w:t>
      </w:r>
      <w:bookmarkStart w:id="880" w:name="0334a21"/>
      <w:bookmarkEnd w:id="8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有旋反字面。以根性法門均是旋根脫塵之旨。塵</w:t>
      </w:r>
      <w:bookmarkStart w:id="881" w:name="0334a22"/>
      <w:bookmarkEnd w:id="8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識不然。細玩可見。就分為五科。一那律眼根。分三。</w:t>
      </w:r>
      <w:bookmarkStart w:id="882" w:name="0334a23"/>
      <w:bookmarkEnd w:id="8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一作禮陳白。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83" w:name="0334a24"/>
      <w:bookmarkEnd w:id="883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阿那律陀。即從座起。頂禮佛足。而白佛言。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84" w:name="0334b01"/>
      <w:bookmarkEnd w:id="8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長水曰。那律即阿㝹樓䭾。此云無貧。亦云如意。乃</w:t>
      </w:r>
      <w:bookmarkStart w:id="885" w:name="0334b02"/>
      <w:bookmarkEnd w:id="8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白飯王子也。過去世。以一食施辟支。感九十一劫</w:t>
      </w:r>
      <w:bookmarkStart w:id="886" w:name="0334b03"/>
      <w:bookmarkEnd w:id="8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受如意樂。</w:t>
      </w:r>
    </w:p>
    <w:p w:rsidR="00E3766E" w:rsidRPr="00E3766E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△二陳白之言。分四。一因訶失目。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87" w:name="0334b04"/>
      <w:bookmarkEnd w:id="887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我初出家。常樂睡眠。如來訶我為畜生類。我聞佛訶。</w:t>
      </w:r>
      <w:bookmarkStart w:id="888" w:name="0334b05"/>
      <w:bookmarkEnd w:id="888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啼泣自責。七日不眠。失其雙目。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89" w:name="0334b06"/>
      <w:bookmarkEnd w:id="8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孤山曰。增一阿含云。佛在給孤園。為眾說法。那律</w:t>
      </w:r>
      <w:bookmarkStart w:id="890" w:name="0334b07"/>
      <w:bookmarkEnd w:id="8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於中眼睡。佛說偈訶云。咄咄何為睡。螺螄蚌蛤類。</w:t>
      </w:r>
      <w:bookmarkStart w:id="891" w:name="0334b08"/>
      <w:bookmarkEnd w:id="8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一睡一千年。不聞佛名字。那律於是達曉不眠。眼</w:t>
      </w:r>
      <w:bookmarkStart w:id="892" w:name="0334b09"/>
      <w:bookmarkEnd w:id="8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根便失。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△二承示三昧。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93" w:name="0334b10"/>
      <w:bookmarkEnd w:id="893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世尊。示我樂見照明金剛三昧。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94" w:name="0334b11"/>
      <w:bookmarkEnd w:id="8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樂見。即旋見忘塵。照明即發本明耀也。準耳根圓</w:t>
      </w:r>
      <w:bookmarkStart w:id="895" w:name="0334b12"/>
      <w:bookmarkEnd w:id="8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通。乃是反見見自性之功夫也。謂之金剛三昧者。</w:t>
      </w:r>
      <w:bookmarkStart w:id="896" w:name="0334b13"/>
      <w:bookmarkEnd w:id="8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表心眼現前。如金剛堅固。不可破壞。非如肉眼易</w:t>
      </w:r>
      <w:bookmarkStart w:id="897" w:name="0334b14"/>
      <w:bookmarkEnd w:id="8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破壞也。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△三遂得心眼。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98" w:name="0334b15"/>
      <w:bookmarkEnd w:id="898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我不因眼。觀見十方。精真洞然。如觀掌果。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99" w:name="0334b16"/>
      <w:bookmarkEnd w:id="899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不因眼者。不因肉眼也。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精真洞然者。即如來藏心。</w:t>
      </w:r>
      <w:bookmarkStart w:id="900" w:name="0334b17"/>
      <w:bookmarkEnd w:id="9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發本明耀。心眼洞開也。準耳門應云。初於見中。入</w:t>
      </w:r>
      <w:bookmarkStart w:id="901" w:name="0334b18"/>
      <w:bookmarkEnd w:id="9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流忘所。所入既寂。明暗二相了然不生。此則位齊</w:t>
      </w:r>
      <w:bookmarkStart w:id="902" w:name="0334b19"/>
      <w:bookmarkEnd w:id="9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初果。即應心光漸發。如是漸增。見所見盡。此則位</w:t>
      </w:r>
      <w:bookmarkStart w:id="903" w:name="0334b20"/>
      <w:bookmarkEnd w:id="9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齊七信四果。即應大發本明。徹見十方也。然既同</w:t>
      </w:r>
      <w:bookmarkStart w:id="904" w:name="0334b21"/>
      <w:bookmarkEnd w:id="9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於圓證。則盡見不住。乃至寂滅現前。亦應齊等也。</w:t>
      </w:r>
      <w:bookmarkStart w:id="905" w:name="0334b22"/>
      <w:bookmarkEnd w:id="9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舊註較量阿含。諍分大小。皆不必然。以佛既開本。</w:t>
      </w:r>
      <w:bookmarkStart w:id="906" w:name="0334b23"/>
      <w:bookmarkEnd w:id="9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均屬內祕。凡所修證。何法不圓。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△四蒙佛印證。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07" w:name="0334b24"/>
      <w:bookmarkEnd w:id="907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如來印我。成阿羅漢。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08" w:name="0334c01"/>
      <w:bookmarkEnd w:id="9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準前。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09" w:name="0334c02"/>
      <w:bookmarkEnd w:id="909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佛問圓通。如我所證。旋見循元。斯為第一。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0" w:name="0334c03"/>
      <w:bookmarkEnd w:id="9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旋見。即反見見自性。循元。即證入圓通也。那律眼</w:t>
      </w:r>
      <w:bookmarkStart w:id="911" w:name="0334c04"/>
      <w:bookmarkEnd w:id="9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</w:t>
      </w:r>
      <w:r w:rsidR="00BA042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△二周利鼻根。分三。一作禮陳白。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12" w:name="0334c05"/>
      <w:bookmarkEnd w:id="912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周利槃特迦。即從座起。頂禮佛足。而白佛言。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3" w:name="0334c06"/>
      <w:bookmarkEnd w:id="9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溫陵曰。槃特此云繼道。長水曰。特迦亦云蛇奴。於</w:t>
      </w:r>
      <w:bookmarkStart w:id="914" w:name="0334c07"/>
      <w:bookmarkEnd w:id="9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路所生。</w:t>
      </w:r>
    </w:p>
    <w:p w:rsidR="00E3766E" w:rsidRPr="00E3766E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△二陳白之言。分四。一因闕誦持。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15" w:name="0334c08"/>
      <w:bookmarkEnd w:id="915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我闕誦持。無多聞性。最初值佛。聞法出家。憶持如來</w:t>
      </w:r>
      <w:bookmarkStart w:id="916" w:name="0334c09"/>
      <w:bookmarkEnd w:id="916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一句伽陀。於一百日。得前遺後。得後遺前。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7" w:name="0334c10"/>
      <w:bookmarkEnd w:id="9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長水曰。過去為大法師。祕吝佛法。不常教人。後感</w:t>
      </w:r>
      <w:bookmarkStart w:id="918" w:name="0334c11"/>
      <w:bookmarkEnd w:id="9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愚鈍。以宿善故遇佛出家。五百比丘。同教一偈。經</w:t>
      </w:r>
      <w:bookmarkStart w:id="919" w:name="0334c12"/>
      <w:bookmarkEnd w:id="9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九十日不成。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○別經有言。教誦條帚。則得條忘帚。</w:t>
      </w:r>
      <w:bookmarkStart w:id="920" w:name="0334c13"/>
      <w:bookmarkEnd w:id="9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得帚忘條。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△二奉教調息。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21" w:name="0334c14"/>
      <w:bookmarkEnd w:id="921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佛愍我愚。教我安居。調出入息。我時觀息。微細窮盡</w:t>
      </w:r>
      <w:bookmarkStart w:id="922" w:name="0334c15"/>
      <w:bookmarkEnd w:id="922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生住異滅諸行剎那。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23" w:name="0334c16"/>
      <w:bookmarkEnd w:id="9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長水曰。佛令數息攝心。因而了悟。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○經雖云調。即</w:t>
      </w:r>
      <w:bookmarkStart w:id="924" w:name="0334c17"/>
      <w:bookmarkEnd w:id="9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兼數意調者。按天台止觀。當離風氣喘等。而幽綿</w:t>
      </w:r>
      <w:bookmarkStart w:id="925" w:name="0334c18"/>
      <w:bookmarkEnd w:id="9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自在也。數則從一至十。或至百而後。逆數至一。良</w:t>
      </w:r>
      <w:bookmarkStart w:id="926" w:name="0334c19"/>
      <w:bookmarkEnd w:id="9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以。暗鈍遠因。雖本愚痴。近緣亦由雜亂。故令數息</w:t>
      </w:r>
      <w:bookmarkStart w:id="927" w:name="0334c20"/>
      <w:bookmarkEnd w:id="9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攝住。不雜餘緣。然數出不數入。雙數則病。我時下</w:t>
      </w:r>
      <w:bookmarkStart w:id="928" w:name="0334c21"/>
      <w:bookmarkEnd w:id="9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觀息盡詳也。得定則微細定深。則窮盡四相。出息</w:t>
      </w:r>
      <w:bookmarkStart w:id="929" w:name="0334c22"/>
      <w:bookmarkEnd w:id="9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入息皆具。初起曰生。不斷曰住。漸微曰異。</w:t>
      </w:r>
      <w:r w:rsidR="00BA042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斷曰</w:t>
      </w:r>
      <w:bookmarkStart w:id="930" w:name="0334c23"/>
      <w:bookmarkEnd w:id="9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滅。諸行即生等遷流。剎那最短一念。即具九十剎</w:t>
      </w:r>
      <w:bookmarkStart w:id="931" w:name="0334c24"/>
      <w:bookmarkEnd w:id="9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那。言至微細也。調息似六妙門數隨止。餘似觀。還</w:t>
      </w:r>
      <w:bookmarkStart w:id="932" w:name="0335a01"/>
      <w:bookmarkEnd w:id="9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淨在下科。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△三開悟得果。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33" w:name="0335a02"/>
      <w:bookmarkEnd w:id="933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其心豁然。得大無礙。乃至漏盡。成阿羅漢。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34" w:name="0335a03"/>
      <w:bookmarkEnd w:id="9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豁然無礙者。即就鼻息窮盡處豁悟。鼻根通於藏</w:t>
      </w:r>
      <w:bookmarkStart w:id="935" w:name="0335a04"/>
      <w:bookmarkEnd w:id="9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性。所謂聖性無不通也。然藏性澄清。萬法朗鑑。無</w:t>
      </w:r>
      <w:bookmarkStart w:id="936" w:name="0335a05"/>
      <w:bookmarkEnd w:id="9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復障隔。豈有憶忘乎。故曰得大無礙。漏盡羅漢。竝</w:t>
      </w:r>
      <w:bookmarkStart w:id="937" w:name="0335a06"/>
      <w:bookmarkEnd w:id="9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以準前。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△四蒙佛印證。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38" w:name="0335a07"/>
      <w:bookmarkEnd w:id="938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住佛座下。印成無學。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39" w:name="0335a08"/>
      <w:bookmarkEnd w:id="9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準前。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E3766E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0" w:name="0335a09"/>
      <w:bookmarkEnd w:id="940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</w:t>
      </w:r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如我所證。</w:t>
      </w:r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反息循空。斯為第一。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1" w:name="0335a10"/>
      <w:bookmarkEnd w:id="9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反息循空者。只是觀息反歸空滅。即悟入藏性。以</w:t>
      </w:r>
      <w:bookmarkStart w:id="942" w:name="0335a11"/>
      <w:bookmarkEnd w:id="9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成圓通果也。問鼻以嗅為用。今於旋根。而不取反</w:t>
      </w:r>
      <w:bookmarkStart w:id="943" w:name="0335a12"/>
      <w:bookmarkEnd w:id="9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嗅。乃取反息。何也。答嗅性正托於息。所謂出息取</w:t>
      </w:r>
      <w:bookmarkStart w:id="944" w:name="0335a13"/>
      <w:bookmarkEnd w:id="9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香。入息聞香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也。但此攝心。何須反嗅。及其發悟。終</w:t>
      </w:r>
      <w:bookmarkStart w:id="945" w:name="0335a14"/>
      <w:bookmarkEnd w:id="9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因息盡。故屬鼻根圓通。周利鼻根</w:t>
      </w:r>
      <w:r w:rsidR="00BA042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△三憍</w:t>
      </w:r>
      <w:proofErr w:type="gramStart"/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梵</w:t>
      </w:r>
      <w:bookmarkStart w:id="946" w:name="0335a15"/>
      <w:bookmarkEnd w:id="946"/>
      <w:proofErr w:type="gramEnd"/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舌根。分三。</w:t>
      </w:r>
      <w:proofErr w:type="gramStart"/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一</w:t>
      </w:r>
      <w:proofErr w:type="gramEnd"/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作禮陳白。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47" w:name="0335a16"/>
      <w:bookmarkEnd w:id="947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憍</w:t>
      </w:r>
      <w:proofErr w:type="gramStart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梵</w:t>
      </w:r>
      <w:proofErr w:type="gramEnd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鉢提。</w:t>
      </w:r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即從座起。頂禮佛足。而白佛言。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8" w:name="0335a17"/>
      <w:bookmarkEnd w:id="948"/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溫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陵曰。憍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梵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鉢提。此云牛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呞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牛凡不食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。亦事虗哨。</w:t>
      </w:r>
      <w:bookmarkStart w:id="949" w:name="0335a18"/>
      <w:bookmarkEnd w:id="9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此人口如牛之哨。乃輕弄報也。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△二陳白之言。又</w:t>
      </w:r>
      <w:bookmarkStart w:id="950" w:name="0335a19"/>
      <w:bookmarkEnd w:id="950"/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分四。一口業招</w:t>
      </w:r>
      <w:proofErr w:type="gramStart"/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報</w:t>
      </w:r>
      <w:proofErr w:type="gramEnd"/>
      <w:r w:rsidRPr="00BA0422">
        <w:rPr>
          <w:rFonts w:ascii="宋体" w:eastAsia="宋体" w:hAnsi="宋体" w:cs="宋体"/>
          <w:color w:val="FF0000"/>
          <w:kern w:val="0"/>
          <w:sz w:val="32"/>
          <w:szCs w:val="32"/>
        </w:rPr>
        <w:t>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51" w:name="0335a20"/>
      <w:bookmarkEnd w:id="951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我有口業。</w:t>
      </w:r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於過去劫。輕弄沙門。世世生生。有牛呞病。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2" w:name="0335a21"/>
      <w:bookmarkEnd w:id="9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見老僧無齒而食。笑之說其似牛。故世世感生牛</w:t>
      </w:r>
      <w:bookmarkStart w:id="953" w:name="0335a22"/>
      <w:bookmarkEnd w:id="9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舌。常如牛呞。口業可畏如此。</w:t>
      </w:r>
    </w:p>
    <w:p w:rsidR="00E3766E" w:rsidRPr="00E3766E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△二奉教止觀。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54" w:name="0335a23"/>
      <w:bookmarkEnd w:id="954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如來示我一味清淨心地法門。我得滅心。入三摩地。</w:t>
      </w:r>
      <w:bookmarkStart w:id="955" w:name="0335a24"/>
      <w:bookmarkEnd w:id="955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觀味之知。非體非物。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6" w:name="0335b01"/>
      <w:bookmarkEnd w:id="9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此佛本欲教以舌根圓通。乃先令其止散入寂。後</w:t>
      </w:r>
      <w:bookmarkStart w:id="957" w:name="0335b02"/>
      <w:bookmarkEnd w:id="9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教其從寂起照。觀察甞性也。故此首三句。即先賜</w:t>
      </w:r>
      <w:bookmarkStart w:id="958" w:name="0335b03"/>
      <w:bookmarkEnd w:id="9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以數珠。令其念佛也。而謂之一味清淨心地法門</w:t>
      </w:r>
      <w:bookmarkStart w:id="959" w:name="0335b04"/>
      <w:bookmarkEnd w:id="9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者。葢念佛時。止諸雜緣。純一淨念故也。次二句。即</w:t>
      </w:r>
      <w:bookmarkStart w:id="960" w:name="0335b05"/>
      <w:bookmarkEnd w:id="9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止散入寂。先成念佛三昧也。末二句。即後教其從</w:t>
      </w:r>
      <w:bookmarkStart w:id="961" w:name="0335b06"/>
      <w:bookmarkEnd w:id="9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寂起照。觀寂甞味。知性非從根體。亦非從物味也。</w:t>
      </w:r>
      <w:bookmarkStart w:id="962" w:name="0335b07"/>
      <w:bookmarkEnd w:id="9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良以。外味不來。根不自甞。故非體。舌不觸知。物不</w:t>
      </w:r>
      <w:bookmarkStart w:id="963" w:name="0335b08"/>
      <w:bookmarkEnd w:id="9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自味。故非物也。當知。念佛非但遮謗。而遮謗乃餘</w:t>
      </w:r>
      <w:bookmarkStart w:id="964" w:name="0335b09"/>
      <w:bookmarkEnd w:id="9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益耳。</w:t>
      </w:r>
    </w:p>
    <w:p w:rsidR="00BA0422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△二超離得果。</w:t>
      </w:r>
      <w:bookmarkStart w:id="965" w:name="0335b10"/>
      <w:bookmarkEnd w:id="965"/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應念得超世間諸漏。內脫身心。外遺世界。遠雖三有。</w:t>
      </w:r>
      <w:bookmarkStart w:id="966" w:name="0335b11"/>
      <w:bookmarkEnd w:id="966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如鳥出籠。離垢銷塵。法眼清淨。成阿羅漢。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67" w:name="0335b12"/>
      <w:bookmarkEnd w:id="9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了達甞性。既不從根。又不從味。豁然悟其本是藏</w:t>
      </w:r>
      <w:bookmarkStart w:id="968" w:name="0335b13"/>
      <w:bookmarkEnd w:id="9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性。然性現如日出。漏盡如霜消。故諸漏頓盡。內脫</w:t>
      </w:r>
      <w:bookmarkStart w:id="969" w:name="0335b14"/>
      <w:bookmarkEnd w:id="9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身心。即解根脫縛也。外遺世界。即超越器界也。達</w:t>
      </w:r>
      <w:bookmarkStart w:id="970" w:name="0335b15"/>
      <w:bookmarkEnd w:id="9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三有本空。方為遠離。更無依正纏縛。故如鳥出籠。</w:t>
      </w:r>
      <w:bookmarkStart w:id="971" w:name="0335b16"/>
      <w:bookmarkEnd w:id="9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此即齊於四果七信。方同四卷末文所謂根塵識</w:t>
      </w:r>
      <w:bookmarkStart w:id="972" w:name="0335b17"/>
      <w:bookmarkEnd w:id="9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心應念銷落也。今言離垢銷塵法眼清淨者。即彼</w:t>
      </w:r>
      <w:bookmarkStart w:id="973" w:name="0335b18"/>
      <w:bookmarkEnd w:id="9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文所謂想相為塵。識情為垢。二俱遠離。則汝法眼</w:t>
      </w:r>
      <w:bookmarkStart w:id="974" w:name="0335b19"/>
      <w:bookmarkEnd w:id="9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應時清明也。文全相似。請詳彼解。自知此證。非是</w:t>
      </w:r>
      <w:bookmarkStart w:id="975" w:name="0335b20"/>
      <w:bookmarkEnd w:id="9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小乘之果。宛然信滿入住矣。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△四蒙佛印證。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76" w:name="0335b21"/>
      <w:bookmarkEnd w:id="976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如來親印。登無學道。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77" w:name="0335b22"/>
      <w:bookmarkEnd w:id="9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準前。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78" w:name="0335b23"/>
      <w:bookmarkEnd w:id="978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佛問圓通。如我所證。還味旋知。斯為第一。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79" w:name="0335b24"/>
      <w:bookmarkEnd w:id="9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還味旋知者。即反觀甞味知性悟入藏心也。矯梵</w:t>
      </w:r>
      <w:bookmarkStart w:id="980" w:name="0335c01"/>
      <w:bookmarkEnd w:id="9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舌根</w:t>
      </w:r>
      <w:r w:rsidRPr="00E3766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△四畢陵身根。又分為三。一作禮陳白。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81" w:name="0335c02"/>
      <w:bookmarkEnd w:id="981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畢陵伽婆蹉。即從座起。頂禮佛足。而白佛言。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2" w:name="0335c03"/>
      <w:bookmarkEnd w:id="9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孤山曰。名番餘習。昔為婆羅門故。餘習多慢。如罵</w:t>
      </w:r>
      <w:bookmarkStart w:id="983" w:name="0335c04"/>
      <w:bookmarkEnd w:id="9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河神為婢。非彼實心。蓋習氣也。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△二陳白之言。分</w:t>
      </w:r>
      <w:bookmarkStart w:id="984" w:name="0335c05"/>
      <w:bookmarkEnd w:id="984"/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五。一聞談苦諦。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85" w:name="0335c06"/>
      <w:bookmarkEnd w:id="985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我初發心。從佛入道。數聞如來說諸世間不可樂事。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6" w:name="0335c07"/>
      <w:bookmarkEnd w:id="9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發心即出家也。世間不可樂事。即四諦中苦諦也。</w:t>
      </w:r>
      <w:bookmarkStart w:id="987" w:name="0335c08"/>
      <w:bookmarkEnd w:id="9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如三苦四苦八苦等也。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△二注思傷足。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88" w:name="0335c09"/>
      <w:bookmarkEnd w:id="988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乞食城中。心思法門。不覺路中毒刺傷足。舉身疼痛。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9" w:name="0335c10"/>
      <w:bookmarkEnd w:id="9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法門即苦諦也。奉教思苦。而適遇苦事。實發悟之</w:t>
      </w:r>
      <w:bookmarkStart w:id="990" w:name="0335c11"/>
      <w:bookmarkEnd w:id="9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機也。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△三研窮身覺。又二。一敘述二覺。</w:t>
      </w:r>
    </w:p>
    <w:p w:rsidR="00E3766E" w:rsidRPr="00BA0422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91" w:name="0335c12"/>
      <w:bookmarkEnd w:id="991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我念有知。知此深痛。雖覺覺痛。覺清淨心。無痛痛覺。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2" w:name="0335c13"/>
      <w:bookmarkEnd w:id="9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首二句。敘知痛之妄覺。即身識也。次三句。敘無痛</w:t>
      </w:r>
      <w:bookmarkStart w:id="993" w:name="0335c14"/>
      <w:bookmarkEnd w:id="9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之真覺。即身根。覺性與見聞同等者也。雖覺覺痛</w:t>
      </w:r>
      <w:bookmarkStart w:id="994" w:name="0335c15"/>
      <w:bookmarkEnd w:id="9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者。言據上雖有能覺之心與所覺之痛。而身根中</w:t>
      </w:r>
      <w:bookmarkStart w:id="995" w:name="0335c16"/>
      <w:bookmarkEnd w:id="9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無分別。清淨覺心。本無所覺之痛與能覺之痛覺</w:t>
      </w:r>
      <w:bookmarkStart w:id="996" w:name="0335c17"/>
      <w:bookmarkEnd w:id="9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△二研窮無二。</w:t>
      </w:r>
    </w:p>
    <w:p w:rsidR="00E3766E" w:rsidRPr="00E3766E" w:rsidRDefault="00E3766E" w:rsidP="00BA042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7" w:name="0335c18"/>
      <w:bookmarkEnd w:id="997"/>
      <w:r w:rsidRPr="00BA042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我又思惟。如是一身。寧有雙覺。</w:t>
      </w:r>
    </w:p>
    <w:p w:rsidR="00E3766E" w:rsidRPr="00E3766E" w:rsidRDefault="00E3766E" w:rsidP="00BA042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8" w:name="0335c19"/>
      <w:bookmarkEnd w:id="9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雙覺。謂知痛之覺與覺清淨心也。此起智轉思。身</w:t>
      </w:r>
      <w:bookmarkStart w:id="999" w:name="0335c20"/>
      <w:bookmarkEnd w:id="9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既是一。覺豈有二。所謂一則真。二則妄也。</w:t>
      </w:r>
    </w:p>
    <w:p w:rsidR="00E3766E" w:rsidRPr="00BA0422" w:rsidRDefault="00E3766E" w:rsidP="00BA042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△四入</w:t>
      </w:r>
      <w:bookmarkStart w:id="1000" w:name="0335c21"/>
      <w:bookmarkEnd w:id="1000"/>
      <w:r w:rsidRPr="00BA042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空得果。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01" w:name="0335c22"/>
      <w:bookmarkEnd w:id="1001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攝念未久。身心忽空。三七日中。諸漏虗盡。成阿羅漢。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02" w:name="0335c23"/>
      <w:bookmarkEnd w:id="10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攝念者。即惟隨順無痛清淨之真覺。而不復隨順</w:t>
      </w:r>
      <w:bookmarkStart w:id="1003" w:name="0335c24"/>
      <w:bookmarkEnd w:id="10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知痛之妄覺也。未久之間。身心忽空者。蓋攝心之</w:t>
      </w:r>
      <w:bookmarkStart w:id="1004" w:name="0336a01"/>
      <w:bookmarkEnd w:id="10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極。真純妄絕。身心豁然。同虗空矣。諸漏虗盡者。真</w:t>
      </w:r>
      <w:bookmarkStart w:id="1005" w:name="0336a02"/>
      <w:bookmarkEnd w:id="10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覺藏性現前。而欲有無明。了不可得焉。羅漢同前。</w:t>
      </w:r>
    </w:p>
    <w:p w:rsidR="00E3766E" w:rsidRPr="00E3766E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06" w:name="0336a03"/>
      <w:bookmarkEnd w:id="1006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△五蒙佛印證。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007" w:name="0336a04"/>
      <w:bookmarkEnd w:id="1007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得親印記。</w:t>
      </w: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發明無學。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08" w:name="0336a05"/>
      <w:bookmarkEnd w:id="10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無學準前。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09" w:name="0336a06"/>
      <w:bookmarkEnd w:id="1009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佛問圓通。如我所證。純覺遺身。斯為第一。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10" w:name="0336a07"/>
      <w:bookmarkEnd w:id="10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純覺。純一真覺也。遺身。身心忽空也。一遺一純。亦</w:t>
      </w:r>
      <w:bookmarkStart w:id="1011" w:name="0336a08"/>
      <w:bookmarkEnd w:id="10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含旋意矣。畢陵身根</w:t>
      </w:r>
      <w:r w:rsidR="001D238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proofErr w:type="gramStart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五空生意</w:t>
      </w:r>
      <w:proofErr w:type="gramEnd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根。分三。</w:t>
      </w: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</w:t>
      </w:r>
      <w:bookmarkStart w:id="1012" w:name="0336a09"/>
      <w:bookmarkEnd w:id="1012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作禮陳白。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13" w:name="0336a10"/>
      <w:bookmarkEnd w:id="1013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須菩提。即從座起。頂禮佛足。而白佛言。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014" w:name="0336a11"/>
      <w:bookmarkEnd w:id="1014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△二陳白之言。分三。一宿命知空。又二。一遠通宿</w:t>
      </w:r>
      <w:bookmarkStart w:id="1015" w:name="0336a12"/>
      <w:bookmarkEnd w:id="1015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命不忘。</w:t>
      </w:r>
    </w:p>
    <w:p w:rsidR="00E3766E" w:rsidRPr="00E3766E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16" w:name="0336a13"/>
      <w:bookmarkEnd w:id="1016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我曠劫來。心得無礙。自憶受生。如恒河沙。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17" w:name="0336a14"/>
      <w:bookmarkEnd w:id="10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心得無礙者。即無隔陰之昏出胎之昧也。</w:t>
      </w:r>
    </w:p>
    <w:p w:rsidR="001D2386" w:rsidRDefault="00E3766E" w:rsidP="000B7DD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proofErr w:type="gramStart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二依</w:t>
      </w:r>
      <w:bookmarkStart w:id="1018" w:name="0336a15"/>
      <w:bookmarkEnd w:id="1018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正自</w:t>
      </w:r>
      <w:proofErr w:type="gramEnd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他皆空。</w:t>
      </w:r>
      <w:bookmarkStart w:id="1019" w:name="0336a16"/>
      <w:bookmarkEnd w:id="1019"/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初在母胎。即知空寂。如是乃至十方成空。</w:t>
      </w: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亦令眾生</w:t>
      </w:r>
      <w:bookmarkStart w:id="1020" w:name="0336a17"/>
      <w:bookmarkEnd w:id="1020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證得空性。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21" w:name="0336a18"/>
      <w:bookmarkEnd w:id="10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首二句。正報空也。在胎則能隨相受生。知空則能</w:t>
      </w:r>
      <w:bookmarkStart w:id="1022" w:name="0336a19"/>
      <w:bookmarkEnd w:id="10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達理。不昧空寂者。五蘊皆空。生體了不可得也。次</w:t>
      </w:r>
      <w:bookmarkStart w:id="1023" w:name="0336a20"/>
      <w:bookmarkEnd w:id="10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二句。依報空也。自母身外。洎山河大地。悉同空寂</w:t>
      </w:r>
      <w:bookmarkStart w:id="1024" w:name="0336a21"/>
      <w:bookmarkEnd w:id="10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也。此即深心菩薩。人法雙空。境界以上。總屬於自</w:t>
      </w:r>
      <w:bookmarkStart w:id="1025" w:name="0336a22"/>
      <w:bookmarkEnd w:id="10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空。末二句。即出胎。廣化眾生。同悟空理。空性且作</w:t>
      </w:r>
      <w:bookmarkStart w:id="1026" w:name="0336a23"/>
      <w:bookmarkEnd w:id="10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人法二空真如。未是顯了藏性。以下文方顯了故。</w:t>
      </w:r>
      <w:bookmarkStart w:id="1027" w:name="0336a24"/>
      <w:bookmarkEnd w:id="10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夫處胎不昧。人法雙空。自是二乘。及初心菩薩。皆</w:t>
      </w:r>
      <w:bookmarkStart w:id="1028" w:name="0336b01"/>
      <w:bookmarkEnd w:id="10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所不能。何況具足二利大乘深位。復何疑乎。約談</w:t>
      </w:r>
      <w:bookmarkStart w:id="1029" w:name="0336b02"/>
      <w:bookmarkEnd w:id="10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初心方便。且在十信滿心。</w:t>
      </w:r>
    </w:p>
    <w:p w:rsidR="00E3766E" w:rsidRPr="00E3766E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△二承教證入。又為二。</w:t>
      </w:r>
      <w:bookmarkStart w:id="1030" w:name="0336b03"/>
      <w:bookmarkEnd w:id="1030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一悟證自果。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31" w:name="0336b04"/>
      <w:bookmarkEnd w:id="1031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蒙如來發性覺真空空性圓明。得阿羅漢。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2" w:name="0336b05"/>
      <w:bookmarkEnd w:id="10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發者。與之發明也。性覺真空。影性空真覺。即如來</w:t>
      </w:r>
      <w:bookmarkStart w:id="1033" w:name="0336b06"/>
      <w:bookmarkEnd w:id="10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藏心。清淨本然。周徧法界。空性圓明。即色空無礙。</w:t>
      </w:r>
      <w:bookmarkStart w:id="1034" w:name="0336b07"/>
      <w:bookmarkEnd w:id="10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所謂全體圓融。大用無限。若此而阿羅漢之證。於</w:t>
      </w:r>
      <w:bookmarkStart w:id="1035" w:name="0336b08"/>
      <w:bookmarkEnd w:id="10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十地大人。復何所歉。科言自果。對下佛知見言。非</w:t>
      </w:r>
      <w:bookmarkStart w:id="1036" w:name="0336b09"/>
      <w:bookmarkEnd w:id="10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對眾生也。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△二同佛知見。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37" w:name="0336b10"/>
      <w:bookmarkEnd w:id="1037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頓入如來寶明空海。同佛知見。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8" w:name="0336b11"/>
      <w:bookmarkEnd w:id="10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此似超入後心。故言頓入。寶明空海。即所謂一真</w:t>
      </w:r>
      <w:bookmarkStart w:id="1039" w:name="0336b12"/>
      <w:bookmarkEnd w:id="10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法界。第一義空。又曰畢竟空也。此則寂同於佛矣。</w:t>
      </w:r>
      <w:bookmarkStart w:id="1040" w:name="0336b13"/>
      <w:bookmarkEnd w:id="10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佛知見。即前圓彰三藏。所謂大智慧光明義也。此</w:t>
      </w:r>
      <w:bookmarkStart w:id="1041" w:name="0336b14"/>
      <w:bookmarkEnd w:id="10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則照同於佛矣。別經明。須菩提。乃過去青龍如來。</w:t>
      </w:r>
      <w:bookmarkStart w:id="1042" w:name="0336b15"/>
      <w:bookmarkEnd w:id="10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觀此則上句似同涅槃。下句似同菩提。此葢良由</w:t>
      </w:r>
      <w:bookmarkStart w:id="1043" w:name="0336b16"/>
      <w:bookmarkEnd w:id="1043"/>
      <w:r w:rsidR="001D238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經如來開顯。故自說深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心。無復隱祕耳。顯文明</w:t>
      </w:r>
      <w:bookmarkStart w:id="1044" w:name="0336b17"/>
      <w:bookmarkEnd w:id="10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證如此。而舊云皆作小宗分別無咎。殊不知解深</w:t>
      </w:r>
      <w:bookmarkStart w:id="1045" w:name="0336b18"/>
      <w:bookmarkEnd w:id="10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為淺。抗佛誣聖。烏得無罪。幸戒之。</w:t>
      </w:r>
    </w:p>
    <w:p w:rsidR="00E3766E" w:rsidRPr="00E3766E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△三蒙佛印許。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46" w:name="0336b19"/>
      <w:bookmarkEnd w:id="1046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印成無學。解脫性空。我為無上。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7" w:name="0336b20"/>
      <w:bookmarkEnd w:id="10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小乘。證空空縛非真解脫。又是三昧非本性空。斯</w:t>
      </w:r>
      <w:bookmarkStart w:id="1048" w:name="0336b21"/>
      <w:bookmarkEnd w:id="10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則人法及與俱空。一切解脫所證空理。乃一真本</w:t>
      </w:r>
      <w:bookmarkStart w:id="1049" w:name="0336b22"/>
      <w:bookmarkEnd w:id="10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有。真空不空之性體也。我為無上者。窮盡空理。更</w:t>
      </w:r>
      <w:bookmarkStart w:id="1050" w:name="0336b23"/>
      <w:bookmarkEnd w:id="105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無加尚也。陳白之言竟。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51" w:name="0336b24"/>
      <w:bookmarkEnd w:id="1051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佛問圓通。如我所證。諸相入非。非所非盡。旋法歸無。</w:t>
      </w:r>
      <w:bookmarkStart w:id="1052" w:name="0336c01"/>
      <w:bookmarkEnd w:id="1052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斯為第一。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53" w:name="0336c02"/>
      <w:bookmarkEnd w:id="10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諸相。所謂我相人相眾生相壽者相及與法相也。</w:t>
      </w:r>
      <w:bookmarkStart w:id="1054" w:name="0336c03"/>
      <w:bookmarkEnd w:id="10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非空也。諸相入非。即人法雙空也。非所非盡者。即</w:t>
      </w:r>
      <w:bookmarkStart w:id="1055" w:name="0336c04"/>
      <w:bookmarkEnd w:id="10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能非與所非俱盡也。所非即上諸相。能非即上諸</w:t>
      </w:r>
      <w:bookmarkStart w:id="1056" w:name="0336c05"/>
      <w:bookmarkEnd w:id="10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非。所謂非法相也。是即空所空滅藥病雙除之意</w:t>
      </w:r>
      <w:bookmarkStart w:id="1057" w:name="0336c06"/>
      <w:bookmarkEnd w:id="10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也。旋法之法。指一心法。即意根中知性。非謂法塵</w:t>
      </w:r>
      <w:bookmarkStart w:id="1058" w:name="0336c07"/>
      <w:bookmarkEnd w:id="10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也。旋法歸無者。即旋知性歸於畢竟空也。永嘉云。</w:t>
      </w:r>
      <w:bookmarkStart w:id="1059" w:name="0336c08"/>
      <w:bookmarkEnd w:id="10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有無俱遣不空空。又云諸行無常一切空。即是如</w:t>
      </w:r>
      <w:bookmarkStart w:id="1060" w:name="0336c09"/>
      <w:bookmarkEnd w:id="10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來大圓覺。此之謂也。與耳根圓通較之。此多顯體。</w:t>
      </w:r>
      <w:bookmarkStart w:id="1061" w:name="0336c10"/>
      <w:bookmarkEnd w:id="10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彼多顯用。而宗家悟處。雖於諸門徧有。而主於此</w:t>
      </w:r>
      <w:bookmarkStart w:id="1062" w:name="0336c11"/>
      <w:bookmarkEnd w:id="10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門者。為尤多。良以。或明或暗。多惟取於知之一字</w:t>
      </w:r>
      <w:bookmarkStart w:id="1063" w:name="0336c12"/>
      <w:bookmarkEnd w:id="10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故也。五根圓通</w:t>
      </w:r>
      <w:r w:rsidR="001D238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△三六識圓通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(夫經初。徵破識心。呵為生</w:t>
      </w:r>
      <w:bookmarkStart w:id="1064" w:name="0336c13"/>
      <w:bookmarkEnd w:id="1064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死根本。眾生誤認枉入輪迴權小依修竟無實果。何今復可入圓通乎。蓋前於識大徧周中。</w:t>
      </w:r>
      <w:r w:rsidRPr="001D2386">
        <w:rPr>
          <w:rFonts w:ascii="宋体" w:eastAsia="宋体" w:hAnsi="宋体" w:cs="宋体"/>
          <w:color w:val="7030A0"/>
          <w:kern w:val="0"/>
          <w:sz w:val="28"/>
          <w:szCs w:val="28"/>
          <w:lang w:eastAsia="zh-TW"/>
        </w:rPr>
        <w:t>已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申斯辯。今</w:t>
      </w:r>
      <w:bookmarkStart w:id="1065" w:name="0336c14"/>
      <w:bookmarkEnd w:id="1065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請重申。夫識雖塵影虗妄之極。而離一真見分。無別自體。譬影之於水雖極虗妄。而離水無別自體。但迷</w:t>
      </w:r>
      <w:bookmarkStart w:id="1066" w:name="0336c15"/>
      <w:bookmarkEnd w:id="1066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執者。認識忘真。而橫成流轉。譬痴人認影。忘水。而誤遭淪溺。利害非細。不得不呵也。倘悟者。即識見真。而</w:t>
      </w:r>
      <w:bookmarkStart w:id="1067" w:name="0336c16"/>
      <w:bookmarkEnd w:id="1067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識非真外。圓通何疑。如智者觀影知水。而影非水外。尚可得水之用。豈遭其淪溺乎。故此六聖。并後彌勒。</w:t>
      </w:r>
      <w:bookmarkStart w:id="1068" w:name="0336c17"/>
      <w:bookmarkEnd w:id="1068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皆能即識見真。故皆證於圓通而無礙也。宗門云。起滅紛紛是何物。此之謂也。問如來何不直令人即識</w:t>
      </w:r>
      <w:bookmarkStart w:id="1069" w:name="0336c18"/>
      <w:bookmarkEnd w:id="1069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見真。何必呵之。而必教人依根入乎。答偈云。聖性無不通。順逆皆方便。初心入正定。遲速不同倫。正以塵</w:t>
      </w:r>
      <w:bookmarkStart w:id="1070" w:name="0336c19"/>
      <w:bookmarkEnd w:id="1070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識皆遲。而惟根最速故也。譬呵二乘。豈是終不成佛。但劫經塵點。遲純之極。故呵初學勿發是心也)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就</w:t>
      </w:r>
      <w:bookmarkStart w:id="1071" w:name="0336c20"/>
      <w:bookmarkEnd w:id="10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分為六科。一鶖子眼識。前五識有二種難辯。一者</w:t>
      </w:r>
      <w:bookmarkStart w:id="1072" w:name="0336c21"/>
      <w:bookmarkEnd w:id="10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與前五根。混以其難分別。而隨念麤略。頗似無分</w:t>
      </w:r>
      <w:bookmarkStart w:id="1073" w:name="0336c22"/>
      <w:bookmarkEnd w:id="10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別之根性。愚法聲聞。罔不迷之。故規矩云。愚者難</w:t>
      </w:r>
      <w:bookmarkStart w:id="1074" w:name="0336c23"/>
      <w:bookmarkEnd w:id="10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分識與根是也。二者與五俱意識混。以其雖麤略。</w:t>
      </w:r>
      <w:bookmarkStart w:id="1075" w:name="0336c24"/>
      <w:bookmarkEnd w:id="10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而隨念分別。頗似意識之計度。故小教不知前五</w:t>
      </w:r>
      <w:bookmarkStart w:id="1076" w:name="0337a01"/>
      <w:bookmarkEnd w:id="10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非意識而心法惟一也。吳興說。識率多混濫。亦是</w:t>
      </w:r>
      <w:bookmarkStart w:id="1077" w:name="0337a02"/>
      <w:bookmarkEnd w:id="10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此迷。然則性宗學者。當勿忽於法相。可也。今請略</w:t>
      </w:r>
      <w:bookmarkStart w:id="1078" w:name="0337a03"/>
      <w:bookmarkEnd w:id="10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明眼識之相。餘四準知。如眼照境時。一念不動。但</w:t>
      </w:r>
      <w:bookmarkStart w:id="1079" w:name="0337a04"/>
      <w:bookmarkEnd w:id="10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如鏡中無別分析。此眼根之見性也。於中用目。循</w:t>
      </w:r>
      <w:bookmarkStart w:id="1080" w:name="0337a05"/>
      <w:bookmarkEnd w:id="10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歷黑白大小多少善惡等相。歷然不混。此不帶名</w:t>
      </w:r>
      <w:bookmarkStart w:id="1081" w:name="0337a06"/>
      <w:bookmarkEnd w:id="10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言隨念麤略分別。即眼識也。由是次第標指追究</w:t>
      </w:r>
      <w:bookmarkStart w:id="1082" w:name="0337a07"/>
      <w:bookmarkEnd w:id="10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分析無量差別。此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徧執名言計度詳細分別。即眼</w:t>
      </w:r>
      <w:bookmarkStart w:id="1083" w:name="0337a08"/>
      <w:bookmarkEnd w:id="10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家俱意識也。又名明了意識。今但取於第二眼識。</w:t>
      </w:r>
      <w:bookmarkStart w:id="1084" w:name="0337a09"/>
      <w:bookmarkEnd w:id="10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而根性與俱意。但不得混濫之。</w:t>
      </w: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分三。一作禮陳白。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85" w:name="0337a10"/>
      <w:bookmarkEnd w:id="1085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舍利弗。即從座起。頂禮佛足。而白佛言。</w:t>
      </w:r>
    </w:p>
    <w:p w:rsidR="00E3766E" w:rsidRPr="00E3766E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86" w:name="0337a11"/>
      <w:bookmarkEnd w:id="1086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△二陳白之言。又分為三科。一眼識夙利。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87" w:name="0337a12"/>
      <w:bookmarkEnd w:id="1087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我曠劫來。心見清淨。如是受生。如恒河沙。世出世間。</w:t>
      </w:r>
      <w:bookmarkStart w:id="1088" w:name="0337a13"/>
      <w:bookmarkEnd w:id="1088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種種變化。一見則通。獲無障礙。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89" w:name="0337a14"/>
      <w:bookmarkEnd w:id="10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此亦敘多生眼識久利也。心見即眼識。清淨即無</w:t>
      </w:r>
      <w:bookmarkStart w:id="1090" w:name="0337a15"/>
      <w:bookmarkEnd w:id="10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障礙。世出世間即一切凡聖境界。種種變化。即差</w:t>
      </w:r>
      <w:bookmarkStart w:id="1091" w:name="0337a16"/>
      <w:bookmarkEnd w:id="10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別幻妄。如事業法門因果等相。一見二句。謂不勞</w:t>
      </w:r>
      <w:bookmarkStart w:id="1092" w:name="0337a17"/>
      <w:bookmarkEnd w:id="10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多力。惟眼識隨念麤略分別。即表裏洞徹。此正顯</w:t>
      </w:r>
      <w:bookmarkStart w:id="1093" w:name="0337a18"/>
      <w:bookmarkEnd w:id="10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其是眼識利也。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△二逢教增悟。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94" w:name="0337a19"/>
      <w:bookmarkEnd w:id="1094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我於路中。逢迦葉波兄弟相逐。宣說因緣。悟心無際。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95" w:name="0337a20"/>
      <w:bookmarkEnd w:id="10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此迦葉即兄弟三人者。名現目連通中。別經謂逢</w:t>
      </w:r>
      <w:bookmarkStart w:id="1096" w:name="0337a21"/>
      <w:bookmarkEnd w:id="10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馬勝者。但取則師所云。宣非一人彼此互出。是也。</w:t>
      </w:r>
      <w:bookmarkStart w:id="1097" w:name="0337a22"/>
      <w:bookmarkEnd w:id="10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因緣當依上乘圓義。而解如佛偈云。因緣所生法。</w:t>
      </w:r>
      <w:bookmarkStart w:id="1098" w:name="0337a23"/>
      <w:bookmarkEnd w:id="10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我說即是空。亦名為假名。亦名中道義。此四句依</w:t>
      </w:r>
      <w:bookmarkStart w:id="1099" w:name="0337a24"/>
      <w:bookmarkEnd w:id="10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次。即藏通別圓四教。或每教俱該四句。而鶖子所</w:t>
      </w:r>
      <w:bookmarkStart w:id="1100" w:name="0337b01"/>
      <w:bookmarkEnd w:id="11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解。決徹圓理。故悟藏心周徧法界也。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△三從佛高</w:t>
      </w:r>
      <w:bookmarkStart w:id="1101" w:name="0337b02"/>
      <w:bookmarkEnd w:id="1101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證。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02" w:name="0337b03"/>
      <w:bookmarkEnd w:id="1102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從佛出家。見覺明圓。得大無畏。成阿羅漢。為佛長子。</w:t>
      </w:r>
      <w:bookmarkStart w:id="1103" w:name="0337b04"/>
      <w:bookmarkEnd w:id="1103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從佛口生。從法化生。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04" w:name="0337b05"/>
      <w:bookmarkEnd w:id="11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見覺即眼識。明圓即證極。得大無畏。即說法具四</w:t>
      </w:r>
      <w:bookmarkStart w:id="1105" w:name="0337b06"/>
      <w:bookmarkEnd w:id="11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無所畏。以見之徹故。說之無歉耳。羅漢準前。身子</w:t>
      </w:r>
      <w:bookmarkStart w:id="1106" w:name="0337b07"/>
      <w:bookmarkEnd w:id="11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智慧第一。聲德居長。故稱長子。從是而知。身子智</w:t>
      </w:r>
      <w:bookmarkStart w:id="1107" w:name="0337b08"/>
      <w:bookmarkEnd w:id="11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慧。皆眼識利也。次二句。即釋成長子。亦檢別於羅</w:t>
      </w:r>
      <w:bookmarkStart w:id="1108" w:name="0337b09"/>
      <w:bookmarkEnd w:id="11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候聞佛說而悟法身。故云從佛口生。在教法中。長</w:t>
      </w:r>
      <w:bookmarkStart w:id="1109" w:name="0337b10"/>
      <w:bookmarkEnd w:id="11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養聖胎。由是法身從微而著。故曰從法化生。別經</w:t>
      </w:r>
      <w:bookmarkStart w:id="1110" w:name="0337b11"/>
      <w:bookmarkEnd w:id="11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言。身子乃過去金龍如來。則知七日達法半月證</w:t>
      </w:r>
      <w:bookmarkStart w:id="1111" w:name="0337b12"/>
      <w:bookmarkEnd w:id="11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果。皆示現而</w:t>
      </w:r>
      <w:r w:rsidR="001D238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。總非真實。何必諍其從人聞法之</w:t>
      </w:r>
      <w:bookmarkStart w:id="1112" w:name="0337b13"/>
      <w:bookmarkEnd w:id="11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殊。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13" w:name="0337b14"/>
      <w:bookmarkEnd w:id="1113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佛問圓通。如我所證。心見發光。光極知見。斯為第一。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14" w:name="0337b15"/>
      <w:bookmarkEnd w:id="11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心見發光。即眼識證徹也。同於靜極光通達。光極</w:t>
      </w:r>
      <w:bookmarkStart w:id="1115" w:name="0337b16"/>
      <w:bookmarkEnd w:id="11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知見。同於寂照含虗空。其朗鑑萬法之勝用。可以</w:t>
      </w:r>
      <w:bookmarkStart w:id="1116" w:name="0337b17"/>
      <w:bookmarkEnd w:id="11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知其源矣。鶖子眼識</w:t>
      </w:r>
      <w:r w:rsidR="001D238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△二普賢耳識。分三。一</w:t>
      </w:r>
      <w:bookmarkStart w:id="1117" w:name="0337b18"/>
      <w:bookmarkEnd w:id="1117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作禮陳白。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18" w:name="0337b19"/>
      <w:bookmarkEnd w:id="1118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普賢菩薩。即從座起。頂禮佛足。而白佛言。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19" w:name="0337b20"/>
      <w:bookmarkEnd w:id="11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擕李曰。行彌法界曰普。位隣極聖曰賢。此非地前。</w:t>
      </w:r>
      <w:bookmarkStart w:id="1120" w:name="0337b21"/>
      <w:bookmarkEnd w:id="11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乃金剛喻定。居眾伏頂。名之為賢。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○與文殊皆古</w:t>
      </w:r>
      <w:bookmarkStart w:id="1121" w:name="0337b22"/>
      <w:bookmarkEnd w:id="11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佛影響。大鈔中名位義多。今但從要。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</w:t>
      </w:r>
      <w:bookmarkStart w:id="1122" w:name="0337b23"/>
      <w:bookmarkEnd w:id="1122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言。分三。一輔化埀範。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23" w:name="0337b24"/>
      <w:bookmarkEnd w:id="1123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我</w:t>
      </w:r>
      <w:r w:rsidR="001D2386" w:rsidRPr="001D2386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曾與恒沙如來。為法王子。十方如來。教其弟子</w:t>
      </w:r>
      <w:bookmarkStart w:id="1124" w:name="0337c01"/>
      <w:bookmarkEnd w:id="1124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菩薩根者。修普賢行。從我立名。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5" w:name="0337c02"/>
      <w:bookmarkEnd w:id="11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紹佛家業故。為法王之子。菩薩根者。圓頓根也。普</w:t>
      </w:r>
      <w:bookmarkStart w:id="1126" w:name="0337c03"/>
      <w:bookmarkEnd w:id="11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賢行。即十願王。舉一色一香俱周法界者也。沙界</w:t>
      </w:r>
      <w:bookmarkStart w:id="1127" w:name="0337c04"/>
      <w:bookmarkEnd w:id="11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十方。凡修普賢行者。皆從立名。可謂垂範之極矣。</w:t>
      </w:r>
    </w:p>
    <w:p w:rsidR="00E3766E" w:rsidRPr="00E3766E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8" w:name="0337c05"/>
      <w:bookmarkEnd w:id="1128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△二耳識鑒機。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29" w:name="0337c06"/>
      <w:bookmarkEnd w:id="1129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世尊。我用心聞。分別眾生所有知見。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30" w:name="0337c07"/>
      <w:bookmarkEnd w:id="11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溫陵曰。心聞耳識也。分別眾生知見者。擇普賢行。</w:t>
      </w:r>
      <w:bookmarkStart w:id="1131" w:name="0337c08"/>
      <w:bookmarkEnd w:id="11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而成就之。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△三普護行人。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32" w:name="0337c09"/>
      <w:bookmarkEnd w:id="1132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若於他方恒沙界外。有一眾生心中發明普賢行者。</w:t>
      </w:r>
      <w:bookmarkStart w:id="1133" w:name="0337c10"/>
      <w:bookmarkEnd w:id="1133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我於爾時。乘六牙象。分身百千。皆至其處。縱彼障深。</w:t>
      </w:r>
      <w:bookmarkStart w:id="1134" w:name="0337c11"/>
      <w:bookmarkEnd w:id="1134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未得見我。我於其人暗中摩頂。擁護安慰。令其成就。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35" w:name="0337c12"/>
      <w:bookmarkEnd w:id="11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有一眾生者。極言其不遺一人。非謂止論一眾生</w:t>
      </w:r>
      <w:bookmarkStart w:id="1136" w:name="0337c13"/>
      <w:bookmarkEnd w:id="11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也。界以沙記。則界中眾生益無量無數。分身百千。</w:t>
      </w:r>
      <w:bookmarkStart w:id="1137" w:name="0337c14"/>
      <w:bookmarkEnd w:id="11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極言其多非局數也。先於障輕者。顯然加被。次於</w:t>
      </w:r>
      <w:bookmarkStart w:id="1138" w:name="0337c15"/>
      <w:bookmarkEnd w:id="11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縱彼下。并言障重者冥中加被也。末二句。雙承冥</w:t>
      </w:r>
      <w:bookmarkStart w:id="1139" w:name="0337c16"/>
      <w:bookmarkEnd w:id="11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顯二加。言擁護令無魔障。而速開發也。安慰令無</w:t>
      </w:r>
      <w:bookmarkStart w:id="1140" w:name="0337c17"/>
      <w:bookmarkEnd w:id="11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退墮。而益精進也。成就者。淺位則普賢根成。深位</w:t>
      </w:r>
      <w:bookmarkStart w:id="1141" w:name="0337c18"/>
      <w:bookmarkEnd w:id="11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則等覺行成。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42" w:name="0337c19"/>
      <w:bookmarkEnd w:id="1142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佛問圓通。我說本因。心聞發明。分別自在。斯為第一。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43" w:name="0337c20"/>
      <w:bookmarkEnd w:id="11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雖古佛久證。而亦有最初本因。故表其元從耳識</w:t>
      </w:r>
      <w:bookmarkStart w:id="1144" w:name="0337c21"/>
      <w:bookmarkEnd w:id="11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而入也。惟用耳識。隨念分別。普照羣機。得大自在</w:t>
      </w:r>
      <w:bookmarkStart w:id="1145" w:name="0337c22"/>
      <w:bookmarkEnd w:id="11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也。普賢耳識</w:t>
      </w:r>
      <w:r w:rsidR="001D2386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△三孫陀鼻識。分三。一作禮陳</w:t>
      </w:r>
      <w:bookmarkStart w:id="1146" w:name="0337c23"/>
      <w:bookmarkEnd w:id="1146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白。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47" w:name="0337c24"/>
      <w:bookmarkEnd w:id="1147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孫陀羅難陀。即從座起。頂禮佛足。而白佛言。</w:t>
      </w:r>
    </w:p>
    <w:p w:rsidR="00E3766E" w:rsidRPr="00E3766E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48" w:name="0338a01"/>
      <w:bookmarkEnd w:id="1148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△二陳白之言。又分</w:t>
      </w:r>
      <w:proofErr w:type="gramStart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為</w:t>
      </w:r>
      <w:proofErr w:type="gramEnd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四科。</w:t>
      </w:r>
      <w:proofErr w:type="gramStart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一</w:t>
      </w:r>
      <w:proofErr w:type="gramEnd"/>
      <w:r w:rsidRPr="001D2386">
        <w:rPr>
          <w:rFonts w:ascii="宋体" w:eastAsia="宋体" w:hAnsi="宋体" w:cs="宋体"/>
          <w:color w:val="FF0000"/>
          <w:kern w:val="0"/>
          <w:sz w:val="32"/>
          <w:szCs w:val="32"/>
        </w:rPr>
        <w:t>出家心散。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49" w:name="0338a02"/>
      <w:bookmarkEnd w:id="1149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我初出家。</w:t>
      </w: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從佛入道。雖具戒律。於三摩地。心常散動。</w:t>
      </w:r>
      <w:bookmarkStart w:id="1150" w:name="0338a03"/>
      <w:bookmarkEnd w:id="1150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未獲無漏。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51" w:name="0338a04"/>
      <w:bookmarkEnd w:id="11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定心不成。難以破惑。故未剋果。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△二奉教觀鼻。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52" w:name="0338a05"/>
      <w:bookmarkEnd w:id="1152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世尊教我及拘絺羅觀鼻端白。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53" w:name="0338a06"/>
      <w:bookmarkEnd w:id="11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拘絺羅。共稟鼻識法門。同行者也。鼻端即鼻尖也。</w:t>
      </w:r>
      <w:bookmarkStart w:id="1154" w:name="0338a07"/>
      <w:bookmarkEnd w:id="11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白乃注目諦觀鼻尖微有白相也。因其散亂心多</w:t>
      </w:r>
      <w:bookmarkStart w:id="1155" w:name="0338a08"/>
      <w:bookmarkEnd w:id="11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不成三昧。教其惟觀此白。住心不散。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△三從鼻悟</w:t>
      </w:r>
      <w:bookmarkStart w:id="1156" w:name="0338a09"/>
      <w:bookmarkEnd w:id="1156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證。又二。一初見息烟而悟徹。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57" w:name="0338a10"/>
      <w:bookmarkEnd w:id="1157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我初諦觀。經三七日。見鼻中氣出入如烟。身心內明。</w:t>
      </w:r>
      <w:bookmarkStart w:id="1158" w:name="0338a11"/>
      <w:bookmarkEnd w:id="1158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圓洞世界。徧成虗淨。猶如琉璃。烟相漸銷。鼻息成白。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59" w:name="0338a12"/>
      <w:bookmarkEnd w:id="11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溫陵曰。息由風火而起。鼓煩惱濁故。其狀如烟。昧</w:t>
      </w:r>
      <w:bookmarkStart w:id="1160" w:name="0338a13"/>
      <w:bookmarkEnd w:id="11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者不覺。惟諦觀能見六交。見火燒息能為黑烟紫</w:t>
      </w:r>
      <w:bookmarkStart w:id="1161" w:name="0338a14"/>
      <w:bookmarkEnd w:id="11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焰。皆煩惱所發也。淨觀發明。則煩惱漸消。故內明</w:t>
      </w:r>
      <w:bookmarkStart w:id="1162" w:name="0338a15"/>
      <w:bookmarkEnd w:id="11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外虗。而烟消成白。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○身心下即定成之相。上二句。</w:t>
      </w:r>
      <w:bookmarkStart w:id="1163" w:name="0338a16"/>
      <w:bookmarkEnd w:id="11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分言內外各明。即內徹五臟。外徹大千。次二句。總</w:t>
      </w:r>
      <w:bookmarkStart w:id="1164" w:name="0338a17"/>
      <w:bookmarkEnd w:id="11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言明透。而喻以琉璃。末二句。黑烟變白。驗知煩惱</w:t>
      </w:r>
      <w:bookmarkStart w:id="1165" w:name="0338a18"/>
      <w:bookmarkEnd w:id="11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銷也。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△二次化息光而證果。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66" w:name="0338a19"/>
      <w:bookmarkEnd w:id="1166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心開漏盡。</w:t>
      </w: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諸出入息。</w:t>
      </w: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化為光明。照十方界。得阿羅漢。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67" w:name="0338a20"/>
      <w:bookmarkEnd w:id="11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首句。即藏心顯現。煩惱無餘。</w:t>
      </w:r>
      <w:r w:rsidRPr="00E3766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轉煩惱。而成菩提。</w:t>
      </w:r>
      <w:bookmarkStart w:id="1168" w:name="0338a21"/>
      <w:bookmarkEnd w:id="11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故息化為光。合心境而一如。故照十方界。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△四蒙</w:t>
      </w:r>
      <w:bookmarkStart w:id="1169" w:name="0338a22"/>
      <w:bookmarkEnd w:id="1169"/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佛授記。</w:t>
      </w:r>
    </w:p>
    <w:p w:rsidR="00E3766E" w:rsidRPr="001D2386" w:rsidRDefault="00E3766E" w:rsidP="001D2386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170" w:name="0338a23"/>
      <w:bookmarkEnd w:id="1170"/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世尊記我。</w:t>
      </w:r>
      <w:r w:rsidRPr="001D2386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當得菩提。</w:t>
      </w:r>
    </w:p>
    <w:p w:rsidR="00E3766E" w:rsidRPr="00E3766E" w:rsidRDefault="00E3766E" w:rsidP="001D2386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1" w:name="0338a24"/>
      <w:bookmarkEnd w:id="11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即當來成佛也。</w:t>
      </w:r>
    </w:p>
    <w:p w:rsidR="00E3766E" w:rsidRPr="001D2386" w:rsidRDefault="00E3766E" w:rsidP="001D2386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D2386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72" w:name="0338b01"/>
      <w:bookmarkEnd w:id="1172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佛問圓通。我以銷息。息久發明。明圓滅漏。斯為第一。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3" w:name="0338b02"/>
      <w:bookmarkEnd w:id="11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此亦不取嗅香時鼻識分別。而但取觀息之意。準</w:t>
      </w:r>
      <w:bookmarkStart w:id="1174" w:name="0338b03"/>
      <w:bookmarkEnd w:id="11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前鼻根可知。餘皆意在上文可了。孫陀鼻識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5" w:name="0338b04"/>
      <w:bookmarkEnd w:id="1175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△四滿慈舌識。分三。一作禮陳白。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76" w:name="0338b05"/>
      <w:bookmarkEnd w:id="1176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富樓那彌多羅尼子。即從座起。頂禮佛足。而白佛言。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7" w:name="0338b06"/>
      <w:bookmarkEnd w:id="1177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△二陳白之言。分三。一宿辯說法。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此科先敘曠劫</w:t>
      </w:r>
      <w:bookmarkStart w:id="1178" w:name="0338b07"/>
      <w:bookmarkEnd w:id="11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諸佛會下之事。同法華經。又二。一久弘權實。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79" w:name="0338b08"/>
      <w:bookmarkEnd w:id="1179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我曠劫來。辯才無礙。宣說苦空。深達實相。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0" w:name="0338b09"/>
      <w:bookmarkEnd w:id="11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辯才即四無礙。苦空二乘權義。實相一乘實義。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181" w:name="0338b10"/>
      <w:bookmarkEnd w:id="1181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二廣衍微妙。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82" w:name="0338b11"/>
      <w:bookmarkEnd w:id="1182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如是乃至恒沙如來祕密法門。我於眾中。微妙開示。</w:t>
      </w:r>
      <w:bookmarkStart w:id="1183" w:name="0338b12"/>
      <w:bookmarkEnd w:id="118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得無所畏。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4" w:name="0338b13"/>
      <w:bookmarkEnd w:id="11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乃至者。從一佛法藏。乃至無量諸佛法藏。祕密者。</w:t>
      </w:r>
      <w:bookmarkStart w:id="1185" w:name="0338b14"/>
      <w:bookmarkEnd w:id="11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盡其深玄也。微妙者。極其善巧也。無畏者。亦即四</w:t>
      </w:r>
      <w:bookmarkStart w:id="1186" w:name="0338b15"/>
      <w:bookmarkEnd w:id="11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無所畏也。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△二承教得果。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此科下方敘本尊釋迦</w:t>
      </w:r>
      <w:bookmarkStart w:id="1187" w:name="0338b16"/>
      <w:bookmarkEnd w:id="11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會中之事。又分二。一承教音輪。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88" w:name="0338b17"/>
      <w:bookmarkEnd w:id="1188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世尊。知我有大辯才。以音聲輪。教我發揚。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9" w:name="0338b18"/>
      <w:bookmarkEnd w:id="11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知有大辯者。即知前科曠劫大本也。溫陵曰。佛以</w:t>
      </w:r>
      <w:bookmarkStart w:id="1190" w:name="0338b19"/>
      <w:bookmarkEnd w:id="11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身口意三輪。應物無滯。音聲即口輪也。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○佛因材</w:t>
      </w:r>
      <w:bookmarkStart w:id="1191" w:name="0338b20"/>
      <w:bookmarkEnd w:id="11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而篤。復授以如來音輪。益以輔揚大教。所謂矢上</w:t>
      </w:r>
      <w:bookmarkStart w:id="1192" w:name="0338b21"/>
      <w:bookmarkEnd w:id="11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加尖也。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△二輔化得果。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93" w:name="0338b22"/>
      <w:bookmarkEnd w:id="119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我於佛前。助佛轉輪。因師子吼。成阿羅漢。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94" w:name="0338b23"/>
      <w:bookmarkEnd w:id="11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助輪。則上輔佛教。師吼。則下化眾生。皆顯利他。而</w:t>
      </w:r>
      <w:bookmarkStart w:id="1195" w:name="0338b24"/>
      <w:bookmarkEnd w:id="11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成阿羅漢。亦顯其不失自利。據前自敘。及法華佛</w:t>
      </w:r>
      <w:bookmarkStart w:id="1196" w:name="0338c01"/>
      <w:bookmarkEnd w:id="11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敘其大本莫測。豈止十地。今就敘述圓通。其果位</w:t>
      </w:r>
      <w:bookmarkStart w:id="1197" w:name="0338c02"/>
      <w:bookmarkEnd w:id="11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且同眾例。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△二蒙佛印許。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98" w:name="0338c03"/>
      <w:bookmarkEnd w:id="1198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世尊印我。說法無上。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99" w:name="0338c04"/>
      <w:bookmarkEnd w:id="11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此惟證其說法第一。如法華經所敘。是也。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△三結</w:t>
      </w:r>
      <w:bookmarkStart w:id="1200" w:name="0338c05"/>
      <w:bookmarkEnd w:id="1200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答圓通。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01" w:name="0338c06"/>
      <w:bookmarkEnd w:id="1201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佛問圓通。我以法音。降伏魔冤。銷滅諸漏。斯為第一。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02" w:name="0338c07"/>
      <w:bookmarkEnd w:id="12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魔冤應通內外。內則心魔冤尤。因說破而除滅。外</w:t>
      </w:r>
      <w:bookmarkStart w:id="1203" w:name="0338c08"/>
      <w:bookmarkEnd w:id="12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則天魔冤害。因顯發而退藏。銷漏即入圓通也。問</w:t>
      </w:r>
      <w:bookmarkStart w:id="1204" w:name="0338c09"/>
      <w:bookmarkEnd w:id="12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此何不取別味。而獨取於說法乎。答二俱舌識功</w:t>
      </w:r>
      <w:bookmarkStart w:id="1205" w:name="0338c10"/>
      <w:bookmarkEnd w:id="12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能。而說法為勝。故偏取之。然說法似須意識深細</w:t>
      </w:r>
      <w:bookmarkStart w:id="1206" w:name="0338c11"/>
      <w:bookmarkEnd w:id="12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分別。而今獨用舌識。亦見說法自在。但用隨念。不</w:t>
      </w:r>
      <w:bookmarkStart w:id="1207" w:name="0338c12"/>
      <w:bookmarkEnd w:id="12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勞計度。而發無不盡也。滿慈舌識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△五波離</w:t>
      </w:r>
      <w:bookmarkStart w:id="1208" w:name="0338c13"/>
      <w:bookmarkEnd w:id="1208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身識。分三。一作禮陳白。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09" w:name="0338c14"/>
      <w:bookmarkEnd w:id="1209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優波離。即從座起。頂禮佛足。而白佛言。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10" w:name="0338c15"/>
      <w:bookmarkEnd w:id="12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孤山曰。優波離云上首。以持律為眾綱紀故。或云</w:t>
      </w:r>
      <w:bookmarkStart w:id="1211" w:name="0338c16"/>
      <w:bookmarkEnd w:id="12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近執。佛為太子。彼為親近執事臣故。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</w:t>
      </w:r>
      <w:bookmarkStart w:id="1212" w:name="0338c17"/>
      <w:bookmarkEnd w:id="1212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言。分三。一親見成佛。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13" w:name="0338c18"/>
      <w:bookmarkEnd w:id="121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我親隨佛。逾城出家。親觀如來六年勤苦。親見如來</w:t>
      </w:r>
      <w:bookmarkStart w:id="1214" w:name="0338c19"/>
      <w:bookmarkEnd w:id="1214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降伏諸魔。制諸外道。解脫世間貪欲諸漏。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15" w:name="0338c20"/>
      <w:bookmarkEnd w:id="12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先言貪欲者。首舉欲漏也。復言諸漏者。撮略有漏</w:t>
      </w:r>
      <w:bookmarkStart w:id="1216" w:name="0338c21"/>
      <w:bookmarkEnd w:id="12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及無明漏等耳。此但初敘來由。尚未干於身識也。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bookmarkStart w:id="1217" w:name="0338c22"/>
      <w:bookmarkEnd w:id="1217"/>
      <w:r w:rsidRPr="00413990">
        <w:rPr>
          <w:rFonts w:ascii="宋体" w:eastAsia="宋体" w:hAnsi="宋体" w:cs="宋体"/>
          <w:color w:val="FF0000"/>
          <w:kern w:val="0"/>
          <w:sz w:val="32"/>
          <w:szCs w:val="32"/>
        </w:rPr>
        <w:t>△二</w:t>
      </w:r>
      <w:proofErr w:type="gramStart"/>
      <w:r w:rsidRPr="00413990">
        <w:rPr>
          <w:rFonts w:ascii="宋体" w:eastAsia="宋体" w:hAnsi="宋体" w:cs="宋体"/>
          <w:color w:val="FF0000"/>
          <w:kern w:val="0"/>
          <w:sz w:val="32"/>
          <w:szCs w:val="32"/>
        </w:rPr>
        <w:t>秉</w:t>
      </w:r>
      <w:proofErr w:type="gramEnd"/>
      <w:r w:rsidRPr="00413990">
        <w:rPr>
          <w:rFonts w:ascii="宋体" w:eastAsia="宋体" w:hAnsi="宋体" w:cs="宋体"/>
          <w:color w:val="FF0000"/>
          <w:kern w:val="0"/>
          <w:sz w:val="32"/>
          <w:szCs w:val="32"/>
        </w:rPr>
        <w:t>戒得果。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18" w:name="0338c23"/>
      <w:bookmarkEnd w:id="1218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承佛教戒。</w:t>
      </w:r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如是乃至三千威儀。八萬微細。性業遮業。</w:t>
      </w:r>
      <w:bookmarkStart w:id="1219" w:name="0338c24"/>
      <w:bookmarkEnd w:id="1219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悉皆清淨。身心寂滅。成阿羅漢。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20" w:name="0339a01"/>
      <w:bookmarkEnd w:id="12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承佛教戒。即授二百五十條聲聞戒也。如是下即</w:t>
      </w:r>
      <w:bookmarkStart w:id="1221" w:name="0339a02"/>
      <w:bookmarkEnd w:id="12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菩薩戒。人知波離位居聲聞但秉麤戒。今自敘乃</w:t>
      </w:r>
      <w:bookmarkStart w:id="1222" w:name="0339a03"/>
      <w:bookmarkEnd w:id="12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極至菩薩八萬微細戒品。足知是大菩薩示現也。</w:t>
      </w:r>
      <w:bookmarkStart w:id="1223" w:name="0339a04"/>
      <w:bookmarkEnd w:id="12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溫陵曰。行住坐臥律儀各二百五十。對三聚成三</w:t>
      </w:r>
      <w:bookmarkStart w:id="1224" w:name="0339a05"/>
      <w:bookmarkEnd w:id="12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千。復以三千配身口七支。成二萬一千。復配四分</w:t>
      </w:r>
      <w:bookmarkStart w:id="1225" w:name="0339a06"/>
      <w:bookmarkEnd w:id="12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煩惱。成八萬四千。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○三聚者。謂攝善法。攝律儀。攝</w:t>
      </w:r>
      <w:bookmarkStart w:id="1226" w:name="0339a07"/>
      <w:bookmarkEnd w:id="12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眾生也。四分煩惱。謂多貪多嗔多痴及等分也。性</w:t>
      </w:r>
      <w:bookmarkStart w:id="1227" w:name="0339a08"/>
      <w:bookmarkEnd w:id="12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業者。謂所戒之法。體性即惡。如殺盜淫等也。遮業。</w:t>
      </w:r>
      <w:bookmarkStart w:id="1228" w:name="0339a09"/>
      <w:bookmarkEnd w:id="12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謂所戒之法。體性非惡。但能開諸惡門。為前方便。</w:t>
      </w:r>
      <w:bookmarkStart w:id="1229" w:name="0339a10"/>
      <w:bookmarkEnd w:id="12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故止絕以遮諸惡。如酒等是也。末二句。雖言所證</w:t>
      </w:r>
      <w:bookmarkStart w:id="1230" w:name="0339a11"/>
      <w:bookmarkEnd w:id="12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之果。而單戒豈能剋果。當知身心寂滅。即因戒所</w:t>
      </w:r>
      <w:bookmarkStart w:id="1231" w:name="0339a12"/>
      <w:bookmarkEnd w:id="12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生之定。成阿羅漢。即因定所生之慧。約外現。即滅</w:t>
      </w:r>
      <w:bookmarkStart w:id="1232" w:name="0339a13"/>
      <w:bookmarkEnd w:id="12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盡定與人空慧。約內祕。即楞嚴大定與圓通慧。而</w:t>
      </w:r>
      <w:bookmarkStart w:id="1233" w:name="0339a14"/>
      <w:bookmarkEnd w:id="12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羅漢亦準前矣。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△三蒙佛印許。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34" w:name="0339a15"/>
      <w:bookmarkEnd w:id="1234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我是如來眾中綱紀。親印我心。持戒修身。眾推無上。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35" w:name="0339a16"/>
      <w:bookmarkEnd w:id="12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此印與名相孚。為眾綱紀者。實用稽察持犯功過</w:t>
      </w:r>
      <w:bookmarkStart w:id="1236" w:name="0339a17"/>
      <w:bookmarkEnd w:id="12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也。印心者。印其持戒修身之清淨心也。末句正明</w:t>
      </w:r>
      <w:bookmarkStart w:id="1237" w:name="0339a18"/>
      <w:bookmarkEnd w:id="12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其為眾上首也。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E3766E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38" w:name="0339a19"/>
      <w:bookmarkEnd w:id="1238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</w:t>
      </w:r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我以</w:t>
      </w:r>
      <w:proofErr w:type="gramStart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執</w:t>
      </w:r>
      <w:proofErr w:type="gramEnd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身。身得自在。</w:t>
      </w:r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次第執心。心得通達。</w:t>
      </w:r>
      <w:bookmarkStart w:id="1239" w:name="0339a20"/>
      <w:bookmarkEnd w:id="1239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然後身心一切通利。斯為第一。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40" w:name="0339a21"/>
      <w:bookmarkEnd w:id="12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初且執身者。葢因身犯尚多。不暇細究心品也。自</w:t>
      </w:r>
      <w:bookmarkStart w:id="1241" w:name="0339a22"/>
      <w:bookmarkEnd w:id="12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在者。即無毀犯也。次第執心者。葢因身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無犯。不</w:t>
      </w:r>
      <w:bookmarkStart w:id="1242" w:name="0339a23"/>
      <w:bookmarkEnd w:id="12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勞檢制。然後細檢心品。以至八萬也。通達者。當依</w:t>
      </w:r>
      <w:bookmarkStart w:id="1243" w:name="0339a24"/>
      <w:bookmarkEnd w:id="12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圓師作所發之定慧無差。以末二句即當歸結身</w:t>
      </w:r>
      <w:bookmarkStart w:id="1244" w:name="0339b01"/>
      <w:bookmarkEnd w:id="12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識圓通故。通利二字。即是從身識而證入圓通之</w:t>
      </w:r>
      <w:bookmarkStart w:id="1245" w:name="0339b02"/>
      <w:bookmarkEnd w:id="12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境也。本文制身制心。元無分於大小。且不必辯。至</w:t>
      </w:r>
      <w:bookmarkStart w:id="1246" w:name="0339b03"/>
      <w:bookmarkEnd w:id="12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經後臨文。再當辯之。問此何不取覺觸之用。而但</w:t>
      </w:r>
      <w:bookmarkStart w:id="1247" w:name="0339b04"/>
      <w:bookmarkEnd w:id="12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取持戒功能。答此亦以覺觸之用劣於持戒故爾</w:t>
      </w:r>
      <w:bookmarkStart w:id="1248" w:name="0339b05"/>
      <w:bookmarkEnd w:id="12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也。波離身識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△六目連意識。分三。一作禮陳</w:t>
      </w:r>
      <w:bookmarkStart w:id="1249" w:name="0339b06"/>
      <w:bookmarkEnd w:id="1249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白。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50" w:name="0339b07"/>
      <w:bookmarkEnd w:id="1250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大目犍連。即從座起。頂禮佛足。而白佛言。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51" w:name="0339b08"/>
      <w:bookmarkEnd w:id="1251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△二陳白之言。又分為三。一遇教發心。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52" w:name="0339b09"/>
      <w:bookmarkEnd w:id="1252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我初於路乞食。逢遇優樓頻螺伽耶那提三迦葉波。</w:t>
      </w:r>
      <w:bookmarkStart w:id="1253" w:name="0339b10"/>
      <w:bookmarkEnd w:id="125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宣說如來因緣深義。我頓發心。得大通達。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54" w:name="0339b11"/>
      <w:bookmarkEnd w:id="12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孤山曰。優樓頻螺。此云木瓜癃。胸前有癃。如木瓜</w:t>
      </w:r>
      <w:bookmarkStart w:id="1255" w:name="0339b12"/>
      <w:bookmarkEnd w:id="12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故。伽耶。山名。即象頭山也。亦云城。城近此山故。兄</w:t>
      </w:r>
      <w:bookmarkStart w:id="1256" w:name="0339b13"/>
      <w:bookmarkEnd w:id="12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弟三人故。身子云逢迦葉波兄弟。即其人也。溫陵</w:t>
      </w:r>
      <w:bookmarkStart w:id="1257" w:name="0339b14"/>
      <w:bookmarkEnd w:id="12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曰。因緣深義。謂非世間和合麤相。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○亦當準前身</w:t>
      </w:r>
      <w:bookmarkStart w:id="1258" w:name="0339b15"/>
      <w:bookmarkEnd w:id="12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子圓通中。即彼圓義也。發心即意識圓通。大通達</w:t>
      </w:r>
      <w:bookmarkStart w:id="1259" w:name="0339b16"/>
      <w:bookmarkEnd w:id="12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即至圓通境也。問前言意識起滅無端。今言圓通。</w:t>
      </w:r>
      <w:bookmarkStart w:id="1260" w:name="0339b17"/>
      <w:bookmarkEnd w:id="12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何以致然。答了見意識起於藏心。離藏心無別意</w:t>
      </w:r>
      <w:bookmarkStart w:id="1261" w:name="0339b18"/>
      <w:bookmarkEnd w:id="12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識。由是即入藏心而圓證也。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△二蒙度證通。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62" w:name="0339b19"/>
      <w:bookmarkEnd w:id="1262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如來惠我。袈裟著身。鬚髮自落。我遊十方。得無罣礙。</w:t>
      </w:r>
      <w:bookmarkStart w:id="1263" w:name="0339b20"/>
      <w:bookmarkEnd w:id="126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神通發明。推為無上。成阿羅漢。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64" w:name="0339b21"/>
      <w:bookmarkEnd w:id="12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首三句。度之為僧。下五句。證之成果。著身自落。皆</w:t>
      </w:r>
      <w:bookmarkStart w:id="1265" w:name="0339b22"/>
      <w:bookmarkEnd w:id="12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佛神力。隨言成就也。我遊二句。神境通也。次二句。</w:t>
      </w:r>
      <w:bookmarkStart w:id="1266" w:name="0339b23"/>
      <w:bookmarkEnd w:id="12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總言神通第一也。上科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得意識圓通之體。此四</w:t>
      </w:r>
      <w:bookmarkStart w:id="1267" w:name="0339b24"/>
      <w:bookmarkEnd w:id="12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句大發意識圓通之用。證果準上。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△三諸佛印許。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68" w:name="0339c01"/>
      <w:bookmarkEnd w:id="1268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寧惟世尊。十方如來。歎我神力。圓明清淨。自在無畏。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69" w:name="0339c02"/>
      <w:bookmarkEnd w:id="12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首句。明不惟釋迦印其神通第一。次四句。明諸佛</w:t>
      </w:r>
      <w:bookmarkStart w:id="1270" w:name="0339c03"/>
      <w:bookmarkEnd w:id="12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同許也。全發性真故圓明。遠離依業故清淨。無不</w:t>
      </w:r>
      <w:bookmarkStart w:id="1271" w:name="0339c04"/>
      <w:bookmarkEnd w:id="12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如意故自在。無能摧制故無畏。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E3766E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72" w:name="0339c05"/>
      <w:bookmarkEnd w:id="1272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佛問圓通。我以旋湛。心光發宣。如澄濁流久成清瑩。</w:t>
      </w:r>
      <w:bookmarkStart w:id="1273" w:name="0339c06"/>
      <w:bookmarkEnd w:id="127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斯為第一。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74" w:name="0339c07"/>
      <w:bookmarkEnd w:id="12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溫陵曰。旋湛者。旋意識而復妙湛也。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○即轉意識。</w:t>
      </w:r>
      <w:bookmarkStart w:id="1275" w:name="0339c08"/>
      <w:bookmarkEnd w:id="12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而證如來藏心耳。心光發宣。即發神通妙用也。次</w:t>
      </w:r>
      <w:bookmarkStart w:id="1276" w:name="0339c09"/>
      <w:bookmarkEnd w:id="12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二句。復以喻明也。清瑩者。水澄而萬象影現也。澄</w:t>
      </w:r>
      <w:bookmarkStart w:id="1277" w:name="0339c10"/>
      <w:bookmarkEnd w:id="12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濁喻旋意識。久清喻發神通。問此何不取緣慮法</w:t>
      </w:r>
      <w:bookmarkStart w:id="1278" w:name="0339c11"/>
      <w:bookmarkEnd w:id="12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塵之用。答作意運通。正緣法塵之妙用也。六識圓</w:t>
      </w:r>
      <w:bookmarkStart w:id="1279" w:name="0339c12"/>
      <w:bookmarkEnd w:id="12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413990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△四七大圓通。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前五大即塵。後二大即識</w:t>
      </w:r>
      <w:bookmarkStart w:id="1280" w:name="0339c13"/>
      <w:bookmarkEnd w:id="12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與根。雖不出前根塵識三。而特具用徧廣大之象</w:t>
      </w:r>
      <w:bookmarkStart w:id="1281" w:name="0339c14"/>
      <w:bookmarkEnd w:id="12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故。別得大名。就分為七。一烏芻火大。分為三科。一</w:t>
      </w:r>
      <w:bookmarkStart w:id="1282" w:name="0339c15"/>
      <w:bookmarkEnd w:id="12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作禮陳白。</w:t>
      </w:r>
      <w:bookmarkStart w:id="1283" w:name="0339c16"/>
      <w:bookmarkEnd w:id="1283"/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烏芻瑟摩。於如來前。合掌頂禮佛之雙足。而白佛言。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84" w:name="0339c17"/>
      <w:bookmarkEnd w:id="12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溫陵曰。烏芻瑟摩。此云火頭。即火頭金剛。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</w:t>
      </w:r>
      <w:bookmarkStart w:id="1285" w:name="0339c18"/>
      <w:bookmarkEnd w:id="1285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白之言。又三。一因欲得觀。又二。一宿生多欲。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86" w:name="0339c19"/>
      <w:bookmarkEnd w:id="1286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我常先憶久遠劫前。性多貪欲。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87" w:name="0339c20"/>
      <w:bookmarkEnd w:id="12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欲即淫欲。諸聖遠劫俱有。在凡實因。不可作別端</w:t>
      </w:r>
      <w:bookmarkStart w:id="1288" w:name="0339c21"/>
      <w:bookmarkEnd w:id="12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迴互而釋。</w:t>
      </w:r>
    </w:p>
    <w:p w:rsidR="00413990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△二遇佛授觀。</w:t>
      </w:r>
      <w:bookmarkStart w:id="1289" w:name="0339c22"/>
      <w:bookmarkEnd w:id="1289"/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有佛出世。名</w:t>
      </w:r>
      <w:proofErr w:type="gramStart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曰空王</w:t>
      </w:r>
      <w:proofErr w:type="gramEnd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說多婬人成猛火聚。教我徧觀</w:t>
      </w:r>
      <w:bookmarkStart w:id="1290" w:name="0339c23"/>
      <w:bookmarkEnd w:id="1290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百骸四支諸冷煖氣。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1" w:name="0339c24"/>
      <w:bookmarkEnd w:id="12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溫陵曰。多婬之人。本由煖觸迫發。生為欲火。死為</w:t>
      </w:r>
      <w:bookmarkStart w:id="1292" w:name="0340a01"/>
      <w:bookmarkEnd w:id="12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業火。業力增熾故。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成猛火聚也。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○教我下。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即令觀</w:t>
      </w:r>
      <w:bookmarkStart w:id="1293" w:name="0340a02"/>
      <w:bookmarkEnd w:id="12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身火大也。末句冷字譯文誤耳。應云。諸煖觸氣。方</w:t>
      </w:r>
      <w:bookmarkStart w:id="1294" w:name="0340a03"/>
      <w:bookmarkEnd w:id="12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順火大。而且合結文。葢多婬之人。既火大增熾。而</w:t>
      </w:r>
      <w:bookmarkStart w:id="1295" w:name="0340a04"/>
      <w:bookmarkEnd w:id="12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業火將起。故令徧觀百骸四支中火大。先欲其知</w:t>
      </w:r>
      <w:bookmarkStart w:id="1296" w:name="0340a05"/>
      <w:bookmarkEnd w:id="12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懼而頓息淫心。然後將錯就錯。可成妙觀。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△二觀</w:t>
      </w:r>
      <w:bookmarkStart w:id="1297" w:name="0340a06"/>
      <w:bookmarkEnd w:id="1297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成得名。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98" w:name="0340a07"/>
      <w:bookmarkEnd w:id="1298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神光內凝。化多婬心。成智慧火。從是諸佛。皆呼召我。</w:t>
      </w:r>
      <w:bookmarkStart w:id="1299" w:name="0340a08"/>
      <w:bookmarkEnd w:id="1299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名為火頭。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00" w:name="0340a09"/>
      <w:bookmarkEnd w:id="13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禪觀中。徧見身中。惟一火聚。既怖且厭。而遠離欲</w:t>
      </w:r>
      <w:bookmarkStart w:id="1301" w:name="0340a10"/>
      <w:bookmarkEnd w:id="13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念。然火雖熱腦。而體具光明。今婬心息。而無復熱</w:t>
      </w:r>
      <w:bookmarkStart w:id="1302" w:name="0340a11"/>
      <w:bookmarkEnd w:id="13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腦。惟見光明。即智慧火。故曰神光內凝等也。末三</w:t>
      </w:r>
      <w:bookmarkStart w:id="1303" w:name="0340a12"/>
      <w:bookmarkEnd w:id="13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句。雖表得名。亦顯其為諸佛同印許矣。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△三證果</w:t>
      </w:r>
      <w:bookmarkStart w:id="1304" w:name="0340a13"/>
      <w:bookmarkEnd w:id="1304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發心。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05" w:name="0340a14"/>
      <w:bookmarkEnd w:id="1305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我以火光三昧力故。成阿羅漢。心發大願。諸佛成道。</w:t>
      </w:r>
      <w:bookmarkStart w:id="1306" w:name="0340a15"/>
      <w:bookmarkEnd w:id="1306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我為力士。親伏魔冤。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07" w:name="0340a16"/>
      <w:bookmarkEnd w:id="1307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住火光三昧者。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徧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十方界。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惟一火光。從此三昧成</w:t>
      </w:r>
      <w:bookmarkStart w:id="1308" w:name="0340a17"/>
      <w:bookmarkEnd w:id="13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阿羅漢者。由此正受。發如來藏性火真空性空真</w:t>
      </w:r>
      <w:bookmarkStart w:id="1309" w:name="0340a18"/>
      <w:bookmarkEnd w:id="13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火。成因地心。證七信以去。入於住位也。末三句。發</w:t>
      </w:r>
      <w:bookmarkStart w:id="1310" w:name="0340a19"/>
      <w:bookmarkEnd w:id="13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心護法者。良以火光三昧。雖是內境。能現外相。溫</w:t>
      </w:r>
      <w:bookmarkStart w:id="1311" w:name="0340a20"/>
      <w:bookmarkEnd w:id="13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陵曰。佛陀本傳云。師入火光定。其室如焚。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○近世</w:t>
      </w:r>
      <w:bookmarkStart w:id="1312" w:name="0340a21"/>
      <w:bookmarkEnd w:id="13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亦有梵僧至京師。住是三昧。人於夜見火光滿寺。</w:t>
      </w:r>
      <w:bookmarkStart w:id="1313" w:name="0340a22"/>
      <w:bookmarkEnd w:id="13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遠近奔救。足知威力能怖魔冤。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14" w:name="0340a23"/>
      <w:bookmarkEnd w:id="1314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佛問圓通。我以諦觀。身心暖觸。無礙流通。諸漏既銷。</w:t>
      </w:r>
      <w:bookmarkStart w:id="1315" w:name="0340a24"/>
      <w:bookmarkEnd w:id="1315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生大寶燄。登無上覺。斯為第一。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16" w:name="0340b01"/>
      <w:bookmarkEnd w:id="13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觀百骸四支中火大。即是觀身。察其皆由婬心熾</w:t>
      </w:r>
      <w:bookmarkStart w:id="1317" w:name="0340b02"/>
      <w:bookmarkEnd w:id="13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盛所發。即是觀心。暖觸總目火大也。婬心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息。而</w:t>
      </w:r>
      <w:bookmarkStart w:id="1318" w:name="0340b03"/>
      <w:bookmarkEnd w:id="13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不成業火。故無礙也。神光智火。融於藏心。周徧法</w:t>
      </w:r>
      <w:bookmarkStart w:id="1319" w:name="0340b04"/>
      <w:bookmarkEnd w:id="13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界故。流通漏銷者。以智慧火。燒煩惱薪。何所不盡。</w:t>
      </w:r>
      <w:bookmarkStart w:id="1320" w:name="0340b05"/>
      <w:bookmarkEnd w:id="13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生大寶</w:t>
      </w:r>
      <w:r w:rsidRPr="00E3766E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𦦨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者。火大圓通之妙用。摧魔護法。無量威</w:t>
      </w:r>
      <w:bookmarkStart w:id="1321" w:name="0340b06"/>
      <w:bookmarkEnd w:id="13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力也。登無上覺。則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顯明大本齊佛。而示居輔化之</w:t>
      </w:r>
      <w:bookmarkStart w:id="1322" w:name="0340b07"/>
      <w:bookmarkEnd w:id="13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位矣。大抵諸聖德位相侔。而迹有權實。言有隱顯。</w:t>
      </w:r>
      <w:bookmarkStart w:id="1323" w:name="0340b08"/>
      <w:bookmarkEnd w:id="13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學者當略迹取本。得意忘言。不可妄分大小。而岳</w:t>
      </w:r>
      <w:bookmarkStart w:id="1324" w:name="0340b09"/>
      <w:bookmarkEnd w:id="13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師。必待如此文明說。方成半許。何執泥之深乎。且</w:t>
      </w:r>
      <w:bookmarkStart w:id="1325" w:name="0340b10"/>
      <w:bookmarkEnd w:id="13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解中為一冷字所誤。平釋四大觸塵。濫五圓通。安</w:t>
      </w:r>
      <w:bookmarkStart w:id="1326" w:name="0340b11"/>
      <w:bookmarkEnd w:id="13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有此理。火大圓通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△二持地地大。分為三科。</w:t>
      </w:r>
      <w:bookmarkStart w:id="1327" w:name="0340b12"/>
      <w:bookmarkEnd w:id="1327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一作禮陳白。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28" w:name="0340b13"/>
      <w:bookmarkEnd w:id="1328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持地菩薩。即從座起。頂禮佛足。而白佛言。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29" w:name="0340b14"/>
      <w:bookmarkEnd w:id="1329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先平外地。因了心地。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遂持本悟。圓證藏心。故名持</w:t>
      </w:r>
      <w:bookmarkStart w:id="1330" w:name="0340b15"/>
      <w:bookmarkEnd w:id="13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△二陳白之言。又三。一積平地行。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此科全敘平</w:t>
      </w:r>
      <w:bookmarkStart w:id="1331" w:name="0340b16"/>
      <w:bookmarkEnd w:id="13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外地也。又分為二。一正取平地之行。又三。一從古</w:t>
      </w:r>
      <w:bookmarkStart w:id="1332" w:name="0340b17"/>
      <w:bookmarkEnd w:id="13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佛世。</w:t>
      </w:r>
    </w:p>
    <w:p w:rsidR="00E3766E" w:rsidRPr="00413990" w:rsidRDefault="00413990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33" w:name="0340b18"/>
      <w:bookmarkEnd w:id="133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我念往昔。普光如來。出現於世。</w:t>
      </w:r>
      <w:r w:rsidR="00E3766E" w:rsidRPr="00E3766E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 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334" w:name="0340b19"/>
      <w:bookmarkEnd w:id="1334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△二出家平地。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35" w:name="0340b20"/>
      <w:bookmarkEnd w:id="1335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我為比丘。常於一切要路津口田地險隘。有不如法。</w:t>
      </w:r>
      <w:bookmarkStart w:id="1336" w:name="0340b21"/>
      <w:bookmarkEnd w:id="1336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妨損車馬。我皆平填。或作橋梁。或負沙土。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37" w:name="0340b22"/>
      <w:bookmarkEnd w:id="13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要路指陸地。言眾所必由之路也。津口指水處。言</w:t>
      </w:r>
      <w:bookmarkStart w:id="1338" w:name="0340b23"/>
      <w:bookmarkEnd w:id="13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即渡頭也。田地不取種植。但重行路。俯仰高深曰</w:t>
      </w:r>
      <w:bookmarkStart w:id="1339" w:name="0340b24"/>
      <w:bookmarkEnd w:id="13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險。左右迫狹曰隘。不如法者。不寬平也。隘則必妨。</w:t>
      </w:r>
      <w:bookmarkStart w:id="1340" w:name="0340c01"/>
      <w:bookmarkEnd w:id="13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險則多損。高則平之。下則填之。橋梁以利津口。沙</w:t>
      </w:r>
      <w:bookmarkStart w:id="1341" w:name="0340c02"/>
      <w:bookmarkEnd w:id="13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石以治要路。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△三經多佛世。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42" w:name="0340c03"/>
      <w:bookmarkEnd w:id="1342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如是勤苦。經無量佛出現於世。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3" w:name="0340c04"/>
      <w:bookmarkEnd w:id="1343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正取平地之行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一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科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3766E" w:rsidRPr="00B32620" w:rsidRDefault="00E3766E" w:rsidP="00B3262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344" w:name="_GoBack"/>
      <w:bookmarkEnd w:id="1344"/>
      <w:r w:rsidRPr="00B3262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△二兼敘効力之行。又</w:t>
      </w:r>
      <w:bookmarkStart w:id="1345" w:name="0340c05"/>
      <w:bookmarkEnd w:id="1345"/>
      <w:r w:rsidRPr="00B3262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分三。一豐時全捨。</w:t>
      </w:r>
    </w:p>
    <w:p w:rsidR="00E3766E" w:rsidRPr="00B32620" w:rsidRDefault="00E3766E" w:rsidP="00B3262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46" w:name="0340c06"/>
      <w:bookmarkEnd w:id="1346"/>
      <w:r w:rsidRPr="00B3262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或有眾生。於闤闠處。要人擎物。我先為擎。至其所詣。</w:t>
      </w:r>
      <w:bookmarkStart w:id="1347" w:name="0340c07"/>
      <w:bookmarkEnd w:id="1347"/>
      <w:r w:rsidRPr="00B3262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放物即行。不取其直。</w:t>
      </w:r>
    </w:p>
    <w:p w:rsidR="00E3766E" w:rsidRPr="00E3766E" w:rsidRDefault="00E3766E" w:rsidP="00B3262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48" w:name="0340c08"/>
      <w:bookmarkEnd w:id="13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闤市垣也。闠市門也。詣往也。不取其直不受顧價。</w:t>
      </w:r>
      <w:bookmarkStart w:id="1349" w:name="0340c09"/>
      <w:bookmarkEnd w:id="13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葢別希勝報。不邪命活也。</w:t>
      </w:r>
    </w:p>
    <w:p w:rsidR="00E3766E" w:rsidRPr="00B32620" w:rsidRDefault="00E3766E" w:rsidP="00B3262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2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△二饑年節取。</w:t>
      </w:r>
    </w:p>
    <w:p w:rsidR="00E3766E" w:rsidRPr="00B32620" w:rsidRDefault="00E3766E" w:rsidP="00B3262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50" w:name="0340c10"/>
      <w:bookmarkEnd w:id="1350"/>
      <w:r w:rsidRPr="00B3262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毗舍浮佛現在世時。世多饑荒。我為負人。無問遠近。</w:t>
      </w:r>
      <w:bookmarkStart w:id="1351" w:name="0340c11"/>
      <w:bookmarkEnd w:id="1351"/>
      <w:r w:rsidRPr="00B3262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惟取一錢。</w:t>
      </w:r>
    </w:p>
    <w:p w:rsidR="00E3766E" w:rsidRPr="00E3766E" w:rsidRDefault="00E3766E" w:rsidP="00B3262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52" w:name="0340c12"/>
      <w:bookmarkEnd w:id="13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吳興曰。毗舍浮。此云徧一切自在。</w:t>
      </w:r>
    </w:p>
    <w:p w:rsidR="00E3766E" w:rsidRPr="00E3766E" w:rsidRDefault="00E3766E" w:rsidP="00B3262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○意以饑世乞</w:t>
      </w:r>
      <w:bookmarkStart w:id="1353" w:name="0340c13"/>
      <w:bookmarkEnd w:id="13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食則難。略取存命。不多貪也。</w:t>
      </w:r>
    </w:p>
    <w:p w:rsidR="00E3766E" w:rsidRPr="00B32620" w:rsidRDefault="00E3766E" w:rsidP="00B3262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3262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△三神力拔苦。</w:t>
      </w:r>
    </w:p>
    <w:p w:rsidR="00E3766E" w:rsidRPr="00B32620" w:rsidRDefault="00E3766E" w:rsidP="00B3262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54" w:name="0340c14"/>
      <w:bookmarkEnd w:id="1354"/>
      <w:r w:rsidRPr="00B3262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或有車牛。被於泥溺。我有神力。為其推輪。拔其苦惱。</w:t>
      </w:r>
    </w:p>
    <w:p w:rsidR="00E3766E" w:rsidRPr="00E3766E" w:rsidRDefault="00E3766E" w:rsidP="00B3262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55" w:name="0340c15"/>
      <w:bookmarkEnd w:id="13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願行所在。而助以積劫福報。故感具神力。遂其願</w:t>
      </w:r>
      <w:bookmarkStart w:id="1356" w:name="0340c16"/>
      <w:bookmarkEnd w:id="13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行耳。積平地行</w:t>
      </w:r>
      <w:r w:rsidR="00B3262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B3262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3262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△二蒙平心教。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夫平地之行。</w:t>
      </w:r>
      <w:bookmarkStart w:id="1357" w:name="0340c17"/>
      <w:bookmarkEnd w:id="135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志在普利。效力之行。不檢親疎。其心亦久平矣。何</w:t>
      </w:r>
      <w:bookmarkStart w:id="1358" w:name="0340c18"/>
      <w:bookmarkEnd w:id="13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至此而方蒙平心之教乎。蓋前屬事相平心。未能</w:t>
      </w:r>
      <w:bookmarkStart w:id="1359" w:name="0340c19"/>
      <w:bookmarkEnd w:id="13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悟理。今令悟知內心外地本惟一體。故惟務平心。</w:t>
      </w:r>
      <w:bookmarkStart w:id="1360" w:name="0340c20"/>
      <w:bookmarkEnd w:id="13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不分情器。則境隨心轉。無有不平。較前豈不天淵</w:t>
      </w:r>
      <w:bookmarkStart w:id="1361" w:name="0340c21"/>
      <w:bookmarkEnd w:id="13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乎。又分二。一因平地待佛。</w:t>
      </w:r>
    </w:p>
    <w:p w:rsidR="00E3766E" w:rsidRPr="00B32620" w:rsidRDefault="00E3766E" w:rsidP="00B3262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62" w:name="0340c22"/>
      <w:bookmarkEnd w:id="1362"/>
      <w:r w:rsidRPr="00B3262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時國大王。延佛設齋。我於爾時。平地待佛。</w:t>
      </w:r>
    </w:p>
    <w:p w:rsidR="00E3766E" w:rsidRPr="00E3766E" w:rsidRDefault="00E3766E" w:rsidP="00B3262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63" w:name="0340c23"/>
      <w:bookmarkEnd w:id="13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時。即佛在世時。平地者。即修佛過之路也。</w:t>
      </w:r>
    </w:p>
    <w:p w:rsidR="00E75EF7" w:rsidRDefault="00E3766E" w:rsidP="00E75EF7">
      <w:pPr>
        <w:widowControl/>
        <w:spacing w:line="400" w:lineRule="atLeast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△二領</w:t>
      </w:r>
      <w:bookmarkStart w:id="1364" w:name="0340c24"/>
      <w:bookmarkEnd w:id="1364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平心之教。</w:t>
      </w:r>
      <w:bookmarkStart w:id="1365" w:name="0341a01"/>
      <w:bookmarkEnd w:id="1365"/>
    </w:p>
    <w:p w:rsidR="00E3766E" w:rsidRPr="00E75EF7" w:rsidRDefault="00E3766E" w:rsidP="00E75EF7">
      <w:pPr>
        <w:widowControl/>
        <w:spacing w:line="400" w:lineRule="atLeast"/>
        <w:ind w:left="240"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毗舍如來。摩頂謂我。當平心地。則世界地。一切皆平。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66" w:name="0341a02"/>
      <w:bookmarkEnd w:id="13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摩頂者。憫其事行久勞。攝受加持。令其歸理也。平</w:t>
      </w:r>
      <w:bookmarkStart w:id="1367" w:name="0341a03"/>
      <w:bookmarkEnd w:id="13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心地者。通達有情無情俱為一體。正報依報無分</w:t>
      </w:r>
      <w:bookmarkStart w:id="1368" w:name="0341a04"/>
      <w:bookmarkEnd w:id="13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自他。乃至凡聖因果等。一切皆如。是也。世界地平</w:t>
      </w:r>
      <w:bookmarkStart w:id="1369" w:name="0341a05"/>
      <w:bookmarkEnd w:id="13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者。外由內感。物隨心變也。天台云。心分垢淨。見兩</w:t>
      </w:r>
      <w:bookmarkStart w:id="1370" w:name="0341a06"/>
      <w:bookmarkEnd w:id="13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土之升沉。故知。娑婆心險。感陵谷之高深。極樂心</w:t>
      </w:r>
      <w:bookmarkStart w:id="1371" w:name="0341a07"/>
      <w:bookmarkEnd w:id="13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平。致地平之如掌。此其驗也。故如來因其惟務平</w:t>
      </w:r>
      <w:bookmarkStart w:id="1372" w:name="0341a08"/>
      <w:bookmarkEnd w:id="13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地。而特教平心。令知要也。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△三權實雙證。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因其文</w:t>
      </w:r>
      <w:bookmarkStart w:id="1373" w:name="0341a09"/>
      <w:bookmarkEnd w:id="13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中有迴心故。知由權入實。以漸而入。葢不定性中</w:t>
      </w:r>
      <w:bookmarkStart w:id="1374" w:name="0341a10"/>
      <w:bookmarkEnd w:id="13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聲聞菩薩不定者也。良由多劫願行便主利人。非</w:t>
      </w:r>
      <w:bookmarkStart w:id="1375" w:name="0341a11"/>
      <w:bookmarkEnd w:id="13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純求自利之輩。分二。一悟取權乘。先取小果也。又</w:t>
      </w:r>
      <w:bookmarkStart w:id="1376" w:name="0341a12"/>
      <w:bookmarkEnd w:id="13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三。一悟內外地同。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77" w:name="0341a13"/>
      <w:bookmarkEnd w:id="137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我即心開。見身微塵與造世界所有微塵。等無差別。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8" w:name="0341a14"/>
      <w:bookmarkEnd w:id="13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此之心開。便與聲聞不同。既達地大平等。非惟不</w:t>
      </w:r>
      <w:bookmarkStart w:id="1379" w:name="0341a15"/>
      <w:bookmarkEnd w:id="13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復執身為我。亦將達法唯心矣。</w:t>
      </w:r>
    </w:p>
    <w:p w:rsidR="00E75EF7" w:rsidRPr="00E75EF7" w:rsidRDefault="00E3766E" w:rsidP="00E75EF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△二於諸觸自在。</w:t>
      </w:r>
      <w:bookmarkStart w:id="1380" w:name="0341a16"/>
      <w:bookmarkEnd w:id="1380"/>
    </w:p>
    <w:p w:rsidR="00E3766E" w:rsidRPr="00E75EF7" w:rsidRDefault="00E3766E" w:rsidP="00E75EF7">
      <w:pPr>
        <w:widowControl/>
        <w:spacing w:line="400" w:lineRule="atLeast"/>
        <w:ind w:left="240"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微塵自性。不相觸摩。乃至刀兵。亦無所觸。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1" w:name="0341a17"/>
      <w:bookmarkEnd w:id="13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此即分達法空。知微塵自性空無所有。則知能觸</w:t>
      </w:r>
      <w:bookmarkStart w:id="1382" w:name="0341a18"/>
      <w:bookmarkEnd w:id="13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地大與所觸地大一切皆然。故刀兵為外地大。身</w:t>
      </w:r>
      <w:bookmarkStart w:id="1383" w:name="0341a19"/>
      <w:bookmarkEnd w:id="13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為內地大。以身觸刀。如斬光截影。了無所傷也。肇</w:t>
      </w:r>
      <w:bookmarkStart w:id="1384" w:name="0341a20"/>
      <w:bookmarkEnd w:id="13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法師云。將身臨白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刃。猶若斬春風。彼但證性無傷。</w:t>
      </w:r>
      <w:bookmarkStart w:id="1385" w:name="0341a21"/>
      <w:bookmarkEnd w:id="13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六祖延頸。刺客三揮利刃。俱如斬影。是也。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△三悟</w:t>
      </w:r>
      <w:bookmarkStart w:id="1386" w:name="0341a22"/>
      <w:bookmarkEnd w:id="1386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無生證果。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87" w:name="0341a23"/>
      <w:bookmarkEnd w:id="138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我於法性。悟無生忍。成阿羅漢。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8" w:name="0341a24"/>
      <w:bookmarkEnd w:id="13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此無生忍。且取生空。達蘊中畢竟無我也。譬如打</w:t>
      </w:r>
      <w:bookmarkStart w:id="1389" w:name="0341b01"/>
      <w:bookmarkEnd w:id="13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鐵。麤垢先落耳。以分達法空時。尚悟地大了不可</w:t>
      </w:r>
      <w:bookmarkStart w:id="1390" w:name="0341b02"/>
      <w:bookmarkEnd w:id="13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得。況地大中我豈不速空乎。此阿羅漢。實證四果。</w:t>
      </w:r>
      <w:bookmarkStart w:id="1391" w:name="0341b03"/>
      <w:bookmarkEnd w:id="13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悟取權乘竟。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△二迴證知見。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92" w:name="0341b04"/>
      <w:bookmarkEnd w:id="1392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迴心今入菩薩位中。聞諸如來宣妙蓮華佛知見地。</w:t>
      </w:r>
      <w:bookmarkStart w:id="1393" w:name="0341b05"/>
      <w:bookmarkEnd w:id="1393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我先證明。而為上首。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94" w:name="0341b06"/>
      <w:bookmarkEnd w:id="13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蓋雖暫取生空。而利人習性。惟樂菩薩願行。是以</w:t>
      </w:r>
      <w:bookmarkStart w:id="1395" w:name="0341b07"/>
      <w:bookmarkEnd w:id="13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速即迴心也。言今入者。葢指賢劫為今。未必獨指</w:t>
      </w:r>
      <w:bookmarkStart w:id="1396" w:name="0341b08"/>
      <w:bookmarkEnd w:id="13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釋迦會中。葢曠劫為事行菩薩。至莊嚴劫尾。方斷</w:t>
      </w:r>
      <w:bookmarkStart w:id="1397" w:name="0341b09"/>
      <w:bookmarkEnd w:id="13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見思。成阿羅漢。賢劫初即迴向真乘。諸如來。意指</w:t>
      </w:r>
      <w:bookmarkStart w:id="1398" w:name="0341b10"/>
      <w:bookmarkEnd w:id="13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賢劫四佛及十方現在如來也。法華會上聞知見</w:t>
      </w:r>
      <w:bookmarkStart w:id="1399" w:name="0341b11"/>
      <w:bookmarkEnd w:id="13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地者。葢法華知見。即此經如來藏性。悟此為地。所</w:t>
      </w:r>
      <w:bookmarkStart w:id="1400" w:name="0341b12"/>
      <w:bookmarkEnd w:id="14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謂一乘寂滅場地。首先證明者。由其從凡入聖。自</w:t>
      </w:r>
      <w:bookmarkStart w:id="1401" w:name="0341b13"/>
      <w:bookmarkEnd w:id="14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權向實。皆持地大。為起行入理之門。而今復聞此</w:t>
      </w:r>
      <w:bookmarkStart w:id="1402" w:name="0341b14"/>
      <w:bookmarkEnd w:id="14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究竟性地。機緣契合。是以為法華證明上首也。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403" w:name="0341b15"/>
      <w:bookmarkEnd w:id="1403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三結答圓通。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04" w:name="0341b16"/>
      <w:bookmarkEnd w:id="1404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佛問圓通。我以諦觀身界二塵。等無差別。本如來藏。</w:t>
      </w:r>
      <w:bookmarkStart w:id="1405" w:name="0341b17"/>
      <w:bookmarkEnd w:id="1405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虗妄發塵。塵銷智圓。成無上道。斯為第一。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06" w:name="0341b18"/>
      <w:bookmarkEnd w:id="14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此備敘前悟而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。二塵即內外二地大也。虗妄發</w:t>
      </w:r>
      <w:bookmarkStart w:id="1407" w:name="0341b19"/>
      <w:bookmarkEnd w:id="14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塵者。葢悟地大相妄。而其性但是如來藏性。循業</w:t>
      </w:r>
      <w:bookmarkStart w:id="1408" w:name="0341b20"/>
      <w:bookmarkEnd w:id="14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妄現而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。人知持地為法華上首。而不知如來知</w:t>
      </w:r>
      <w:bookmarkStart w:id="1409" w:name="0341b21"/>
      <w:bookmarkEnd w:id="14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見契彼究竟地大。此經方以顯其大本矣。塵銷智</w:t>
      </w:r>
      <w:bookmarkStart w:id="1410" w:name="0341b22"/>
      <w:bookmarkEnd w:id="14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圓者。相盡性現。理智一如也。成無上道者。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入最</w:t>
      </w:r>
      <w:bookmarkStart w:id="1411" w:name="0341b23"/>
      <w:bookmarkEnd w:id="14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上一乘之知見也。持地地大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△三月光水大。</w:t>
      </w:r>
      <w:bookmarkStart w:id="1412" w:name="0341b24"/>
      <w:bookmarkEnd w:id="1412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分三。一作禮陳白。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13" w:name="0341c01"/>
      <w:bookmarkEnd w:id="1413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月光童子。即從座起。頂禮佛足。而白佛言。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14" w:name="0341c02"/>
      <w:bookmarkEnd w:id="14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童子乃菩薩別名。表童真德也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(世人即作幼童之想。如塑畵善財。是</w:t>
      </w:r>
      <w:bookmarkStart w:id="1415" w:name="0341c03"/>
      <w:bookmarkEnd w:id="1415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也。又儒者聞大權經說孔子為定光童子。則怒其</w:t>
      </w:r>
      <w:r w:rsidRPr="00E3766E">
        <w:rPr>
          <w:rFonts w:ascii="SimSun-ExtB" w:eastAsia="SimSun-ExtB" w:hAnsi="SimSun-ExtB" w:cs="SimSun-ExtB" w:hint="eastAsia"/>
          <w:color w:val="800080"/>
          <w:kern w:val="0"/>
          <w:sz w:val="28"/>
          <w:szCs w:val="28"/>
          <w:lang w:eastAsia="zh-TW"/>
        </w:rPr>
        <w:t>𢍉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小。不知文殊為釋迦九世師祖而亦稱童子。何有</w:t>
      </w:r>
      <w:r w:rsidRPr="00E3766E">
        <w:rPr>
          <w:rFonts w:ascii="SimSun-ExtB" w:eastAsia="SimSun-ExtB" w:hAnsi="SimSun-ExtB" w:cs="SimSun-ExtB" w:hint="eastAsia"/>
          <w:color w:val="800080"/>
          <w:kern w:val="0"/>
          <w:sz w:val="28"/>
          <w:szCs w:val="28"/>
          <w:lang w:eastAsia="zh-TW"/>
        </w:rPr>
        <w:t>𢍉</w:t>
      </w:r>
      <w:bookmarkStart w:id="1416" w:name="0341c04"/>
      <w:bookmarkEnd w:id="1416"/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小之意乎)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月為水摩尼所成。故號月光。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</w:t>
      </w:r>
      <w:bookmarkStart w:id="1417" w:name="0341c05"/>
      <w:bookmarkEnd w:id="1417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又三。一古佛授觀。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18" w:name="0341c06"/>
      <w:bookmarkEnd w:id="1418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我憶往昔恒河沙劫。有佛出世。名為水天。教諸菩薩</w:t>
      </w:r>
      <w:bookmarkStart w:id="1419" w:name="0341c07"/>
      <w:bookmarkEnd w:id="1419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修習水觀入三摩地。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20" w:name="0341c08"/>
      <w:bookmarkEnd w:id="14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水天者。證水大徹於性天也。或此佛亦從此大入</w:t>
      </w:r>
      <w:bookmarkStart w:id="1421" w:name="0341c09"/>
      <w:bookmarkEnd w:id="14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圓。或佛具萬德。而但觀時機當從此入。故示號與</w:t>
      </w:r>
      <w:bookmarkStart w:id="1422" w:name="0341c10"/>
      <w:bookmarkEnd w:id="14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觀相應耳。末三句。總示所授觀法。其詳在下修習</w:t>
      </w:r>
      <w:bookmarkStart w:id="1423" w:name="0341c11"/>
      <w:bookmarkEnd w:id="14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中。當自見之。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△二依觀久修。又二。一習觀初後。初</w:t>
      </w:r>
      <w:bookmarkStart w:id="1424" w:name="0341c12"/>
      <w:bookmarkEnd w:id="1424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身後界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。以漸而入。觀之序也。</w:t>
      </w: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分二。一初觀身中。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25" w:name="0341c13"/>
      <w:bookmarkEnd w:id="1425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觀於身中。水性無奪。初從涕唾。如是窮盡。津液精血。</w:t>
      </w:r>
      <w:bookmarkStart w:id="1426" w:name="0341c14"/>
      <w:bookmarkEnd w:id="1426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大小便利。身中旋復。水性一同。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27" w:name="0341c15"/>
      <w:bookmarkEnd w:id="14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首二句。總一略標。無奪二字。作不相乖異釋之。與</w:t>
      </w:r>
      <w:bookmarkStart w:id="1428" w:name="0341c16"/>
      <w:bookmarkEnd w:id="14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下一同二字。相為叫應。初從以下釋成無奪之意。</w:t>
      </w:r>
      <w:bookmarkStart w:id="1429" w:name="0341c17"/>
      <w:bookmarkEnd w:id="14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涕唾便利。近外水相。浸液精血。涉內水相。由外及</w:t>
      </w:r>
      <w:bookmarkStart w:id="1430" w:name="0341c18"/>
      <w:bookmarkEnd w:id="14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內。自內而外。故曰身中旋復。又涕唾津液。水之清</w:t>
      </w:r>
      <w:bookmarkStart w:id="1431" w:name="0341c19"/>
      <w:bookmarkEnd w:id="14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相。精血便利。水之濁相。清濁雖異。水性無別。故曰</w:t>
      </w:r>
      <w:bookmarkStart w:id="1432" w:name="0341c20"/>
      <w:bookmarkEnd w:id="14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水性一同。即無奪之謂也。然發解入觀。必始身中</w:t>
      </w:r>
      <w:bookmarkStart w:id="1433" w:name="0341c21"/>
      <w:bookmarkEnd w:id="14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者。欲其深觀成時則我法二執俱空。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△二後合界</w:t>
      </w:r>
      <w:bookmarkStart w:id="1434" w:name="0341c22"/>
      <w:bookmarkEnd w:id="1434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外。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35" w:name="0341c23"/>
      <w:bookmarkEnd w:id="1435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見水身中。與世界外浮幢王剎諸香水海。等無差別。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36" w:name="0341c24"/>
      <w:bookmarkEnd w:id="14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觀內既熟。引伸外廣。資中曰。準華嚴經。華藏海中</w:t>
      </w:r>
      <w:bookmarkStart w:id="1437" w:name="0342a01"/>
      <w:bookmarkEnd w:id="14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有大蓮華。其蓮華中。有諸香水。一一香水海。為諸</w:t>
      </w:r>
      <w:bookmarkStart w:id="1438" w:name="0342a02"/>
      <w:bookmarkEnd w:id="14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佛剎世界之種。華藏世界。在香水中故云浮幢王</w:t>
      </w:r>
      <w:bookmarkStart w:id="1439" w:name="0342a03"/>
      <w:bookmarkEnd w:id="14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剎。華藏二十重。累高如幢。最為高大。故稱王。今觀</w:t>
      </w:r>
      <w:bookmarkStart w:id="1440" w:name="0342a04"/>
      <w:bookmarkEnd w:id="14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身水與彼海同。故曰浮幢王剎諸香水海也。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○須</w:t>
      </w:r>
      <w:bookmarkStart w:id="1441" w:name="0342a05"/>
      <w:bookmarkEnd w:id="14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更知。華藏是總一大香水海。其大蓮華。是總蓮華。</w:t>
      </w:r>
      <w:bookmarkStart w:id="1442" w:name="0342a06"/>
      <w:bookmarkEnd w:id="14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其蓮華中。有無量香水海。一一海中。各有一華。上</w:t>
      </w:r>
      <w:bookmarkStart w:id="1443" w:name="0342a07"/>
      <w:bookmarkEnd w:id="14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擎二十重剎種。每重世界。皆以剎塵。增數紀之。今</w:t>
      </w:r>
      <w:bookmarkStart w:id="1444" w:name="0342a08"/>
      <w:bookmarkEnd w:id="14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觀水大。惟論於海幢剎。但帶言耳。即此觀境大不</w:t>
      </w:r>
      <w:bookmarkStart w:id="1445" w:name="0342a09"/>
      <w:bookmarkEnd w:id="14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思議。誠非凡小權乘可及。然充擴至此者。欲其深</w:t>
      </w:r>
      <w:bookmarkStart w:id="1446" w:name="0342a10"/>
      <w:bookmarkEnd w:id="14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觀成時。則了達性水真空</w:t>
      </w:r>
      <w:r w:rsidRPr="00E3766E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(云云)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。乃至周徧法界。則</w:t>
      </w:r>
      <w:bookmarkStart w:id="1447" w:name="0342a11"/>
      <w:bookmarkEnd w:id="14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我法二空。不待言矣。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△二觀成淺深。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上方領旨習</w:t>
      </w:r>
      <w:bookmarkStart w:id="1448" w:name="0342a12"/>
      <w:bookmarkEnd w:id="14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觀。此科乃觀成之相。然先淺後深。亦成之序也。就</w:t>
      </w:r>
      <w:bookmarkStart w:id="1449" w:name="0342a13"/>
      <w:bookmarkEnd w:id="14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分二。一初成未得忘身二。一標身未忘。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50" w:name="0342a14"/>
      <w:bookmarkEnd w:id="1450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我於是時。初成此觀。但見其水。未得無身。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51" w:name="0342a15"/>
      <w:bookmarkEnd w:id="14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是時。即初授習時。成此觀者。即成身中水性一同</w:t>
      </w:r>
      <w:bookmarkStart w:id="1452" w:name="0342a16"/>
      <w:bookmarkEnd w:id="14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之觀也。但見其水者。葢入定之時。不見一物。但見</w:t>
      </w:r>
      <w:bookmarkStart w:id="1453" w:name="0342a17"/>
      <w:bookmarkEnd w:id="14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湛水。徧十方界。此句便是觀成之相。末句。正表初</w:t>
      </w:r>
      <w:bookmarkStart w:id="1454" w:name="0342a18"/>
      <w:bookmarkEnd w:id="14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成尚淺未至空身也。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△二即事以證。證其尚為身</w:t>
      </w:r>
      <w:bookmarkStart w:id="1455" w:name="0342a19"/>
      <w:bookmarkEnd w:id="1455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累也。又三。一定中現水。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56" w:name="0342a20"/>
      <w:bookmarkEnd w:id="1456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當為比丘室中安禪。我有弟子窺窓觀室。惟見清水</w:t>
      </w:r>
      <w:bookmarkStart w:id="1457" w:name="0342a21"/>
      <w:bookmarkEnd w:id="145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徧在室中。了無所見。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58" w:name="0342a22"/>
      <w:bookmarkEnd w:id="14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首句時也。次句即作水觀入正受也。滿室現水。資</w:t>
      </w:r>
      <w:bookmarkStart w:id="1459" w:name="0342a23"/>
      <w:bookmarkEnd w:id="14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中謂為定果色。然此色係獨影境。惟自見之。而前</w:t>
      </w:r>
      <w:bookmarkStart w:id="1460" w:name="0342a24"/>
      <w:bookmarkEnd w:id="14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之火觀。今之水觀。皆能令他人見之。亦觀力殊勝</w:t>
      </w:r>
      <w:bookmarkStart w:id="1461" w:name="0342b01"/>
      <w:bookmarkEnd w:id="14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不思議境也。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</w:rPr>
        <w:t>△二投物心痛。又二。</w:t>
      </w: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一正敘痛由。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62" w:name="0342b02"/>
      <w:bookmarkEnd w:id="1462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童稚無知。取一瓦礫投於水內。激水作聲。顧盻而去。</w:t>
      </w:r>
      <w:bookmarkStart w:id="1463" w:name="0342b03"/>
      <w:bookmarkEnd w:id="1463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我出定後。頓覺心痛。如舍利弗遭違害鬼。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64" w:name="0342b04"/>
      <w:bookmarkEnd w:id="14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舍利弗。水邊入定。由宿冤故。被違害鬼一掌。出定</w:t>
      </w:r>
      <w:bookmarkStart w:id="1465" w:name="0342b05"/>
      <w:bookmarkEnd w:id="14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頭痛。今出定心痛。故言同彼。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△二無知起惑。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66" w:name="0342b06"/>
      <w:bookmarkEnd w:id="1466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我自思惟。今我</w:t>
      </w:r>
      <w:r w:rsidR="00E75EF7" w:rsidRPr="00E75EF7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得阿羅漢道。久離病緣。云何今日</w:t>
      </w:r>
      <w:bookmarkStart w:id="1467" w:name="0342b07"/>
      <w:bookmarkEnd w:id="146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忽生心痛。將無退失。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68" w:name="0342b08"/>
      <w:bookmarkEnd w:id="14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欲知羅漢有病無病。當明子果二縛。夫宿種今種</w:t>
      </w:r>
      <w:bookmarkStart w:id="1469" w:name="0342b09"/>
      <w:bookmarkEnd w:id="14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應召來果。而尚未受身者。謂之子縛。宿種所召。今</w:t>
      </w:r>
      <w:bookmarkStart w:id="1470" w:name="0342b10"/>
      <w:bookmarkEnd w:id="1470"/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受身。即身應受。謂之果縛。若實行聲聞。新證四</w:t>
      </w:r>
      <w:bookmarkStart w:id="1471" w:name="0342b11"/>
      <w:bookmarkEnd w:id="14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果。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將子縛斷盡不受後有。然現身尚未灰滅。則</w:t>
      </w:r>
      <w:bookmarkStart w:id="1472" w:name="0342b12"/>
      <w:bookmarkEnd w:id="14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果縛猶存。所有病苦。即身應受故。舍利頭痛。畢陵</w:t>
      </w:r>
      <w:bookmarkStart w:id="1473" w:name="0342b13"/>
      <w:bookmarkEnd w:id="14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眼痛。皆斯類也。問前言舍利古佛。豈有果縛。答既</w:t>
      </w:r>
      <w:bookmarkStart w:id="1474" w:name="0342b14"/>
      <w:bookmarkEnd w:id="14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示同實行。但依實行論耳。若入滅後。悲願再來。則</w:t>
      </w:r>
      <w:bookmarkStart w:id="1475" w:name="0342b15"/>
      <w:bookmarkEnd w:id="14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二縛俱無。更無實病苦矣。今此菩薩。久證再來。正</w:t>
      </w:r>
      <w:bookmarkStart w:id="1476" w:name="0342b16"/>
      <w:bookmarkEnd w:id="14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同此類。故起斯疑。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△三除去如初。如初謂無痛也。</w:t>
      </w:r>
      <w:bookmarkStart w:id="1477" w:name="0342b17"/>
      <w:bookmarkEnd w:id="1477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分四。一童子具陳。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78" w:name="0342b18"/>
      <w:bookmarkEnd w:id="1478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爾時童子。捷來我前。說如上事。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79" w:name="0342b19"/>
      <w:bookmarkEnd w:id="14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捷速也。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△二教以除去。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80" w:name="0342b20"/>
      <w:bookmarkEnd w:id="1480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我則告言。汝更見水。可即開門。入此水中。除去瓦礫。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81" w:name="0342b21"/>
      <w:bookmarkEnd w:id="1481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△三復見依除。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82" w:name="0342b22"/>
      <w:bookmarkEnd w:id="1482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童子奉教。後入定時。還復見水。瓦礫宛然。開門除出。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83" w:name="0342b23"/>
      <w:bookmarkEnd w:id="1483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△四出定無恙。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84" w:name="0342b24"/>
      <w:bookmarkEnd w:id="1484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我後出定。身質如初。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85" w:name="0342c01"/>
      <w:bookmarkEnd w:id="14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溫陵曰。漢州綿竹縣。水觀和尚。迹同月光。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△二後</w:t>
      </w:r>
      <w:bookmarkStart w:id="1486" w:name="0342c02"/>
      <w:bookmarkEnd w:id="1486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方亡身合界。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87" w:name="0342c03"/>
      <w:bookmarkEnd w:id="148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逢無量佛。如是至於山海自在通王如來。方得亡身。</w:t>
      </w:r>
      <w:bookmarkStart w:id="1488" w:name="0342c04"/>
      <w:bookmarkEnd w:id="1488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與十方界諸香水海。性合真空。無二無別。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89" w:name="0342c05"/>
      <w:bookmarkEnd w:id="14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逢無量佛。則所經多劫。可知住於淺定。經時甚久。</w:t>
      </w:r>
      <w:bookmarkStart w:id="1490" w:name="0342c06"/>
      <w:bookmarkEnd w:id="14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而上敘久得羅漢。則知羅漢果位。雖具神通。而受</w:t>
      </w:r>
      <w:bookmarkStart w:id="1491" w:name="0342c07"/>
      <w:bookmarkEnd w:id="14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身不免身累。且在定痴暗進退遲鈍悉可見矣。如</w:t>
      </w:r>
      <w:bookmarkStart w:id="1492" w:name="0342c08"/>
      <w:bookmarkEnd w:id="14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是乃至下。明深觀方成之時也。亡身合界真空無</w:t>
      </w:r>
      <w:bookmarkStart w:id="1493" w:name="0342c09"/>
      <w:bookmarkEnd w:id="14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二者。觀境極深且大。性合真空。所謂性水真空。性</w:t>
      </w:r>
      <w:bookmarkStart w:id="1494" w:name="0342c10"/>
      <w:bookmarkEnd w:id="14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空真水。周徧法界。回視此身。如巨海一漚。豈不易</w:t>
      </w:r>
      <w:bookmarkStart w:id="1495" w:name="0342c11"/>
      <w:bookmarkEnd w:id="14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忘而得自在乎。夫論觀行位中。淺觀深觀。皆難定</w:t>
      </w:r>
      <w:bookmarkStart w:id="1496" w:name="0342c12"/>
      <w:bookmarkEnd w:id="14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於果位。今約前淺觀。</w:t>
      </w:r>
      <w:r w:rsidRPr="00E3766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言久證羅漢。則斯深觀成</w:t>
      </w:r>
      <w:bookmarkStart w:id="1497" w:name="0342c13"/>
      <w:bookmarkEnd w:id="14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時。合是超過七信而證於初住。圓通之境。大抵詳</w:t>
      </w:r>
      <w:bookmarkStart w:id="1498" w:name="0342c14"/>
      <w:bookmarkEnd w:id="14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此菩薩。亦是先權後實。以漸次而入者也。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△三今</w:t>
      </w:r>
      <w:bookmarkStart w:id="1499" w:name="0342c15"/>
      <w:bookmarkEnd w:id="1499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證菩薩。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00" w:name="0342c16"/>
      <w:bookmarkEnd w:id="1500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今於如來。得童真名。預菩薩會。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01" w:name="0342c17"/>
      <w:bookmarkEnd w:id="15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如來指釋迦。預在也。菩薩會。葢是深位。非前信住</w:t>
      </w:r>
      <w:bookmarkStart w:id="1502" w:name="0342c18"/>
      <w:bookmarkEnd w:id="15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可局也。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E3766E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03" w:name="0342c19"/>
      <w:bookmarkEnd w:id="1503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佛問圓通。我以水性一味流通。得無生忍。圓滿菩提。</w:t>
      </w:r>
      <w:bookmarkStart w:id="1504" w:name="0342c20"/>
      <w:bookmarkEnd w:id="1504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斯為第一。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05" w:name="0342c21"/>
      <w:bookmarkEnd w:id="1505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一味。即身中水性一同。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流通。即界外剎海無二。得</w:t>
      </w:r>
      <w:bookmarkStart w:id="1506" w:name="0342c22"/>
      <w:bookmarkEnd w:id="15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無生忍。即性合真空。是因地心。圓滿菩提。即證徹</w:t>
      </w:r>
      <w:bookmarkStart w:id="1507" w:name="0342c23"/>
      <w:bookmarkEnd w:id="15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法界。是果地證也。似與佛位齊矣。月光水大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508" w:name="0342c24"/>
      <w:bookmarkEnd w:id="1508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△四琉璃風大。又分三。一作禮陳白。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509" w:name="0343a01"/>
      <w:bookmarkEnd w:id="1509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lastRenderedPageBreak/>
        <w:t>琉璃光法王子。即</w:t>
      </w:r>
      <w:proofErr w:type="gramStart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從</w:t>
      </w:r>
      <w:proofErr w:type="gramEnd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座起。頂禮佛足。而</w:t>
      </w:r>
      <w:proofErr w:type="gramStart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白佛言</w:t>
      </w:r>
      <w:proofErr w:type="gramEnd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0" w:name="0343a02"/>
      <w:bookmarkEnd w:id="1510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取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後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所悟洞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徹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。得琉璃號。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</w:rPr>
        <w:t>△二陳白之言。又三。</w:t>
      </w: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</w:t>
      </w:r>
      <w:bookmarkStart w:id="1511" w:name="0343a03"/>
      <w:bookmarkEnd w:id="1511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古佛示觀。又分為三。一標遠劫佛名。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12" w:name="0343a04"/>
      <w:bookmarkEnd w:id="1512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我憶往昔。經恒沙劫。有佛出世。名無量聲。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13" w:name="0343a05"/>
      <w:bookmarkEnd w:id="15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聲乃臍輪風起鼓之而出。此亦名合風大。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△二示</w:t>
      </w:r>
      <w:bookmarkStart w:id="1514" w:name="0343a06"/>
      <w:bookmarkEnd w:id="1514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能觀本智。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15" w:name="0343a07"/>
      <w:bookmarkEnd w:id="1515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開示菩薩本覺妙明。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16" w:name="0343a08"/>
      <w:bookmarkEnd w:id="1516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本覺妙用。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具含三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德。本覺即法身。妙即解脫。明即</w:t>
      </w:r>
      <w:bookmarkStart w:id="1517" w:name="0343a09"/>
      <w:bookmarkEnd w:id="1517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般若。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據此科。但是本智。望下科所觀。故此作能觀。</w:t>
      </w:r>
      <w:bookmarkStart w:id="1518" w:name="0343a10"/>
      <w:bookmarkEnd w:id="15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為發照之源也。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△三示所觀風力。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19" w:name="0343a11"/>
      <w:bookmarkEnd w:id="1519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觀此世界及眾生身。皆是妄緣風力所轉。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20" w:name="0343a12"/>
      <w:bookmarkEnd w:id="15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此科尚是佛所示觀。總言依正皆屬風力所轉。詳</w:t>
      </w:r>
      <w:bookmarkStart w:id="1521" w:name="0343a13"/>
      <w:bookmarkEnd w:id="15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在下科別示。妄緣二字。發風之端。人知世間有風。</w:t>
      </w:r>
      <w:bookmarkStart w:id="1522" w:name="0343a14"/>
      <w:bookmarkEnd w:id="15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不知妄心緣動所感。所謂搖明風出是也。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△二觀</w:t>
      </w:r>
      <w:bookmarkStart w:id="1523" w:name="0343a15"/>
      <w:bookmarkEnd w:id="1523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破羣動。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即從本覺妙明發照而觀故。此為所觀之</w:t>
      </w:r>
      <w:bookmarkStart w:id="1524" w:name="0343a16"/>
      <w:bookmarkEnd w:id="15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妄境也。又三。一歷觀動同。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25" w:name="0343a17"/>
      <w:bookmarkEnd w:id="1525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我於爾時。觀界安立。觀世動時。觀身動止。觀心動念。</w:t>
      </w:r>
      <w:bookmarkStart w:id="1526" w:name="0343a18"/>
      <w:bookmarkEnd w:id="1526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諸動無二。等無差別。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27" w:name="0343a19"/>
      <w:bookmarkEnd w:id="15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吳興曰。界為方位故安立。世為遷流故動時。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○界</w:t>
      </w:r>
      <w:bookmarkStart w:id="1528" w:name="0343a20"/>
      <w:bookmarkEnd w:id="15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之安立。風輪執持。時之遷流。風氣宣使。身之動靜。</w:t>
      </w:r>
      <w:bookmarkStart w:id="1529" w:name="0343a21"/>
      <w:bookmarkEnd w:id="15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風力所轉。心之動念。風起之源。諸動總該界等。無</w:t>
      </w:r>
      <w:bookmarkStart w:id="1530" w:name="0343a22"/>
      <w:bookmarkEnd w:id="15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有差別。原歸上文通一風力。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△二了動虗妄。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31" w:name="0343a23"/>
      <w:bookmarkEnd w:id="1531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我時了覺。此羣動性。來無所從。去無所至。十方微塵。</w:t>
      </w:r>
      <w:bookmarkStart w:id="1532" w:name="0343a24"/>
      <w:bookmarkEnd w:id="1532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顛倒眾生。同一虗妄。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33" w:name="0343b01"/>
      <w:bookmarkEnd w:id="15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首四句。自覺妄也。來無二句。同空華也。若實有從</w:t>
      </w:r>
      <w:bookmarkStart w:id="1534" w:name="0343b02"/>
      <w:bookmarkEnd w:id="15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有至。即非虗妄。末三句。覺他同妄也。十方微塵者。</w:t>
      </w:r>
      <w:bookmarkStart w:id="1535" w:name="0343b03"/>
      <w:bookmarkEnd w:id="15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且舉廣多眾生同一妄也。</w:t>
      </w:r>
    </w:p>
    <w:p w:rsidR="00E75EF7" w:rsidRPr="00E75EF7" w:rsidRDefault="00E3766E" w:rsidP="00E75EF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△三閱世喻狂。</w:t>
      </w:r>
      <w:bookmarkStart w:id="1536" w:name="0343b04"/>
      <w:bookmarkEnd w:id="1536"/>
    </w:p>
    <w:p w:rsidR="00E3766E" w:rsidRPr="00E75EF7" w:rsidRDefault="00E3766E" w:rsidP="00E75EF7">
      <w:pPr>
        <w:widowControl/>
        <w:spacing w:line="400" w:lineRule="atLeast"/>
        <w:ind w:left="240"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如是乃至三千大千一世界內。所有眾生。如一器中</w:t>
      </w:r>
      <w:bookmarkStart w:id="1537" w:name="0343b05"/>
      <w:bookmarkEnd w:id="153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貯百蚊蚋。</w:t>
      </w:r>
      <w:r w:rsidRPr="00E75EF7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啾啾</w:t>
      </w:r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亂鳴。於分寸中。鼓發狂閙。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38" w:name="0343b06"/>
      <w:bookmarkEnd w:id="1538"/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上科是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法。此科是喻。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如是乃至者。擴充極盡之辭。</w:t>
      </w:r>
      <w:bookmarkStart w:id="1539" w:name="0343b07"/>
      <w:bookmarkEnd w:id="15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三千下盡一世界。喻意有二。一喻其小而非大。二</w:t>
      </w:r>
      <w:bookmarkStart w:id="1540" w:name="0343b08"/>
      <w:bookmarkEnd w:id="15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喻其妄而非真。良由以本覺妙明為體故。空生大</w:t>
      </w:r>
      <w:bookmarkStart w:id="1541" w:name="0343b09"/>
      <w:bookmarkEnd w:id="15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覺如海一漚。極大成小也。微塵國土。漚滅本無。諸</w:t>
      </w:r>
      <w:bookmarkStart w:id="1542" w:name="0343b10"/>
      <w:bookmarkEnd w:id="154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有虗妄也。觀心境同。但偏風大耳。觀破羣動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3" w:name="0343b11"/>
      <w:bookmarkEnd w:id="1543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△三頓證徹悟。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上科總是觀行。此科是彼觀行所</w:t>
      </w:r>
      <w:bookmarkStart w:id="1544" w:name="0343b12"/>
      <w:bookmarkEnd w:id="15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證也。又三。一逢佛速證。</w:t>
      </w:r>
    </w:p>
    <w:p w:rsidR="00E3766E" w:rsidRPr="00E3766E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5" w:name="0343b13"/>
      <w:bookmarkEnd w:id="1545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逢佛未幾。得無生忍。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6" w:name="0343b14"/>
      <w:bookmarkEnd w:id="15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逢佛。即逢無量聲如來也。未幾。明取證之速也。既</w:t>
      </w:r>
      <w:bookmarkStart w:id="1547" w:name="0343b15"/>
      <w:bookmarkEnd w:id="15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了來無所從去無所至。萬法當體。皆無生滅。即本</w:t>
      </w:r>
      <w:bookmarkStart w:id="1548" w:name="0343b16"/>
      <w:bookmarkEnd w:id="15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覺體故。速入無生忍位矣。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△二心開事佛。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49" w:name="0343b17"/>
      <w:bookmarkEnd w:id="1549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爾時心開。乃見東方不動佛國。為法王子。事十方佛。</w:t>
      </w:r>
    </w:p>
    <w:p w:rsidR="00E3766E" w:rsidRPr="00E3766E" w:rsidRDefault="00E75EF7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50" w:name="0343b18"/>
      <w:bookmarkEnd w:id="1550"/>
      <w:r>
        <w:rPr>
          <w:rFonts w:ascii="宋体" w:eastAsia="宋体" w:hAnsi="宋体" w:cs="宋体" w:hint="eastAsia"/>
          <w:color w:val="0000A0"/>
          <w:kern w:val="0"/>
          <w:sz w:val="32"/>
          <w:szCs w:val="32"/>
          <w:lang w:eastAsia="zh-TW"/>
        </w:rPr>
        <w:t>已</w:t>
      </w:r>
      <w:r w:rsidR="00E3766E"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悟無生故。本覺心開。見動中不動。而親於東方</w:t>
      </w:r>
      <w:bookmarkStart w:id="1551" w:name="0343b19"/>
      <w:bookmarkEnd w:id="1551"/>
      <w:r w:rsidR="00E3766E"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不動如來。為法王子。乃至徧事。克肖諸佛。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△三身</w:t>
      </w:r>
      <w:bookmarkStart w:id="1552" w:name="0343b20"/>
      <w:bookmarkEnd w:id="1552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心無礙。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53" w:name="0343b21"/>
      <w:bookmarkEnd w:id="1553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身心發光。洞徹無礙。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54" w:name="0343b22"/>
      <w:bookmarkEnd w:id="1554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此得名之由也。了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妄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身心。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皆屬風力。見法身真心</w:t>
      </w:r>
      <w:bookmarkStart w:id="1555" w:name="0343b23"/>
      <w:bookmarkEnd w:id="15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洞徹。如淨琉璃也。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56" w:name="0343b24"/>
      <w:bookmarkEnd w:id="1556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佛問圓通。我以觀察風力無依。悟菩提心。入三摩地。</w:t>
      </w:r>
      <w:bookmarkStart w:id="1557" w:name="0343c01"/>
      <w:bookmarkEnd w:id="155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合十方佛。傳一玅心。斯為第一。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58" w:name="0343c02"/>
      <w:bookmarkEnd w:id="15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觀察風力。了妄也。悟菩提心。達真也。入三摩地。證</w:t>
      </w:r>
      <w:bookmarkStart w:id="1559" w:name="0343c03"/>
      <w:bookmarkEnd w:id="15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圓通也。合十方佛。同佛果也。傳一妙心。化眾生也。</w:t>
      </w:r>
      <w:bookmarkStart w:id="1560" w:name="0343c04"/>
      <w:bookmarkEnd w:id="15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妙心。即性空真風性風真空心也。琉璃風大</w:t>
      </w:r>
      <w:r w:rsidR="00E75EF7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561" w:name="0343c05"/>
      <w:bookmarkEnd w:id="1561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△五空藏空大。分三。一作禮陳白。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62" w:name="0343c06"/>
      <w:bookmarkEnd w:id="1562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虗空藏菩薩。即從座起。頂禮佛足。而白佛言。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563" w:name="0343c07"/>
      <w:bookmarkEnd w:id="1563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△二陳白之言。又三。一標同佛證。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64" w:name="0343c08"/>
      <w:bookmarkEnd w:id="1564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我與如來。定光佛所。得無邊身。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65" w:name="0343c09"/>
      <w:bookmarkEnd w:id="15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無邊身。即佛十身中虗空身也。與法雖無異體。而</w:t>
      </w:r>
      <w:bookmarkStart w:id="1566" w:name="0343c10"/>
      <w:bookmarkEnd w:id="15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義相須別。法身離一切相。而偏融一切。此虗空身。</w:t>
      </w:r>
      <w:bookmarkStart w:id="1567" w:name="0343c11"/>
      <w:bookmarkEnd w:id="15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帶目前空一顯色。而偏融空大。清涼云。混虗空為</w:t>
      </w:r>
      <w:bookmarkStart w:id="1568" w:name="0343c12"/>
      <w:bookmarkEnd w:id="15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體性。是也。此科略以標盡。下乃詳明。</w:t>
      </w:r>
    </w:p>
    <w:p w:rsidR="00E3766E" w:rsidRPr="00E3766E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△二詳明神</w:t>
      </w:r>
      <w:bookmarkStart w:id="1569" w:name="0343c13"/>
      <w:bookmarkEnd w:id="1569"/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力由。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後文總結云。此大神力故。取為科名。亦明所</w:t>
      </w:r>
      <w:bookmarkStart w:id="1570" w:name="0343c14"/>
      <w:bookmarkEnd w:id="15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證無邊身相非同凡小所取頑斷沉冥無用之境</w:t>
      </w:r>
      <w:bookmarkStart w:id="1571" w:name="0343c15"/>
      <w:bookmarkEnd w:id="157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也。又二。一空色無礙。又為二。一會色歸空。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72" w:name="0343c16"/>
      <w:bookmarkEnd w:id="1572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爾時。手執四大寶珠。照明十方。微塵佛剎。化成虗空。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73" w:name="0343c17"/>
      <w:bookmarkEnd w:id="15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四大寶珠。舊註誤因後文四大無依之句。而斷四</w:t>
      </w:r>
      <w:bookmarkStart w:id="1574" w:name="0343c18"/>
      <w:bookmarkEnd w:id="15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大二字。作地水火風。即以此為四珠。不知四大是</w:t>
      </w:r>
      <w:bookmarkStart w:id="1575" w:name="0343c19"/>
      <w:bookmarkEnd w:id="15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所觀之境。須取能觀之智。方有珠義。按華嚴。取海</w:t>
      </w:r>
      <w:bookmarkStart w:id="1576" w:name="0343c20"/>
      <w:bookmarkEnd w:id="15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中有四寶珠。能消海水。喻菩薩有四智珠以消散</w:t>
      </w:r>
      <w:bookmarkStart w:id="1577" w:name="0343c21"/>
      <w:bookmarkEnd w:id="15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善法愛等性海中波浪也。今此約照空塵剎之智</w:t>
      </w:r>
      <w:bookmarkStart w:id="1578" w:name="0343c22"/>
      <w:bookmarkEnd w:id="15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應是人空法空俱空真空四珠也。當以大寶二字</w:t>
      </w:r>
      <w:bookmarkStart w:id="1579" w:name="0343c23"/>
      <w:bookmarkEnd w:id="15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連珠字讀之。大者表其稱性洪廣。寶者彰其利用</w:t>
      </w:r>
      <w:bookmarkStart w:id="1580" w:name="0343c24"/>
      <w:bookmarkEnd w:id="15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可珍也。手執者。明授持有自也。然前三破迷。第四</w:t>
      </w:r>
      <w:bookmarkStart w:id="1581" w:name="0344a01"/>
      <w:bookmarkEnd w:id="15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證體。下十方塵剎。方是統言四大成空也。塵剎具</w:t>
      </w:r>
      <w:bookmarkStart w:id="1582" w:name="0344a02"/>
      <w:bookmarkEnd w:id="15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足依正。即內外四大也。虗空兼含遮表。遮謂遮惑</w:t>
      </w:r>
      <w:bookmarkStart w:id="1583" w:name="0344a03"/>
      <w:bookmarkEnd w:id="15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空無。表謂表性空淨。問所表真性。何亦言空。答妄</w:t>
      </w:r>
      <w:bookmarkStart w:id="1584" w:name="0344a04"/>
      <w:bookmarkEnd w:id="15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盡真純。成第一義空。所謂彌滿清淨中不容他。非</w:t>
      </w:r>
      <w:bookmarkStart w:id="1585" w:name="0344a05"/>
      <w:bookmarkEnd w:id="15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謂真體。亦斷滅也。</w:t>
      </w:r>
    </w:p>
    <w:p w:rsidR="00E3766E" w:rsidRPr="00E75EF7" w:rsidRDefault="00E3766E" w:rsidP="00E75EF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E75EF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△二融空即色。</w:t>
      </w:r>
    </w:p>
    <w:p w:rsidR="00E3766E" w:rsidRPr="00E75EF7" w:rsidRDefault="00E3766E" w:rsidP="00E75EF7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86" w:name="0344a06"/>
      <w:bookmarkEnd w:id="1586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又於自心現大圓鏡。內放十種微妙寶光。流灌十方</w:t>
      </w:r>
      <w:bookmarkStart w:id="1587" w:name="0344a07"/>
      <w:bookmarkEnd w:id="1587"/>
      <w:r w:rsidRPr="00E75EF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盡虗空際。</w:t>
      </w:r>
    </w:p>
    <w:p w:rsidR="00E3766E" w:rsidRPr="00E3766E" w:rsidRDefault="00E3766E" w:rsidP="00E75EF7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88" w:name="0344a08"/>
      <w:bookmarkEnd w:id="1588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此科。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於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三大中。次得相大。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證般若德。如珠之光。亦</w:t>
      </w:r>
      <w:bookmarkStart w:id="1589" w:name="0344a09"/>
      <w:bookmarkEnd w:id="15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如將前淨金成諸妙相也。大圓鏡。即大圓鏡智。內</w:t>
      </w:r>
      <w:bookmarkStart w:id="1590" w:name="0344a10"/>
      <w:bookmarkEnd w:id="15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放十光者。從一鏡智。而現十智。同真如華嚴二世</w:t>
      </w:r>
      <w:bookmarkStart w:id="1591" w:name="0344a11"/>
      <w:bookmarkEnd w:id="15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智。乃至知無邊諸佛智。或即十力。亦可以十力元</w:t>
      </w:r>
      <w:bookmarkStart w:id="1592" w:name="0344a12"/>
      <w:bookmarkEnd w:id="15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即十智。況經明言神力。問與前四智何別。答前屬</w:t>
      </w:r>
      <w:bookmarkStart w:id="1593" w:name="0344a13"/>
      <w:bookmarkEnd w:id="15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趨體智。此屬起用智。而大圓鏡乃總智體也。灌十</w:t>
      </w:r>
      <w:bookmarkStart w:id="1594" w:name="0344a14"/>
      <w:bookmarkEnd w:id="15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方空者。照十法界。窮極空理。悉成嚴妙。所謂大智</w:t>
      </w:r>
      <w:bookmarkStart w:id="1595" w:name="0344a15"/>
      <w:bookmarkEnd w:id="15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慧光明。徧一切處矣。</w:t>
      </w:r>
    </w:p>
    <w:p w:rsidR="00E3766E" w:rsidRPr="00E3766E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△二依正無礙。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此科。於三大</w:t>
      </w:r>
      <w:bookmarkStart w:id="1596" w:name="0344a16"/>
      <w:bookmarkEnd w:id="15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中。後得用大。證解脫德。如珠之影。亦如將前金相</w:t>
      </w:r>
      <w:bookmarkStart w:id="1597" w:name="0344a17"/>
      <w:bookmarkEnd w:id="15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種種運用成妙莊嚴也。問前言十智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屬起用與</w:t>
      </w:r>
      <w:bookmarkStart w:id="1598" w:name="0344a18"/>
      <w:bookmarkEnd w:id="15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此何別。答十智雙屬體用。望上科真空之體。乃為</w:t>
      </w:r>
      <w:bookmarkStart w:id="1599" w:name="0344a19"/>
      <w:bookmarkEnd w:id="159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照用。望此科運為之用。復為照體。又與此科。竝稱</w:t>
      </w:r>
      <w:bookmarkStart w:id="1600" w:name="0344a20"/>
      <w:bookmarkEnd w:id="16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為用。亦無不可。葢彼是鑑照之用。了因所成。如燈</w:t>
      </w:r>
      <w:bookmarkStart w:id="1601" w:name="0344a21"/>
      <w:bookmarkEnd w:id="16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照物也。此是辦事之用。緣因所成。如燈下作為也。</w:t>
      </w:r>
      <w:bookmarkStart w:id="1602" w:name="0344a22"/>
      <w:bookmarkEnd w:id="16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分二。一攝剎入身。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03" w:name="0344a23"/>
      <w:bookmarkEnd w:id="1603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諸幢王剎。來入鏡內。涉入我身。身同虗空。不相妨礙。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04" w:name="0344a24"/>
      <w:bookmarkEnd w:id="16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首三句。剎入身也。圓鏡智。即稱法身智體故。能攝</w:t>
      </w:r>
      <w:bookmarkStart w:id="1605" w:name="0344b01"/>
      <w:bookmarkEnd w:id="16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諸剎海。悉入其中。由理攝故。事亦能攝故。下言涉</w:t>
      </w:r>
      <w:bookmarkStart w:id="1606" w:name="0344b02"/>
      <w:bookmarkEnd w:id="16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入我身。此身即色身。所謂菩薩於一毛孔中。不可</w:t>
      </w:r>
      <w:bookmarkStart w:id="1607" w:name="0344b03"/>
      <w:bookmarkEnd w:id="16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說剎次第入也。末二句。身包剎也。所謂毛孔能受</w:t>
      </w:r>
      <w:bookmarkStart w:id="1608" w:name="0344b04"/>
      <w:bookmarkEnd w:id="160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彼諸剎。諸剎不能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徧毛孔也。一毛尚然。況全身乎。</w:t>
      </w:r>
      <w:bookmarkStart w:id="1609" w:name="0344b05"/>
      <w:bookmarkEnd w:id="16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極小同大。優有餘地。故不妨礙也。總顯能包之用。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610" w:name="0344b06"/>
      <w:bookmarkEnd w:id="1610"/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△二分身入剎。</w:t>
      </w:r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11" w:name="0344b07"/>
      <w:bookmarkEnd w:id="1611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身能善入微塵國土。廣行佛事。得大隨順。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12" w:name="0344b08"/>
      <w:bookmarkEnd w:id="16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上科雖有入有包。而獨顯身之能包。此科更顯身</w:t>
      </w:r>
      <w:bookmarkStart w:id="1613" w:name="0344b09"/>
      <w:bookmarkEnd w:id="16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之能徧也。所謂無剎不現身也。於一一剎。隨機普</w:t>
      </w:r>
      <w:bookmarkStart w:id="1614" w:name="0344b10"/>
      <w:bookmarkEnd w:id="16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應。現十法界身雲。彌滿無盡也。廣行佛事者。於一</w:t>
      </w:r>
      <w:bookmarkStart w:id="1615" w:name="0344b11"/>
      <w:bookmarkEnd w:id="16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一身。上弘下化。徧行無量諸利益事也。得隨順意</w:t>
      </w:r>
      <w:bookmarkStart w:id="1616" w:name="0344b12"/>
      <w:bookmarkEnd w:id="16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兼自他。隨自即如意神通得大自在。隨他即恒順</w:t>
      </w:r>
      <w:bookmarkStart w:id="1617" w:name="0344b13"/>
      <w:bookmarkEnd w:id="16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眾生無量機緣也。詳明神力</w:t>
      </w:r>
      <w:r w:rsidR="00413990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413990" w:rsidRDefault="00E3766E" w:rsidP="000B7DD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△三總由觀空。</w:t>
      </w:r>
      <w:bookmarkStart w:id="1618" w:name="0344b14"/>
      <w:bookmarkEnd w:id="1618"/>
    </w:p>
    <w:p w:rsidR="00E3766E" w:rsidRPr="00413990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此大神力。由我諦觀四大無依。妄想生滅。虗空無二。</w:t>
      </w:r>
      <w:bookmarkStart w:id="1619" w:name="0344b15"/>
      <w:bookmarkEnd w:id="1619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佛國本同。於同發明。得無生忍。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20" w:name="0344b16"/>
      <w:bookmarkEnd w:id="16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神力。總收上會色融空攝剎分身四科也。由我下。</w:t>
      </w:r>
      <w:bookmarkStart w:id="1621" w:name="0344b17"/>
      <w:bookmarkEnd w:id="16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出神力之本。蓋凡外小乘。執四大心外實有。成大</w:t>
      </w:r>
      <w:bookmarkStart w:id="1622" w:name="0344b18"/>
      <w:bookmarkEnd w:id="16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障礙。此菩薩。觀四大離自心性無體可得。故曰無</w:t>
      </w:r>
      <w:bookmarkStart w:id="1623" w:name="0344b19"/>
      <w:bookmarkEnd w:id="16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依。妄想生滅者。所謂諸法不牢固。常在於念中。念</w:t>
      </w:r>
      <w:bookmarkStart w:id="1624" w:name="0344b20"/>
      <w:bookmarkEnd w:id="16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起似有。念息全無也。虗空無二者。言四大既同虗</w:t>
      </w:r>
      <w:bookmarkStart w:id="1625" w:name="0344b21"/>
      <w:bookmarkEnd w:id="16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空。虗空豈有差別。佛國本同者。葢四大為能成。佛</w:t>
      </w:r>
      <w:bookmarkStart w:id="1626" w:name="0344b22"/>
      <w:bookmarkEnd w:id="16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剎為所成。四大既空無二相。佛剎亦平等皆空。所</w:t>
      </w:r>
      <w:bookmarkStart w:id="1627" w:name="0344b23"/>
      <w:bookmarkEnd w:id="16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謂虗空為同。同即空也。於同發明者。即悟性覺真</w:t>
      </w:r>
      <w:bookmarkStart w:id="1628" w:name="0344b24"/>
      <w:bookmarkEnd w:id="16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空性空真覺。清淨本然。周徧法界也。末句。即寂滅</w:t>
      </w:r>
      <w:bookmarkStart w:id="1629" w:name="0344c01"/>
      <w:bookmarkEnd w:id="16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現前。入圓通境也。</w:t>
      </w:r>
    </w:p>
    <w:p w:rsidR="00E3766E" w:rsidRPr="00413990" w:rsidRDefault="00E3766E" w:rsidP="00413990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1399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△三結答圓通。</w:t>
      </w:r>
    </w:p>
    <w:p w:rsidR="00E3766E" w:rsidRPr="00E3766E" w:rsidRDefault="00E3766E" w:rsidP="00413990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30" w:name="0344c02"/>
      <w:bookmarkEnd w:id="1630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佛問圓通。我以觀察虗空無邊。入三摩地。妙力圓明。</w:t>
      </w:r>
      <w:bookmarkStart w:id="1631" w:name="0344c03"/>
      <w:bookmarkEnd w:id="1631"/>
      <w:r w:rsidRPr="0041399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斯為第一。</w:t>
      </w:r>
    </w:p>
    <w:p w:rsidR="00E3766E" w:rsidRPr="00E3766E" w:rsidRDefault="00E3766E" w:rsidP="00413990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32" w:name="0344c04"/>
      <w:bookmarkEnd w:id="16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我以三句。即空色無礙科。妙力圓明。即依正無礙</w:t>
      </w:r>
      <w:bookmarkStart w:id="1633" w:name="0344c05"/>
      <w:bookmarkEnd w:id="16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科。圓通極境也。空藏空大</w:t>
      </w:r>
      <w:r w:rsidR="00B4006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△六彌勒識大。分</w:t>
      </w:r>
      <w:bookmarkStart w:id="1634" w:name="0344c06"/>
      <w:bookmarkEnd w:id="1634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三。一作禮陳白。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35" w:name="0344c07"/>
      <w:bookmarkEnd w:id="1635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彌勒菩薩。即從座起。頂禮佛足。而白佛言。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36" w:name="0344c08"/>
      <w:bookmarkEnd w:id="16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溫陵曰。彌勒。正云梅怛利曳那。此翻慈氏。為慈隆</w:t>
      </w:r>
      <w:bookmarkStart w:id="1637" w:name="0344c09"/>
      <w:bookmarkEnd w:id="16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即世。悲臻後劫。愍物迷識故。示迹發明也。</w:t>
      </w:r>
    </w:p>
    <w:p w:rsidR="00E3766E" w:rsidRPr="00B40061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</w:t>
      </w:r>
      <w:bookmarkStart w:id="1638" w:name="0344c10"/>
      <w:bookmarkEnd w:id="1638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白之言。分三。一上古得定。分四。一上古佛世。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39" w:name="0344c11"/>
      <w:bookmarkEnd w:id="1639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我憶往昔。經微塵劫。有佛出世。名日月燈明。</w:t>
      </w:r>
    </w:p>
    <w:p w:rsidR="00B40061" w:rsidRPr="00B40061" w:rsidRDefault="00E3766E" w:rsidP="00B40061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bookmarkStart w:id="1640" w:name="0344c12"/>
      <w:bookmarkEnd w:id="1640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△二出家求名。</w:t>
      </w:r>
      <w:bookmarkStart w:id="1641" w:name="0344c13"/>
      <w:bookmarkEnd w:id="1641"/>
    </w:p>
    <w:p w:rsidR="00B40061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PMingLiU" w:hAnsi="宋体" w:cs="宋体"/>
          <w:b/>
          <w:color w:val="00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我從彼佛。而得出家。心重世名。好遊族姓。</w:t>
      </w:r>
      <w:bookmarkStart w:id="1642" w:name="0344c14"/>
      <w:bookmarkEnd w:id="1642"/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此葢敘古在凡夫地。內輕外重。身雖出家。心慕豪</w:t>
      </w:r>
      <w:bookmarkStart w:id="1643" w:name="0344c15"/>
      <w:bookmarkEnd w:id="164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貴。好遊族姓者。喜親近國王大臣也。此遠因實事。</w:t>
      </w:r>
      <w:bookmarkStart w:id="1644" w:name="0344c16"/>
      <w:bookmarkEnd w:id="164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不必回互解為貪著名相等意。且前之多婬。復作</w:t>
      </w:r>
      <w:bookmarkStart w:id="1645" w:name="0344c17"/>
      <w:bookmarkEnd w:id="164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何意回互之乎。況唯識正是名相。豈不增病。</w:t>
      </w:r>
    </w:p>
    <w:p w:rsidR="00E3766E" w:rsidRPr="00B40061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1646" w:name="0344c18"/>
      <w:bookmarkEnd w:id="1646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教修惟識。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47" w:name="0344c19"/>
      <w:bookmarkEnd w:id="1647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爾時世尊。教我修習惟心識定。入三摩地。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48" w:name="0344c20"/>
      <w:bookmarkEnd w:id="164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因其重世名族外求馳散故。授以惟心識定。令其</w:t>
      </w:r>
      <w:bookmarkStart w:id="1649" w:name="0344c21"/>
      <w:bookmarkEnd w:id="164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通達萬境。惟我心識變現。一如夢幻。生滅非實。豈</w:t>
      </w:r>
      <w:bookmarkStart w:id="1650" w:name="0344c22"/>
      <w:bookmarkEnd w:id="165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可不究明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心識。而反重其所變之境乎。由是但自</w:t>
      </w:r>
      <w:bookmarkStart w:id="1651" w:name="0344c23"/>
      <w:bookmarkEnd w:id="16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觀察惟識。止其外慕馳散。而定心成就。所謂因病</w:t>
      </w:r>
      <w:bookmarkStart w:id="1652" w:name="0344c24"/>
      <w:bookmarkEnd w:id="16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而藥者也。</w:t>
      </w:r>
    </w:p>
    <w:p w:rsidR="00E3766E" w:rsidRPr="00B40061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</w:rPr>
        <w:t>△四久習忘名。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53" w:name="0345a01"/>
      <w:bookmarkEnd w:id="1653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歷劫以</w:t>
      </w:r>
      <w:proofErr w:type="gramStart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來</w:t>
      </w:r>
      <w:proofErr w:type="gramEnd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。以此三昧。</w:t>
      </w:r>
      <w:proofErr w:type="gramStart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事恒沙佛</w:t>
      </w:r>
      <w:proofErr w:type="gramEnd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求世名心。歇滅無有。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54" w:name="0345a02"/>
      <w:bookmarkEnd w:id="16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惟識定深。萬境如電。外輕內重。無復馳求。故求名</w:t>
      </w:r>
      <w:bookmarkStart w:id="1655" w:name="0345a03"/>
      <w:bookmarkEnd w:id="16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心滅。此先顯對治悉檀破惡益也。</w:t>
      </w:r>
    </w:p>
    <w:p w:rsidR="00E3766E" w:rsidRPr="00E3766E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</w:rPr>
        <w:t>△二中古定成。</w:t>
      </w:r>
      <w:bookmarkStart w:id="1656" w:name="0345a04"/>
      <w:bookmarkEnd w:id="1656"/>
      <w:r w:rsidRPr="00B40061">
        <w:rPr>
          <w:rFonts w:ascii="宋体" w:eastAsia="宋体" w:hAnsi="宋体" w:cs="宋体"/>
          <w:color w:val="FF0000"/>
          <w:kern w:val="0"/>
          <w:sz w:val="32"/>
          <w:szCs w:val="32"/>
        </w:rPr>
        <w:t>分三。</w:t>
      </w:r>
      <w:proofErr w:type="gramStart"/>
      <w:r w:rsidRPr="00B40061">
        <w:rPr>
          <w:rFonts w:ascii="宋体" w:eastAsia="宋体" w:hAnsi="宋体" w:cs="宋体"/>
          <w:color w:val="FF0000"/>
          <w:kern w:val="0"/>
          <w:sz w:val="32"/>
          <w:szCs w:val="32"/>
        </w:rPr>
        <w:t>一</w:t>
      </w:r>
      <w:proofErr w:type="gramEnd"/>
      <w:r w:rsidRPr="00B40061">
        <w:rPr>
          <w:rFonts w:ascii="宋体" w:eastAsia="宋体" w:hAnsi="宋体" w:cs="宋体"/>
          <w:color w:val="FF0000"/>
          <w:kern w:val="0"/>
          <w:sz w:val="32"/>
          <w:szCs w:val="32"/>
        </w:rPr>
        <w:t>確指佛世。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657" w:name="0345a05"/>
      <w:bookmarkEnd w:id="1657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至然</w:t>
      </w:r>
      <w:proofErr w:type="gramStart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燈</w:t>
      </w:r>
      <w:proofErr w:type="gramEnd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佛出現</w:t>
      </w:r>
      <w:proofErr w:type="gramStart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於世</w:t>
      </w:r>
      <w:proofErr w:type="gramEnd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</w:p>
    <w:p w:rsidR="00E3766E" w:rsidRPr="00E3766E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8" w:name="0345a06"/>
      <w:bookmarkEnd w:id="1658"/>
      <w:r w:rsidRPr="00B40061">
        <w:rPr>
          <w:rFonts w:ascii="宋体" w:eastAsia="宋体" w:hAnsi="宋体" w:cs="宋体"/>
          <w:color w:val="FF0000"/>
          <w:kern w:val="0"/>
          <w:sz w:val="32"/>
          <w:szCs w:val="32"/>
        </w:rPr>
        <w:t>△二惟識極成。</w:t>
      </w:r>
    </w:p>
    <w:p w:rsidR="00E3766E" w:rsidRPr="00E3766E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59" w:name="0345a07"/>
      <w:bookmarkEnd w:id="1659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我乃得成無上妙圓識心三昧。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60" w:name="0345a08"/>
      <w:bookmarkEnd w:id="1660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積功雖歷多劫。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入理在一剎那。葢前所習者。不離</w:t>
      </w:r>
      <w:bookmarkStart w:id="1661" w:name="0345a09"/>
      <w:bookmarkEnd w:id="16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五位惟識。尚屬權宗。至此窮極識理。所謂性識明</w:t>
      </w:r>
      <w:bookmarkStart w:id="1662" w:name="0345a10"/>
      <w:bookmarkEnd w:id="16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知。覺明真識。妙覺湛然。徧周法界融入如來藏性。</w:t>
      </w:r>
      <w:bookmarkStart w:id="1663" w:name="0345a11"/>
      <w:bookmarkEnd w:id="166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故曰無上妙圓。此方顯第一義悉檀入理益也。</w:t>
      </w:r>
    </w:p>
    <w:p w:rsidR="00B40061" w:rsidRPr="00B40061" w:rsidRDefault="00E3766E" w:rsidP="00B40061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664" w:name="0345a12"/>
      <w:bookmarkEnd w:id="1664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三一切惟識。上科方極惟識之體。此科乃極惟識</w:t>
      </w:r>
      <w:bookmarkStart w:id="1665" w:name="0345a13"/>
      <w:bookmarkEnd w:id="1665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之用。又為二。一世界惟識。</w:t>
      </w:r>
      <w:bookmarkStart w:id="1666" w:name="0345a14"/>
      <w:bookmarkEnd w:id="1666"/>
    </w:p>
    <w:p w:rsidR="00B40061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PMingLiU" w:hAnsi="宋体" w:cs="宋体"/>
          <w:b/>
          <w:color w:val="00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乃至盡空如來國土淨穢有無。皆是我心變化所現。</w:t>
      </w:r>
      <w:bookmarkStart w:id="1667" w:name="0345a15"/>
      <w:bookmarkEnd w:id="1667"/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國土舉無情器界之總相。有無即成壞也。此雖以</w:t>
      </w:r>
      <w:bookmarkStart w:id="1668" w:name="0345a16"/>
      <w:bookmarkEnd w:id="16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唯識為入門。上科既曰無上妙圓。則今所謂變化</w:t>
      </w:r>
      <w:bookmarkStart w:id="1669" w:name="0345a17"/>
      <w:bookmarkEnd w:id="16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者。亦非同相宗但由妄發。乃達緣起即是性起。種</w:t>
      </w:r>
      <w:bookmarkStart w:id="1670" w:name="0345a18"/>
      <w:bookmarkEnd w:id="16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種變化。皆生於妙圓真心矣。</w:t>
      </w:r>
    </w:p>
    <w:p w:rsidR="00E3766E" w:rsidRPr="00B40061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△二諸佛惟識。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71" w:name="0345a19"/>
      <w:bookmarkEnd w:id="1671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世尊。我了如是惟心識故。識性流出無量如來。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72" w:name="0345a20"/>
      <w:bookmarkEnd w:id="16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吳興曰。流出如來者。從法身識性。流出報應佛身</w:t>
      </w:r>
      <w:bookmarkStart w:id="1673" w:name="0345a21"/>
      <w:bookmarkEnd w:id="16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○此說妙圓識性。即為法身。從法身而起應化。</w:t>
      </w:r>
      <w:bookmarkStart w:id="1674" w:name="0345a22"/>
      <w:bookmarkEnd w:id="16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其身無量。雖理趨頗通。然此但約自</w:t>
      </w:r>
      <w:r w:rsidR="00B4006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。不盡他佛。</w:t>
      </w:r>
      <w:bookmarkStart w:id="1675" w:name="0345a23"/>
      <w:bookmarkEnd w:id="16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似是無量身。而非無量如來。又須極果方能。非是</w:t>
      </w:r>
      <w:bookmarkStart w:id="1676" w:name="0345a24"/>
      <w:bookmarkEnd w:id="167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本具頓悟之境。今解如來者有情根身之總相。首</w:t>
      </w:r>
      <w:bookmarkStart w:id="1677" w:name="0345b01"/>
      <w:bookmarkEnd w:id="16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句了即悟也。承上結定轉起下文。言我悟達惟識。</w:t>
      </w:r>
      <w:bookmarkStart w:id="1678" w:name="0345b02"/>
      <w:bookmarkEnd w:id="16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至於窮界。萬法如此。由是不但秪見世界惟識。乃</w:t>
      </w:r>
      <w:bookmarkStart w:id="1679" w:name="0345b03"/>
      <w:bookmarkEnd w:id="16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見藏識海中三世十方無量諸佛皆從流出。所謂</w:t>
      </w:r>
      <w:bookmarkStart w:id="1680" w:name="0345b04"/>
      <w:bookmarkEnd w:id="168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眾生心內諸佛時時成道。是也。又如華嚴中。菩薩</w:t>
      </w:r>
      <w:bookmarkStart w:id="1681" w:name="0345b05"/>
      <w:bookmarkEnd w:id="16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證真見佛無邊皆在身心出沒。末當云。如來尚惟</w:t>
      </w:r>
      <w:bookmarkStart w:id="1682" w:name="0345b06"/>
      <w:bookmarkEnd w:id="16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識性流出。況餘九界眾生流出可知。</w:t>
      </w:r>
    </w:p>
    <w:p w:rsidR="00E3766E" w:rsidRPr="00B40061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△三得補處</w:t>
      </w:r>
      <w:bookmarkStart w:id="1683" w:name="0345b07"/>
      <w:bookmarkEnd w:id="1683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記。</w:t>
      </w:r>
    </w:p>
    <w:p w:rsidR="00E3766E" w:rsidRPr="00B40061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84" w:name="0345b08"/>
      <w:bookmarkEnd w:id="1684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今得授記。次補佛處。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85" w:name="0345b09"/>
      <w:bookmarkEnd w:id="168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夫窮極唯識。圓證法界。既見諸佛依正皆是自心。</w:t>
      </w:r>
      <w:bookmarkStart w:id="1686" w:name="0345b10"/>
      <w:bookmarkEnd w:id="16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而自心豈不成佛。故得授補處記。即補釋迦佛位。</w:t>
      </w:r>
      <w:bookmarkStart w:id="1687" w:name="0345b11"/>
      <w:bookmarkEnd w:id="16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次當作佛也。</w:t>
      </w:r>
    </w:p>
    <w:p w:rsidR="00E3766E" w:rsidRPr="00E3766E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△三結答圓通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E3766E" w:rsidRPr="00E3766E" w:rsidRDefault="00E3766E" w:rsidP="00B4006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88" w:name="0345b12"/>
      <w:bookmarkEnd w:id="1688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佛問圓通。我以諦觀。十方惟識。識心圓明。入圓成實。</w:t>
      </w:r>
      <w:bookmarkStart w:id="1689" w:name="0345b13"/>
      <w:bookmarkEnd w:id="1689"/>
      <w:r w:rsidRPr="00B4006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遠離依他。及徧計執。得無生忍。斯為第一。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90" w:name="0345b14"/>
      <w:bookmarkEnd w:id="169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清涼。引護法釋三性云。一切心及心所。由薰習力</w:t>
      </w:r>
      <w:bookmarkStart w:id="1691" w:name="0345b15"/>
      <w:bookmarkEnd w:id="169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所變。二分從緣生。故皆依他起徧計。依斯妄執。定</w:t>
      </w:r>
      <w:bookmarkStart w:id="1692" w:name="0345b16"/>
      <w:bookmarkEnd w:id="16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實有無一異俱不俱等。此二方名遍計所執。二空</w:t>
      </w:r>
      <w:bookmarkStart w:id="1693" w:name="0345b17"/>
      <w:bookmarkEnd w:id="16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所顯。圓滿成就諸法實性。名圓成實。資中引喻。圓</w:t>
      </w:r>
      <w:bookmarkStart w:id="1694" w:name="0345b18"/>
      <w:bookmarkEnd w:id="169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成如麻。依他如繩。徧計如蛇。</w:t>
      </w:r>
    </w:p>
    <w:p w:rsidR="00E3766E" w:rsidRPr="00E3766E" w:rsidRDefault="00E3766E" w:rsidP="00B4006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○徧計有名無體。依</w:t>
      </w:r>
      <w:bookmarkStart w:id="1695" w:name="0345b19"/>
      <w:bookmarkEnd w:id="169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他有相無性。惟圓成實是彼體性。今言入後一者。</w:t>
      </w:r>
      <w:bookmarkStart w:id="1696" w:name="0345b20"/>
      <w:bookmarkEnd w:id="16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悟證真實體性也。遠離前二者。不復為名相所迷</w:t>
      </w:r>
      <w:bookmarkStart w:id="1697" w:name="0345b21"/>
      <w:bookmarkEnd w:id="16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也。此經圓成實性。即如來藏心。所以結入圓通。彌</w:t>
      </w:r>
      <w:bookmarkStart w:id="1698" w:name="0345b22"/>
      <w:bookmarkEnd w:id="169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勒識大</w:t>
      </w:r>
      <w:r w:rsidR="00B4006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B40061" w:rsidRDefault="00E3766E" w:rsidP="00B4006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△七勢至根大。又復分為三。一作禮</w:t>
      </w:r>
      <w:bookmarkStart w:id="1699" w:name="0345b23"/>
      <w:bookmarkEnd w:id="1699"/>
      <w:r w:rsidRPr="00B4006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陳白。</w:t>
      </w:r>
    </w:p>
    <w:p w:rsidR="00E3766E" w:rsidRPr="00860E72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00" w:name="0345b24"/>
      <w:bookmarkEnd w:id="1700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大勢至法王子。與其同倫五十二菩薩。即從座起。頂</w:t>
      </w:r>
      <w:bookmarkStart w:id="1701" w:name="0345c01"/>
      <w:bookmarkEnd w:id="1701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禮佛足。而白佛言。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02" w:name="0345c02"/>
      <w:bookmarkEnd w:id="17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溫陵曰。觀經云。以智慧光。普照一切。令離三塗。得</w:t>
      </w:r>
      <w:bookmarkStart w:id="1703" w:name="0345c03"/>
      <w:bookmarkEnd w:id="17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無上力。名大勢至。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○又言。此菩薩。舉足下足。皆動</w:t>
      </w:r>
      <w:bookmarkStart w:id="1704" w:name="0345c04"/>
      <w:bookmarkEnd w:id="17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一切世界。震蕩三途。令成解脫。凡入諸佛會中。必</w:t>
      </w:r>
      <w:bookmarkStart w:id="1705" w:name="0345c05"/>
      <w:bookmarkEnd w:id="17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先震動。故得是名。且悲華經言。往昔因中。彌陀作</w:t>
      </w:r>
      <w:bookmarkStart w:id="1706" w:name="0345c06"/>
      <w:bookmarkEnd w:id="170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輪王時。觀音為長子。勢至乃其次子。今在極樂。居</w:t>
      </w:r>
      <w:bookmarkStart w:id="1707" w:name="0345c07"/>
      <w:bookmarkEnd w:id="170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於彌陀左右。倫者類也。</w:t>
      </w:r>
    </w:p>
    <w:p w:rsidR="00E3766E" w:rsidRPr="00E3766E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△二陳白之言。分四。一古</w:t>
      </w:r>
      <w:bookmarkStart w:id="1708" w:name="0345c08"/>
      <w:bookmarkEnd w:id="1708"/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佛親授念佛。</w:t>
      </w:r>
    </w:p>
    <w:p w:rsidR="00E3766E" w:rsidRPr="00860E72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09" w:name="0345c09"/>
      <w:bookmarkEnd w:id="1709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我憶往昔恒河沙劫。有佛出世。名無量光。十二如來。</w:t>
      </w:r>
      <w:bookmarkStart w:id="1710" w:name="0345c10"/>
      <w:bookmarkEnd w:id="1710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相繼一劫。其最後佛。名超日月光。彼佛教我念佛三</w:t>
      </w:r>
      <w:bookmarkStart w:id="1711" w:name="0345c11"/>
      <w:bookmarkEnd w:id="1711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昧。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12" w:name="0345c12"/>
      <w:bookmarkEnd w:id="17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大本。彌陀自具十三號中。有斯二名。詳彌陀勢至</w:t>
      </w:r>
      <w:bookmarkStart w:id="1713" w:name="0345c13"/>
      <w:bookmarkEnd w:id="17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同時發心。所師佛號。乃古如來。非即彌陀。二號既</w:t>
      </w:r>
      <w:bookmarkStart w:id="1714" w:name="0345c14"/>
      <w:bookmarkEnd w:id="17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同。餘十佛名。或亦多同十三佛號。以師資一道不</w:t>
      </w:r>
      <w:bookmarkStart w:id="1715" w:name="0345c15"/>
      <w:bookmarkEnd w:id="17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異古今。如釋迦觀音之類。念佛三昧。據下文。即都</w:t>
      </w:r>
      <w:bookmarkStart w:id="1716" w:name="0345c16"/>
      <w:bookmarkEnd w:id="17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攝六根。淨念相繼也。</w:t>
      </w:r>
    </w:p>
    <w:p w:rsidR="00E3766E" w:rsidRPr="00E3766E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△二詳喻感應道交。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此取天</w:t>
      </w:r>
      <w:bookmarkStart w:id="1717" w:name="0345c17"/>
      <w:bookmarkEnd w:id="17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台觀經疏科名。以眾生對佛。此感彼應。不同解入</w:t>
      </w:r>
      <w:bookmarkStart w:id="1718" w:name="0345c18"/>
      <w:bookmarkEnd w:id="17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相應生佛一體也。分二。一先以二人為喻。又分二。</w:t>
      </w:r>
      <w:bookmarkStart w:id="1719" w:name="0345c19"/>
      <w:bookmarkEnd w:id="17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一單憶無益。</w:t>
      </w:r>
    </w:p>
    <w:p w:rsidR="00E3766E" w:rsidRPr="00E3766E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20" w:name="0345c20"/>
      <w:bookmarkEnd w:id="1720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譬如有人。一專為憶。一人專忘。如是二人。若逢不逢。</w:t>
      </w:r>
      <w:bookmarkStart w:id="1721" w:name="0345c21"/>
      <w:bookmarkEnd w:id="1721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或見非見。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22" w:name="0345c22"/>
      <w:bookmarkEnd w:id="17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一專為憶。喻佛念眾生也。佛作菩薩時。自果未圓。</w:t>
      </w:r>
      <w:bookmarkStart w:id="1723" w:name="0345c23"/>
      <w:bookmarkEnd w:id="17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尚於念念。不捨眾生。何況果後。更無餘事。惟念眾</w:t>
      </w:r>
      <w:bookmarkStart w:id="1724" w:name="0345c24"/>
      <w:bookmarkEnd w:id="17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生。豈非專憶之至乎。一人專忘。喻眾生不念佛者</w:t>
      </w:r>
      <w:bookmarkStart w:id="1725" w:name="0346a01"/>
      <w:bookmarkEnd w:id="17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也。以如來專念眾生之力故。若逢或見。如諸聖不</w:t>
      </w:r>
      <w:bookmarkStart w:id="1726" w:name="0346a02"/>
      <w:bookmarkEnd w:id="17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違本願遊化娑婆。故令眾生偶逢偶見之類。是也。</w:t>
      </w:r>
      <w:bookmarkStart w:id="1727" w:name="0346a03"/>
      <w:bookmarkEnd w:id="17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以眾生無心念佛之力。則雖逢不逢。如佛在世時。</w:t>
      </w:r>
      <w:bookmarkStart w:id="1728" w:name="0346a04"/>
      <w:bookmarkEnd w:id="172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亦來此國。住七日。而眾生冥然不知。良由不念業</w:t>
      </w:r>
      <w:bookmarkStart w:id="1729" w:name="0346a05"/>
      <w:bookmarkEnd w:id="172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障佛亦無奈何矣。是冥中或逢。而顯中實不逢也。</w:t>
      </w:r>
      <w:bookmarkStart w:id="1730" w:name="0346a06"/>
      <w:bookmarkEnd w:id="173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雖見不見。如見文殊者。但覩老人貧婆之類。是也。</w:t>
      </w:r>
      <w:bookmarkStart w:id="1731" w:name="0346a07"/>
      <w:bookmarkEnd w:id="173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是聖豈作意詐隱。實由業覆。而妄見劣相耳。如薄</w:t>
      </w:r>
      <w:bookmarkStart w:id="1732" w:name="0346a08"/>
      <w:bookmarkEnd w:id="173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福見寶為蛇為蛙。豈彼無情之寶。亦能變化詐隱</w:t>
      </w:r>
      <w:bookmarkStart w:id="1733" w:name="0346a09"/>
      <w:bookmarkEnd w:id="173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其本相耶。吳興引舍衛九億家證此。略而未詳。甞</w:t>
      </w:r>
      <w:bookmarkStart w:id="1734" w:name="0346a10"/>
      <w:bookmarkEnd w:id="173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聞九億分三。三億見佛聞法。三億但聞名字。三億</w:t>
      </w:r>
      <w:bookmarkStart w:id="1735" w:name="0346a11"/>
      <w:bookmarkEnd w:id="173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名亦不聞。不聞名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者。不與此例。其但聞名字者。即</w:t>
      </w:r>
      <w:bookmarkStart w:id="1736" w:name="0346a12"/>
      <w:bookmarkEnd w:id="173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逢而不逢者也。以但逢佛在世。與之同國。而未遭</w:t>
      </w:r>
      <w:bookmarkStart w:id="1737" w:name="0346a13"/>
      <w:bookmarkEnd w:id="173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遇形聲也。其前三億若更分之。當亦有見佛而不</w:t>
      </w:r>
      <w:bookmarkStart w:id="1738" w:name="0346a14"/>
      <w:bookmarkEnd w:id="173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聞法者。即是或見不見。以徒見不蒙法利故也。諸</w:t>
      </w:r>
      <w:bookmarkStart w:id="1739" w:name="0346a15"/>
      <w:bookmarkEnd w:id="173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義皆通。取要言之。以如來專憶故。或逢若見。以眾</w:t>
      </w:r>
      <w:bookmarkStart w:id="1740" w:name="0346a16"/>
      <w:bookmarkEnd w:id="174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生專忘故。不逢不見。不能成決定逢決定見。正意</w:t>
      </w:r>
      <w:bookmarkStart w:id="1741" w:name="0346a17"/>
      <w:bookmarkEnd w:id="174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示人。不想念佛者。決無見佛往生之益。</w:t>
      </w:r>
    </w:p>
    <w:p w:rsidR="00E3766E" w:rsidRPr="00E3766E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△二雙憶</w:t>
      </w:r>
      <w:bookmarkStart w:id="1742" w:name="0346a18"/>
      <w:bookmarkEnd w:id="1742"/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不離。</w:t>
      </w:r>
    </w:p>
    <w:p w:rsidR="00E3766E" w:rsidRPr="00860E72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743" w:name="0346a19"/>
      <w:bookmarkEnd w:id="1743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二人相憶。二憶念深。如是乃至。</w:t>
      </w:r>
      <w:proofErr w:type="gramStart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從</w:t>
      </w:r>
      <w:proofErr w:type="gramEnd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生至生。同</w:t>
      </w:r>
      <w:proofErr w:type="gramStart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於</w:t>
      </w:r>
      <w:proofErr w:type="gramEnd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形影。</w:t>
      </w:r>
      <w:bookmarkStart w:id="1744" w:name="0346a20"/>
      <w:bookmarkEnd w:id="1744"/>
      <w:proofErr w:type="gramStart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不相乖</w:t>
      </w:r>
      <w:proofErr w:type="gramEnd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異。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45" w:name="0346a21"/>
      <w:bookmarkEnd w:id="1745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二人相憶。</w:t>
      </w:r>
      <w:proofErr w:type="gramStart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喻生喻念</w:t>
      </w:r>
      <w:proofErr w:type="gramEnd"/>
      <w:r w:rsidRPr="00E3766E">
        <w:rPr>
          <w:rFonts w:ascii="宋体" w:eastAsia="宋体" w:hAnsi="宋体" w:cs="宋体"/>
          <w:color w:val="000000"/>
          <w:kern w:val="0"/>
          <w:sz w:val="32"/>
          <w:szCs w:val="32"/>
        </w:rPr>
        <w:t>同也。意言。眾生念佛。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能如佛</w:t>
      </w:r>
      <w:bookmarkStart w:id="1746" w:name="0346a22"/>
      <w:bookmarkEnd w:id="174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念眾生。非惟必成決定逢見。且如形影。常不相離。</w:t>
      </w:r>
      <w:bookmarkStart w:id="1747" w:name="0346a23"/>
      <w:bookmarkEnd w:id="174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正意示人。想念佛者。決定獲見佛往生之益矣。</w:t>
      </w:r>
    </w:p>
    <w:p w:rsidR="00E3766E" w:rsidRPr="00860E72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bookmarkStart w:id="1748" w:name="0346a24"/>
      <w:bookmarkEnd w:id="1748"/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二</w:t>
      </w:r>
      <w:proofErr w:type="gramStart"/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後</w:t>
      </w:r>
      <w:proofErr w:type="gramEnd"/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以母子合喻。又二。</w:t>
      </w: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一合單憶無益。</w:t>
      </w:r>
    </w:p>
    <w:p w:rsidR="00E3766E" w:rsidRPr="00860E72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49" w:name="0346b01"/>
      <w:bookmarkEnd w:id="1749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十方如來。憐念眾生。如母憶子。若子逃逝。雖憶何為。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50" w:name="0346b02"/>
      <w:bookmarkEnd w:id="175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首三句。合一人專憶也。世間慈念最切者。莫過於</w:t>
      </w:r>
      <w:bookmarkStart w:id="1751" w:name="0346b03"/>
      <w:bookmarkEnd w:id="175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母。然子若悖逆過甚者。母念或衰。佛念眾生。更過</w:t>
      </w:r>
      <w:bookmarkStart w:id="1752" w:name="0346b04"/>
      <w:bookmarkEnd w:id="175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於母。逆惡愈甚者。佛念愈深。故佛大悲心相。常照</w:t>
      </w:r>
      <w:bookmarkStart w:id="1753" w:name="0346b05"/>
      <w:bookmarkEnd w:id="175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阿鼻眾生。是以求往生者。不可思惟</w:t>
      </w:r>
      <w:r w:rsidR="00860E7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惡而疑佛</w:t>
      </w:r>
      <w:bookmarkStart w:id="1754" w:name="0346b06"/>
      <w:bookmarkEnd w:id="175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不來接引。此乃不達佛心。自生疑阻。殊可憐也。若</w:t>
      </w:r>
      <w:bookmarkStart w:id="1755" w:name="0346b07"/>
      <w:bookmarkEnd w:id="175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子逃逝。合一人專忘也。雖憶何為。合若逢不逢雖</w:t>
      </w:r>
      <w:bookmarkStart w:id="1756" w:name="0346b08"/>
      <w:bookmarkEnd w:id="175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見不見也。</w:t>
      </w:r>
    </w:p>
    <w:p w:rsidR="00E3766E" w:rsidRPr="00860E72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△二合雙憶不離。</w:t>
      </w:r>
    </w:p>
    <w:p w:rsidR="00E3766E" w:rsidRPr="00E3766E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57" w:name="0346b09"/>
      <w:bookmarkEnd w:id="1757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子若憶母。如母憶時。母子歷生。不相違遠。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58" w:name="0346b10"/>
      <w:bookmarkEnd w:id="175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首二句。合二憶念深。末二句。合彼生至生等三句</w:t>
      </w:r>
      <w:bookmarkStart w:id="1759" w:name="0346b11"/>
      <w:bookmarkEnd w:id="175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也。詳喻感應道交</w:t>
      </w:r>
      <w:r w:rsidR="00860E7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△三合喻顯示深益。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合喻</w:t>
      </w:r>
      <w:bookmarkStart w:id="1760" w:name="0346b12"/>
      <w:bookmarkEnd w:id="176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謂兼合前二喻。然但合雙憶。不離不合。單憶無益</w:t>
      </w:r>
      <w:bookmarkStart w:id="1761" w:name="0346b13"/>
      <w:bookmarkEnd w:id="176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也。深益。即往生成佛二大利益。分二。一必定見佛</w:t>
      </w:r>
      <w:bookmarkStart w:id="1762" w:name="0346b14"/>
      <w:bookmarkEnd w:id="176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益。</w:t>
      </w:r>
    </w:p>
    <w:p w:rsidR="00E3766E" w:rsidRPr="00E3766E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63" w:name="0346b15"/>
      <w:bookmarkEnd w:id="1763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若眾生心。憶佛念佛。現前當來。必定見佛。</w:t>
      </w:r>
    </w:p>
    <w:p w:rsidR="00E3766E" w:rsidRPr="00E3766E" w:rsidRDefault="00E3766E" w:rsidP="00860E72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64" w:name="0346b16"/>
      <w:bookmarkEnd w:id="176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憶佛。兼事相圓融二種觀門。念佛。兼事一心及理</w:t>
      </w:r>
      <w:bookmarkStart w:id="1765" w:name="0346b17"/>
      <w:bookmarkEnd w:id="176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一心二種三昧。現前見佛。謂不離現身。於定中見。</w:t>
      </w:r>
      <w:bookmarkStart w:id="1766" w:name="0346b18"/>
      <w:bookmarkEnd w:id="176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或於夢中見也。當來見佛。謂報終陰壞。見佛接引。</w:t>
      </w:r>
      <w:bookmarkStart w:id="1767" w:name="0346b19"/>
      <w:bookmarkEnd w:id="176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及彈指往生。華開見佛也。事相觀。謂注心一方。緣</w:t>
      </w:r>
      <w:bookmarkStart w:id="1768" w:name="0346b20"/>
      <w:bookmarkEnd w:id="176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佛金身相好而</w:t>
      </w:r>
      <w:r w:rsidR="00860E7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。圓融觀。謂以假空中三觀。觀佛</w:t>
      </w:r>
      <w:bookmarkStart w:id="1769" w:name="0346b21"/>
      <w:bookmarkEnd w:id="176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法報化三身。舉一即三。言三即一。三一圓融也。詳</w:t>
      </w:r>
      <w:bookmarkStart w:id="1770" w:name="0346b22"/>
      <w:bookmarkEnd w:id="177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在觀經疏中。事一心。謂專心念佛。無一毫雜緣而</w:t>
      </w:r>
      <w:bookmarkStart w:id="1771" w:name="0346b23"/>
      <w:bookmarkEnd w:id="1771"/>
      <w:r w:rsidR="00860E7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。理一心。謂達法界一相。舉一聲佛。則全包法界</w:t>
      </w:r>
      <w:bookmarkStart w:id="1772" w:name="0346b24"/>
      <w:bookmarkEnd w:id="177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圓住三身。詳在彌陀略解。所見之佛。亦隨觀念理</w:t>
      </w:r>
      <w:bookmarkStart w:id="1773" w:name="0346c01"/>
      <w:bookmarkEnd w:id="177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事。而不無勝劣矣。問勢至敘古。今何全取西方法</w:t>
      </w:r>
      <w:bookmarkStart w:id="1774" w:name="0346c02"/>
      <w:bookmarkEnd w:id="177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門證釋。答菩薩明說。此界攝人。歸於淨土。而所示</w:t>
      </w:r>
      <w:bookmarkStart w:id="1775" w:name="0346c03"/>
      <w:bookmarkEnd w:id="177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觀念。豈非導人觀念極樂。應不必疑也。</w:t>
      </w:r>
    </w:p>
    <w:p w:rsidR="00E3766E" w:rsidRPr="00E3766E" w:rsidRDefault="00E3766E" w:rsidP="000B7DD7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△二速得</w:t>
      </w:r>
      <w:bookmarkStart w:id="1776" w:name="0346c04"/>
      <w:bookmarkEnd w:id="1776"/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開心益。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上益雖具理觀理念皆可開心。然且專說</w:t>
      </w:r>
      <w:bookmarkStart w:id="1777" w:name="0346c05"/>
      <w:bookmarkEnd w:id="177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得見他佛。未及正明自心開發顯露自佛果體。故</w:t>
      </w:r>
      <w:bookmarkStart w:id="1778" w:name="0346c06"/>
      <w:bookmarkEnd w:id="177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知。上科但論見他佛。此科乃說成自佛也。分三。一</w:t>
      </w:r>
      <w:bookmarkStart w:id="1779" w:name="0346c07"/>
      <w:bookmarkEnd w:id="177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近佛故開。</w:t>
      </w:r>
    </w:p>
    <w:p w:rsidR="00E3766E" w:rsidRPr="00860E72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80" w:name="0346c08"/>
      <w:bookmarkEnd w:id="1780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去佛不遠。不假方便。自得心開。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81" w:name="0346c09"/>
      <w:bookmarkEnd w:id="178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去佛不遠。有二意。一者未獲往生。在觀念中。須取</w:t>
      </w:r>
      <w:bookmarkStart w:id="1782" w:name="0346c10"/>
      <w:bookmarkEnd w:id="178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理觀理念。說其不遠。以全住三身圓持法界。與佛</w:t>
      </w:r>
      <w:bookmarkStart w:id="1783" w:name="0346c11"/>
      <w:bookmarkEnd w:id="178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同身共命。故曰不遠。不假方便者。不用別門方便。</w:t>
      </w:r>
      <w:bookmarkStart w:id="1784" w:name="0346c12"/>
      <w:bookmarkEnd w:id="178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但由悟達他佛三身。而本覺果體。豁然顯現。二者</w:t>
      </w:r>
      <w:bookmarkStart w:id="1785" w:name="0346c13"/>
      <w:bookmarkEnd w:id="1785"/>
      <w:r w:rsidRPr="00E3766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得往生。常親近佛。不假方便。自然心開者。以近</w:t>
      </w:r>
      <w:bookmarkStart w:id="1786" w:name="0346c14"/>
      <w:bookmarkEnd w:id="178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佛聞法及加被威力故。速令心開果體顯現也。所</w:t>
      </w:r>
      <w:bookmarkStart w:id="1787" w:name="0346c15"/>
      <w:bookmarkEnd w:id="178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謂但得見彌陀。何愁不開悟也。又解。先見色身。而</w:t>
      </w:r>
      <w:bookmarkStart w:id="1788" w:name="0346c16"/>
      <w:bookmarkEnd w:id="178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覩相佛。則將隣法身。而真佛不遠矣。失本覺顯現。</w:t>
      </w:r>
      <w:bookmarkStart w:id="1789" w:name="0346c17"/>
      <w:bookmarkEnd w:id="178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則顯是自佛彰明。奚止於惟見他佛耶。</w:t>
      </w:r>
    </w:p>
    <w:p w:rsidR="00E3766E" w:rsidRPr="00860E72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proofErr w:type="gramStart"/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二喻以</w:t>
      </w:r>
      <w:bookmarkStart w:id="1790" w:name="0346c18"/>
      <w:bookmarkEnd w:id="1790"/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香薰</w:t>
      </w:r>
      <w:proofErr w:type="gramEnd"/>
      <w:r w:rsidRPr="00860E72">
        <w:rPr>
          <w:rFonts w:ascii="宋体" w:eastAsia="宋体" w:hAnsi="宋体" w:cs="宋体"/>
          <w:color w:val="FF0000"/>
          <w:kern w:val="0"/>
          <w:sz w:val="32"/>
          <w:szCs w:val="32"/>
        </w:rPr>
        <w:t>。</w:t>
      </w:r>
    </w:p>
    <w:p w:rsidR="00E3766E" w:rsidRPr="00860E72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91" w:name="0346c19"/>
      <w:bookmarkEnd w:id="1791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如染香人。</w:t>
      </w:r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身有香氣。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92" w:name="0346c20"/>
      <w:bookmarkEnd w:id="179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喻中。以近香故身亦成香。法中以近佛故心亦成</w:t>
      </w:r>
      <w:bookmarkStart w:id="1793" w:name="0346c21"/>
      <w:bookmarkEnd w:id="179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佛。故知。心開非同淺淺。應即是本覺佛現也。</w:t>
      </w:r>
    </w:p>
    <w:p w:rsidR="00E3766E" w:rsidRPr="00860E72" w:rsidRDefault="00E3766E" w:rsidP="00860E7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1794" w:name="0346c22"/>
      <w:bookmarkEnd w:id="1794"/>
      <w:r w:rsidRPr="00860E7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出三昧名。</w:t>
      </w:r>
    </w:p>
    <w:p w:rsidR="00E3766E" w:rsidRPr="00860E72" w:rsidRDefault="00E3766E" w:rsidP="00860E7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95" w:name="0346c23"/>
      <w:bookmarkEnd w:id="1795"/>
      <w:r w:rsidRPr="00860E7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此則名曰香光莊嚴。</w:t>
      </w:r>
    </w:p>
    <w:p w:rsidR="00E3766E" w:rsidRPr="00E3766E" w:rsidRDefault="00E3766E" w:rsidP="00860E7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96" w:name="0346c24"/>
      <w:bookmarkEnd w:id="179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三昧名。亦法門名。不離觀佛念佛。以佛法身香光</w:t>
      </w:r>
      <w:bookmarkStart w:id="1797" w:name="0347a01"/>
      <w:bookmarkEnd w:id="179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莊嚴自性佛也。</w:t>
      </w:r>
    </w:p>
    <w:p w:rsidR="00E3766E" w:rsidRPr="004C084D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4C084D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proofErr w:type="gramStart"/>
      <w:r w:rsidRPr="004C084D">
        <w:rPr>
          <w:rFonts w:ascii="宋体" w:eastAsia="宋体" w:hAnsi="宋体" w:cs="宋体"/>
          <w:color w:val="FF0000"/>
          <w:kern w:val="0"/>
          <w:sz w:val="32"/>
          <w:szCs w:val="32"/>
        </w:rPr>
        <w:t>四述己</w:t>
      </w:r>
      <w:proofErr w:type="gramEnd"/>
      <w:r w:rsidRPr="004C084D">
        <w:rPr>
          <w:rFonts w:ascii="宋体" w:eastAsia="宋体" w:hAnsi="宋体" w:cs="宋体"/>
          <w:color w:val="FF0000"/>
          <w:kern w:val="0"/>
          <w:sz w:val="32"/>
          <w:szCs w:val="32"/>
        </w:rPr>
        <w:t>自利利他。</w:t>
      </w:r>
    </w:p>
    <w:p w:rsidR="00E3766E" w:rsidRPr="00E3766E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98" w:name="0347a02"/>
      <w:bookmarkEnd w:id="1798"/>
      <w:proofErr w:type="gramStart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我本因地</w:t>
      </w:r>
      <w:proofErr w:type="gramEnd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以念佛心。入無生忍。今於此界。攝念佛人。</w:t>
      </w:r>
      <w:bookmarkStart w:id="1799" w:name="0347a03"/>
      <w:bookmarkEnd w:id="1799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歸於淨土。</w:t>
      </w:r>
    </w:p>
    <w:p w:rsidR="00E3766E" w:rsidRPr="00E3766E" w:rsidRDefault="00E3766E" w:rsidP="004C084D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00" w:name="0347a04"/>
      <w:bookmarkEnd w:id="180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首三句。自利也。此之述</w:t>
      </w:r>
      <w:r w:rsidRPr="00E3766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念佛便非用分別識心</w:t>
      </w:r>
      <w:bookmarkStart w:id="1801" w:name="0347a05"/>
      <w:bookmarkEnd w:id="180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所念。乃攝根念也。其法以一念不生。六根湛寂。不</w:t>
      </w:r>
      <w:bookmarkStart w:id="1802" w:name="0347a06"/>
      <w:bookmarkEnd w:id="180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妨圓照三身。洞徹四土。遂至信滿入住。證無生忍</w:t>
      </w:r>
      <w:bookmarkStart w:id="1803" w:name="0347a07"/>
      <w:bookmarkEnd w:id="180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也。由此反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觀。前之心開。正相似覺發耳。下三句。利</w:t>
      </w:r>
      <w:bookmarkStart w:id="1804" w:name="0347a08"/>
      <w:bookmarkEnd w:id="180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他也。此界即娑婆界。淨土即極樂界。攝者以威力</w:t>
      </w:r>
      <w:bookmarkStart w:id="1805" w:name="0347a09"/>
      <w:bookmarkEnd w:id="180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加持。令不退念。又臨終接引。令其必獲往生。</w:t>
      </w:r>
    </w:p>
    <w:p w:rsidR="00E3766E" w:rsidRPr="00E3766E" w:rsidRDefault="00E3766E" w:rsidP="004C084D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1806" w:name="0347a10"/>
      <w:bookmarkEnd w:id="1806"/>
      <w:r w:rsidRPr="004C084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結答圓通。</w:t>
      </w:r>
    </w:p>
    <w:p w:rsidR="00E3766E" w:rsidRPr="004C084D" w:rsidRDefault="00E3766E" w:rsidP="004C084D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807" w:name="0347a11"/>
      <w:bookmarkEnd w:id="1807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佛問圓通。我無選擇。都攝六根。淨念相繼。得三摩地。</w:t>
      </w:r>
      <w:bookmarkStart w:id="1808" w:name="0347a12"/>
      <w:bookmarkEnd w:id="1808"/>
      <w:r w:rsidRPr="004C084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斯為第一。</w:t>
      </w:r>
    </w:p>
    <w:p w:rsidR="00E3766E" w:rsidRPr="00E3766E" w:rsidRDefault="00E3766E" w:rsidP="004C084D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09" w:name="0347a13"/>
      <w:bookmarkEnd w:id="180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都攝六根者。令六根不動也。淨念相繼者。即圓照</w:t>
      </w:r>
      <w:bookmarkStart w:id="1810" w:name="0347a14"/>
      <w:bookmarkEnd w:id="181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三身四土也。得三摩地。即三昧成。而證圓通境也。</w:t>
      </w:r>
      <w:bookmarkStart w:id="1811" w:name="0347a15"/>
      <w:bookmarkEnd w:id="181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若約現位。迹在等覺。或本</w:t>
      </w:r>
      <w:r w:rsidR="004C084D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齊佛。今追論初心一</w:t>
      </w:r>
      <w:bookmarkStart w:id="1812" w:name="0347a16"/>
      <w:bookmarkEnd w:id="181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同眾之信滿入住矣。夫各攝一根。則屬六根圓通。</w:t>
      </w:r>
      <w:bookmarkStart w:id="1813" w:name="0347a17"/>
      <w:bookmarkEnd w:id="181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都攝六根。則屬根大圓通。舊註釋為意根。當濫須</w:t>
      </w:r>
      <w:bookmarkStart w:id="1814" w:name="0347a18"/>
      <w:bookmarkEnd w:id="181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菩薩所修矣。通論二十五門。尋常六塵。皆始於色。</w:t>
      </w:r>
      <w:bookmarkStart w:id="1815" w:name="0347a19"/>
      <w:bookmarkEnd w:id="181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今始於聲。而復留耳根。在最後者。正以諸門雖均</w:t>
      </w:r>
      <w:bookmarkStart w:id="1816" w:name="0347a20"/>
      <w:bookmarkEnd w:id="181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是教體。而不盡當此方之機。偈云。此方真教體。清</w:t>
      </w:r>
      <w:bookmarkStart w:id="1817" w:name="0347a21"/>
      <w:bookmarkEnd w:id="181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淨在音聞。故今始於音。而終於聞。所以為教體之</w:t>
      </w:r>
      <w:bookmarkStart w:id="1818" w:name="0347a22"/>
      <w:bookmarkEnd w:id="1818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綱領。而獨當此方之機。且權小入門。多循音教。圓</w:t>
      </w:r>
      <w:bookmarkStart w:id="1819" w:name="0347a23"/>
      <w:bookmarkEnd w:id="1819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實法要。直反聞根。故二聖示迹淺深不同也。又七</w:t>
      </w:r>
      <w:bookmarkStart w:id="1820" w:name="0347a24"/>
      <w:bookmarkEnd w:id="1820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大本先始於地大。而此中火大為先。以多婬召火</w:t>
      </w:r>
      <w:bookmarkStart w:id="1821" w:name="0347b01"/>
      <w:bookmarkEnd w:id="1821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合此經墮婬起教。所以警多聞人。先除欲漏也。又</w:t>
      </w:r>
      <w:bookmarkStart w:id="1822" w:name="0347b02"/>
      <w:bookmarkEnd w:id="1822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七大終於識大。而今終於根大者。以勢至念佛圓</w:t>
      </w:r>
      <w:bookmarkStart w:id="1823" w:name="0347b03"/>
      <w:bookmarkEnd w:id="1823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通稍次觀音。大本彌陀經云。極樂清淨。次於泥洹。</w:t>
      </w:r>
      <w:bookmarkStart w:id="1824" w:name="0347b04"/>
      <w:bookmarkEnd w:id="1824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觀音所修。乃諸佛一路涅槃之門。正是泥洹極果。</w:t>
      </w:r>
      <w:bookmarkStart w:id="1825" w:name="0347b05"/>
      <w:bookmarkEnd w:id="1825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今令不能修自心泥洹者。其次莫若念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佛求往生</w:t>
      </w:r>
      <w:bookmarkStart w:id="1826" w:name="0347b06"/>
      <w:bookmarkEnd w:id="1826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也。此固經文不終彌勒。而終於勢至之深意也。諸</w:t>
      </w:r>
      <w:bookmarkStart w:id="1827" w:name="0347b07"/>
      <w:bookmarkEnd w:id="1827"/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聖略說</w:t>
      </w:r>
      <w:r w:rsidR="004C084D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E3766E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E3766E" w:rsidRPr="00E3766E" w:rsidRDefault="00E3766E" w:rsidP="000B7DD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28" w:name="0347b08"/>
      <w:bookmarkStart w:id="1829" w:name="0347b09"/>
      <w:bookmarkEnd w:id="1828"/>
      <w:bookmarkEnd w:id="1829"/>
      <w:r w:rsidRPr="00E3766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lang w:eastAsia="zh-TW"/>
        </w:rPr>
        <w:t>大佛頂首楞嚴經正脉疏卷第五</w:t>
      </w:r>
    </w:p>
    <w:p w:rsidR="005214D5" w:rsidRDefault="005214D5" w:rsidP="000B7DD7"/>
    <w:sectPr w:rsidR="005214D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A35" w:rsidRDefault="00CF4A35" w:rsidP="00B40061">
      <w:r>
        <w:separator/>
      </w:r>
    </w:p>
  </w:endnote>
  <w:endnote w:type="continuationSeparator" w:id="0">
    <w:p w:rsidR="00CF4A35" w:rsidRDefault="00CF4A35" w:rsidP="00B4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519683"/>
      <w:docPartObj>
        <w:docPartGallery w:val="Page Numbers (Bottom of Page)"/>
        <w:docPartUnique/>
      </w:docPartObj>
    </w:sdtPr>
    <w:sdtContent>
      <w:p w:rsidR="00BA0422" w:rsidRDefault="00BA04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A0422" w:rsidRDefault="00BA0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A35" w:rsidRDefault="00CF4A35" w:rsidP="00B40061">
      <w:r>
        <w:separator/>
      </w:r>
    </w:p>
  </w:footnote>
  <w:footnote w:type="continuationSeparator" w:id="0">
    <w:p w:rsidR="00CF4A35" w:rsidRDefault="00CF4A35" w:rsidP="00B40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6E"/>
    <w:rsid w:val="000B7DD7"/>
    <w:rsid w:val="00192D87"/>
    <w:rsid w:val="001A21BD"/>
    <w:rsid w:val="001D2386"/>
    <w:rsid w:val="00280614"/>
    <w:rsid w:val="002C6803"/>
    <w:rsid w:val="002C6E83"/>
    <w:rsid w:val="003037AE"/>
    <w:rsid w:val="00413990"/>
    <w:rsid w:val="004371C0"/>
    <w:rsid w:val="004C0278"/>
    <w:rsid w:val="004C084D"/>
    <w:rsid w:val="005214D5"/>
    <w:rsid w:val="00614BC8"/>
    <w:rsid w:val="006927B9"/>
    <w:rsid w:val="006A2507"/>
    <w:rsid w:val="00753556"/>
    <w:rsid w:val="00860E72"/>
    <w:rsid w:val="00B32620"/>
    <w:rsid w:val="00B32694"/>
    <w:rsid w:val="00B359EA"/>
    <w:rsid w:val="00B40061"/>
    <w:rsid w:val="00B9362F"/>
    <w:rsid w:val="00BA0422"/>
    <w:rsid w:val="00CF4A35"/>
    <w:rsid w:val="00E3766E"/>
    <w:rsid w:val="00E7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DDCC"/>
  <w15:chartTrackingRefBased/>
  <w15:docId w15:val="{8362B335-1404-4F7C-B0CA-4F3C9B8C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E3766E"/>
  </w:style>
  <w:style w:type="character" w:styleId="a3">
    <w:name w:val="Hyperlink"/>
    <w:basedOn w:val="a0"/>
    <w:uiPriority w:val="99"/>
    <w:semiHidden/>
    <w:unhideWhenUsed/>
    <w:rsid w:val="00E376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3766E"/>
    <w:rPr>
      <w:color w:val="0000FF"/>
      <w:u w:val="single"/>
    </w:rPr>
  </w:style>
  <w:style w:type="paragraph" w:customStyle="1" w:styleId="nonhan">
    <w:name w:val="nonhan"/>
    <w:basedOn w:val="a"/>
    <w:rsid w:val="00E3766E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E3766E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E3766E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E3766E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E3766E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E3766E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E3766E"/>
    <w:rPr>
      <w:shd w:val="clear" w:color="auto" w:fill="FFF0A0"/>
    </w:rPr>
  </w:style>
  <w:style w:type="character" w:customStyle="1" w:styleId="guess2">
    <w:name w:val="guess2"/>
    <w:basedOn w:val="a0"/>
    <w:rsid w:val="00E3766E"/>
    <w:rPr>
      <w:shd w:val="clear" w:color="auto" w:fill="FFD080"/>
    </w:rPr>
  </w:style>
  <w:style w:type="character" w:customStyle="1" w:styleId="guess3">
    <w:name w:val="guess3"/>
    <w:basedOn w:val="a0"/>
    <w:rsid w:val="00E3766E"/>
    <w:rPr>
      <w:shd w:val="clear" w:color="auto" w:fill="FFB060"/>
    </w:rPr>
  </w:style>
  <w:style w:type="character" w:customStyle="1" w:styleId="guess4">
    <w:name w:val="guess4"/>
    <w:basedOn w:val="a0"/>
    <w:rsid w:val="00E3766E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E3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E3766E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rsid w:val="00E3766E"/>
    <w:rPr>
      <w:b w:val="0"/>
      <w:bCs w:val="0"/>
      <w:color w:val="408080"/>
      <w:sz w:val="32"/>
      <w:szCs w:val="32"/>
    </w:rPr>
  </w:style>
  <w:style w:type="character" w:customStyle="1" w:styleId="linehead1">
    <w:name w:val="linehead1"/>
    <w:basedOn w:val="a0"/>
    <w:rsid w:val="00E3766E"/>
    <w:rPr>
      <w:b w:val="0"/>
      <w:bCs w:val="0"/>
      <w:color w:val="0000A0"/>
      <w:sz w:val="32"/>
      <w:szCs w:val="32"/>
    </w:rPr>
  </w:style>
  <w:style w:type="character" w:customStyle="1" w:styleId="corr1">
    <w:name w:val="corr1"/>
    <w:basedOn w:val="a0"/>
    <w:rsid w:val="00E3766E"/>
    <w:rPr>
      <w:b w:val="0"/>
      <w:bCs w:val="0"/>
      <w:color w:val="FF0000"/>
    </w:rPr>
  </w:style>
  <w:style w:type="character" w:customStyle="1" w:styleId="note1">
    <w:name w:val="note1"/>
    <w:basedOn w:val="a0"/>
    <w:rsid w:val="00E3766E"/>
    <w:rPr>
      <w:b w:val="0"/>
      <w:bCs w:val="0"/>
      <w:color w:val="800080"/>
      <w:sz w:val="28"/>
      <w:szCs w:val="28"/>
    </w:rPr>
  </w:style>
  <w:style w:type="character" w:customStyle="1" w:styleId="gaiji">
    <w:name w:val="gaiji"/>
    <w:basedOn w:val="a0"/>
    <w:rsid w:val="00E3766E"/>
  </w:style>
  <w:style w:type="paragraph" w:styleId="a6">
    <w:name w:val="header"/>
    <w:basedOn w:val="a"/>
    <w:link w:val="a7"/>
    <w:uiPriority w:val="99"/>
    <w:unhideWhenUsed/>
    <w:rsid w:val="00B40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00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0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0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5645</Words>
  <Characters>32177</Characters>
  <Application>Microsoft Office Word</Application>
  <DocSecurity>0</DocSecurity>
  <Lines>268</Lines>
  <Paragraphs>75</Paragraphs>
  <ScaleCrop>false</ScaleCrop>
  <Company/>
  <LinksUpToDate>false</LinksUpToDate>
  <CharactersWithSpaces>37747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shi mingxiu</cp:lastModifiedBy>
  <cp:revision>3</cp:revision>
  <dcterms:created xsi:type="dcterms:W3CDTF">2017-08-10T09:06:00Z</dcterms:created>
  <dcterms:modified xsi:type="dcterms:W3CDTF">2018-05-09T14:16:00Z</dcterms:modified>
</cp:coreProperties>
</file>